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0E" w:rsidRPr="00EB264F" w:rsidRDefault="00C6130E" w:rsidP="006E26BC">
      <w:pPr>
        <w:rPr>
          <w:b/>
          <w:sz w:val="28"/>
          <w:szCs w:val="28"/>
        </w:rPr>
      </w:pPr>
    </w:p>
    <w:p w:rsidR="00C6130E" w:rsidRPr="00EB264F" w:rsidRDefault="006E26BC" w:rsidP="0048484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784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4B" w:rsidRPr="00EB264F" w:rsidRDefault="00E74A4B" w:rsidP="00484847">
      <w:pPr>
        <w:jc w:val="center"/>
        <w:rPr>
          <w:b/>
          <w:sz w:val="28"/>
          <w:szCs w:val="28"/>
        </w:rPr>
      </w:pPr>
    </w:p>
    <w:p w:rsidR="00E74A4B" w:rsidRPr="00EB264F" w:rsidRDefault="00E74A4B" w:rsidP="00484847">
      <w:pPr>
        <w:jc w:val="center"/>
        <w:rPr>
          <w:b/>
          <w:sz w:val="28"/>
          <w:szCs w:val="28"/>
        </w:rPr>
      </w:pPr>
    </w:p>
    <w:p w:rsidR="00933564" w:rsidRDefault="00933564" w:rsidP="00F2109B">
      <w:pPr>
        <w:rPr>
          <w:b/>
          <w:sz w:val="28"/>
          <w:szCs w:val="28"/>
        </w:rPr>
      </w:pPr>
    </w:p>
    <w:p w:rsidR="00484847" w:rsidRPr="00EB264F" w:rsidRDefault="00484847" w:rsidP="00F2109B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Содержание: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796"/>
        <w:gridCol w:w="965"/>
      </w:tblGrid>
      <w:tr w:rsidR="00484847" w:rsidRPr="00EB264F" w:rsidTr="00E379FB">
        <w:trPr>
          <w:trHeight w:val="378"/>
        </w:trPr>
        <w:tc>
          <w:tcPr>
            <w:tcW w:w="959" w:type="dxa"/>
          </w:tcPr>
          <w:p w:rsidR="00484847" w:rsidRPr="00EB264F" w:rsidRDefault="00484847" w:rsidP="005B76DA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№</w:t>
            </w:r>
            <w:proofErr w:type="gramStart"/>
            <w:r w:rsidRPr="00EB264F">
              <w:rPr>
                <w:b/>
                <w:sz w:val="28"/>
                <w:szCs w:val="28"/>
              </w:rPr>
              <w:t>п</w:t>
            </w:r>
            <w:proofErr w:type="gramEnd"/>
            <w:r w:rsidRPr="00EB264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796" w:type="dxa"/>
          </w:tcPr>
          <w:p w:rsidR="00484847" w:rsidRPr="00EB264F" w:rsidRDefault="00484847" w:rsidP="005B76DA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965" w:type="dxa"/>
          </w:tcPr>
          <w:p w:rsidR="00484847" w:rsidRPr="00EB264F" w:rsidRDefault="00484847" w:rsidP="005B76DA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стр.</w:t>
            </w:r>
          </w:p>
        </w:tc>
      </w:tr>
      <w:tr w:rsidR="00484847" w:rsidRPr="00EB264F" w:rsidTr="00747477">
        <w:trPr>
          <w:trHeight w:val="487"/>
        </w:trPr>
        <w:tc>
          <w:tcPr>
            <w:tcW w:w="959" w:type="dxa"/>
          </w:tcPr>
          <w:p w:rsidR="00484847" w:rsidRPr="00EB264F" w:rsidRDefault="00484847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1.</w:t>
            </w:r>
          </w:p>
          <w:p w:rsidR="00617E81" w:rsidRPr="00EB264F" w:rsidRDefault="00617E81" w:rsidP="00E379FB">
            <w:pPr>
              <w:jc w:val="both"/>
              <w:rPr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b/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b/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b/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b/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b/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b/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b/>
                <w:sz w:val="28"/>
                <w:szCs w:val="28"/>
              </w:rPr>
            </w:pPr>
          </w:p>
          <w:p w:rsidR="00484847" w:rsidRPr="00EB264F" w:rsidRDefault="00484847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2.</w:t>
            </w: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</w:p>
          <w:p w:rsidR="00484847" w:rsidRDefault="00484847" w:rsidP="00EA6020">
            <w:pPr>
              <w:jc w:val="both"/>
              <w:rPr>
                <w:sz w:val="28"/>
                <w:szCs w:val="28"/>
              </w:rPr>
            </w:pPr>
          </w:p>
          <w:p w:rsidR="00EA6020" w:rsidRDefault="00EA6020" w:rsidP="00EA6020">
            <w:pPr>
              <w:jc w:val="both"/>
              <w:rPr>
                <w:sz w:val="28"/>
                <w:szCs w:val="28"/>
              </w:rPr>
            </w:pPr>
          </w:p>
          <w:p w:rsidR="00EA6020" w:rsidRDefault="00EA6020" w:rsidP="00EA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EA6020" w:rsidRPr="00EB264F" w:rsidRDefault="00EA6020" w:rsidP="00EA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617E81" w:rsidRPr="00EB264F" w:rsidRDefault="00617E81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Анализ работы МБДОУ детского сада комбинированного вида № 40 за прошедший 201</w:t>
            </w:r>
            <w:r w:rsidR="00370C0E" w:rsidRPr="00EB264F">
              <w:rPr>
                <w:b/>
                <w:sz w:val="28"/>
                <w:szCs w:val="28"/>
              </w:rPr>
              <w:t>6</w:t>
            </w:r>
            <w:r w:rsidRPr="00EB264F">
              <w:rPr>
                <w:b/>
                <w:sz w:val="28"/>
                <w:szCs w:val="28"/>
              </w:rPr>
              <w:t xml:space="preserve"> – 201</w:t>
            </w:r>
            <w:r w:rsidR="00370C0E" w:rsidRPr="00EB264F">
              <w:rPr>
                <w:b/>
                <w:sz w:val="28"/>
                <w:szCs w:val="28"/>
              </w:rPr>
              <w:t>7</w:t>
            </w:r>
            <w:r w:rsidRPr="00EB264F">
              <w:rPr>
                <w:b/>
                <w:sz w:val="28"/>
                <w:szCs w:val="28"/>
              </w:rPr>
              <w:t xml:space="preserve"> учебный год.</w:t>
            </w:r>
          </w:p>
          <w:p w:rsidR="00484847" w:rsidRPr="00EB264F" w:rsidRDefault="00484847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Информационная справка.</w:t>
            </w:r>
          </w:p>
          <w:p w:rsidR="00617E81" w:rsidRPr="00EB264F" w:rsidRDefault="00617E81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Нормативно-правовые документы, регулирующие образовательную деятельность МБДОУ д/с № 40</w:t>
            </w:r>
          </w:p>
          <w:p w:rsidR="00617E81" w:rsidRPr="00EB264F" w:rsidRDefault="00617E81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Характеристика педагогического состава</w:t>
            </w:r>
          </w:p>
          <w:p w:rsidR="00617E81" w:rsidRPr="00EB264F" w:rsidRDefault="00617E81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Сведения о других категориях кадров</w:t>
            </w:r>
          </w:p>
          <w:p w:rsidR="00484847" w:rsidRPr="00EB264F" w:rsidRDefault="00617E81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 </w:t>
            </w:r>
            <w:r w:rsidRPr="00EB264F">
              <w:rPr>
                <w:sz w:val="28"/>
                <w:szCs w:val="28"/>
              </w:rPr>
              <w:t>Анализ образовательного процесса</w:t>
            </w:r>
          </w:p>
          <w:p w:rsidR="00617E81" w:rsidRPr="00EB264F" w:rsidRDefault="00617E81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Анализ выполнения годовых задач за 201</w:t>
            </w:r>
            <w:r w:rsidR="00370C0E" w:rsidRPr="00EB264F">
              <w:rPr>
                <w:sz w:val="28"/>
                <w:szCs w:val="28"/>
              </w:rPr>
              <w:t>6</w:t>
            </w:r>
            <w:r w:rsidRPr="00EB264F">
              <w:rPr>
                <w:sz w:val="28"/>
                <w:szCs w:val="28"/>
              </w:rPr>
              <w:t>– 201</w:t>
            </w:r>
            <w:r w:rsidR="00370C0E" w:rsidRPr="00EB264F">
              <w:rPr>
                <w:sz w:val="28"/>
                <w:szCs w:val="28"/>
              </w:rPr>
              <w:t>7</w:t>
            </w:r>
            <w:r w:rsidRPr="00EB264F">
              <w:rPr>
                <w:sz w:val="28"/>
                <w:szCs w:val="28"/>
              </w:rPr>
              <w:t xml:space="preserve"> уч. год</w:t>
            </w:r>
          </w:p>
          <w:p w:rsidR="00617E81" w:rsidRPr="00EB264F" w:rsidRDefault="00617E81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Задачи работы МБДОУ д/с № 40 на 201</w:t>
            </w:r>
            <w:r w:rsidR="00370C0E" w:rsidRPr="00EB264F">
              <w:rPr>
                <w:b/>
                <w:sz w:val="28"/>
                <w:szCs w:val="28"/>
              </w:rPr>
              <w:t>7</w:t>
            </w:r>
            <w:r w:rsidRPr="00EB264F">
              <w:rPr>
                <w:b/>
                <w:sz w:val="28"/>
                <w:szCs w:val="28"/>
              </w:rPr>
              <w:t xml:space="preserve"> – 201</w:t>
            </w:r>
            <w:r w:rsidR="00370C0E" w:rsidRPr="00EB264F">
              <w:rPr>
                <w:b/>
                <w:sz w:val="28"/>
                <w:szCs w:val="28"/>
              </w:rPr>
              <w:t>8</w:t>
            </w:r>
            <w:r w:rsidRPr="00EB264F">
              <w:rPr>
                <w:b/>
                <w:sz w:val="28"/>
                <w:szCs w:val="28"/>
              </w:rPr>
              <w:t xml:space="preserve"> уч.</w:t>
            </w:r>
            <w:r w:rsidR="00B325EB" w:rsidRPr="00EB264F">
              <w:rPr>
                <w:b/>
                <w:sz w:val="28"/>
                <w:szCs w:val="28"/>
              </w:rPr>
              <w:t xml:space="preserve"> </w:t>
            </w:r>
            <w:r w:rsidRPr="00EB264F">
              <w:rPr>
                <w:b/>
                <w:sz w:val="28"/>
                <w:szCs w:val="28"/>
              </w:rPr>
              <w:t>год</w:t>
            </w: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реализации годовых задач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работа в ДОУ</w:t>
            </w:r>
          </w:p>
          <w:p w:rsidR="00E379FB" w:rsidRPr="00EB264F" w:rsidRDefault="00E379FB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Работа методического кабинета</w:t>
            </w:r>
          </w:p>
          <w:p w:rsidR="00484847" w:rsidRDefault="00E379FB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П</w:t>
            </w:r>
            <w:r w:rsidR="00484847" w:rsidRPr="00EB264F">
              <w:rPr>
                <w:b/>
                <w:sz w:val="28"/>
                <w:szCs w:val="28"/>
              </w:rPr>
              <w:t>овышени</w:t>
            </w:r>
            <w:r w:rsidRPr="00EB264F">
              <w:rPr>
                <w:b/>
                <w:sz w:val="28"/>
                <w:szCs w:val="28"/>
              </w:rPr>
              <w:t>е</w:t>
            </w:r>
            <w:r w:rsidR="00484847" w:rsidRPr="00EB264F">
              <w:rPr>
                <w:b/>
                <w:sz w:val="28"/>
                <w:szCs w:val="28"/>
              </w:rPr>
              <w:t xml:space="preserve"> деловой квалификации </w:t>
            </w:r>
            <w:r w:rsidR="00B325EB" w:rsidRPr="00EB264F">
              <w:rPr>
                <w:b/>
                <w:sz w:val="28"/>
                <w:szCs w:val="28"/>
              </w:rPr>
              <w:t>педагогов</w:t>
            </w:r>
          </w:p>
          <w:p w:rsidR="00B325EB" w:rsidRPr="00EB264F" w:rsidRDefault="00B325EB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Самообразование педагогов и специалистов.</w:t>
            </w:r>
          </w:p>
          <w:p w:rsidR="00B325EB" w:rsidRPr="00EB264F" w:rsidRDefault="00B325EB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Аттестация педагогов</w:t>
            </w:r>
          </w:p>
          <w:p w:rsidR="00484847" w:rsidRPr="00EB264F" w:rsidRDefault="00B325EB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Курсовая переподготовка</w:t>
            </w:r>
          </w:p>
          <w:p w:rsidR="00484847" w:rsidRPr="00EB264F" w:rsidRDefault="005B76DA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Преемственность в работе со школой</w:t>
            </w:r>
          </w:p>
          <w:p w:rsidR="00484847" w:rsidRPr="00EB264F" w:rsidRDefault="00484847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Приложение 1. </w:t>
            </w:r>
            <w:r w:rsidRPr="00EB264F">
              <w:rPr>
                <w:sz w:val="28"/>
                <w:szCs w:val="28"/>
              </w:rPr>
              <w:t>Воспитательная работа с детьми.</w:t>
            </w:r>
          </w:p>
          <w:p w:rsidR="00484847" w:rsidRPr="00EB264F" w:rsidRDefault="00484847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Приложение 2.  </w:t>
            </w:r>
            <w:r w:rsidRPr="00EB264F">
              <w:rPr>
                <w:sz w:val="28"/>
                <w:szCs w:val="28"/>
              </w:rPr>
              <w:t>План физкультурных развлечений с детьми.</w:t>
            </w:r>
          </w:p>
          <w:p w:rsidR="00484847" w:rsidRPr="00EB264F" w:rsidRDefault="00484847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Приложение 3. </w:t>
            </w:r>
            <w:r w:rsidR="005B76DA" w:rsidRPr="00EB264F">
              <w:rPr>
                <w:sz w:val="28"/>
                <w:szCs w:val="28"/>
              </w:rPr>
              <w:t>План</w:t>
            </w:r>
            <w:r w:rsidRPr="00EB264F">
              <w:rPr>
                <w:sz w:val="28"/>
                <w:szCs w:val="28"/>
              </w:rPr>
              <w:t xml:space="preserve"> мероприятий по пожарной безопасности.</w:t>
            </w:r>
          </w:p>
          <w:p w:rsidR="00484847" w:rsidRPr="00EB264F" w:rsidRDefault="00EA6020" w:rsidP="00E379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Приложение </w:t>
            </w:r>
            <w:r w:rsidR="00484847" w:rsidRPr="00EB264F">
              <w:rPr>
                <w:b/>
                <w:bCs/>
                <w:sz w:val="28"/>
                <w:szCs w:val="28"/>
              </w:rPr>
              <w:t>4.</w:t>
            </w:r>
            <w:r w:rsidR="00484847" w:rsidRPr="00EB264F">
              <w:rPr>
                <w:bCs/>
                <w:sz w:val="28"/>
                <w:szCs w:val="28"/>
              </w:rPr>
              <w:t xml:space="preserve"> План работы по профилактике детского дорожно</w:t>
            </w:r>
            <w:r w:rsidR="005B76DA" w:rsidRPr="00EB264F">
              <w:rPr>
                <w:bCs/>
                <w:sz w:val="28"/>
                <w:szCs w:val="28"/>
              </w:rPr>
              <w:t xml:space="preserve"> </w:t>
            </w:r>
            <w:r w:rsidR="00484847" w:rsidRPr="00EB264F">
              <w:rPr>
                <w:bCs/>
                <w:sz w:val="28"/>
                <w:szCs w:val="28"/>
              </w:rPr>
              <w:t xml:space="preserve">- транспортного травматизма. </w:t>
            </w:r>
          </w:p>
          <w:p w:rsidR="00484847" w:rsidRPr="00EB264F" w:rsidRDefault="00484847" w:rsidP="00E379FB">
            <w:pPr>
              <w:jc w:val="both"/>
              <w:rPr>
                <w:bCs/>
                <w:sz w:val="28"/>
                <w:szCs w:val="28"/>
              </w:rPr>
            </w:pPr>
            <w:r w:rsidRPr="00EB264F">
              <w:rPr>
                <w:b/>
                <w:bCs/>
                <w:sz w:val="28"/>
                <w:szCs w:val="28"/>
              </w:rPr>
              <w:t xml:space="preserve">Приложение 5. </w:t>
            </w:r>
            <w:r w:rsidRPr="00EB264F">
              <w:rPr>
                <w:bCs/>
                <w:sz w:val="28"/>
                <w:szCs w:val="28"/>
              </w:rPr>
              <w:t>План работы детско-родительского клуба «Веселая семейка».</w:t>
            </w:r>
          </w:p>
          <w:p w:rsidR="00484847" w:rsidRPr="00EB264F" w:rsidRDefault="00484847" w:rsidP="00E379FB">
            <w:pPr>
              <w:jc w:val="both"/>
              <w:rPr>
                <w:b/>
                <w:sz w:val="28"/>
                <w:szCs w:val="28"/>
              </w:rPr>
            </w:pPr>
            <w:r w:rsidRPr="00EB264F">
              <w:rPr>
                <w:b/>
                <w:bCs/>
                <w:sz w:val="28"/>
                <w:szCs w:val="28"/>
              </w:rPr>
              <w:t>Приложение 6.</w:t>
            </w:r>
            <w:r w:rsidRPr="00EB264F">
              <w:rPr>
                <w:bCs/>
                <w:sz w:val="28"/>
                <w:szCs w:val="28"/>
              </w:rPr>
              <w:t xml:space="preserve"> </w:t>
            </w:r>
            <w:r w:rsidRPr="00EB264F">
              <w:rPr>
                <w:sz w:val="28"/>
                <w:szCs w:val="28"/>
              </w:rPr>
              <w:t>План работы по экологическому воспитанию.</w:t>
            </w:r>
            <w:r w:rsidR="005B76DA" w:rsidRPr="00EB264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65" w:type="dxa"/>
          </w:tcPr>
          <w:p w:rsidR="00484847" w:rsidRPr="00EB264F" w:rsidRDefault="00112128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D7607" w:rsidRPr="00EB264F">
              <w:rPr>
                <w:sz w:val="28"/>
                <w:szCs w:val="28"/>
              </w:rPr>
              <w:t xml:space="preserve"> -17</w:t>
            </w:r>
          </w:p>
          <w:p w:rsidR="00617E81" w:rsidRPr="00EB264F" w:rsidRDefault="00617E81" w:rsidP="00E379FB">
            <w:pPr>
              <w:jc w:val="both"/>
              <w:rPr>
                <w:sz w:val="28"/>
                <w:szCs w:val="28"/>
              </w:rPr>
            </w:pPr>
          </w:p>
          <w:p w:rsidR="00617E81" w:rsidRPr="00EB264F" w:rsidRDefault="00112128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17E81" w:rsidRPr="00EB264F" w:rsidRDefault="00617E81" w:rsidP="00E379FB">
            <w:pPr>
              <w:jc w:val="both"/>
              <w:rPr>
                <w:sz w:val="28"/>
                <w:szCs w:val="28"/>
              </w:rPr>
            </w:pPr>
          </w:p>
          <w:p w:rsidR="00617E81" w:rsidRPr="00EB264F" w:rsidRDefault="00112128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17E81" w:rsidRPr="00EB264F" w:rsidRDefault="00112128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17E81" w:rsidRPr="00EB264F" w:rsidRDefault="00112128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84847" w:rsidRPr="00EB264F" w:rsidRDefault="00112128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17E81" w:rsidRPr="00EB264F">
              <w:rPr>
                <w:sz w:val="28"/>
                <w:szCs w:val="28"/>
              </w:rPr>
              <w:t xml:space="preserve"> - 1</w:t>
            </w:r>
            <w:r>
              <w:rPr>
                <w:sz w:val="28"/>
                <w:szCs w:val="28"/>
              </w:rPr>
              <w:t>6</w:t>
            </w:r>
          </w:p>
          <w:p w:rsidR="00484847" w:rsidRPr="00EB264F" w:rsidRDefault="00484847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  <w:r w:rsidR="00617E81" w:rsidRPr="00EB264F">
              <w:rPr>
                <w:sz w:val="28"/>
                <w:szCs w:val="28"/>
              </w:rPr>
              <w:t>6-17</w:t>
            </w:r>
          </w:p>
          <w:p w:rsidR="00484847" w:rsidRPr="00EB264F" w:rsidRDefault="00484847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  <w:r w:rsidR="00112128">
              <w:rPr>
                <w:sz w:val="28"/>
                <w:szCs w:val="28"/>
              </w:rPr>
              <w:t>8</w:t>
            </w:r>
          </w:p>
          <w:p w:rsidR="00484847" w:rsidRPr="00EB264F" w:rsidRDefault="00484847" w:rsidP="00E379FB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  <w:r w:rsidR="00112128">
              <w:rPr>
                <w:sz w:val="28"/>
                <w:szCs w:val="28"/>
              </w:rPr>
              <w:t>9</w:t>
            </w:r>
            <w:r w:rsidR="00B325EB" w:rsidRPr="00EB264F">
              <w:rPr>
                <w:sz w:val="28"/>
                <w:szCs w:val="28"/>
              </w:rPr>
              <w:t>-</w:t>
            </w:r>
            <w:r w:rsidR="00112128">
              <w:rPr>
                <w:sz w:val="28"/>
                <w:szCs w:val="28"/>
              </w:rPr>
              <w:t>4</w:t>
            </w:r>
            <w:r w:rsidR="00B325EB" w:rsidRPr="00EB264F">
              <w:rPr>
                <w:sz w:val="28"/>
                <w:szCs w:val="28"/>
              </w:rPr>
              <w:t xml:space="preserve">3 </w:t>
            </w:r>
            <w:r w:rsidR="00EA6020">
              <w:rPr>
                <w:sz w:val="28"/>
                <w:szCs w:val="28"/>
              </w:rPr>
              <w:t>4</w:t>
            </w:r>
            <w:r w:rsidR="00B325EB" w:rsidRPr="00EB264F">
              <w:rPr>
                <w:sz w:val="28"/>
                <w:szCs w:val="28"/>
              </w:rPr>
              <w:t>3-</w:t>
            </w:r>
            <w:r w:rsidR="00EA6020">
              <w:rPr>
                <w:sz w:val="28"/>
                <w:szCs w:val="28"/>
              </w:rPr>
              <w:t>4</w:t>
            </w:r>
            <w:r w:rsidR="00B325EB" w:rsidRPr="00EB264F">
              <w:rPr>
                <w:sz w:val="28"/>
                <w:szCs w:val="28"/>
              </w:rPr>
              <w:t>4</w:t>
            </w:r>
          </w:p>
          <w:p w:rsidR="00484847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E379FB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57-60</w:t>
            </w:r>
          </w:p>
          <w:p w:rsidR="004D7607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61-65</w:t>
            </w: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66-67</w:t>
            </w:r>
          </w:p>
          <w:p w:rsidR="00EA6020" w:rsidRDefault="00EA6020" w:rsidP="00E379FB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EA6020" w:rsidP="00E379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5B76DA" w:rsidRPr="00EB264F" w:rsidRDefault="005B76DA" w:rsidP="00E379FB">
            <w:pPr>
              <w:jc w:val="both"/>
              <w:rPr>
                <w:sz w:val="28"/>
                <w:szCs w:val="28"/>
              </w:rPr>
            </w:pPr>
          </w:p>
          <w:p w:rsidR="005B76DA" w:rsidRPr="00EB264F" w:rsidRDefault="005B76DA" w:rsidP="00E379FB">
            <w:pPr>
              <w:jc w:val="both"/>
              <w:rPr>
                <w:sz w:val="28"/>
                <w:szCs w:val="28"/>
              </w:rPr>
            </w:pPr>
          </w:p>
        </w:tc>
      </w:tr>
    </w:tbl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EA6020" w:rsidRDefault="00EA6020" w:rsidP="000D2F27">
      <w:pPr>
        <w:jc w:val="center"/>
        <w:rPr>
          <w:b/>
          <w:sz w:val="28"/>
          <w:szCs w:val="28"/>
          <w:u w:val="single"/>
        </w:rPr>
      </w:pPr>
    </w:p>
    <w:p w:rsidR="000D2F27" w:rsidRPr="00EB264F" w:rsidRDefault="000D2F27" w:rsidP="000D2F27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  <w:u w:val="single"/>
        </w:rPr>
        <w:t xml:space="preserve">РАЗДЕЛ  1. </w:t>
      </w:r>
      <w:r w:rsidRPr="00EB264F">
        <w:rPr>
          <w:b/>
          <w:sz w:val="28"/>
          <w:szCs w:val="28"/>
        </w:rPr>
        <w:t xml:space="preserve">  Анализ работы МБДОУ детского сада № 40 комбинированного вида  за прошедший 201</w:t>
      </w:r>
      <w:r w:rsidR="00370C0E" w:rsidRPr="00EB264F">
        <w:rPr>
          <w:b/>
          <w:sz w:val="28"/>
          <w:szCs w:val="28"/>
        </w:rPr>
        <w:t>6</w:t>
      </w:r>
      <w:r w:rsidRPr="00EB264F">
        <w:rPr>
          <w:b/>
          <w:sz w:val="28"/>
          <w:szCs w:val="28"/>
        </w:rPr>
        <w:t>-201</w:t>
      </w:r>
      <w:r w:rsidR="00370C0E" w:rsidRPr="00EB264F">
        <w:rPr>
          <w:b/>
          <w:sz w:val="28"/>
          <w:szCs w:val="28"/>
        </w:rPr>
        <w:t>7</w:t>
      </w:r>
      <w:r w:rsidRPr="00EB264F">
        <w:rPr>
          <w:b/>
          <w:sz w:val="28"/>
          <w:szCs w:val="28"/>
        </w:rPr>
        <w:t xml:space="preserve"> учебный год.</w:t>
      </w:r>
    </w:p>
    <w:p w:rsidR="00754D70" w:rsidRPr="00EB264F" w:rsidRDefault="00754D70" w:rsidP="000D2F27">
      <w:pPr>
        <w:rPr>
          <w:b/>
          <w:sz w:val="28"/>
          <w:szCs w:val="28"/>
        </w:rPr>
      </w:pPr>
    </w:p>
    <w:p w:rsidR="000D2F27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1.1. Информационная справка.</w:t>
      </w:r>
    </w:p>
    <w:p w:rsidR="000D2F27" w:rsidRPr="00EB264F" w:rsidRDefault="000D2F27" w:rsidP="000D2F27">
      <w:pPr>
        <w:rPr>
          <w:b/>
          <w:sz w:val="28"/>
          <w:szCs w:val="28"/>
        </w:rPr>
      </w:pP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b/>
          <w:sz w:val="28"/>
          <w:szCs w:val="28"/>
        </w:rPr>
        <w:t xml:space="preserve"> Полное название учреждения</w:t>
      </w:r>
      <w:r w:rsidRPr="00EB264F">
        <w:rPr>
          <w:sz w:val="28"/>
          <w:szCs w:val="28"/>
        </w:rPr>
        <w:t>.</w:t>
      </w:r>
    </w:p>
    <w:p w:rsidR="000D2F27" w:rsidRPr="00EB264F" w:rsidRDefault="000D2F27" w:rsidP="000D2F27">
      <w:pPr>
        <w:ind w:left="360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Муниципальное бюджетное дошкольное  образовательное учреждение детский сад  комбинированного вида  № 40 муниципального образования Тимашевский район</w:t>
      </w:r>
    </w:p>
    <w:p w:rsidR="000D2F27" w:rsidRPr="00EB264F" w:rsidRDefault="000D2F27" w:rsidP="000D2F27">
      <w:pPr>
        <w:ind w:left="360"/>
        <w:jc w:val="both"/>
        <w:rPr>
          <w:sz w:val="28"/>
          <w:szCs w:val="28"/>
        </w:rPr>
      </w:pP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b/>
          <w:sz w:val="28"/>
          <w:szCs w:val="28"/>
        </w:rPr>
        <w:t>Юридический адрес ДОУ</w:t>
      </w:r>
      <w:r w:rsidRPr="00EB264F">
        <w:rPr>
          <w:sz w:val="28"/>
          <w:szCs w:val="28"/>
        </w:rPr>
        <w:t>. 352725, Краснодарский край, Тимашевский район, станица Роговская, ул. Ленина, 105</w:t>
      </w:r>
    </w:p>
    <w:p w:rsidR="000D2F27" w:rsidRPr="00EB264F" w:rsidRDefault="000D2F27" w:rsidP="000D2F27">
      <w:pPr>
        <w:ind w:firstLine="708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Телефон/ факс:  (86130) 66-1-42</w:t>
      </w:r>
    </w:p>
    <w:p w:rsidR="000D2F27" w:rsidRPr="00EB264F" w:rsidRDefault="000D2F27" w:rsidP="000D2F27">
      <w:pPr>
        <w:ind w:firstLine="708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Электронный адрес: </w:t>
      </w:r>
      <w:hyperlink r:id="rId9" w:history="1">
        <w:r w:rsidRPr="00EB264F">
          <w:rPr>
            <w:rStyle w:val="af"/>
            <w:sz w:val="28"/>
            <w:szCs w:val="28"/>
            <w:lang w:val="en-US"/>
          </w:rPr>
          <w:t>detsad</w:t>
        </w:r>
        <w:r w:rsidRPr="00EB264F">
          <w:rPr>
            <w:rStyle w:val="af"/>
            <w:sz w:val="28"/>
            <w:szCs w:val="28"/>
          </w:rPr>
          <w:t>_40</w:t>
        </w:r>
        <w:r w:rsidRPr="00EB264F">
          <w:rPr>
            <w:rStyle w:val="af"/>
            <w:sz w:val="28"/>
            <w:szCs w:val="28"/>
            <w:lang w:val="en-US"/>
          </w:rPr>
          <w:t>tim</w:t>
        </w:r>
        <w:r w:rsidRPr="00EB264F">
          <w:rPr>
            <w:rStyle w:val="af"/>
            <w:sz w:val="28"/>
            <w:szCs w:val="28"/>
          </w:rPr>
          <w:t>@</w:t>
        </w:r>
        <w:r w:rsidRPr="00EB264F">
          <w:rPr>
            <w:rStyle w:val="af"/>
            <w:sz w:val="28"/>
            <w:szCs w:val="28"/>
            <w:lang w:val="en-US"/>
          </w:rPr>
          <w:t>mail</w:t>
        </w:r>
        <w:r w:rsidRPr="00EB264F">
          <w:rPr>
            <w:rStyle w:val="af"/>
            <w:sz w:val="28"/>
            <w:szCs w:val="28"/>
          </w:rPr>
          <w:t>.</w:t>
        </w:r>
        <w:r w:rsidRPr="00EB264F">
          <w:rPr>
            <w:rStyle w:val="af"/>
            <w:sz w:val="28"/>
            <w:szCs w:val="28"/>
            <w:lang w:val="en-US"/>
          </w:rPr>
          <w:t>ru</w:t>
        </w:r>
      </w:hyperlink>
    </w:p>
    <w:p w:rsidR="008A6115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</w:t>
      </w:r>
      <w:r w:rsidR="008A6115" w:rsidRPr="00EB264F">
        <w:rPr>
          <w:sz w:val="28"/>
          <w:szCs w:val="28"/>
        </w:rPr>
        <w:t>Детский  сад  ф</w:t>
      </w:r>
      <w:r w:rsidRPr="00EB264F">
        <w:rPr>
          <w:sz w:val="28"/>
          <w:szCs w:val="28"/>
        </w:rPr>
        <w:t xml:space="preserve">ункционирует с 19.08.1969 года. На балансе УО находится с 03.01.1996 года. Здание МБДОУ д/с № 40 построено по типовому проекту в период с 1964 – 1969 </w:t>
      </w:r>
      <w:proofErr w:type="spellStart"/>
      <w:proofErr w:type="gramStart"/>
      <w:r w:rsidRPr="00EB264F">
        <w:rPr>
          <w:sz w:val="28"/>
          <w:szCs w:val="28"/>
        </w:rPr>
        <w:t>гг</w:t>
      </w:r>
      <w:proofErr w:type="spellEnd"/>
      <w:proofErr w:type="gramEnd"/>
      <w:r w:rsidRPr="00EB264F">
        <w:rPr>
          <w:sz w:val="28"/>
          <w:szCs w:val="28"/>
        </w:rPr>
        <w:t xml:space="preserve">, </w:t>
      </w:r>
      <w:r w:rsidR="008A6115" w:rsidRPr="00EB264F">
        <w:rPr>
          <w:sz w:val="28"/>
          <w:szCs w:val="28"/>
        </w:rPr>
        <w:t xml:space="preserve">в настоящее время в нем функционирует </w:t>
      </w:r>
      <w:r w:rsidRPr="00EB264F">
        <w:rPr>
          <w:sz w:val="28"/>
          <w:szCs w:val="28"/>
        </w:rPr>
        <w:t>2 групповых блока. В 2014 году построен и сдан в эксплуатацию дополнительный корпус на 4 группы.</w:t>
      </w:r>
    </w:p>
    <w:p w:rsidR="000D2F27" w:rsidRPr="00EB264F" w:rsidRDefault="000D2F27" w:rsidP="000D2F27">
      <w:pPr>
        <w:jc w:val="both"/>
        <w:rPr>
          <w:b/>
          <w:i/>
          <w:sz w:val="28"/>
          <w:szCs w:val="28"/>
        </w:rPr>
      </w:pPr>
    </w:p>
    <w:p w:rsidR="000D2F27" w:rsidRPr="00EB264F" w:rsidRDefault="000D2F27" w:rsidP="000D2F27">
      <w:pPr>
        <w:jc w:val="both"/>
        <w:rPr>
          <w:b/>
          <w:i/>
          <w:sz w:val="28"/>
          <w:szCs w:val="28"/>
        </w:rPr>
      </w:pPr>
      <w:r w:rsidRPr="00EB264F">
        <w:rPr>
          <w:b/>
          <w:i/>
          <w:sz w:val="28"/>
          <w:szCs w:val="28"/>
        </w:rPr>
        <w:t>Реквизиты МБДОУ д/ №40.</w:t>
      </w:r>
    </w:p>
    <w:p w:rsidR="000D2F27" w:rsidRPr="00EB264F" w:rsidRDefault="000D2F27" w:rsidP="000D2F27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EB264F">
        <w:rPr>
          <w:spacing w:val="-5"/>
          <w:sz w:val="28"/>
          <w:szCs w:val="28"/>
        </w:rPr>
        <w:t xml:space="preserve">       Лицензия на образовательную деятельность № </w:t>
      </w:r>
      <w:r w:rsidRPr="00EB264F">
        <w:rPr>
          <w:color w:val="000000"/>
          <w:sz w:val="28"/>
          <w:szCs w:val="28"/>
        </w:rPr>
        <w:t>008384, серия РО, регистрационный № 01301 от 07.10.2010 г</w:t>
      </w:r>
      <w:r w:rsidRPr="00EB264F">
        <w:rPr>
          <w:spacing w:val="-5"/>
          <w:sz w:val="28"/>
          <w:szCs w:val="28"/>
        </w:rPr>
        <w:t xml:space="preserve">, на </w:t>
      </w:r>
      <w:r w:rsidRPr="00EB264F">
        <w:rPr>
          <w:spacing w:val="-3"/>
          <w:sz w:val="28"/>
          <w:szCs w:val="28"/>
        </w:rPr>
        <w:t xml:space="preserve">медицинскую деятельность № </w:t>
      </w:r>
      <w:r w:rsidRPr="00EB264F">
        <w:rPr>
          <w:rFonts w:eastAsia="T3Font_1"/>
          <w:sz w:val="28"/>
          <w:szCs w:val="28"/>
        </w:rPr>
        <w:t xml:space="preserve">ФС-23-01-002644 </w:t>
      </w:r>
      <w:r w:rsidRPr="00EB264F">
        <w:rPr>
          <w:color w:val="000000"/>
          <w:spacing w:val="-3"/>
          <w:sz w:val="28"/>
          <w:szCs w:val="28"/>
        </w:rPr>
        <w:t xml:space="preserve">от </w:t>
      </w:r>
      <w:r w:rsidRPr="00EB264F">
        <w:rPr>
          <w:rFonts w:eastAsia="T3Font_2"/>
          <w:color w:val="000000"/>
          <w:sz w:val="28"/>
          <w:szCs w:val="28"/>
        </w:rPr>
        <w:t xml:space="preserve">24 </w:t>
      </w:r>
      <w:r w:rsidRPr="00EB264F">
        <w:rPr>
          <w:rFonts w:eastAsia="T3Font_3"/>
          <w:color w:val="000000"/>
          <w:sz w:val="28"/>
          <w:szCs w:val="28"/>
        </w:rPr>
        <w:t>сентября 2009 г.</w:t>
      </w:r>
      <w:r w:rsidRPr="00EB264F">
        <w:rPr>
          <w:color w:val="000000"/>
          <w:spacing w:val="-3"/>
          <w:sz w:val="28"/>
          <w:szCs w:val="28"/>
        </w:rPr>
        <w:t>,</w:t>
      </w:r>
      <w:r w:rsidRPr="00EB264F">
        <w:rPr>
          <w:sz w:val="28"/>
          <w:szCs w:val="28"/>
        </w:rPr>
        <w:t xml:space="preserve"> свидетельство о го</w:t>
      </w:r>
      <w:r w:rsidRPr="00EB264F">
        <w:rPr>
          <w:sz w:val="28"/>
          <w:szCs w:val="28"/>
        </w:rPr>
        <w:softHyphen/>
        <w:t xml:space="preserve">сударственной аккредитации </w:t>
      </w:r>
      <w:r w:rsidRPr="00EB264F">
        <w:rPr>
          <w:color w:val="000000"/>
          <w:sz w:val="28"/>
          <w:szCs w:val="28"/>
        </w:rPr>
        <w:t>№ 010577, серия ДД, регистрационный № 00857 от 31.07.2009 года</w:t>
      </w:r>
      <w:r w:rsidRPr="00EB264F">
        <w:rPr>
          <w:sz w:val="28"/>
          <w:szCs w:val="28"/>
        </w:rPr>
        <w:t>.</w:t>
      </w:r>
    </w:p>
    <w:p w:rsidR="000D2F27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 </w:t>
      </w:r>
    </w:p>
    <w:p w:rsidR="000D2F27" w:rsidRPr="00EB264F" w:rsidRDefault="000D2F27" w:rsidP="000D2F27">
      <w:pPr>
        <w:rPr>
          <w:sz w:val="28"/>
          <w:szCs w:val="28"/>
        </w:rPr>
      </w:pPr>
      <w:r w:rsidRPr="00EB264F">
        <w:rPr>
          <w:b/>
          <w:sz w:val="28"/>
          <w:szCs w:val="28"/>
        </w:rPr>
        <w:t>Взаимодействие в социуме.</w:t>
      </w:r>
      <w:r w:rsidRPr="00EB264F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5"/>
        <w:gridCol w:w="4786"/>
      </w:tblGrid>
      <w:tr w:rsidR="008A6115" w:rsidRPr="00EB264F" w:rsidTr="00B24C1E">
        <w:tc>
          <w:tcPr>
            <w:tcW w:w="4785" w:type="dxa"/>
          </w:tcPr>
          <w:p w:rsidR="008A6115" w:rsidRPr="00EB264F" w:rsidRDefault="008A6115" w:rsidP="00B24C1E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Образовательные связи</w:t>
            </w:r>
          </w:p>
        </w:tc>
        <w:tc>
          <w:tcPr>
            <w:tcW w:w="4786" w:type="dxa"/>
          </w:tcPr>
          <w:p w:rsidR="008A6115" w:rsidRPr="00EB264F" w:rsidRDefault="008A6115" w:rsidP="00B24C1E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Социальные связи </w:t>
            </w:r>
          </w:p>
        </w:tc>
      </w:tr>
      <w:tr w:rsidR="008A6115" w:rsidRPr="00EB264F" w:rsidTr="00B24C1E">
        <w:tc>
          <w:tcPr>
            <w:tcW w:w="4785" w:type="dxa"/>
          </w:tcPr>
          <w:p w:rsidR="008A6115" w:rsidRPr="00EB264F" w:rsidRDefault="008A6115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Управление образования МО Тимашев</w:t>
            </w:r>
            <w:r w:rsidR="005B4D9A" w:rsidRPr="00EB264F">
              <w:rPr>
                <w:sz w:val="28"/>
                <w:szCs w:val="28"/>
              </w:rPr>
              <w:t>с</w:t>
            </w:r>
            <w:r w:rsidRPr="00EB264F">
              <w:rPr>
                <w:sz w:val="28"/>
                <w:szCs w:val="28"/>
              </w:rPr>
              <w:t>кий район</w:t>
            </w:r>
          </w:p>
          <w:p w:rsidR="008A6115" w:rsidRPr="00EB264F" w:rsidRDefault="008A6115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МБОУ Центр ПМСС «С любовью к детям»</w:t>
            </w:r>
          </w:p>
          <w:p w:rsidR="008A6115" w:rsidRPr="00EB264F" w:rsidRDefault="00A45A54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Школа искусств.</w:t>
            </w:r>
          </w:p>
          <w:p w:rsidR="00A45A54" w:rsidRPr="00EB264F" w:rsidRDefault="00A45A54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МБУДО ЦТ «Радуга»</w:t>
            </w:r>
          </w:p>
          <w:p w:rsidR="008A6115" w:rsidRPr="00EB264F" w:rsidRDefault="008A6115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Сельская библиотека</w:t>
            </w:r>
          </w:p>
          <w:p w:rsidR="008A6115" w:rsidRPr="00EB264F" w:rsidRDefault="008A6115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МБОУ СОШ № 15</w:t>
            </w:r>
          </w:p>
          <w:p w:rsidR="008A6115" w:rsidRPr="00EB264F" w:rsidRDefault="008A6115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ДЮСШ ст. Роговской</w:t>
            </w:r>
          </w:p>
          <w:p w:rsidR="008A6115" w:rsidRPr="00EB264F" w:rsidRDefault="008A6115" w:rsidP="00A94BA2">
            <w:pPr>
              <w:pStyle w:val="a8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Дошкольные учреждения района</w:t>
            </w:r>
          </w:p>
          <w:p w:rsidR="008A6115" w:rsidRPr="00EB264F" w:rsidRDefault="008A6115" w:rsidP="00B24C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A6115" w:rsidRPr="00EB264F" w:rsidRDefault="008A6115" w:rsidP="00A94BA2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Детская поликлиника</w:t>
            </w:r>
          </w:p>
          <w:p w:rsidR="008A6115" w:rsidRPr="00EB264F" w:rsidRDefault="008A6115" w:rsidP="00A94BA2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Музей «Истоки»</w:t>
            </w:r>
          </w:p>
          <w:p w:rsidR="008A6115" w:rsidRPr="00EB264F" w:rsidRDefault="008A6115" w:rsidP="00A45A54">
            <w:pPr>
              <w:ind w:left="720"/>
              <w:rPr>
                <w:sz w:val="28"/>
                <w:szCs w:val="28"/>
              </w:rPr>
            </w:pPr>
          </w:p>
        </w:tc>
      </w:tr>
    </w:tbl>
    <w:p w:rsidR="00B57CE0" w:rsidRPr="00EB264F" w:rsidRDefault="00B57CE0" w:rsidP="000D2F27">
      <w:pPr>
        <w:rPr>
          <w:b/>
          <w:sz w:val="28"/>
          <w:szCs w:val="28"/>
        </w:rPr>
      </w:pPr>
    </w:p>
    <w:p w:rsidR="000D2F27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1.2.  Нормативно - правовые документы, регулирующие образовательную деятельность </w:t>
      </w:r>
      <w:r w:rsidR="008A6115" w:rsidRPr="00EB264F">
        <w:rPr>
          <w:b/>
          <w:sz w:val="28"/>
          <w:szCs w:val="28"/>
        </w:rPr>
        <w:t>М</w:t>
      </w:r>
      <w:r w:rsidRPr="00EB264F">
        <w:rPr>
          <w:b/>
          <w:sz w:val="28"/>
          <w:szCs w:val="28"/>
        </w:rPr>
        <w:t xml:space="preserve">БДОУ детского сада № </w:t>
      </w:r>
      <w:r w:rsidR="008A6115" w:rsidRPr="00EB264F">
        <w:rPr>
          <w:b/>
          <w:sz w:val="28"/>
          <w:szCs w:val="28"/>
        </w:rPr>
        <w:t>40</w:t>
      </w:r>
    </w:p>
    <w:p w:rsidR="000D2F27" w:rsidRPr="00EB264F" w:rsidRDefault="000D2F27" w:rsidP="000D2F27">
      <w:pPr>
        <w:jc w:val="center"/>
        <w:rPr>
          <w:b/>
          <w:sz w:val="28"/>
          <w:szCs w:val="28"/>
        </w:rPr>
      </w:pPr>
    </w:p>
    <w:p w:rsidR="000D2F27" w:rsidRPr="00EB264F" w:rsidRDefault="000D2F27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8A6115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Устав </w:t>
      </w:r>
      <w:r w:rsidR="008A6115" w:rsidRPr="00EB264F">
        <w:rPr>
          <w:sz w:val="28"/>
          <w:szCs w:val="28"/>
        </w:rPr>
        <w:t>М</w:t>
      </w:r>
      <w:r w:rsidRPr="00EB264F">
        <w:rPr>
          <w:sz w:val="28"/>
          <w:szCs w:val="28"/>
        </w:rPr>
        <w:t>БДОУ детского сада</w:t>
      </w:r>
      <w:r w:rsidR="008A6115" w:rsidRPr="00EB264F">
        <w:rPr>
          <w:sz w:val="28"/>
          <w:szCs w:val="28"/>
        </w:rPr>
        <w:t>;</w:t>
      </w:r>
      <w:r w:rsidRPr="00EB264F">
        <w:rPr>
          <w:sz w:val="28"/>
          <w:szCs w:val="28"/>
        </w:rPr>
        <w:t xml:space="preserve"> </w:t>
      </w:r>
    </w:p>
    <w:p w:rsidR="000D2F27" w:rsidRPr="00EB264F" w:rsidRDefault="000D2F27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8A6115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Положение о Совете педагогов</w:t>
      </w:r>
      <w:r w:rsidR="008A6115" w:rsidRPr="00EB264F">
        <w:rPr>
          <w:sz w:val="28"/>
          <w:szCs w:val="28"/>
        </w:rPr>
        <w:t>;</w:t>
      </w:r>
    </w:p>
    <w:p w:rsidR="000D2F27" w:rsidRPr="00EB264F" w:rsidRDefault="000D2F27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8A6115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Положение об Общем собрании</w:t>
      </w:r>
      <w:r w:rsidR="008A6115" w:rsidRPr="00EB264F">
        <w:rPr>
          <w:sz w:val="28"/>
          <w:szCs w:val="28"/>
        </w:rPr>
        <w:t>;</w:t>
      </w:r>
    </w:p>
    <w:p w:rsidR="000D2F27" w:rsidRPr="00EB264F" w:rsidRDefault="000D2F27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8A6115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Положение о приёме детей в </w:t>
      </w:r>
      <w:r w:rsidR="008A6115" w:rsidRPr="00EB264F">
        <w:rPr>
          <w:sz w:val="28"/>
          <w:szCs w:val="28"/>
        </w:rPr>
        <w:t>М</w:t>
      </w:r>
      <w:r w:rsidRPr="00EB264F">
        <w:rPr>
          <w:sz w:val="28"/>
          <w:szCs w:val="28"/>
        </w:rPr>
        <w:t>БДОУ</w:t>
      </w:r>
      <w:r w:rsidR="008A6115" w:rsidRPr="00EB264F">
        <w:rPr>
          <w:sz w:val="28"/>
          <w:szCs w:val="28"/>
        </w:rPr>
        <w:t>;</w:t>
      </w:r>
    </w:p>
    <w:p w:rsidR="000D2F27" w:rsidRPr="00EB264F" w:rsidRDefault="000D2F27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>- Положение о Родительском комитете</w:t>
      </w:r>
      <w:r w:rsidR="008A6115" w:rsidRPr="00EB264F">
        <w:rPr>
          <w:sz w:val="28"/>
          <w:szCs w:val="28"/>
        </w:rPr>
        <w:t>;</w:t>
      </w:r>
      <w:r w:rsidRPr="00EB264F">
        <w:rPr>
          <w:sz w:val="28"/>
          <w:szCs w:val="28"/>
        </w:rPr>
        <w:t xml:space="preserve"> </w:t>
      </w:r>
    </w:p>
    <w:p w:rsidR="000D2F27" w:rsidRPr="00EB264F" w:rsidRDefault="000D2F27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8A6115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Договор между учреждением и родителями (законными представителями)</w:t>
      </w:r>
    </w:p>
    <w:p w:rsidR="008A6115" w:rsidRPr="00EB264F" w:rsidRDefault="000D2F27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>и другие локальные акты, нормативные документы, не противоречащие действующему законодательству Российской Федерации.</w:t>
      </w:r>
      <w:r w:rsidR="008A6115" w:rsidRPr="00EB264F">
        <w:rPr>
          <w:sz w:val="28"/>
          <w:szCs w:val="28"/>
        </w:rPr>
        <w:t xml:space="preserve"> </w:t>
      </w:r>
    </w:p>
    <w:p w:rsidR="000D2F27" w:rsidRPr="00EB264F" w:rsidRDefault="00A45A54" w:rsidP="000D2F27">
      <w:pPr>
        <w:rPr>
          <w:sz w:val="28"/>
          <w:szCs w:val="28"/>
        </w:rPr>
      </w:pPr>
      <w:r w:rsidRPr="00EB264F">
        <w:rPr>
          <w:color w:val="FF0000"/>
          <w:sz w:val="28"/>
          <w:szCs w:val="28"/>
        </w:rPr>
        <w:t xml:space="preserve"> </w:t>
      </w:r>
    </w:p>
    <w:p w:rsidR="000D2F27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1.3.  Характеристика педагогического состава.</w:t>
      </w:r>
    </w:p>
    <w:p w:rsidR="000D2F27" w:rsidRPr="00EB264F" w:rsidRDefault="000D2F27" w:rsidP="000D2F27">
      <w:pPr>
        <w:jc w:val="center"/>
        <w:rPr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1275"/>
        <w:gridCol w:w="1843"/>
        <w:gridCol w:w="1701"/>
        <w:gridCol w:w="1985"/>
      </w:tblGrid>
      <w:tr w:rsidR="000D2F27" w:rsidRPr="00EB264F" w:rsidTr="008A6115">
        <w:trPr>
          <w:trHeight w:val="270"/>
        </w:trPr>
        <w:tc>
          <w:tcPr>
            <w:tcW w:w="3261" w:type="dxa"/>
            <w:vMerge w:val="restart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Педагогические работники</w:t>
            </w:r>
          </w:p>
        </w:tc>
        <w:tc>
          <w:tcPr>
            <w:tcW w:w="1275" w:type="dxa"/>
            <w:vMerge w:val="restart"/>
          </w:tcPr>
          <w:p w:rsidR="008A6115" w:rsidRPr="00EB264F" w:rsidRDefault="008A6115" w:rsidP="000D2F27">
            <w:pPr>
              <w:jc w:val="center"/>
              <w:rPr>
                <w:sz w:val="28"/>
                <w:szCs w:val="28"/>
              </w:rPr>
            </w:pPr>
          </w:p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Всего</w:t>
            </w:r>
          </w:p>
        </w:tc>
        <w:tc>
          <w:tcPr>
            <w:tcW w:w="3544" w:type="dxa"/>
            <w:gridSpan w:val="2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proofErr w:type="gramStart"/>
            <w:r w:rsidRPr="00EB264F">
              <w:rPr>
                <w:sz w:val="28"/>
                <w:szCs w:val="28"/>
              </w:rPr>
              <w:t>Из них,  имеющие образование</w:t>
            </w:r>
            <w:proofErr w:type="gramEnd"/>
          </w:p>
        </w:tc>
        <w:tc>
          <w:tcPr>
            <w:tcW w:w="1985" w:type="dxa"/>
            <w:vMerge w:val="restart"/>
          </w:tcPr>
          <w:p w:rsidR="008A6115" w:rsidRPr="00EB264F" w:rsidRDefault="008A6115" w:rsidP="000D2F27">
            <w:pPr>
              <w:jc w:val="center"/>
              <w:rPr>
                <w:sz w:val="28"/>
                <w:szCs w:val="28"/>
              </w:rPr>
            </w:pPr>
          </w:p>
          <w:p w:rsidR="000D2F27" w:rsidRPr="00EB264F" w:rsidRDefault="008A611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</w:t>
            </w:r>
            <w:r w:rsidR="000D2F27" w:rsidRPr="00EB264F">
              <w:rPr>
                <w:sz w:val="28"/>
                <w:szCs w:val="28"/>
              </w:rPr>
              <w:t>атегории</w:t>
            </w:r>
          </w:p>
        </w:tc>
      </w:tr>
      <w:tr w:rsidR="000D2F27" w:rsidRPr="00EB264F" w:rsidTr="008A6115">
        <w:trPr>
          <w:trHeight w:val="625"/>
        </w:trPr>
        <w:tc>
          <w:tcPr>
            <w:tcW w:w="3261" w:type="dxa"/>
            <w:vMerge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высшее</w:t>
            </w:r>
          </w:p>
        </w:tc>
        <w:tc>
          <w:tcPr>
            <w:tcW w:w="1701" w:type="dxa"/>
          </w:tcPr>
          <w:p w:rsidR="000D2F27" w:rsidRPr="00EB264F" w:rsidRDefault="008A6115" w:rsidP="008A611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Ср. </w:t>
            </w:r>
            <w:proofErr w:type="gramStart"/>
            <w:r w:rsidRPr="00EB264F">
              <w:rPr>
                <w:sz w:val="28"/>
                <w:szCs w:val="28"/>
              </w:rPr>
              <w:t>спец</w:t>
            </w:r>
            <w:proofErr w:type="gramEnd"/>
            <w:r w:rsidRPr="00EB264F">
              <w:rPr>
                <w:sz w:val="28"/>
                <w:szCs w:val="28"/>
              </w:rPr>
              <w:t xml:space="preserve">. </w:t>
            </w:r>
            <w:proofErr w:type="spellStart"/>
            <w:r w:rsidRPr="00EB264F">
              <w:rPr>
                <w:sz w:val="28"/>
                <w:szCs w:val="28"/>
              </w:rPr>
              <w:t>Педагогич</w:t>
            </w:r>
            <w:proofErr w:type="spellEnd"/>
            <w:r w:rsidRPr="00EB264F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Merge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</w:p>
        </w:tc>
      </w:tr>
      <w:tr w:rsidR="000D2F27" w:rsidRPr="00EB264F" w:rsidTr="008A6115">
        <w:tc>
          <w:tcPr>
            <w:tcW w:w="3261" w:type="dxa"/>
          </w:tcPr>
          <w:p w:rsidR="000D2F27" w:rsidRPr="00EB264F" w:rsidRDefault="008A611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1275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D2F27" w:rsidRPr="00EB264F" w:rsidRDefault="008A611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0D2F27" w:rsidRPr="00EB264F" w:rsidTr="008A6115">
        <w:tc>
          <w:tcPr>
            <w:tcW w:w="3261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  <w:tc>
          <w:tcPr>
            <w:tcW w:w="1275" w:type="dxa"/>
          </w:tcPr>
          <w:p w:rsidR="000D2F27" w:rsidRPr="00EB264F" w:rsidRDefault="00735C52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0D2F27" w:rsidRPr="00EB264F" w:rsidRDefault="006E6CF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0D2F27" w:rsidRPr="00EB264F" w:rsidRDefault="006E6CF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D2F27" w:rsidRPr="00EB264F" w:rsidRDefault="00735C52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</w:t>
            </w:r>
            <w:r w:rsidR="000D2F27" w:rsidRPr="00EB264F">
              <w:rPr>
                <w:sz w:val="28"/>
                <w:szCs w:val="28"/>
              </w:rPr>
              <w:t>ысшая</w:t>
            </w:r>
            <w:r w:rsidRPr="00EB264F">
              <w:rPr>
                <w:sz w:val="28"/>
                <w:szCs w:val="28"/>
              </w:rPr>
              <w:t xml:space="preserve"> - 0; </w:t>
            </w:r>
          </w:p>
          <w:p w:rsidR="000D2F27" w:rsidRPr="00EB264F" w:rsidRDefault="00735C52" w:rsidP="005B4D9A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  П</w:t>
            </w:r>
            <w:r w:rsidR="000D2F27" w:rsidRPr="00EB264F">
              <w:rPr>
                <w:sz w:val="28"/>
                <w:szCs w:val="28"/>
              </w:rPr>
              <w:t>ервая</w:t>
            </w:r>
            <w:r w:rsidRPr="00EB264F">
              <w:rPr>
                <w:sz w:val="28"/>
                <w:szCs w:val="28"/>
              </w:rPr>
              <w:t xml:space="preserve"> – 5. </w:t>
            </w:r>
          </w:p>
        </w:tc>
      </w:tr>
      <w:tr w:rsidR="00CD5071" w:rsidRPr="00EB264F" w:rsidTr="008A6115">
        <w:tc>
          <w:tcPr>
            <w:tcW w:w="3261" w:type="dxa"/>
          </w:tcPr>
          <w:p w:rsidR="00CD5071" w:rsidRPr="00EB264F" w:rsidRDefault="00CD5071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275" w:type="dxa"/>
          </w:tcPr>
          <w:p w:rsidR="00CD5071" w:rsidRPr="00EB264F" w:rsidRDefault="00B57CE0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CD5071" w:rsidRPr="00EB264F" w:rsidRDefault="00B57CE0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CD5071" w:rsidRPr="00EB264F" w:rsidRDefault="00CD5071" w:rsidP="000D2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D5071" w:rsidRPr="00EB264F" w:rsidRDefault="00CD5071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0D2F27" w:rsidRPr="00EB264F" w:rsidTr="008A6115">
        <w:tc>
          <w:tcPr>
            <w:tcW w:w="3261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Психолог</w:t>
            </w:r>
          </w:p>
        </w:tc>
        <w:tc>
          <w:tcPr>
            <w:tcW w:w="1275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D2F27" w:rsidRPr="00EB264F" w:rsidRDefault="00735C52" w:rsidP="00735C52">
            <w:pPr>
              <w:ind w:left="210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0D2F27" w:rsidRPr="00EB264F" w:rsidTr="008A6115">
        <w:tc>
          <w:tcPr>
            <w:tcW w:w="3261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275" w:type="dxa"/>
          </w:tcPr>
          <w:p w:rsidR="000D2F27" w:rsidRPr="00EB264F" w:rsidRDefault="00735C52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D2F27" w:rsidRPr="00EB264F" w:rsidRDefault="00735C52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D2F27" w:rsidRPr="00EB264F" w:rsidRDefault="00735C52" w:rsidP="00735C52">
            <w:pPr>
              <w:ind w:left="210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</w:tbl>
    <w:p w:rsidR="000D2F27" w:rsidRPr="00EB264F" w:rsidRDefault="000D2F27" w:rsidP="000D2F27">
      <w:pPr>
        <w:jc w:val="center"/>
        <w:rPr>
          <w:sz w:val="28"/>
          <w:szCs w:val="28"/>
        </w:rPr>
      </w:pP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</w:t>
      </w:r>
      <w:r w:rsidR="005B4D9A" w:rsidRPr="00EB264F">
        <w:rPr>
          <w:sz w:val="28"/>
          <w:szCs w:val="28"/>
        </w:rPr>
        <w:t xml:space="preserve">   </w:t>
      </w:r>
      <w:r w:rsidRPr="00EB264F">
        <w:rPr>
          <w:sz w:val="28"/>
          <w:szCs w:val="28"/>
        </w:rPr>
        <w:t xml:space="preserve">Анализ кадров в </w:t>
      </w:r>
      <w:r w:rsidR="00735C52" w:rsidRPr="00EB264F">
        <w:rPr>
          <w:sz w:val="28"/>
          <w:szCs w:val="28"/>
        </w:rPr>
        <w:t>М</w:t>
      </w:r>
      <w:r w:rsidRPr="00EB264F">
        <w:rPr>
          <w:sz w:val="28"/>
          <w:szCs w:val="28"/>
        </w:rPr>
        <w:t>БДОУ показал следующее: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735C52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образовательный уровень педагогов </w:t>
      </w:r>
      <w:r w:rsidR="005B4D9A" w:rsidRPr="00EB264F">
        <w:rPr>
          <w:sz w:val="28"/>
          <w:szCs w:val="28"/>
        </w:rPr>
        <w:t>достаточно высок (</w:t>
      </w:r>
      <w:r w:rsidR="006E6CF5" w:rsidRPr="00EB264F">
        <w:rPr>
          <w:sz w:val="28"/>
          <w:szCs w:val="28"/>
        </w:rPr>
        <w:t>50</w:t>
      </w:r>
      <w:r w:rsidR="00CD5071" w:rsidRPr="00EB264F">
        <w:rPr>
          <w:sz w:val="28"/>
          <w:szCs w:val="28"/>
        </w:rPr>
        <w:t xml:space="preserve"> </w:t>
      </w:r>
      <w:r w:rsidR="005B4D9A" w:rsidRPr="00EB264F">
        <w:rPr>
          <w:sz w:val="28"/>
          <w:szCs w:val="28"/>
        </w:rPr>
        <w:t>% педагогов имеют высшее образование</w:t>
      </w:r>
      <w:r w:rsidR="00E67D2A" w:rsidRPr="00EB264F">
        <w:rPr>
          <w:sz w:val="28"/>
          <w:szCs w:val="28"/>
        </w:rPr>
        <w:t>)</w:t>
      </w:r>
      <w:r w:rsidRPr="00EB264F">
        <w:rPr>
          <w:sz w:val="28"/>
          <w:szCs w:val="28"/>
        </w:rPr>
        <w:t>;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5B4D9A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возрастной соста</w:t>
      </w:r>
      <w:r w:rsidR="005B4D9A" w:rsidRPr="00EB264F">
        <w:rPr>
          <w:sz w:val="28"/>
          <w:szCs w:val="28"/>
        </w:rPr>
        <w:t xml:space="preserve">в педагогов от 40 до 50 лет – </w:t>
      </w:r>
      <w:r w:rsidR="006E6CF5" w:rsidRPr="00EB264F">
        <w:rPr>
          <w:sz w:val="28"/>
          <w:szCs w:val="28"/>
        </w:rPr>
        <w:t>10</w:t>
      </w:r>
      <w:r w:rsidRPr="00EB264F">
        <w:rPr>
          <w:sz w:val="28"/>
          <w:szCs w:val="28"/>
        </w:rPr>
        <w:t xml:space="preserve">%, от </w:t>
      </w:r>
      <w:r w:rsidR="006E6CF5" w:rsidRPr="00EB264F">
        <w:rPr>
          <w:sz w:val="28"/>
          <w:szCs w:val="28"/>
        </w:rPr>
        <w:t>2</w:t>
      </w:r>
      <w:r w:rsidRPr="00EB264F">
        <w:rPr>
          <w:sz w:val="28"/>
          <w:szCs w:val="28"/>
        </w:rPr>
        <w:t xml:space="preserve">0 – до 40 лет – </w:t>
      </w:r>
      <w:r w:rsidR="006E6CF5" w:rsidRPr="00EB264F">
        <w:rPr>
          <w:sz w:val="28"/>
          <w:szCs w:val="28"/>
        </w:rPr>
        <w:t>70</w:t>
      </w:r>
      <w:r w:rsidRPr="00EB264F">
        <w:rPr>
          <w:sz w:val="28"/>
          <w:szCs w:val="28"/>
        </w:rPr>
        <w:t>%</w:t>
      </w:r>
      <w:r w:rsidR="005B4D9A" w:rsidRPr="00EB264F">
        <w:rPr>
          <w:sz w:val="28"/>
          <w:szCs w:val="28"/>
        </w:rPr>
        <w:t xml:space="preserve">, старше 50 лет – </w:t>
      </w:r>
      <w:r w:rsidR="006E6CF5" w:rsidRPr="00EB264F">
        <w:rPr>
          <w:sz w:val="28"/>
          <w:szCs w:val="28"/>
        </w:rPr>
        <w:t>20</w:t>
      </w:r>
      <w:r w:rsidR="005B4D9A" w:rsidRPr="00EB264F">
        <w:rPr>
          <w:sz w:val="28"/>
          <w:szCs w:val="28"/>
        </w:rPr>
        <w:t>%</w:t>
      </w:r>
      <w:r w:rsidRPr="00EB264F">
        <w:rPr>
          <w:sz w:val="28"/>
          <w:szCs w:val="28"/>
        </w:rPr>
        <w:t>;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-</w:t>
      </w:r>
      <w:r w:rsidR="005B4D9A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основной контингент педагогов имеет педагогический стаж выше </w:t>
      </w:r>
      <w:r w:rsidR="006E6CF5" w:rsidRPr="00EB264F">
        <w:rPr>
          <w:sz w:val="28"/>
          <w:szCs w:val="28"/>
        </w:rPr>
        <w:t>15</w:t>
      </w:r>
      <w:r w:rsidRPr="00EB264F">
        <w:rPr>
          <w:sz w:val="28"/>
          <w:szCs w:val="28"/>
        </w:rPr>
        <w:t xml:space="preserve"> лет.</w:t>
      </w:r>
    </w:p>
    <w:p w:rsidR="0034421E" w:rsidRPr="00EB264F" w:rsidRDefault="005B4D9A" w:rsidP="0034421E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Курсы повышения квалификации имеют </w:t>
      </w:r>
      <w:r w:rsidR="000D2F27" w:rsidRPr="00EB264F">
        <w:rPr>
          <w:sz w:val="28"/>
          <w:szCs w:val="28"/>
        </w:rPr>
        <w:t>1</w:t>
      </w:r>
      <w:r w:rsidR="00E6406D" w:rsidRPr="00EB264F">
        <w:rPr>
          <w:sz w:val="28"/>
          <w:szCs w:val="28"/>
        </w:rPr>
        <w:t>2</w:t>
      </w:r>
      <w:r w:rsidR="000D2F27" w:rsidRPr="00EB264F">
        <w:rPr>
          <w:sz w:val="28"/>
          <w:szCs w:val="28"/>
        </w:rPr>
        <w:t xml:space="preserve"> пед</w:t>
      </w:r>
      <w:r w:rsidR="0034421E" w:rsidRPr="00EB264F">
        <w:rPr>
          <w:sz w:val="28"/>
          <w:szCs w:val="28"/>
        </w:rPr>
        <w:t xml:space="preserve">агогических </w:t>
      </w:r>
      <w:r w:rsidR="000D2F27" w:rsidRPr="00EB264F">
        <w:rPr>
          <w:sz w:val="28"/>
          <w:szCs w:val="28"/>
        </w:rPr>
        <w:t>работников</w:t>
      </w:r>
      <w:r w:rsidR="00F972DB" w:rsidRPr="00EB264F">
        <w:rPr>
          <w:sz w:val="28"/>
          <w:szCs w:val="28"/>
        </w:rPr>
        <w:t xml:space="preserve"> (</w:t>
      </w:r>
      <w:r w:rsidR="00E6406D" w:rsidRPr="00EB264F">
        <w:rPr>
          <w:sz w:val="28"/>
          <w:szCs w:val="28"/>
        </w:rPr>
        <w:t>100</w:t>
      </w:r>
      <w:r w:rsidR="00F972DB" w:rsidRPr="00EB264F">
        <w:rPr>
          <w:sz w:val="28"/>
          <w:szCs w:val="28"/>
        </w:rPr>
        <w:t xml:space="preserve"> %)</w:t>
      </w:r>
      <w:r w:rsidR="00E6406D" w:rsidRPr="00EB264F">
        <w:rPr>
          <w:sz w:val="28"/>
          <w:szCs w:val="28"/>
        </w:rPr>
        <w:t>.</w:t>
      </w:r>
    </w:p>
    <w:p w:rsidR="000D2F27" w:rsidRPr="00EB264F" w:rsidRDefault="000D2F27" w:rsidP="000D2F27">
      <w:pPr>
        <w:jc w:val="both"/>
        <w:rPr>
          <w:b/>
          <w:sz w:val="28"/>
          <w:szCs w:val="28"/>
        </w:rPr>
      </w:pPr>
    </w:p>
    <w:p w:rsidR="000D2F27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1.4. Сведения о других категориях кадров.</w:t>
      </w:r>
    </w:p>
    <w:p w:rsidR="000D2F27" w:rsidRPr="00EB264F" w:rsidRDefault="000D2F27" w:rsidP="000D2F27">
      <w:pPr>
        <w:jc w:val="center"/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2693"/>
        <w:gridCol w:w="3402"/>
        <w:gridCol w:w="2739"/>
      </w:tblGrid>
      <w:tr w:rsidR="000D2F27" w:rsidRPr="00EB264F" w:rsidTr="00C2601E">
        <w:tc>
          <w:tcPr>
            <w:tcW w:w="56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Ф.И.О</w:t>
            </w:r>
          </w:p>
        </w:tc>
        <w:tc>
          <w:tcPr>
            <w:tcW w:w="3402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должность</w:t>
            </w:r>
          </w:p>
        </w:tc>
        <w:tc>
          <w:tcPr>
            <w:tcW w:w="2739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образование</w:t>
            </w:r>
          </w:p>
        </w:tc>
      </w:tr>
      <w:tr w:rsidR="000D2F27" w:rsidRPr="00EB264F" w:rsidTr="00C2601E">
        <w:tc>
          <w:tcPr>
            <w:tcW w:w="56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0D2F27" w:rsidRPr="00EB264F" w:rsidRDefault="00C2601E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Мошногорская З.В. </w:t>
            </w:r>
          </w:p>
        </w:tc>
        <w:tc>
          <w:tcPr>
            <w:tcW w:w="3402" w:type="dxa"/>
          </w:tcPr>
          <w:p w:rsidR="000D2F27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Завхоз </w:t>
            </w:r>
          </w:p>
        </w:tc>
        <w:tc>
          <w:tcPr>
            <w:tcW w:w="2739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среднеспециальное</w:t>
            </w:r>
            <w:proofErr w:type="spellEnd"/>
          </w:p>
        </w:tc>
      </w:tr>
      <w:tr w:rsidR="00C2601E" w:rsidRPr="00EB264F" w:rsidTr="00C2601E">
        <w:tc>
          <w:tcPr>
            <w:tcW w:w="568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C2601E" w:rsidRPr="00EB264F" w:rsidRDefault="00C2601E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Походзей Т.М.</w:t>
            </w:r>
          </w:p>
        </w:tc>
        <w:tc>
          <w:tcPr>
            <w:tcW w:w="3402" w:type="dxa"/>
          </w:tcPr>
          <w:p w:rsidR="00C2601E" w:rsidRPr="00EB264F" w:rsidRDefault="00C2601E" w:rsidP="00B24C1E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Рабочий по стирке</w:t>
            </w:r>
          </w:p>
        </w:tc>
        <w:tc>
          <w:tcPr>
            <w:tcW w:w="2739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среднеспециальное</w:t>
            </w:r>
            <w:proofErr w:type="spellEnd"/>
          </w:p>
        </w:tc>
      </w:tr>
      <w:tr w:rsidR="00C2601E" w:rsidRPr="00EB264F" w:rsidTr="00C2601E">
        <w:tc>
          <w:tcPr>
            <w:tcW w:w="568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C2601E" w:rsidRPr="00EB264F" w:rsidRDefault="00C2601E" w:rsidP="000D2F27">
            <w:pPr>
              <w:rPr>
                <w:color w:val="FF0000"/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Снитковская</w:t>
            </w:r>
            <w:proofErr w:type="spellEnd"/>
            <w:r w:rsidRPr="00EB264F">
              <w:rPr>
                <w:sz w:val="28"/>
                <w:szCs w:val="28"/>
              </w:rPr>
              <w:t xml:space="preserve">  Л.И.</w:t>
            </w:r>
          </w:p>
        </w:tc>
        <w:tc>
          <w:tcPr>
            <w:tcW w:w="3402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Рабочий по комплексному обслуживанию </w:t>
            </w:r>
          </w:p>
        </w:tc>
        <w:tc>
          <w:tcPr>
            <w:tcW w:w="2739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среднеспециальое</w:t>
            </w:r>
            <w:proofErr w:type="spellEnd"/>
          </w:p>
        </w:tc>
      </w:tr>
      <w:tr w:rsidR="00C2601E" w:rsidRPr="00EB264F" w:rsidTr="00C2601E">
        <w:tc>
          <w:tcPr>
            <w:tcW w:w="568" w:type="dxa"/>
          </w:tcPr>
          <w:p w:rsidR="00C2601E" w:rsidRPr="00EB264F" w:rsidRDefault="006E6CF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C2601E" w:rsidRPr="00EB264F" w:rsidRDefault="00C2601E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Сергиенко Л.И.</w:t>
            </w:r>
          </w:p>
        </w:tc>
        <w:tc>
          <w:tcPr>
            <w:tcW w:w="3402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739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среднее</w:t>
            </w:r>
          </w:p>
        </w:tc>
      </w:tr>
      <w:tr w:rsidR="00C2601E" w:rsidRPr="00EB264F" w:rsidTr="00C2601E">
        <w:tc>
          <w:tcPr>
            <w:tcW w:w="568" w:type="dxa"/>
          </w:tcPr>
          <w:p w:rsidR="00C2601E" w:rsidRPr="00EB264F" w:rsidRDefault="006E6CF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</w:tcPr>
          <w:p w:rsidR="00C2601E" w:rsidRPr="00EB264F" w:rsidRDefault="00C2601E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Иванова И.П.</w:t>
            </w:r>
          </w:p>
        </w:tc>
        <w:tc>
          <w:tcPr>
            <w:tcW w:w="3402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739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среднееспециальное</w:t>
            </w:r>
            <w:proofErr w:type="spellEnd"/>
          </w:p>
        </w:tc>
      </w:tr>
      <w:tr w:rsidR="00C2601E" w:rsidRPr="00EB264F" w:rsidTr="00C2601E">
        <w:tc>
          <w:tcPr>
            <w:tcW w:w="568" w:type="dxa"/>
          </w:tcPr>
          <w:p w:rsidR="00C2601E" w:rsidRPr="00EB264F" w:rsidRDefault="006E6CF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C2601E" w:rsidRPr="00EB264F" w:rsidRDefault="00C2601E" w:rsidP="00E67D2A">
            <w:pPr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Чархифалакян</w:t>
            </w:r>
            <w:proofErr w:type="spellEnd"/>
            <w:r w:rsidRPr="00EB264F">
              <w:rPr>
                <w:sz w:val="28"/>
                <w:szCs w:val="28"/>
              </w:rPr>
              <w:t xml:space="preserve"> А.</w:t>
            </w:r>
            <w:r w:rsidR="00E67D2A" w:rsidRPr="00EB264F">
              <w:rPr>
                <w:sz w:val="28"/>
                <w:szCs w:val="28"/>
              </w:rPr>
              <w:t>З</w:t>
            </w:r>
            <w:r w:rsidRPr="00EB264F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739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среднее</w:t>
            </w:r>
          </w:p>
        </w:tc>
      </w:tr>
      <w:tr w:rsidR="00C2601E" w:rsidRPr="00EB264F" w:rsidTr="00C2601E">
        <w:tc>
          <w:tcPr>
            <w:tcW w:w="568" w:type="dxa"/>
          </w:tcPr>
          <w:p w:rsidR="00C2601E" w:rsidRPr="00EB264F" w:rsidRDefault="006E6CF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C2601E" w:rsidRPr="00EB264F" w:rsidRDefault="00C2601E" w:rsidP="00580198">
            <w:pPr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Ф</w:t>
            </w:r>
            <w:r w:rsidR="00580198" w:rsidRPr="00EB264F">
              <w:rPr>
                <w:sz w:val="28"/>
                <w:szCs w:val="28"/>
              </w:rPr>
              <w:t>и</w:t>
            </w:r>
            <w:r w:rsidRPr="00EB264F">
              <w:rPr>
                <w:sz w:val="28"/>
                <w:szCs w:val="28"/>
              </w:rPr>
              <w:t>ногенова</w:t>
            </w:r>
            <w:proofErr w:type="spellEnd"/>
            <w:r w:rsidRPr="00EB264F">
              <w:rPr>
                <w:sz w:val="28"/>
                <w:szCs w:val="28"/>
              </w:rPr>
              <w:t xml:space="preserve"> Л.</w:t>
            </w:r>
            <w:r w:rsidR="008516F3" w:rsidRPr="00EB264F">
              <w:rPr>
                <w:sz w:val="28"/>
                <w:szCs w:val="28"/>
              </w:rPr>
              <w:t>А</w:t>
            </w:r>
            <w:r w:rsidRPr="00EB264F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C2601E" w:rsidRPr="00EB264F" w:rsidRDefault="00C2601E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739" w:type="dxa"/>
          </w:tcPr>
          <w:p w:rsidR="00C2601E" w:rsidRPr="00EB264F" w:rsidRDefault="00C2601E" w:rsidP="000D2F27">
            <w:pPr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среднеспециальное</w:t>
            </w:r>
            <w:proofErr w:type="spellEnd"/>
          </w:p>
        </w:tc>
      </w:tr>
      <w:tr w:rsidR="00C2601E" w:rsidRPr="00EB264F" w:rsidTr="00C2601E">
        <w:tc>
          <w:tcPr>
            <w:tcW w:w="568" w:type="dxa"/>
          </w:tcPr>
          <w:p w:rsidR="00C2601E" w:rsidRPr="00EB264F" w:rsidRDefault="006E6CF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C2601E" w:rsidRPr="00EB264F" w:rsidRDefault="006F06B5" w:rsidP="000D2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Айвазян Р.М.</w:t>
            </w:r>
          </w:p>
        </w:tc>
        <w:tc>
          <w:tcPr>
            <w:tcW w:w="3402" w:type="dxa"/>
          </w:tcPr>
          <w:p w:rsidR="00C2601E" w:rsidRPr="00EB264F" w:rsidRDefault="00C2601E" w:rsidP="00B24C1E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739" w:type="dxa"/>
          </w:tcPr>
          <w:p w:rsidR="00C2601E" w:rsidRPr="00EB264F" w:rsidRDefault="00C2601E" w:rsidP="00B24C1E">
            <w:pPr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среднеспециальное</w:t>
            </w:r>
            <w:proofErr w:type="spellEnd"/>
          </w:p>
        </w:tc>
      </w:tr>
      <w:tr w:rsidR="006F06B5" w:rsidRPr="00EB264F" w:rsidTr="00C2601E">
        <w:tc>
          <w:tcPr>
            <w:tcW w:w="568" w:type="dxa"/>
          </w:tcPr>
          <w:p w:rsidR="006F06B5" w:rsidRPr="00EB264F" w:rsidRDefault="006F06B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6F06B5" w:rsidRPr="00EB264F" w:rsidRDefault="006F06B5" w:rsidP="000D2F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Старчеус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</w:tc>
        <w:tc>
          <w:tcPr>
            <w:tcW w:w="3402" w:type="dxa"/>
          </w:tcPr>
          <w:p w:rsidR="006F06B5" w:rsidRDefault="006F06B5" w:rsidP="006F06B5">
            <w:pPr>
              <w:jc w:val="center"/>
            </w:pPr>
            <w:r w:rsidRPr="00B00A62"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739" w:type="dxa"/>
          </w:tcPr>
          <w:p w:rsidR="006F06B5" w:rsidRPr="00EB264F" w:rsidRDefault="006F06B5" w:rsidP="00EE4A3E">
            <w:pPr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среднеспециальное</w:t>
            </w:r>
            <w:proofErr w:type="spellEnd"/>
          </w:p>
        </w:tc>
      </w:tr>
      <w:tr w:rsidR="006F06B5" w:rsidRPr="00EB264F" w:rsidTr="00C2601E">
        <w:tc>
          <w:tcPr>
            <w:tcW w:w="568" w:type="dxa"/>
          </w:tcPr>
          <w:p w:rsidR="006F06B5" w:rsidRPr="00EB264F" w:rsidRDefault="006F06B5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6F06B5" w:rsidRPr="00EB264F" w:rsidRDefault="006F06B5" w:rsidP="000D2F2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Солодовникова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3402" w:type="dxa"/>
          </w:tcPr>
          <w:p w:rsidR="006F06B5" w:rsidRDefault="006F06B5" w:rsidP="006F06B5">
            <w:pPr>
              <w:jc w:val="center"/>
            </w:pPr>
            <w:r w:rsidRPr="00B00A62">
              <w:rPr>
                <w:sz w:val="28"/>
                <w:szCs w:val="28"/>
              </w:rPr>
              <w:t>Пом. воспитателя</w:t>
            </w:r>
          </w:p>
        </w:tc>
        <w:tc>
          <w:tcPr>
            <w:tcW w:w="2739" w:type="dxa"/>
          </w:tcPr>
          <w:p w:rsidR="006F06B5" w:rsidRPr="00EB264F" w:rsidRDefault="006F06B5" w:rsidP="00EE4A3E">
            <w:pPr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среднеспециальное</w:t>
            </w:r>
            <w:proofErr w:type="spellEnd"/>
          </w:p>
        </w:tc>
      </w:tr>
    </w:tbl>
    <w:p w:rsidR="000D2F27" w:rsidRPr="00EB264F" w:rsidRDefault="000D2F27" w:rsidP="00C2601E">
      <w:pPr>
        <w:jc w:val="both"/>
        <w:rPr>
          <w:sz w:val="28"/>
          <w:szCs w:val="28"/>
        </w:rPr>
      </w:pPr>
    </w:p>
    <w:p w:rsidR="000D2F27" w:rsidRPr="00EB264F" w:rsidRDefault="000D2F27" w:rsidP="00C2601E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Таким образом, следует отметить высокий потенциал педагогического коллектива. Кадровое обеспечение образовательного процесса можно оценить на оптимальном уровне.</w:t>
      </w:r>
    </w:p>
    <w:p w:rsidR="000D2F27" w:rsidRPr="00EB264F" w:rsidRDefault="000D2F27" w:rsidP="000D2F27">
      <w:pPr>
        <w:rPr>
          <w:sz w:val="28"/>
          <w:szCs w:val="28"/>
        </w:rPr>
      </w:pPr>
    </w:p>
    <w:p w:rsidR="000D2F27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 1.5.  Анализ образовательного процесса.</w:t>
      </w:r>
    </w:p>
    <w:p w:rsidR="000D2F27" w:rsidRPr="00EB264F" w:rsidRDefault="000D2F27" w:rsidP="000D2F27">
      <w:pPr>
        <w:rPr>
          <w:b/>
          <w:sz w:val="28"/>
          <w:szCs w:val="28"/>
        </w:rPr>
      </w:pPr>
    </w:p>
    <w:p w:rsidR="000D2F27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    Основные характеристики организации образовательного процесса.</w:t>
      </w:r>
    </w:p>
    <w:p w:rsidR="000D2F27" w:rsidRPr="00EB264F" w:rsidRDefault="00C2601E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</w:t>
      </w:r>
      <w:r w:rsidR="00C812CC" w:rsidRPr="00EB264F">
        <w:rPr>
          <w:sz w:val="28"/>
          <w:szCs w:val="28"/>
        </w:rPr>
        <w:t xml:space="preserve">    </w:t>
      </w:r>
      <w:r w:rsidRPr="00EB264F">
        <w:rPr>
          <w:sz w:val="28"/>
          <w:szCs w:val="28"/>
        </w:rPr>
        <w:t xml:space="preserve"> 1)</w:t>
      </w:r>
      <w:r w:rsidR="000D2F27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 </w:t>
      </w:r>
      <w:r w:rsidR="000D2F27" w:rsidRPr="00EB264F">
        <w:rPr>
          <w:sz w:val="28"/>
          <w:szCs w:val="28"/>
        </w:rPr>
        <w:t>Прием детей в ДОУ осуществляется по мере наличия свободных мест в ДОУ, по заявлению родителей, предоставления медицинского заключения, заявления и документов, удостоверяющих личность одного из родителей</w:t>
      </w:r>
    </w:p>
    <w:p w:rsidR="000D2F27" w:rsidRPr="00EB264F" w:rsidRDefault="00C812CC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(</w:t>
      </w:r>
      <w:r w:rsidR="00C2601E" w:rsidRPr="00EB264F">
        <w:rPr>
          <w:sz w:val="28"/>
          <w:szCs w:val="28"/>
        </w:rPr>
        <w:t>законных представителей</w:t>
      </w:r>
      <w:r w:rsidR="000D2F27" w:rsidRPr="00EB264F">
        <w:rPr>
          <w:sz w:val="28"/>
          <w:szCs w:val="28"/>
        </w:rPr>
        <w:t>). Заключается договор.</w:t>
      </w:r>
    </w:p>
    <w:p w:rsidR="000D2F27" w:rsidRPr="00EB264F" w:rsidRDefault="00C2601E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</w:t>
      </w:r>
      <w:r w:rsidR="00C812CC" w:rsidRPr="00EB264F">
        <w:rPr>
          <w:sz w:val="28"/>
          <w:szCs w:val="28"/>
        </w:rPr>
        <w:t xml:space="preserve">   </w:t>
      </w:r>
      <w:r w:rsidRPr="00EB264F">
        <w:rPr>
          <w:sz w:val="28"/>
          <w:szCs w:val="28"/>
        </w:rPr>
        <w:t xml:space="preserve"> 2) </w:t>
      </w:r>
      <w:r w:rsidR="000D2F27" w:rsidRPr="00EB264F">
        <w:rPr>
          <w:sz w:val="28"/>
          <w:szCs w:val="28"/>
        </w:rPr>
        <w:t>ДОУ работает в режиме пятидневной рабочей недели с 7.00 до 1</w:t>
      </w:r>
      <w:r w:rsidR="00C812CC" w:rsidRPr="00EB264F">
        <w:rPr>
          <w:sz w:val="28"/>
          <w:szCs w:val="28"/>
        </w:rPr>
        <w:t>7.3</w:t>
      </w:r>
      <w:r w:rsidR="000D2F27" w:rsidRPr="00EB264F">
        <w:rPr>
          <w:sz w:val="28"/>
          <w:szCs w:val="28"/>
        </w:rPr>
        <w:t>0 часов;</w:t>
      </w:r>
    </w:p>
    <w:p w:rsidR="000D2F27" w:rsidRPr="00EB264F" w:rsidRDefault="00C812CC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3) </w:t>
      </w:r>
      <w:r w:rsidR="000D2F27" w:rsidRPr="00EB264F">
        <w:rPr>
          <w:sz w:val="28"/>
          <w:szCs w:val="28"/>
        </w:rPr>
        <w:t>Воспитанники ДОУ пользуются льготами согласно законодательству РФ;</w:t>
      </w:r>
    </w:p>
    <w:p w:rsidR="000D2F27" w:rsidRPr="00EB264F" w:rsidRDefault="00C812CC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4) </w:t>
      </w:r>
      <w:r w:rsidR="000D2F27" w:rsidRPr="00EB264F">
        <w:rPr>
          <w:sz w:val="28"/>
          <w:szCs w:val="28"/>
        </w:rPr>
        <w:t>Посещение детей ДОУ происходит по режиму работы учреждения;</w:t>
      </w:r>
    </w:p>
    <w:p w:rsidR="000D2F27" w:rsidRPr="00EB264F" w:rsidRDefault="00C812CC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5) </w:t>
      </w:r>
      <w:r w:rsidR="000D2F27" w:rsidRPr="00EB264F">
        <w:rPr>
          <w:sz w:val="28"/>
          <w:szCs w:val="28"/>
        </w:rPr>
        <w:t>Обязанности участников образовательного процесса регламентируются Уставом детского сада и родительским договором.</w:t>
      </w:r>
    </w:p>
    <w:p w:rsidR="000D2F27" w:rsidRPr="00EB264F" w:rsidRDefault="00C812CC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6) </w:t>
      </w:r>
      <w:r w:rsidR="000D2F27" w:rsidRPr="00EB264F">
        <w:rPr>
          <w:sz w:val="28"/>
          <w:szCs w:val="28"/>
        </w:rPr>
        <w:t>Управление ДОУ осуществляется заведующ</w:t>
      </w:r>
      <w:r w:rsidRPr="00EB264F">
        <w:rPr>
          <w:sz w:val="28"/>
          <w:szCs w:val="28"/>
        </w:rPr>
        <w:t>им</w:t>
      </w:r>
      <w:r w:rsidR="000D2F27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Ракитянской О.А.</w:t>
      </w:r>
      <w:r w:rsidR="000D2F27" w:rsidRPr="00EB264F">
        <w:rPr>
          <w:sz w:val="28"/>
          <w:szCs w:val="28"/>
        </w:rPr>
        <w:t>.</w:t>
      </w:r>
    </w:p>
    <w:p w:rsidR="000D2F27" w:rsidRPr="00EB264F" w:rsidRDefault="00C812CC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7)</w:t>
      </w:r>
      <w:r w:rsidR="000D2F27" w:rsidRPr="00EB264F">
        <w:rPr>
          <w:sz w:val="28"/>
          <w:szCs w:val="28"/>
        </w:rPr>
        <w:t xml:space="preserve">  </w:t>
      </w:r>
      <w:r w:rsidRPr="00EB264F">
        <w:rPr>
          <w:sz w:val="28"/>
          <w:szCs w:val="28"/>
        </w:rPr>
        <w:t>М</w:t>
      </w:r>
      <w:r w:rsidR="000D2F27" w:rsidRPr="00EB264F">
        <w:rPr>
          <w:sz w:val="28"/>
          <w:szCs w:val="28"/>
        </w:rPr>
        <w:t>БДОУ детский сад</w:t>
      </w:r>
      <w:r w:rsidR="004631B9" w:rsidRPr="00EB264F">
        <w:rPr>
          <w:sz w:val="28"/>
          <w:szCs w:val="28"/>
        </w:rPr>
        <w:t xml:space="preserve"> комбинированного вида № 40</w:t>
      </w:r>
      <w:r w:rsidR="000D2F27" w:rsidRPr="00EB264F">
        <w:rPr>
          <w:sz w:val="28"/>
          <w:szCs w:val="28"/>
        </w:rPr>
        <w:t xml:space="preserve"> работает по О</w:t>
      </w:r>
      <w:r w:rsidRPr="00EB264F">
        <w:rPr>
          <w:sz w:val="28"/>
          <w:szCs w:val="28"/>
        </w:rPr>
        <w:t>сновной общео</w:t>
      </w:r>
      <w:r w:rsidR="000D2F27" w:rsidRPr="00EB264F">
        <w:rPr>
          <w:sz w:val="28"/>
          <w:szCs w:val="28"/>
        </w:rPr>
        <w:t>бразовательной программе</w:t>
      </w:r>
      <w:r w:rsidRPr="00EB264F">
        <w:rPr>
          <w:sz w:val="28"/>
          <w:szCs w:val="28"/>
        </w:rPr>
        <w:t xml:space="preserve"> </w:t>
      </w:r>
      <w:r w:rsidR="004631B9" w:rsidRPr="00EB264F">
        <w:rPr>
          <w:sz w:val="28"/>
          <w:szCs w:val="28"/>
        </w:rPr>
        <w:t>дошкольного образования</w:t>
      </w:r>
      <w:r w:rsidR="000D2F27" w:rsidRPr="00EB264F">
        <w:rPr>
          <w:sz w:val="28"/>
          <w:szCs w:val="28"/>
        </w:rPr>
        <w:t>, которая разработана на основе</w:t>
      </w:r>
      <w:r w:rsidR="004631B9" w:rsidRPr="00EB264F">
        <w:rPr>
          <w:sz w:val="28"/>
          <w:szCs w:val="28"/>
        </w:rPr>
        <w:t xml:space="preserve"> </w:t>
      </w:r>
      <w:r w:rsidR="000D2F27" w:rsidRPr="00EB264F">
        <w:rPr>
          <w:sz w:val="28"/>
          <w:szCs w:val="28"/>
        </w:rPr>
        <w:t xml:space="preserve"> основн</w:t>
      </w:r>
      <w:r w:rsidR="004631B9" w:rsidRPr="00EB264F">
        <w:rPr>
          <w:sz w:val="28"/>
          <w:szCs w:val="28"/>
        </w:rPr>
        <w:t>ой</w:t>
      </w:r>
      <w:r w:rsidR="000D2F27" w:rsidRPr="00EB264F">
        <w:rPr>
          <w:sz w:val="28"/>
          <w:szCs w:val="28"/>
        </w:rPr>
        <w:t xml:space="preserve"> общеобразовательн</w:t>
      </w:r>
      <w:r w:rsidR="004631B9" w:rsidRPr="00EB264F">
        <w:rPr>
          <w:sz w:val="28"/>
          <w:szCs w:val="28"/>
        </w:rPr>
        <w:t>ой</w:t>
      </w:r>
      <w:r w:rsidR="000D2F27" w:rsidRPr="00EB264F">
        <w:rPr>
          <w:sz w:val="28"/>
          <w:szCs w:val="28"/>
        </w:rPr>
        <w:t xml:space="preserve"> программ</w:t>
      </w:r>
      <w:r w:rsidR="004631B9" w:rsidRPr="00EB264F">
        <w:rPr>
          <w:sz w:val="28"/>
          <w:szCs w:val="28"/>
        </w:rPr>
        <w:t>ы</w:t>
      </w:r>
      <w:r w:rsidR="000D2F27" w:rsidRPr="00EB264F">
        <w:rPr>
          <w:sz w:val="28"/>
          <w:szCs w:val="28"/>
        </w:rPr>
        <w:t xml:space="preserve"> дошкольного образования  «От рождения до школы» </w:t>
      </w:r>
      <w:r w:rsidR="004631B9" w:rsidRPr="00EB264F">
        <w:rPr>
          <w:sz w:val="28"/>
          <w:szCs w:val="28"/>
        </w:rPr>
        <w:t xml:space="preserve"> под </w:t>
      </w:r>
      <w:r w:rsidR="000D2F27" w:rsidRPr="00EB264F">
        <w:rPr>
          <w:sz w:val="28"/>
          <w:szCs w:val="28"/>
        </w:rPr>
        <w:t xml:space="preserve">ред. Н.Е. </w:t>
      </w:r>
      <w:proofErr w:type="spellStart"/>
      <w:r w:rsidR="000D2F27" w:rsidRPr="00EB264F">
        <w:rPr>
          <w:sz w:val="28"/>
          <w:szCs w:val="28"/>
        </w:rPr>
        <w:t>Вераксы</w:t>
      </w:r>
      <w:proofErr w:type="spellEnd"/>
      <w:r w:rsidR="000D2F27" w:rsidRPr="00EB264F">
        <w:rPr>
          <w:sz w:val="28"/>
          <w:szCs w:val="28"/>
        </w:rPr>
        <w:t>, Т.С. Комаровой, М.А. Васильевой;</w:t>
      </w:r>
    </w:p>
    <w:p w:rsidR="006F06B5" w:rsidRDefault="004631B9" w:rsidP="000D2F27">
      <w:pPr>
        <w:jc w:val="both"/>
        <w:rPr>
          <w:sz w:val="28"/>
          <w:szCs w:val="28"/>
        </w:rPr>
      </w:pPr>
      <w:r w:rsidRPr="00EB264F">
        <w:rPr>
          <w:color w:val="FF0000"/>
          <w:sz w:val="28"/>
          <w:szCs w:val="28"/>
        </w:rPr>
        <w:t xml:space="preserve"> </w:t>
      </w:r>
      <w:r w:rsidRPr="006F06B5">
        <w:rPr>
          <w:sz w:val="28"/>
          <w:szCs w:val="28"/>
        </w:rPr>
        <w:t>-</w:t>
      </w:r>
      <w:r w:rsidRPr="00EB264F">
        <w:rPr>
          <w:color w:val="FF0000"/>
          <w:sz w:val="28"/>
          <w:szCs w:val="28"/>
        </w:rPr>
        <w:t xml:space="preserve"> </w:t>
      </w:r>
      <w:proofErr w:type="spellStart"/>
      <w:r w:rsidR="006F06B5">
        <w:rPr>
          <w:sz w:val="28"/>
          <w:szCs w:val="28"/>
        </w:rPr>
        <w:t>Нищева</w:t>
      </w:r>
      <w:proofErr w:type="spellEnd"/>
      <w:r w:rsidR="006F06B5">
        <w:rPr>
          <w:sz w:val="28"/>
          <w:szCs w:val="28"/>
        </w:rPr>
        <w:t xml:space="preserve"> Н.В. «Комплексная образовательная программа дошкольного образования для детей с тяжёлыми нарушениями речи (общим недоразвитием речи) с 3 до</w:t>
      </w:r>
      <w:proofErr w:type="gramStart"/>
      <w:r w:rsidR="006F06B5">
        <w:rPr>
          <w:sz w:val="28"/>
          <w:szCs w:val="28"/>
        </w:rPr>
        <w:t>7</w:t>
      </w:r>
      <w:proofErr w:type="gramEnd"/>
      <w:r w:rsidR="006F06B5">
        <w:rPr>
          <w:sz w:val="28"/>
          <w:szCs w:val="28"/>
        </w:rPr>
        <w:t xml:space="preserve"> лет.»  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Парциальных программ: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«</w:t>
      </w:r>
      <w:r w:rsidR="006F0D54" w:rsidRPr="00EB264F">
        <w:rPr>
          <w:sz w:val="28"/>
          <w:szCs w:val="28"/>
        </w:rPr>
        <w:t>Юный эколог</w:t>
      </w:r>
      <w:r w:rsidRPr="00EB264F">
        <w:rPr>
          <w:sz w:val="28"/>
          <w:szCs w:val="28"/>
        </w:rPr>
        <w:t xml:space="preserve">» под редакцией </w:t>
      </w:r>
      <w:r w:rsidR="006F0D54" w:rsidRPr="00EB264F">
        <w:rPr>
          <w:sz w:val="28"/>
          <w:szCs w:val="28"/>
        </w:rPr>
        <w:t>Николаева С.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- «Основы безопасности детей дошкольного возраста» Авдеева И.И.,   </w:t>
      </w:r>
    </w:p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О. Л. Князева, Р.Б. </w:t>
      </w:r>
      <w:proofErr w:type="spellStart"/>
      <w:r w:rsidRPr="00EB264F">
        <w:rPr>
          <w:sz w:val="28"/>
          <w:szCs w:val="28"/>
        </w:rPr>
        <w:t>Стеркина</w:t>
      </w:r>
      <w:proofErr w:type="spellEnd"/>
      <w:r w:rsidRPr="00EB264F">
        <w:rPr>
          <w:sz w:val="28"/>
          <w:szCs w:val="28"/>
        </w:rPr>
        <w:t>.</w:t>
      </w:r>
    </w:p>
    <w:p w:rsidR="006F0D54" w:rsidRPr="00EB264F" w:rsidRDefault="006F0D54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Программа «Изобразительная деятельность в детском саду» «Цветные ладошки»     А.М. Лыковой.</w:t>
      </w:r>
    </w:p>
    <w:p w:rsidR="006F0D54" w:rsidRPr="00EB264F" w:rsidRDefault="006F0D54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- И. </w:t>
      </w:r>
      <w:proofErr w:type="spellStart"/>
      <w:r w:rsidRPr="00EB264F">
        <w:rPr>
          <w:sz w:val="28"/>
          <w:szCs w:val="28"/>
        </w:rPr>
        <w:t>Каплунова</w:t>
      </w:r>
      <w:proofErr w:type="spellEnd"/>
      <w:r w:rsidRPr="00EB264F">
        <w:rPr>
          <w:sz w:val="28"/>
          <w:szCs w:val="28"/>
        </w:rPr>
        <w:t xml:space="preserve">, И. </w:t>
      </w:r>
      <w:proofErr w:type="spellStart"/>
      <w:r w:rsidRPr="00EB264F">
        <w:rPr>
          <w:sz w:val="28"/>
          <w:szCs w:val="28"/>
        </w:rPr>
        <w:t>Новоскольцева</w:t>
      </w:r>
      <w:proofErr w:type="spellEnd"/>
      <w:r w:rsidRPr="00EB264F">
        <w:rPr>
          <w:sz w:val="28"/>
          <w:szCs w:val="28"/>
        </w:rPr>
        <w:t>. Программа «Ладушки»</w:t>
      </w:r>
    </w:p>
    <w:p w:rsidR="00E67D2A" w:rsidRPr="00EB264F" w:rsidRDefault="00E67D2A" w:rsidP="00D40F7A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Приоритетным направлением в работе коллектива ДОУ является нравственно-патриотическое </w:t>
      </w:r>
      <w:r w:rsidR="00EF7F12" w:rsidRPr="00EB264F">
        <w:rPr>
          <w:sz w:val="28"/>
          <w:szCs w:val="28"/>
        </w:rPr>
        <w:t>воспитание детей. Б</w:t>
      </w:r>
      <w:r w:rsidRPr="00EB264F">
        <w:rPr>
          <w:sz w:val="28"/>
          <w:szCs w:val="28"/>
        </w:rPr>
        <w:t>ольшое место отводится экспериментально-проектной деятельности</w:t>
      </w:r>
      <w:r w:rsidR="00EF7F12" w:rsidRPr="00EB264F">
        <w:rPr>
          <w:sz w:val="28"/>
          <w:szCs w:val="28"/>
        </w:rPr>
        <w:t xml:space="preserve"> во всех образовательных областях с привлечением родителей воспитанников.</w:t>
      </w:r>
      <w:r w:rsidRPr="00EB264F">
        <w:rPr>
          <w:sz w:val="28"/>
          <w:szCs w:val="28"/>
        </w:rPr>
        <w:t xml:space="preserve"> </w:t>
      </w:r>
      <w:r w:rsidR="00EF7F12" w:rsidRPr="00EB264F">
        <w:rPr>
          <w:sz w:val="28"/>
          <w:szCs w:val="28"/>
        </w:rPr>
        <w:t>Х</w:t>
      </w:r>
      <w:r w:rsidR="00D40F7A" w:rsidRPr="00EB264F">
        <w:rPr>
          <w:sz w:val="28"/>
          <w:szCs w:val="28"/>
        </w:rPr>
        <w:t>удожественно-эс</w:t>
      </w:r>
      <w:r w:rsidR="00EF7F12" w:rsidRPr="00EB264F">
        <w:rPr>
          <w:sz w:val="28"/>
          <w:szCs w:val="28"/>
        </w:rPr>
        <w:t>тетическое воспитание</w:t>
      </w:r>
      <w:r w:rsidR="0049394E" w:rsidRPr="00EB264F">
        <w:rPr>
          <w:sz w:val="28"/>
          <w:szCs w:val="28"/>
        </w:rPr>
        <w:t xml:space="preserve"> успешно</w:t>
      </w:r>
      <w:r w:rsidR="00EF7F12" w:rsidRPr="00EB264F">
        <w:rPr>
          <w:sz w:val="28"/>
          <w:szCs w:val="28"/>
        </w:rPr>
        <w:t xml:space="preserve"> осуществляется с помощью</w:t>
      </w:r>
      <w:r w:rsidR="00D40F7A" w:rsidRPr="00EB264F">
        <w:rPr>
          <w:sz w:val="28"/>
          <w:szCs w:val="28"/>
        </w:rPr>
        <w:t xml:space="preserve"> различных техник </w:t>
      </w:r>
      <w:r w:rsidR="00D40F7A" w:rsidRPr="00EB264F">
        <w:rPr>
          <w:sz w:val="28"/>
          <w:szCs w:val="28"/>
        </w:rPr>
        <w:lastRenderedPageBreak/>
        <w:t xml:space="preserve">изобразительной деятельности, </w:t>
      </w:r>
      <w:r w:rsidRPr="00EB264F">
        <w:rPr>
          <w:sz w:val="28"/>
          <w:szCs w:val="28"/>
        </w:rPr>
        <w:t>музыкально</w:t>
      </w:r>
      <w:r w:rsidR="00EF7F12" w:rsidRPr="00EB264F">
        <w:rPr>
          <w:sz w:val="28"/>
          <w:szCs w:val="28"/>
        </w:rPr>
        <w:t>е</w:t>
      </w:r>
      <w:r w:rsidRPr="00EB264F">
        <w:rPr>
          <w:sz w:val="28"/>
          <w:szCs w:val="28"/>
        </w:rPr>
        <w:t xml:space="preserve"> воспитани</w:t>
      </w:r>
      <w:r w:rsidR="00EF7F12" w:rsidRPr="00EB264F">
        <w:rPr>
          <w:sz w:val="28"/>
          <w:szCs w:val="28"/>
        </w:rPr>
        <w:t>е</w:t>
      </w:r>
      <w:r w:rsidRPr="00EB264F">
        <w:rPr>
          <w:sz w:val="28"/>
          <w:szCs w:val="28"/>
        </w:rPr>
        <w:t xml:space="preserve"> и театрализованн</w:t>
      </w:r>
      <w:r w:rsidR="00EF7F12" w:rsidRPr="00EB264F">
        <w:rPr>
          <w:sz w:val="28"/>
          <w:szCs w:val="28"/>
        </w:rPr>
        <w:t>ая</w:t>
      </w:r>
      <w:r w:rsidRPr="00EB264F">
        <w:rPr>
          <w:sz w:val="28"/>
          <w:szCs w:val="28"/>
        </w:rPr>
        <w:t xml:space="preserve"> деятельност</w:t>
      </w:r>
      <w:r w:rsidR="00EF7F12" w:rsidRPr="00EB264F">
        <w:rPr>
          <w:sz w:val="28"/>
          <w:szCs w:val="28"/>
        </w:rPr>
        <w:t>ь</w:t>
      </w:r>
      <w:r w:rsidR="0049394E" w:rsidRPr="00EB264F">
        <w:rPr>
          <w:sz w:val="28"/>
          <w:szCs w:val="28"/>
        </w:rPr>
        <w:t xml:space="preserve"> способствуют гармоничному развитию дошколят. Коррекционная работа помогает </w:t>
      </w:r>
      <w:r w:rsidRPr="00EB264F">
        <w:rPr>
          <w:sz w:val="28"/>
          <w:szCs w:val="28"/>
        </w:rPr>
        <w:t xml:space="preserve"> развитию речи детей. Коллектив ДОУ старается</w:t>
      </w:r>
      <w:r w:rsidR="00D40F7A" w:rsidRPr="00EB264F">
        <w:rPr>
          <w:sz w:val="28"/>
          <w:szCs w:val="28"/>
        </w:rPr>
        <w:t xml:space="preserve"> максимально</w:t>
      </w:r>
      <w:r w:rsidRPr="00EB264F">
        <w:rPr>
          <w:sz w:val="28"/>
          <w:szCs w:val="28"/>
        </w:rPr>
        <w:t xml:space="preserve"> проявлять инициативу, поддерживать творческие порывы в поисках наиболее эффективных средств и приемов в эстетическом воспитании детей с использованием народных сказок, </w:t>
      </w:r>
      <w:r w:rsidR="0049394E" w:rsidRPr="00EB264F">
        <w:rPr>
          <w:sz w:val="28"/>
          <w:szCs w:val="28"/>
        </w:rPr>
        <w:t xml:space="preserve"> </w:t>
      </w:r>
      <w:proofErr w:type="spellStart"/>
      <w:r w:rsidRPr="00EB264F">
        <w:rPr>
          <w:sz w:val="28"/>
          <w:szCs w:val="28"/>
        </w:rPr>
        <w:t>по</w:t>
      </w:r>
      <w:r w:rsidR="00D40F7A" w:rsidRPr="00EB264F">
        <w:rPr>
          <w:sz w:val="28"/>
          <w:szCs w:val="28"/>
        </w:rPr>
        <w:t>тешек</w:t>
      </w:r>
      <w:proofErr w:type="spellEnd"/>
      <w:r w:rsidR="00D40F7A" w:rsidRPr="00EB264F">
        <w:rPr>
          <w:sz w:val="28"/>
          <w:szCs w:val="28"/>
        </w:rPr>
        <w:t>, предметов быта, приобщением дошкольников к традициям и обрядам  Кубанского народа.</w:t>
      </w:r>
    </w:p>
    <w:p w:rsidR="00C03F59" w:rsidRPr="00EB264F" w:rsidRDefault="00D40F7A" w:rsidP="00C03F59">
      <w:pPr>
        <w:ind w:firstLine="360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</w:t>
      </w:r>
      <w:r w:rsidR="00C03F59" w:rsidRPr="00EB264F">
        <w:rPr>
          <w:sz w:val="28"/>
          <w:szCs w:val="28"/>
        </w:rPr>
        <w:t xml:space="preserve">Для успешного решения задач воспитания и обучения в детском саду создана определенная </w:t>
      </w:r>
      <w:r w:rsidR="00C03F59" w:rsidRPr="00EB264F">
        <w:rPr>
          <w:b/>
          <w:i/>
          <w:sz w:val="28"/>
          <w:szCs w:val="28"/>
        </w:rPr>
        <w:t>материально-техническая база</w:t>
      </w:r>
      <w:r w:rsidR="00C03F59" w:rsidRPr="00EB264F">
        <w:rPr>
          <w:sz w:val="28"/>
          <w:szCs w:val="28"/>
        </w:rPr>
        <w:t>, а именно:</w:t>
      </w:r>
    </w:p>
    <w:p w:rsidR="00C03F59" w:rsidRPr="00EB264F" w:rsidRDefault="00C03F59" w:rsidP="00C03F59">
      <w:pPr>
        <w:ind w:left="360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методический кабинет;</w:t>
      </w:r>
    </w:p>
    <w:p w:rsidR="00C03F59" w:rsidRPr="00EB264F" w:rsidRDefault="00C03F59" w:rsidP="00C03F59">
      <w:pPr>
        <w:ind w:left="360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логопедический кабинет;</w:t>
      </w:r>
    </w:p>
    <w:p w:rsidR="00C03F59" w:rsidRPr="00EB264F" w:rsidRDefault="00C03F59" w:rsidP="00C03F59">
      <w:pPr>
        <w:ind w:left="360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медицинский кабинет;</w:t>
      </w:r>
    </w:p>
    <w:p w:rsidR="00C03F59" w:rsidRPr="00EB264F" w:rsidRDefault="00C03F59" w:rsidP="00C03F59">
      <w:pPr>
        <w:ind w:left="360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спортивно-музыкальный зал.</w:t>
      </w:r>
    </w:p>
    <w:p w:rsidR="00C03F59" w:rsidRPr="00EB264F" w:rsidRDefault="00C03F59" w:rsidP="00C03F59">
      <w:pPr>
        <w:ind w:left="426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В каждой группе созданы</w:t>
      </w:r>
      <w:r w:rsidR="00D40F7A" w:rsidRPr="00EB264F">
        <w:rPr>
          <w:sz w:val="28"/>
          <w:szCs w:val="28"/>
        </w:rPr>
        <w:t xml:space="preserve"> развивающие игровые центры</w:t>
      </w:r>
      <w:r w:rsidRPr="00EB264F">
        <w:rPr>
          <w:sz w:val="28"/>
          <w:szCs w:val="28"/>
        </w:rPr>
        <w:t xml:space="preserve">: </w:t>
      </w:r>
    </w:p>
    <w:p w:rsidR="00C03F59" w:rsidRPr="00EB264F" w:rsidRDefault="00C03F59" w:rsidP="00C03F59">
      <w:pPr>
        <w:ind w:left="426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спортивные уголки;</w:t>
      </w:r>
    </w:p>
    <w:p w:rsidR="00C03F59" w:rsidRPr="00EB264F" w:rsidRDefault="00C03F59" w:rsidP="00C03F59">
      <w:pPr>
        <w:ind w:left="426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центры познавательного развития;</w:t>
      </w:r>
    </w:p>
    <w:p w:rsidR="00C03F59" w:rsidRPr="00EB264F" w:rsidRDefault="00C03F59" w:rsidP="00C03F59">
      <w:pPr>
        <w:ind w:left="426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центры опытно-экспериментальной деятельности;</w:t>
      </w:r>
    </w:p>
    <w:p w:rsidR="00C03F59" w:rsidRPr="00EB264F" w:rsidRDefault="00C03F59" w:rsidP="00C03F59">
      <w:pPr>
        <w:ind w:left="426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- центры художественного творчества (уголки </w:t>
      </w:r>
      <w:proofErr w:type="spellStart"/>
      <w:r w:rsidRPr="00EB264F">
        <w:rPr>
          <w:sz w:val="28"/>
          <w:szCs w:val="28"/>
        </w:rPr>
        <w:t>изодеятельности</w:t>
      </w:r>
      <w:proofErr w:type="spellEnd"/>
      <w:r w:rsidRPr="00EB264F">
        <w:rPr>
          <w:sz w:val="28"/>
          <w:szCs w:val="28"/>
        </w:rPr>
        <w:t>, театрально-музыкальные уголки);</w:t>
      </w:r>
    </w:p>
    <w:p w:rsidR="00E6406D" w:rsidRPr="00EB264F" w:rsidRDefault="00E6406D" w:rsidP="00C03F59">
      <w:pPr>
        <w:ind w:left="426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центры ранней профориентации;</w:t>
      </w:r>
    </w:p>
    <w:p w:rsidR="00C03F59" w:rsidRPr="00EB264F" w:rsidRDefault="00C03F59" w:rsidP="00C03F59">
      <w:pPr>
        <w:ind w:left="426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центры речевого развития.</w:t>
      </w:r>
    </w:p>
    <w:p w:rsidR="006F0D54" w:rsidRPr="00EB264F" w:rsidRDefault="000D2F27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                       </w:t>
      </w:r>
    </w:p>
    <w:p w:rsidR="000D2F27" w:rsidRPr="00EB264F" w:rsidRDefault="000D2F27" w:rsidP="006F0D54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Сведения о контингенте детей</w:t>
      </w:r>
    </w:p>
    <w:p w:rsidR="000D2F27" w:rsidRPr="00EB264F" w:rsidRDefault="000D2F27" w:rsidP="000D2F27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Количество групп всего и их наполняемость</w:t>
      </w:r>
      <w:r w:rsidR="00753807">
        <w:rPr>
          <w:b/>
          <w:sz w:val="28"/>
          <w:szCs w:val="28"/>
        </w:rPr>
        <w:t xml:space="preserve"> на 31.08.2017</w:t>
      </w:r>
    </w:p>
    <w:p w:rsidR="006A43A6" w:rsidRPr="00EB264F" w:rsidRDefault="006A43A6" w:rsidP="000D2F2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8"/>
        <w:gridCol w:w="3123"/>
        <w:gridCol w:w="2342"/>
        <w:gridCol w:w="2388"/>
      </w:tblGrid>
      <w:tr w:rsidR="000D2F27" w:rsidRPr="00EB264F" w:rsidTr="006F0D54">
        <w:tc>
          <w:tcPr>
            <w:tcW w:w="171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312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Название групп</w:t>
            </w:r>
          </w:p>
        </w:tc>
        <w:tc>
          <w:tcPr>
            <w:tcW w:w="2342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возраст</w:t>
            </w:r>
          </w:p>
        </w:tc>
        <w:tc>
          <w:tcPr>
            <w:tcW w:w="23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Количество детей</w:t>
            </w:r>
          </w:p>
        </w:tc>
      </w:tr>
      <w:tr w:rsidR="006F0D54" w:rsidRPr="00EB264F" w:rsidTr="006F0D54">
        <w:tc>
          <w:tcPr>
            <w:tcW w:w="1718" w:type="dxa"/>
          </w:tcPr>
          <w:p w:rsidR="006F0D54" w:rsidRPr="00EB264F" w:rsidRDefault="006F0D54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6F0D54" w:rsidRPr="00EB264F" w:rsidRDefault="00B57CE0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 группа младшего возраста</w:t>
            </w:r>
          </w:p>
        </w:tc>
        <w:tc>
          <w:tcPr>
            <w:tcW w:w="2342" w:type="dxa"/>
          </w:tcPr>
          <w:p w:rsidR="006F0D54" w:rsidRPr="00EB264F" w:rsidRDefault="006F0D54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 1,5 до 2,5</w:t>
            </w:r>
          </w:p>
        </w:tc>
        <w:tc>
          <w:tcPr>
            <w:tcW w:w="2388" w:type="dxa"/>
          </w:tcPr>
          <w:p w:rsidR="006F0D54" w:rsidRPr="006F06B5" w:rsidRDefault="006F06B5" w:rsidP="000D2F27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31</w:t>
            </w:r>
          </w:p>
        </w:tc>
      </w:tr>
      <w:tr w:rsidR="000D2F27" w:rsidRPr="00EB264F" w:rsidTr="006F0D54">
        <w:tc>
          <w:tcPr>
            <w:tcW w:w="171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  <w:lang w:val="en-US"/>
              </w:rPr>
              <w:t>I</w:t>
            </w:r>
            <w:r w:rsidRPr="00EB264F">
              <w:rPr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2342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  От 2,5 до 3лет</w:t>
            </w:r>
          </w:p>
        </w:tc>
        <w:tc>
          <w:tcPr>
            <w:tcW w:w="2388" w:type="dxa"/>
          </w:tcPr>
          <w:p w:rsidR="000D2F27" w:rsidRPr="006F06B5" w:rsidRDefault="00B57CE0" w:rsidP="006F06B5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3</w:t>
            </w:r>
            <w:r w:rsidR="006F06B5" w:rsidRPr="006F06B5">
              <w:rPr>
                <w:sz w:val="28"/>
                <w:szCs w:val="28"/>
              </w:rPr>
              <w:t>2</w:t>
            </w:r>
          </w:p>
        </w:tc>
      </w:tr>
      <w:tr w:rsidR="000D2F27" w:rsidRPr="00EB264F" w:rsidTr="006F0D54">
        <w:tc>
          <w:tcPr>
            <w:tcW w:w="171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  <w:lang w:val="en-US"/>
              </w:rPr>
              <w:t>II</w:t>
            </w:r>
            <w:r w:rsidRPr="00EB264F">
              <w:rPr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2342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 3 до 4лет</w:t>
            </w:r>
          </w:p>
        </w:tc>
        <w:tc>
          <w:tcPr>
            <w:tcW w:w="2388" w:type="dxa"/>
          </w:tcPr>
          <w:p w:rsidR="000D2F27" w:rsidRPr="006F06B5" w:rsidRDefault="00B57CE0" w:rsidP="006F06B5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3</w:t>
            </w:r>
            <w:r w:rsidR="006F06B5" w:rsidRPr="006F06B5">
              <w:rPr>
                <w:sz w:val="28"/>
                <w:szCs w:val="28"/>
              </w:rPr>
              <w:t>6</w:t>
            </w:r>
          </w:p>
        </w:tc>
      </w:tr>
      <w:tr w:rsidR="000D2F27" w:rsidRPr="00EB264F" w:rsidTr="006F0D54">
        <w:tc>
          <w:tcPr>
            <w:tcW w:w="1718" w:type="dxa"/>
          </w:tcPr>
          <w:p w:rsidR="000D2F27" w:rsidRPr="00EB264F" w:rsidRDefault="006F0D54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средняя группа</w:t>
            </w:r>
          </w:p>
        </w:tc>
        <w:tc>
          <w:tcPr>
            <w:tcW w:w="2342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 4 до 5лет</w:t>
            </w:r>
          </w:p>
        </w:tc>
        <w:tc>
          <w:tcPr>
            <w:tcW w:w="2388" w:type="dxa"/>
          </w:tcPr>
          <w:p w:rsidR="000D2F27" w:rsidRPr="006F06B5" w:rsidRDefault="00B57CE0" w:rsidP="006F06B5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3</w:t>
            </w:r>
            <w:r w:rsidR="006F06B5" w:rsidRPr="006F06B5">
              <w:rPr>
                <w:sz w:val="28"/>
                <w:szCs w:val="28"/>
              </w:rPr>
              <w:t>7</w:t>
            </w:r>
          </w:p>
        </w:tc>
      </w:tr>
      <w:tr w:rsidR="000D2F27" w:rsidRPr="00EB264F" w:rsidTr="006F0D54">
        <w:tc>
          <w:tcPr>
            <w:tcW w:w="1718" w:type="dxa"/>
          </w:tcPr>
          <w:p w:rsidR="000D2F27" w:rsidRPr="00EB264F" w:rsidRDefault="006F0D54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0D2F27" w:rsidRPr="00EB264F" w:rsidRDefault="00370C0E" w:rsidP="006F0D54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</w:t>
            </w:r>
            <w:r w:rsidR="006A43A6" w:rsidRPr="00EB264F">
              <w:rPr>
                <w:sz w:val="28"/>
                <w:szCs w:val="28"/>
              </w:rPr>
              <w:t xml:space="preserve">омбинированная </w:t>
            </w:r>
            <w:r w:rsidR="00D942DC" w:rsidRPr="00EB264F">
              <w:rPr>
                <w:sz w:val="28"/>
                <w:szCs w:val="28"/>
              </w:rPr>
              <w:t>(</w:t>
            </w:r>
            <w:r w:rsidR="000D2F27" w:rsidRPr="00EB264F">
              <w:rPr>
                <w:sz w:val="28"/>
                <w:szCs w:val="28"/>
              </w:rPr>
              <w:t>старш</w:t>
            </w:r>
            <w:r w:rsidR="006F0D54" w:rsidRPr="00EB264F">
              <w:rPr>
                <w:sz w:val="28"/>
                <w:szCs w:val="28"/>
              </w:rPr>
              <w:t>ая</w:t>
            </w:r>
            <w:r w:rsidR="00D942DC" w:rsidRPr="00EB264F">
              <w:rPr>
                <w:sz w:val="28"/>
                <w:szCs w:val="28"/>
              </w:rPr>
              <w:t>)</w:t>
            </w:r>
            <w:r w:rsidR="000D2F27" w:rsidRPr="00EB264F">
              <w:rPr>
                <w:sz w:val="28"/>
                <w:szCs w:val="28"/>
              </w:rPr>
              <w:t xml:space="preserve"> групп</w:t>
            </w:r>
            <w:r w:rsidR="006F0D54" w:rsidRPr="00EB264F">
              <w:rPr>
                <w:sz w:val="28"/>
                <w:szCs w:val="28"/>
              </w:rPr>
              <w:t>а</w:t>
            </w:r>
          </w:p>
        </w:tc>
        <w:tc>
          <w:tcPr>
            <w:tcW w:w="2342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 5 до 6лет</w:t>
            </w:r>
          </w:p>
        </w:tc>
        <w:tc>
          <w:tcPr>
            <w:tcW w:w="2388" w:type="dxa"/>
          </w:tcPr>
          <w:p w:rsidR="000D2F27" w:rsidRPr="006F06B5" w:rsidRDefault="008516F3" w:rsidP="006F06B5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3</w:t>
            </w:r>
            <w:r w:rsidR="006F06B5" w:rsidRPr="006F06B5">
              <w:rPr>
                <w:sz w:val="28"/>
                <w:szCs w:val="28"/>
              </w:rPr>
              <w:t>5</w:t>
            </w:r>
          </w:p>
        </w:tc>
      </w:tr>
      <w:tr w:rsidR="000D2F27" w:rsidRPr="00EB264F" w:rsidTr="006F0D54">
        <w:tc>
          <w:tcPr>
            <w:tcW w:w="171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подготовительная</w:t>
            </w:r>
          </w:p>
        </w:tc>
        <w:tc>
          <w:tcPr>
            <w:tcW w:w="2342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 6 до 7лет</w:t>
            </w:r>
          </w:p>
        </w:tc>
        <w:tc>
          <w:tcPr>
            <w:tcW w:w="2388" w:type="dxa"/>
          </w:tcPr>
          <w:p w:rsidR="000D2F27" w:rsidRPr="006F06B5" w:rsidRDefault="00370C0E" w:rsidP="006F06B5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3</w:t>
            </w:r>
            <w:r w:rsidR="006F06B5" w:rsidRPr="006F06B5">
              <w:rPr>
                <w:sz w:val="28"/>
                <w:szCs w:val="28"/>
              </w:rPr>
              <w:t>3</w:t>
            </w:r>
          </w:p>
        </w:tc>
      </w:tr>
      <w:tr w:rsidR="00D942DC" w:rsidRPr="00EB264F" w:rsidTr="006F0D54">
        <w:tc>
          <w:tcPr>
            <w:tcW w:w="1718" w:type="dxa"/>
          </w:tcPr>
          <w:p w:rsidR="00D942DC" w:rsidRPr="00EB264F" w:rsidRDefault="00D942DC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D942DC" w:rsidRPr="00EB264F" w:rsidRDefault="00D942DC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кратковременная</w:t>
            </w:r>
          </w:p>
        </w:tc>
        <w:tc>
          <w:tcPr>
            <w:tcW w:w="2342" w:type="dxa"/>
          </w:tcPr>
          <w:p w:rsidR="00D942DC" w:rsidRPr="00EB264F" w:rsidRDefault="00D942DC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 1,5 до 3 лет</w:t>
            </w:r>
          </w:p>
        </w:tc>
        <w:tc>
          <w:tcPr>
            <w:tcW w:w="2388" w:type="dxa"/>
          </w:tcPr>
          <w:p w:rsidR="00D942DC" w:rsidRPr="006F06B5" w:rsidRDefault="00370C0E" w:rsidP="000D2F27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2</w:t>
            </w:r>
          </w:p>
        </w:tc>
      </w:tr>
      <w:tr w:rsidR="008516F3" w:rsidRPr="00EB264F" w:rsidTr="006F0D54">
        <w:tc>
          <w:tcPr>
            <w:tcW w:w="1718" w:type="dxa"/>
          </w:tcPr>
          <w:p w:rsidR="008516F3" w:rsidRPr="00EB264F" w:rsidRDefault="008516F3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8516F3" w:rsidRPr="00EB264F" w:rsidRDefault="008516F3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семейная</w:t>
            </w:r>
          </w:p>
        </w:tc>
        <w:tc>
          <w:tcPr>
            <w:tcW w:w="2342" w:type="dxa"/>
          </w:tcPr>
          <w:p w:rsidR="008516F3" w:rsidRPr="00EB264F" w:rsidRDefault="008516F3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 2 до 7 лет</w:t>
            </w:r>
          </w:p>
        </w:tc>
        <w:tc>
          <w:tcPr>
            <w:tcW w:w="2388" w:type="dxa"/>
          </w:tcPr>
          <w:p w:rsidR="008516F3" w:rsidRPr="006F06B5" w:rsidRDefault="006F06B5" w:rsidP="000D2F27">
            <w:pPr>
              <w:jc w:val="center"/>
              <w:rPr>
                <w:sz w:val="28"/>
                <w:szCs w:val="28"/>
              </w:rPr>
            </w:pPr>
            <w:r w:rsidRPr="006F06B5">
              <w:rPr>
                <w:sz w:val="28"/>
                <w:szCs w:val="28"/>
              </w:rPr>
              <w:t>2</w:t>
            </w:r>
          </w:p>
        </w:tc>
      </w:tr>
      <w:tr w:rsidR="00D942DC" w:rsidRPr="00EB264F" w:rsidTr="006F0D54">
        <w:tc>
          <w:tcPr>
            <w:tcW w:w="1718" w:type="dxa"/>
          </w:tcPr>
          <w:p w:rsidR="00D942DC" w:rsidRPr="00EB264F" w:rsidRDefault="008516F3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Всего:  8</w:t>
            </w:r>
          </w:p>
        </w:tc>
        <w:tc>
          <w:tcPr>
            <w:tcW w:w="3123" w:type="dxa"/>
          </w:tcPr>
          <w:p w:rsidR="00D942DC" w:rsidRPr="00EB264F" w:rsidRDefault="00D942DC" w:rsidP="00D942DC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Общеобразовательных </w:t>
            </w:r>
          </w:p>
        </w:tc>
        <w:tc>
          <w:tcPr>
            <w:tcW w:w="2342" w:type="dxa"/>
          </w:tcPr>
          <w:p w:rsidR="00D942DC" w:rsidRPr="00EB264F" w:rsidRDefault="008516F3" w:rsidP="00D942DC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2388" w:type="dxa"/>
          </w:tcPr>
          <w:p w:rsidR="00D942DC" w:rsidRPr="00EB264F" w:rsidRDefault="00370C0E" w:rsidP="000D2F27">
            <w:pPr>
              <w:jc w:val="center"/>
              <w:rPr>
                <w:color w:val="FF0000"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208</w:t>
            </w:r>
          </w:p>
        </w:tc>
      </w:tr>
    </w:tbl>
    <w:p w:rsidR="000D2F27" w:rsidRPr="00EB264F" w:rsidRDefault="000D2F27" w:rsidP="000D2F27">
      <w:pPr>
        <w:jc w:val="center"/>
        <w:rPr>
          <w:sz w:val="28"/>
          <w:szCs w:val="28"/>
        </w:rPr>
      </w:pPr>
    </w:p>
    <w:p w:rsidR="000D2F27" w:rsidRPr="00EB264F" w:rsidRDefault="006A43A6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 xml:space="preserve">       </w:t>
      </w:r>
      <w:r w:rsidR="000D2F27" w:rsidRPr="00EB264F">
        <w:rPr>
          <w:sz w:val="28"/>
          <w:szCs w:val="28"/>
        </w:rPr>
        <w:t>Показателем результативности образовательного процесса является уровень освоения детьми программного материала.</w:t>
      </w:r>
    </w:p>
    <w:p w:rsidR="006A43A6" w:rsidRPr="00EB264F" w:rsidRDefault="006A43A6" w:rsidP="006A43A6">
      <w:pPr>
        <w:jc w:val="center"/>
        <w:rPr>
          <w:b/>
          <w:sz w:val="28"/>
          <w:szCs w:val="28"/>
        </w:rPr>
      </w:pPr>
    </w:p>
    <w:p w:rsidR="00A45A54" w:rsidRPr="00EB264F" w:rsidRDefault="00A45A54" w:rsidP="006A43A6">
      <w:pPr>
        <w:jc w:val="center"/>
        <w:rPr>
          <w:b/>
          <w:sz w:val="28"/>
          <w:szCs w:val="28"/>
        </w:rPr>
      </w:pPr>
    </w:p>
    <w:p w:rsidR="00A45A54" w:rsidRPr="00EB264F" w:rsidRDefault="00A45A54" w:rsidP="006A43A6">
      <w:pPr>
        <w:jc w:val="center"/>
        <w:rPr>
          <w:b/>
          <w:sz w:val="28"/>
          <w:szCs w:val="28"/>
        </w:rPr>
      </w:pPr>
    </w:p>
    <w:p w:rsidR="000D2F27" w:rsidRPr="00EB264F" w:rsidRDefault="000D2F27" w:rsidP="006A43A6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lastRenderedPageBreak/>
        <w:t>Результаты освоения программного материала за 201</w:t>
      </w:r>
      <w:r w:rsidR="00370C0E" w:rsidRPr="00EB264F">
        <w:rPr>
          <w:b/>
          <w:sz w:val="28"/>
          <w:szCs w:val="28"/>
        </w:rPr>
        <w:t>6</w:t>
      </w:r>
      <w:r w:rsidRPr="00EB264F">
        <w:rPr>
          <w:b/>
          <w:sz w:val="28"/>
          <w:szCs w:val="28"/>
        </w:rPr>
        <w:t xml:space="preserve"> – 201</w:t>
      </w:r>
      <w:r w:rsidR="00370C0E" w:rsidRPr="00EB264F">
        <w:rPr>
          <w:b/>
          <w:sz w:val="28"/>
          <w:szCs w:val="28"/>
        </w:rPr>
        <w:t>7</w:t>
      </w:r>
      <w:r w:rsidRPr="00EB264F">
        <w:rPr>
          <w:b/>
          <w:sz w:val="28"/>
          <w:szCs w:val="28"/>
        </w:rPr>
        <w:t xml:space="preserve">                    учебный год.</w:t>
      </w:r>
    </w:p>
    <w:p w:rsidR="000D2F27" w:rsidRPr="00EB264F" w:rsidRDefault="000D2F27" w:rsidP="000D2F2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2"/>
        <w:gridCol w:w="1088"/>
        <w:gridCol w:w="1233"/>
        <w:gridCol w:w="1276"/>
        <w:gridCol w:w="1233"/>
        <w:gridCol w:w="1276"/>
        <w:gridCol w:w="1233"/>
      </w:tblGrid>
      <w:tr w:rsidR="000D2F27" w:rsidRPr="00EB264F" w:rsidTr="006A43A6">
        <w:trPr>
          <w:trHeight w:val="415"/>
        </w:trPr>
        <w:tc>
          <w:tcPr>
            <w:tcW w:w="2232" w:type="dxa"/>
            <w:vMerge w:val="restart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Разделы программы</w:t>
            </w:r>
          </w:p>
        </w:tc>
        <w:tc>
          <w:tcPr>
            <w:tcW w:w="7339" w:type="dxa"/>
            <w:gridSpan w:val="6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  <w:u w:val="single"/>
              </w:rPr>
            </w:pPr>
            <w:r w:rsidRPr="00EB264F">
              <w:rPr>
                <w:sz w:val="28"/>
                <w:szCs w:val="28"/>
                <w:u w:val="single"/>
              </w:rPr>
              <w:t>Уровни освоения программы</w:t>
            </w:r>
          </w:p>
        </w:tc>
      </w:tr>
      <w:tr w:rsidR="000D2F27" w:rsidRPr="00EB264F" w:rsidTr="006A43A6">
        <w:tc>
          <w:tcPr>
            <w:tcW w:w="2232" w:type="dxa"/>
            <w:vMerge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</w:p>
        </w:tc>
        <w:tc>
          <w:tcPr>
            <w:tcW w:w="2321" w:type="dxa"/>
            <w:gridSpan w:val="2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509" w:type="dxa"/>
            <w:gridSpan w:val="2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509" w:type="dxa"/>
            <w:gridSpan w:val="2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Низкий уровень</w:t>
            </w:r>
          </w:p>
        </w:tc>
      </w:tr>
      <w:tr w:rsidR="000D2F27" w:rsidRPr="00EB264F" w:rsidTr="006A43A6">
        <w:tc>
          <w:tcPr>
            <w:tcW w:w="2232" w:type="dxa"/>
            <w:vMerge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</w:p>
        </w:tc>
        <w:tc>
          <w:tcPr>
            <w:tcW w:w="10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Начало года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Конец года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Начало года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Конец года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Начало года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Конец года</w:t>
            </w:r>
          </w:p>
        </w:tc>
      </w:tr>
      <w:tr w:rsidR="000D2F27" w:rsidRPr="00EB264F" w:rsidTr="006A43A6">
        <w:tc>
          <w:tcPr>
            <w:tcW w:w="2232" w:type="dxa"/>
          </w:tcPr>
          <w:p w:rsidR="000D2F27" w:rsidRPr="00EB264F" w:rsidRDefault="006A43A6" w:rsidP="006A43A6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15%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21%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58%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74%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27%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5%</w:t>
            </w:r>
          </w:p>
        </w:tc>
      </w:tr>
      <w:tr w:rsidR="000D2F27" w:rsidRPr="00EB264F" w:rsidTr="006A43A6">
        <w:tc>
          <w:tcPr>
            <w:tcW w:w="2232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0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18%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27%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42%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65%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40%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8%</w:t>
            </w:r>
          </w:p>
        </w:tc>
      </w:tr>
      <w:tr w:rsidR="000D2F27" w:rsidRPr="00EB264F" w:rsidTr="006A43A6">
        <w:tc>
          <w:tcPr>
            <w:tcW w:w="2232" w:type="dxa"/>
          </w:tcPr>
          <w:p w:rsidR="000D2F27" w:rsidRPr="00EB264F" w:rsidRDefault="006A43A6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Ознакомление с миром природы</w:t>
            </w:r>
          </w:p>
        </w:tc>
        <w:tc>
          <w:tcPr>
            <w:tcW w:w="10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35%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68%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40%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30%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25%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2%</w:t>
            </w:r>
          </w:p>
        </w:tc>
      </w:tr>
      <w:tr w:rsidR="000D2F27" w:rsidRPr="00EB264F" w:rsidTr="006A43A6">
        <w:tc>
          <w:tcPr>
            <w:tcW w:w="2232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Художественное развитие</w:t>
            </w:r>
          </w:p>
        </w:tc>
        <w:tc>
          <w:tcPr>
            <w:tcW w:w="10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21%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54%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53%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34%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26%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12%</w:t>
            </w:r>
          </w:p>
        </w:tc>
      </w:tr>
      <w:tr w:rsidR="000D2F27" w:rsidRPr="00EB264F" w:rsidTr="006A43A6">
        <w:tc>
          <w:tcPr>
            <w:tcW w:w="2232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10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30%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79%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51%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16%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19%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5%</w:t>
            </w:r>
          </w:p>
        </w:tc>
      </w:tr>
      <w:tr w:rsidR="000D2F27" w:rsidRPr="00EB264F" w:rsidTr="006A43A6">
        <w:tc>
          <w:tcPr>
            <w:tcW w:w="2232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Музыкальное развитие</w:t>
            </w:r>
          </w:p>
        </w:tc>
        <w:tc>
          <w:tcPr>
            <w:tcW w:w="1088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36%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60%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54%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36%</w:t>
            </w:r>
          </w:p>
        </w:tc>
        <w:tc>
          <w:tcPr>
            <w:tcW w:w="1276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10%</w:t>
            </w:r>
          </w:p>
        </w:tc>
        <w:tc>
          <w:tcPr>
            <w:tcW w:w="1233" w:type="dxa"/>
          </w:tcPr>
          <w:p w:rsidR="000D2F27" w:rsidRPr="00EB264F" w:rsidRDefault="000D2F27" w:rsidP="000D2F2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4%</w:t>
            </w:r>
          </w:p>
        </w:tc>
      </w:tr>
    </w:tbl>
    <w:p w:rsidR="000D2F27" w:rsidRPr="00EB264F" w:rsidRDefault="006A43A6" w:rsidP="000D2F27">
      <w:pPr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 </w:t>
      </w:r>
      <w:r w:rsidR="000D2F27" w:rsidRPr="00EB264F">
        <w:rPr>
          <w:sz w:val="28"/>
          <w:szCs w:val="28"/>
        </w:rPr>
        <w:t>Из таблицы видно, что по всем направлениям образовательной деятельности показатели</w:t>
      </w:r>
      <w:r w:rsidRPr="00EB264F">
        <w:rPr>
          <w:sz w:val="28"/>
          <w:szCs w:val="28"/>
        </w:rPr>
        <w:t xml:space="preserve">  улучшились</w:t>
      </w:r>
      <w:r w:rsidR="000D2F27" w:rsidRPr="00EB264F">
        <w:rPr>
          <w:sz w:val="28"/>
          <w:szCs w:val="28"/>
        </w:rPr>
        <w:t xml:space="preserve">. </w:t>
      </w:r>
    </w:p>
    <w:p w:rsidR="001B02B0" w:rsidRPr="00EB264F" w:rsidRDefault="006A43A6" w:rsidP="001B02B0">
      <w:pPr>
        <w:ind w:firstLine="708"/>
        <w:jc w:val="both"/>
        <w:rPr>
          <w:sz w:val="28"/>
          <w:szCs w:val="28"/>
        </w:rPr>
      </w:pPr>
      <w:r w:rsidRPr="00EB264F">
        <w:rPr>
          <w:color w:val="FF0000"/>
          <w:sz w:val="28"/>
          <w:szCs w:val="28"/>
        </w:rPr>
        <w:t xml:space="preserve"> </w:t>
      </w:r>
      <w:r w:rsidR="001B02B0" w:rsidRPr="00EB264F">
        <w:rPr>
          <w:b/>
          <w:bCs/>
          <w:sz w:val="28"/>
          <w:szCs w:val="28"/>
        </w:rPr>
        <w:t xml:space="preserve">Познавательно - </w:t>
      </w:r>
      <w:r w:rsidR="001B02B0" w:rsidRPr="00EB264F">
        <w:rPr>
          <w:b/>
          <w:sz w:val="28"/>
          <w:szCs w:val="28"/>
        </w:rPr>
        <w:t>речевое</w:t>
      </w:r>
      <w:r w:rsidR="001B02B0" w:rsidRPr="00EB264F">
        <w:rPr>
          <w:b/>
          <w:bCs/>
          <w:sz w:val="28"/>
          <w:szCs w:val="28"/>
        </w:rPr>
        <w:t xml:space="preserve"> р</w:t>
      </w:r>
      <w:r w:rsidR="001B02B0" w:rsidRPr="00EB264F">
        <w:rPr>
          <w:b/>
          <w:sz w:val="28"/>
          <w:szCs w:val="28"/>
        </w:rPr>
        <w:t>азвитие.</w:t>
      </w:r>
    </w:p>
    <w:p w:rsidR="001B02B0" w:rsidRPr="00EB264F" w:rsidRDefault="001B02B0" w:rsidP="001B02B0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Познавательно-речевое развитие дошкольников всегда было и будет приоритетным направлением в работе каждого педагога.  Работая над задачей «</w:t>
      </w:r>
      <w:r w:rsidRPr="00EB264F">
        <w:rPr>
          <w:bCs/>
          <w:sz w:val="28"/>
          <w:szCs w:val="28"/>
        </w:rPr>
        <w:t>Создать условия в ДОУ для развития интеллектуально-творческих способностей дошкольников путем совершенствования познавательно-математической деятельности</w:t>
      </w:r>
      <w:r w:rsidRPr="00EB264F">
        <w:rPr>
          <w:sz w:val="28"/>
          <w:szCs w:val="28"/>
        </w:rPr>
        <w:t>», членами педагогической комиссии была проанализирована непосредственно образовательная деятельность педагогов и совместная деятельность педагогов с детьми. Был сделан вывод об активном создании условий для развития познавательной активности детей как во время НОД, так и в процессе свободной деятельности. Педагоги стараются активно использовать формы партнерства во взаимодействии с детьми и родителями</w:t>
      </w:r>
      <w:r w:rsidR="001D2220" w:rsidRPr="00EB264F">
        <w:rPr>
          <w:sz w:val="28"/>
          <w:szCs w:val="28"/>
        </w:rPr>
        <w:t xml:space="preserve">. </w:t>
      </w:r>
      <w:r w:rsidRPr="00EB264F">
        <w:rPr>
          <w:color w:val="FF0000"/>
          <w:sz w:val="28"/>
          <w:szCs w:val="28"/>
        </w:rPr>
        <w:t xml:space="preserve"> </w:t>
      </w:r>
      <w:r w:rsidRPr="00EB264F">
        <w:rPr>
          <w:sz w:val="28"/>
          <w:szCs w:val="28"/>
        </w:rPr>
        <w:t>В течение года воспитателями разрабатывались и проводились различные тематические кратковременные проекты. В результате  проделанной работы дети стали более любознательными и заинтересованными, улучшились показатели по всем направлениям развития. Поэтому,  педагогический коллектив считает, что работа по развитию познавательного интереса прошла на оптимальном уровне</w:t>
      </w:r>
      <w:r w:rsidR="00ED04F0" w:rsidRPr="00EB264F">
        <w:rPr>
          <w:sz w:val="28"/>
          <w:szCs w:val="28"/>
        </w:rPr>
        <w:t xml:space="preserve">, но </w:t>
      </w:r>
      <w:r w:rsidR="00557B2B" w:rsidRPr="00EB264F">
        <w:rPr>
          <w:sz w:val="28"/>
          <w:szCs w:val="28"/>
        </w:rPr>
        <w:t>активного</w:t>
      </w:r>
      <w:r w:rsidR="00ED04F0" w:rsidRPr="00EB264F">
        <w:rPr>
          <w:sz w:val="28"/>
          <w:szCs w:val="28"/>
        </w:rPr>
        <w:t xml:space="preserve"> вовлечения в этот процесс родителей не произошло, поэтому работу по проектно-экспериментальной деятельности будем планировать и на будущий год</w:t>
      </w:r>
      <w:r w:rsidRPr="00EB264F">
        <w:rPr>
          <w:sz w:val="28"/>
          <w:szCs w:val="28"/>
        </w:rPr>
        <w:t>.</w:t>
      </w:r>
    </w:p>
    <w:p w:rsidR="000D2F27" w:rsidRPr="00EB264F" w:rsidRDefault="001B02B0" w:rsidP="000D2F27">
      <w:pPr>
        <w:jc w:val="both"/>
        <w:rPr>
          <w:sz w:val="28"/>
          <w:szCs w:val="28"/>
        </w:rPr>
      </w:pPr>
      <w:r w:rsidRPr="00EB264F">
        <w:rPr>
          <w:color w:val="FF0000"/>
          <w:sz w:val="28"/>
          <w:szCs w:val="28"/>
        </w:rPr>
        <w:t xml:space="preserve">        </w:t>
      </w:r>
      <w:r w:rsidR="000D2F27" w:rsidRPr="00EB264F">
        <w:rPr>
          <w:sz w:val="28"/>
          <w:szCs w:val="28"/>
        </w:rPr>
        <w:t>Работая над вопросом подготовки детей к школе,</w:t>
      </w:r>
      <w:r w:rsidR="00C03F59" w:rsidRPr="00EB264F">
        <w:rPr>
          <w:sz w:val="28"/>
          <w:szCs w:val="28"/>
        </w:rPr>
        <w:t xml:space="preserve"> воспитателями и</w:t>
      </w:r>
      <w:r w:rsidR="000D2F27" w:rsidRPr="00EB264F">
        <w:rPr>
          <w:sz w:val="28"/>
          <w:szCs w:val="28"/>
        </w:rPr>
        <w:t xml:space="preserve"> педагогом-психологом было проведено обследование </w:t>
      </w:r>
      <w:r w:rsidR="00602C2F" w:rsidRPr="00EB264F">
        <w:rPr>
          <w:sz w:val="28"/>
          <w:szCs w:val="28"/>
        </w:rPr>
        <w:t xml:space="preserve">дошкольников </w:t>
      </w:r>
      <w:r w:rsidR="000D2F27" w:rsidRPr="00EB264F">
        <w:rPr>
          <w:sz w:val="28"/>
          <w:szCs w:val="28"/>
        </w:rPr>
        <w:t>по формированию психических познавательных процессов</w:t>
      </w:r>
      <w:r w:rsidR="006A43A6" w:rsidRPr="00EB264F">
        <w:rPr>
          <w:sz w:val="28"/>
          <w:szCs w:val="28"/>
        </w:rPr>
        <w:t>, мотивационная готовность детей к занятиям в школе</w:t>
      </w:r>
      <w:r w:rsidR="000D2F27" w:rsidRPr="00EB264F">
        <w:rPr>
          <w:sz w:val="28"/>
          <w:szCs w:val="28"/>
        </w:rPr>
        <w:t>.</w:t>
      </w:r>
    </w:p>
    <w:p w:rsidR="00EB7364" w:rsidRPr="00EB264F" w:rsidRDefault="00EB7364" w:rsidP="00EB7364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EB264F">
        <w:rPr>
          <w:b/>
          <w:color w:val="FF0000"/>
          <w:sz w:val="28"/>
          <w:szCs w:val="28"/>
        </w:rPr>
        <w:lastRenderedPageBreak/>
        <w:t xml:space="preserve">          </w:t>
      </w:r>
      <w:r w:rsidRPr="00EB264F">
        <w:rPr>
          <w:sz w:val="28"/>
          <w:szCs w:val="28"/>
        </w:rPr>
        <w:t>Анализ работы педагогов по освоению детьми программы показал,</w:t>
      </w:r>
      <w:r w:rsidRPr="00EB264F">
        <w:rPr>
          <w:b/>
          <w:sz w:val="28"/>
          <w:szCs w:val="28"/>
        </w:rPr>
        <w:t xml:space="preserve"> </w:t>
      </w:r>
      <w:r w:rsidR="001B02B0" w:rsidRPr="00EB264F">
        <w:rPr>
          <w:sz w:val="28"/>
          <w:szCs w:val="28"/>
        </w:rPr>
        <w:t xml:space="preserve"> что дети среднего   возраста имеют обобщенное представление о животных, растениях, сезонных явлениях, проявляют интерес к явлениям природы. Охотно участвуют в фольклорных праздниках. Заучивают потешки, песенки, колыбельные и применяют их в играх.</w:t>
      </w:r>
      <w:r w:rsidR="001B02B0" w:rsidRPr="00EB264F">
        <w:rPr>
          <w:sz w:val="28"/>
          <w:szCs w:val="28"/>
        </w:rPr>
        <w:br/>
        <w:t xml:space="preserve">Устанавливают простые связи между предметами, определяют равенства и неравенства предметов. Называют числительные, обозначая количество. Знают геометрические формы, определяют положение предметов в пространстве. Различают и </w:t>
      </w:r>
      <w:proofErr w:type="gramStart"/>
      <w:r w:rsidR="001B02B0" w:rsidRPr="00EB264F">
        <w:rPr>
          <w:sz w:val="28"/>
          <w:szCs w:val="28"/>
        </w:rPr>
        <w:t>определяют</w:t>
      </w:r>
      <w:proofErr w:type="gramEnd"/>
      <w:r w:rsidR="001B02B0" w:rsidRPr="00EB264F">
        <w:rPr>
          <w:sz w:val="28"/>
          <w:szCs w:val="28"/>
        </w:rPr>
        <w:t xml:space="preserve"> словом временные представления. Умеют создавать простые постройки по образцу, но не проявляют самостоятельности и стремления к конструктивной деятельности.</w:t>
      </w:r>
      <w:r w:rsidR="001B02B0" w:rsidRPr="00EB264F">
        <w:rPr>
          <w:sz w:val="28"/>
          <w:szCs w:val="28"/>
        </w:rPr>
        <w:br/>
        <w:t>Практически легко включаются в математическую деятельность, с педагогом определяя при этом свойства, отношения, связи и зависимости, выявляют простейшие изменения и зависимости объектов по форме и величине. Педагоги создают условия и обстановку, благоприятную для вовлечения де</w:t>
      </w:r>
      <w:r w:rsidRPr="00EB264F">
        <w:rPr>
          <w:sz w:val="28"/>
          <w:szCs w:val="28"/>
        </w:rPr>
        <w:t xml:space="preserve">тей в деятельность сравнения, </w:t>
      </w:r>
      <w:r w:rsidR="001B02B0" w:rsidRPr="00EB264F">
        <w:rPr>
          <w:sz w:val="28"/>
          <w:szCs w:val="28"/>
        </w:rPr>
        <w:t>считывания, воссоздания, группировки.</w:t>
      </w:r>
      <w:r w:rsidR="00ED04F0" w:rsidRPr="00EB264F">
        <w:rPr>
          <w:sz w:val="28"/>
          <w:szCs w:val="28"/>
        </w:rPr>
        <w:t xml:space="preserve"> Умеют считать и решать задачи в пределах 20. Знают написание чисел и арифметических знаков. Свои представления о свойствах и отношениях объектов дети реализуют в практической деятельности, играх на классификацию и </w:t>
      </w:r>
      <w:proofErr w:type="spellStart"/>
      <w:r w:rsidR="00ED04F0" w:rsidRPr="00EB264F">
        <w:rPr>
          <w:sz w:val="28"/>
          <w:szCs w:val="28"/>
        </w:rPr>
        <w:t>сериацию</w:t>
      </w:r>
      <w:proofErr w:type="spellEnd"/>
      <w:r w:rsidR="00ED04F0" w:rsidRPr="00EB264F">
        <w:rPr>
          <w:sz w:val="28"/>
          <w:szCs w:val="28"/>
        </w:rPr>
        <w:t xml:space="preserve">. Программные целевые ориентиры по математике  достигнуты с учетом возраста.  Дошкольники умеют конструировать по условиям, задаваемым взрослыми, изменять пространственное положение объекта, его частей.      </w:t>
      </w:r>
      <w:r w:rsidR="001B02B0" w:rsidRPr="00EB264F">
        <w:rPr>
          <w:sz w:val="28"/>
          <w:szCs w:val="28"/>
        </w:rPr>
        <w:br/>
        <w:t xml:space="preserve">         Дети старшего возраста проявляют устойчивый интерес к природным объектам. С удовольствием готовятся (атрибуты, декорации) к праздникам в МБДОУ</w:t>
      </w:r>
      <w:r w:rsidRPr="00EB264F">
        <w:rPr>
          <w:sz w:val="28"/>
          <w:szCs w:val="28"/>
        </w:rPr>
        <w:t>, участвуют в представлениях, с удовольствием поют и танцуют</w:t>
      </w:r>
      <w:r w:rsidR="001B02B0" w:rsidRPr="00EB264F">
        <w:rPr>
          <w:sz w:val="28"/>
          <w:szCs w:val="28"/>
        </w:rPr>
        <w:t>. Знают много русских народных</w:t>
      </w:r>
      <w:r w:rsidRPr="00EB264F">
        <w:rPr>
          <w:sz w:val="28"/>
          <w:szCs w:val="28"/>
        </w:rPr>
        <w:t>, кубанских</w:t>
      </w:r>
      <w:r w:rsidR="001B02B0" w:rsidRPr="00EB264F">
        <w:rPr>
          <w:sz w:val="28"/>
          <w:szCs w:val="28"/>
        </w:rPr>
        <w:t xml:space="preserve"> игр, фольклорного материала, активно применяют в самостоятельной деятельности, любят и знают много хороводов, народных плясок. </w:t>
      </w:r>
      <w:r w:rsidR="00ED04F0" w:rsidRPr="00EB264F">
        <w:rPr>
          <w:sz w:val="28"/>
          <w:szCs w:val="28"/>
        </w:rPr>
        <w:t xml:space="preserve">Проявляют интерес к традициям, обрядам и истории Кубани. </w:t>
      </w:r>
      <w:r w:rsidR="001D2220" w:rsidRPr="00EB264F">
        <w:rPr>
          <w:color w:val="FF0000"/>
          <w:sz w:val="28"/>
          <w:szCs w:val="28"/>
        </w:rPr>
        <w:t xml:space="preserve"> </w:t>
      </w:r>
    </w:p>
    <w:p w:rsidR="001B02B0" w:rsidRPr="00EB264F" w:rsidRDefault="00EB7364" w:rsidP="00EB73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B264F">
        <w:rPr>
          <w:color w:val="FF0000"/>
          <w:sz w:val="28"/>
          <w:szCs w:val="28"/>
        </w:rPr>
        <w:t xml:space="preserve">        </w:t>
      </w:r>
      <w:r w:rsidR="007A4B41" w:rsidRPr="00EB264F">
        <w:rPr>
          <w:sz w:val="28"/>
          <w:szCs w:val="28"/>
        </w:rPr>
        <w:t>В процессе наблюдения за игровой деятельностью дошкольников в уголках интеллектуального развития пришли к выводу, что р</w:t>
      </w:r>
      <w:r w:rsidRPr="00EB264F">
        <w:rPr>
          <w:sz w:val="28"/>
          <w:szCs w:val="28"/>
        </w:rPr>
        <w:t>абота со схемами у детей 5-6 лет в</w:t>
      </w:r>
      <w:r w:rsidR="001B02B0" w:rsidRPr="00EB264F">
        <w:rPr>
          <w:sz w:val="28"/>
          <w:szCs w:val="28"/>
        </w:rPr>
        <w:t>ызывает затруднение</w:t>
      </w:r>
      <w:r w:rsidRPr="00EB264F">
        <w:rPr>
          <w:sz w:val="28"/>
          <w:szCs w:val="28"/>
        </w:rPr>
        <w:t>.</w:t>
      </w:r>
      <w:r w:rsidR="001B02B0" w:rsidRPr="00EB264F">
        <w:rPr>
          <w:sz w:val="28"/>
          <w:szCs w:val="28"/>
        </w:rPr>
        <w:t xml:space="preserve"> Дети не проявляют инициативы к исполь</w:t>
      </w:r>
      <w:r w:rsidR="007A4B41" w:rsidRPr="00EB264F">
        <w:rPr>
          <w:sz w:val="28"/>
          <w:szCs w:val="28"/>
        </w:rPr>
        <w:t>зованию конструкторов в</w:t>
      </w:r>
      <w:r w:rsidR="001B02B0" w:rsidRPr="00EB264F">
        <w:rPr>
          <w:sz w:val="28"/>
          <w:szCs w:val="28"/>
        </w:rPr>
        <w:t xml:space="preserve"> самостоятельной игровой деятельности. </w:t>
      </w:r>
      <w:proofErr w:type="gramStart"/>
      <w:r w:rsidR="007A4B41" w:rsidRPr="00EB264F">
        <w:rPr>
          <w:sz w:val="28"/>
          <w:szCs w:val="28"/>
        </w:rPr>
        <w:t>Напротив, д</w:t>
      </w:r>
      <w:r w:rsidR="001B02B0" w:rsidRPr="00EB264F">
        <w:rPr>
          <w:sz w:val="28"/>
          <w:szCs w:val="28"/>
        </w:rPr>
        <w:t xml:space="preserve">ети </w:t>
      </w:r>
      <w:r w:rsidRPr="00EB264F">
        <w:rPr>
          <w:sz w:val="28"/>
          <w:szCs w:val="28"/>
        </w:rPr>
        <w:t>подготовительной группы</w:t>
      </w:r>
      <w:r w:rsidR="001B02B0" w:rsidRPr="00EB264F">
        <w:rPr>
          <w:sz w:val="28"/>
          <w:szCs w:val="28"/>
        </w:rPr>
        <w:t xml:space="preserve"> пользуются не только известными знаками и символами, но и находят способы условного обозначения новых вели</w:t>
      </w:r>
      <w:r w:rsidRPr="00EB264F">
        <w:rPr>
          <w:sz w:val="28"/>
          <w:szCs w:val="28"/>
        </w:rPr>
        <w:t xml:space="preserve">чин, геометрических фигур. </w:t>
      </w:r>
      <w:r w:rsidR="001B02B0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 </w:t>
      </w:r>
      <w:r w:rsidR="00643343" w:rsidRPr="00EB264F">
        <w:rPr>
          <w:sz w:val="28"/>
          <w:szCs w:val="28"/>
        </w:rPr>
        <w:t>90</w:t>
      </w:r>
      <w:r w:rsidRPr="00EB264F">
        <w:rPr>
          <w:sz w:val="28"/>
          <w:szCs w:val="28"/>
        </w:rPr>
        <w:t xml:space="preserve"> </w:t>
      </w:r>
      <w:r w:rsidR="001B02B0" w:rsidRPr="00EB264F">
        <w:rPr>
          <w:sz w:val="28"/>
          <w:szCs w:val="28"/>
        </w:rPr>
        <w:t xml:space="preserve">% </w:t>
      </w:r>
      <w:r w:rsidRPr="00EB264F">
        <w:rPr>
          <w:sz w:val="28"/>
          <w:szCs w:val="28"/>
        </w:rPr>
        <w:t xml:space="preserve"> </w:t>
      </w:r>
      <w:r w:rsidR="001B02B0" w:rsidRPr="00EB264F">
        <w:rPr>
          <w:sz w:val="28"/>
          <w:szCs w:val="28"/>
        </w:rPr>
        <w:t xml:space="preserve">детей безошибочно определяет отношения равенства и неравенства, зависимость между величинами, числами, знаками «больше», «меньше», самостоятельно осуществляют классификацию по 2-3 признакам, обнаруживают логические связи, считают, измеряют, решают простые задачи на увеличение и уменьшение. </w:t>
      </w:r>
      <w:proofErr w:type="gramEnd"/>
    </w:p>
    <w:p w:rsidR="001B02B0" w:rsidRPr="00EB264F" w:rsidRDefault="001B02B0" w:rsidP="001B02B0">
      <w:pPr>
        <w:tabs>
          <w:tab w:val="left" w:pos="9000"/>
        </w:tabs>
        <w:ind w:right="4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  В старшем дошкольном возрасте 25% детей имеют фонетико-фонематическое недоразвитие речи и по решению ПМПК г. Тимашевска занимаются в групп</w:t>
      </w:r>
      <w:r w:rsidR="00EB7364" w:rsidRPr="00EB264F">
        <w:rPr>
          <w:sz w:val="28"/>
          <w:szCs w:val="28"/>
        </w:rPr>
        <w:t>е</w:t>
      </w:r>
      <w:r w:rsidRPr="00EB264F">
        <w:rPr>
          <w:sz w:val="28"/>
          <w:szCs w:val="28"/>
        </w:rPr>
        <w:t xml:space="preserve"> компенсирующей направленности.</w:t>
      </w:r>
      <w:r w:rsidR="00EB7364" w:rsidRPr="00EB264F">
        <w:rPr>
          <w:sz w:val="28"/>
          <w:szCs w:val="28"/>
        </w:rPr>
        <w:t xml:space="preserve"> Б</w:t>
      </w:r>
      <w:r w:rsidRPr="00EB264F">
        <w:rPr>
          <w:sz w:val="28"/>
          <w:szCs w:val="28"/>
        </w:rPr>
        <w:t>ольшинство детей имеют отклонения в звукопроизношении, учитывая  это, воспитатели</w:t>
      </w:r>
      <w:r w:rsidR="00A65C43" w:rsidRPr="00EB264F">
        <w:rPr>
          <w:sz w:val="28"/>
          <w:szCs w:val="28"/>
        </w:rPr>
        <w:t xml:space="preserve"> </w:t>
      </w:r>
      <w:r w:rsidR="00643343" w:rsidRPr="00EB264F">
        <w:rPr>
          <w:sz w:val="28"/>
          <w:szCs w:val="28"/>
        </w:rPr>
        <w:t>Герцен М.Н.</w:t>
      </w:r>
      <w:r w:rsidR="001D2220" w:rsidRPr="00EB264F">
        <w:rPr>
          <w:sz w:val="28"/>
          <w:szCs w:val="28"/>
        </w:rPr>
        <w:t xml:space="preserve"> и </w:t>
      </w:r>
      <w:r w:rsidR="00643343" w:rsidRPr="00EB264F">
        <w:rPr>
          <w:sz w:val="28"/>
          <w:szCs w:val="28"/>
        </w:rPr>
        <w:t>Варич Т.Н.</w:t>
      </w:r>
      <w:r w:rsidR="001D2220" w:rsidRPr="00EB264F">
        <w:rPr>
          <w:sz w:val="28"/>
          <w:szCs w:val="28"/>
        </w:rPr>
        <w:t>.</w:t>
      </w:r>
      <w:r w:rsidRPr="00EB264F">
        <w:rPr>
          <w:sz w:val="28"/>
          <w:szCs w:val="28"/>
        </w:rPr>
        <w:t>, учител</w:t>
      </w:r>
      <w:r w:rsidR="00A65C43" w:rsidRPr="00EB264F">
        <w:rPr>
          <w:sz w:val="28"/>
          <w:szCs w:val="28"/>
        </w:rPr>
        <w:t>ь</w:t>
      </w:r>
      <w:r w:rsidRPr="00EB264F">
        <w:rPr>
          <w:sz w:val="28"/>
          <w:szCs w:val="28"/>
        </w:rPr>
        <w:t>-логопед</w:t>
      </w:r>
      <w:r w:rsidR="00A65C43" w:rsidRPr="00EB264F">
        <w:rPr>
          <w:sz w:val="28"/>
          <w:szCs w:val="28"/>
        </w:rPr>
        <w:t xml:space="preserve"> Слюсарь Н.А. </w:t>
      </w:r>
      <w:r w:rsidRPr="00EB264F">
        <w:rPr>
          <w:sz w:val="28"/>
          <w:szCs w:val="28"/>
        </w:rPr>
        <w:t xml:space="preserve"> планомерно вели работу по </w:t>
      </w:r>
      <w:r w:rsidRPr="00EB264F">
        <w:rPr>
          <w:sz w:val="28"/>
          <w:szCs w:val="28"/>
        </w:rPr>
        <w:lastRenderedPageBreak/>
        <w:t>развитию речевых возможностей детей: обогащали и активизировали словарь, развивали связную речь, воспитывали</w:t>
      </w:r>
      <w:r w:rsidR="00A65C43" w:rsidRPr="00EB264F">
        <w:rPr>
          <w:sz w:val="28"/>
          <w:szCs w:val="28"/>
        </w:rPr>
        <w:t xml:space="preserve"> уверенность, </w:t>
      </w:r>
      <w:r w:rsidRPr="00EB264F">
        <w:rPr>
          <w:sz w:val="28"/>
          <w:szCs w:val="28"/>
        </w:rPr>
        <w:t xml:space="preserve"> инициативность и самостоятельность в речевом общении. Дети </w:t>
      </w:r>
      <w:r w:rsidR="00A65C43" w:rsidRPr="00EB264F">
        <w:rPr>
          <w:sz w:val="28"/>
          <w:szCs w:val="28"/>
        </w:rPr>
        <w:t xml:space="preserve">подготовительной группы </w:t>
      </w:r>
      <w:r w:rsidRPr="00EB264F">
        <w:rPr>
          <w:sz w:val="28"/>
          <w:szCs w:val="28"/>
        </w:rPr>
        <w:t>усвоили лексик</w:t>
      </w:r>
      <w:r w:rsidR="007A4B41" w:rsidRPr="00EB264F">
        <w:rPr>
          <w:sz w:val="28"/>
          <w:szCs w:val="28"/>
        </w:rPr>
        <w:t>о-грамматические категории речи,</w:t>
      </w:r>
      <w:r w:rsidRPr="00EB264F">
        <w:rPr>
          <w:sz w:val="28"/>
          <w:szCs w:val="28"/>
        </w:rPr>
        <w:t xml:space="preserve"> </w:t>
      </w:r>
      <w:r w:rsidR="007A4B41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хороши</w:t>
      </w:r>
      <w:r w:rsidR="007A4B41" w:rsidRPr="00EB264F">
        <w:rPr>
          <w:sz w:val="28"/>
          <w:szCs w:val="28"/>
        </w:rPr>
        <w:t>е</w:t>
      </w:r>
      <w:r w:rsidRPr="00EB264F">
        <w:rPr>
          <w:sz w:val="28"/>
          <w:szCs w:val="28"/>
        </w:rPr>
        <w:t xml:space="preserve"> навыки аналитико-синтетической деятельности.      </w:t>
      </w:r>
    </w:p>
    <w:p w:rsidR="001D2220" w:rsidRPr="00EB264F" w:rsidRDefault="001B02B0" w:rsidP="00484847">
      <w:pPr>
        <w:jc w:val="both"/>
        <w:rPr>
          <w:b/>
          <w:sz w:val="28"/>
          <w:szCs w:val="28"/>
        </w:rPr>
      </w:pPr>
      <w:r w:rsidRPr="00EB264F">
        <w:rPr>
          <w:sz w:val="28"/>
          <w:szCs w:val="28"/>
        </w:rPr>
        <w:t xml:space="preserve">           В </w:t>
      </w:r>
      <w:r w:rsidR="00A65C43" w:rsidRPr="00EB264F">
        <w:rPr>
          <w:sz w:val="28"/>
          <w:szCs w:val="28"/>
        </w:rPr>
        <w:t xml:space="preserve">комбинированной </w:t>
      </w:r>
      <w:r w:rsidRPr="00EB264F">
        <w:rPr>
          <w:sz w:val="28"/>
          <w:szCs w:val="28"/>
        </w:rPr>
        <w:t>групп</w:t>
      </w:r>
      <w:r w:rsidR="00A65C43" w:rsidRPr="00EB264F">
        <w:rPr>
          <w:sz w:val="28"/>
          <w:szCs w:val="28"/>
        </w:rPr>
        <w:t>е</w:t>
      </w:r>
      <w:r w:rsidRPr="00EB264F">
        <w:rPr>
          <w:sz w:val="28"/>
          <w:szCs w:val="28"/>
        </w:rPr>
        <w:t xml:space="preserve">, </w:t>
      </w:r>
      <w:r w:rsidR="00A65C43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в методическом и логопедическом кабинете созданы </w:t>
      </w:r>
      <w:r w:rsidR="00A65C43" w:rsidRPr="00EB264F">
        <w:rPr>
          <w:sz w:val="28"/>
          <w:szCs w:val="28"/>
        </w:rPr>
        <w:t xml:space="preserve">благоприятные  </w:t>
      </w:r>
      <w:r w:rsidRPr="00EB264F">
        <w:rPr>
          <w:sz w:val="28"/>
          <w:szCs w:val="28"/>
        </w:rPr>
        <w:t>условия</w:t>
      </w:r>
      <w:r w:rsidR="00A65C43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 </w:t>
      </w:r>
      <w:r w:rsidR="00A65C43" w:rsidRPr="00EB264F">
        <w:rPr>
          <w:sz w:val="28"/>
          <w:szCs w:val="28"/>
        </w:rPr>
        <w:t xml:space="preserve">для занятий  </w:t>
      </w:r>
      <w:r w:rsidRPr="00EB264F">
        <w:rPr>
          <w:sz w:val="28"/>
          <w:szCs w:val="28"/>
        </w:rPr>
        <w:t xml:space="preserve">и </w:t>
      </w:r>
      <w:r w:rsidR="00A65C43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накоплен богатый дидактический материал для эффективно</w:t>
      </w:r>
      <w:r w:rsidR="00A65C43" w:rsidRPr="00EB264F">
        <w:rPr>
          <w:sz w:val="28"/>
          <w:szCs w:val="28"/>
        </w:rPr>
        <w:t xml:space="preserve">й </w:t>
      </w:r>
      <w:r w:rsidRPr="00EB264F">
        <w:rPr>
          <w:sz w:val="28"/>
          <w:szCs w:val="28"/>
        </w:rPr>
        <w:t xml:space="preserve"> коррекции речевых нарушений и самостоятельной речевой деятельности детей. </w:t>
      </w:r>
      <w:r w:rsidR="00A65C43" w:rsidRPr="00EB264F">
        <w:rPr>
          <w:sz w:val="28"/>
          <w:szCs w:val="28"/>
        </w:rPr>
        <w:t>В течение года по плану  п</w:t>
      </w:r>
      <w:r w:rsidRPr="00EB264F">
        <w:rPr>
          <w:sz w:val="28"/>
          <w:szCs w:val="28"/>
        </w:rPr>
        <w:t>роводились заседания  психолого-медико-педагогического консилиума, на который приглашались родители и  специалисты, работающие с детьми. Основными задачами консилиума являлись: разработка индивидуальных программ на каждого ребенка (воспитателями, логопед</w:t>
      </w:r>
      <w:r w:rsidR="00A65C43" w:rsidRPr="00EB264F">
        <w:rPr>
          <w:sz w:val="28"/>
          <w:szCs w:val="28"/>
        </w:rPr>
        <w:t>ом, психологом</w:t>
      </w:r>
      <w:r w:rsidRPr="00EB264F">
        <w:rPr>
          <w:sz w:val="28"/>
          <w:szCs w:val="28"/>
        </w:rPr>
        <w:t>), определение направлений, форм работы; давались рекомендации</w:t>
      </w:r>
      <w:r w:rsidR="00A65C43" w:rsidRPr="00EB264F">
        <w:rPr>
          <w:sz w:val="28"/>
          <w:szCs w:val="28"/>
        </w:rPr>
        <w:t xml:space="preserve"> родителям воспитанников</w:t>
      </w:r>
      <w:r w:rsidRPr="00EB264F">
        <w:rPr>
          <w:sz w:val="28"/>
          <w:szCs w:val="28"/>
        </w:rPr>
        <w:t>. Благодаря активной и целенаправленной работе педагоги добиваются хороших результатов.</w:t>
      </w:r>
      <w:r w:rsidRPr="00EB264F">
        <w:rPr>
          <w:sz w:val="28"/>
          <w:szCs w:val="28"/>
        </w:rPr>
        <w:br/>
      </w:r>
      <w:r w:rsidR="00A65C43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           В старшем дошкольном возрасте</w:t>
      </w:r>
      <w:r w:rsidR="00A65C43" w:rsidRPr="00EB264F">
        <w:rPr>
          <w:sz w:val="28"/>
          <w:szCs w:val="28"/>
        </w:rPr>
        <w:t xml:space="preserve"> дети </w:t>
      </w:r>
      <w:r w:rsidRPr="00EB264F">
        <w:rPr>
          <w:sz w:val="28"/>
          <w:szCs w:val="28"/>
        </w:rPr>
        <w:t xml:space="preserve"> достаточно хорошо</w:t>
      </w:r>
      <w:r w:rsidR="00A65C43" w:rsidRPr="00EB264F">
        <w:rPr>
          <w:sz w:val="28"/>
          <w:szCs w:val="28"/>
        </w:rPr>
        <w:t xml:space="preserve"> обладают разговорной речью</w:t>
      </w:r>
      <w:r w:rsidRPr="00EB264F">
        <w:rPr>
          <w:sz w:val="28"/>
          <w:szCs w:val="28"/>
        </w:rPr>
        <w:t xml:space="preserve">, свободно общаются с близкими </w:t>
      </w:r>
      <w:r w:rsidR="00A65C43" w:rsidRPr="00EB264F">
        <w:rPr>
          <w:sz w:val="28"/>
          <w:szCs w:val="28"/>
        </w:rPr>
        <w:t xml:space="preserve">и </w:t>
      </w:r>
      <w:r w:rsidRPr="00EB264F">
        <w:rPr>
          <w:sz w:val="28"/>
          <w:szCs w:val="28"/>
        </w:rPr>
        <w:t>сверстниками. Соблюдают культуру общения</w:t>
      </w:r>
      <w:r w:rsidR="00A65C43" w:rsidRPr="00EB264F">
        <w:rPr>
          <w:sz w:val="28"/>
          <w:szCs w:val="28"/>
        </w:rPr>
        <w:t>.</w:t>
      </w:r>
      <w:r w:rsidRPr="00EB264F">
        <w:rPr>
          <w:sz w:val="28"/>
          <w:szCs w:val="28"/>
        </w:rPr>
        <w:t xml:space="preserve"> Проявляют интерес к событиям, происходящим вокруг. Монологическая речь развита слабее </w:t>
      </w:r>
      <w:proofErr w:type="gramStart"/>
      <w:r w:rsidRPr="00EB264F">
        <w:rPr>
          <w:sz w:val="28"/>
          <w:szCs w:val="28"/>
        </w:rPr>
        <w:t>диалогической</w:t>
      </w:r>
      <w:proofErr w:type="gramEnd"/>
      <w:r w:rsidRPr="00EB264F">
        <w:rPr>
          <w:sz w:val="28"/>
          <w:szCs w:val="28"/>
        </w:rPr>
        <w:t xml:space="preserve">. </w:t>
      </w:r>
      <w:r w:rsidR="00A65C43" w:rsidRPr="00EB264F">
        <w:rPr>
          <w:sz w:val="28"/>
          <w:szCs w:val="28"/>
        </w:rPr>
        <w:t>Дошколята уверенно</w:t>
      </w:r>
      <w:r w:rsidRPr="00EB264F">
        <w:rPr>
          <w:sz w:val="28"/>
          <w:szCs w:val="28"/>
        </w:rPr>
        <w:t xml:space="preserve"> придумывают рассказы из личного опыта</w:t>
      </w:r>
      <w:r w:rsidR="00A65C43" w:rsidRPr="00EB264F">
        <w:rPr>
          <w:sz w:val="28"/>
          <w:szCs w:val="28"/>
        </w:rPr>
        <w:t>.</w:t>
      </w:r>
      <w:r w:rsidRPr="00EB264F">
        <w:rPr>
          <w:sz w:val="28"/>
          <w:szCs w:val="28"/>
        </w:rPr>
        <w:t xml:space="preserve"> </w:t>
      </w:r>
      <w:r w:rsidR="00A65C43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 Дети </w:t>
      </w:r>
      <w:r w:rsidR="00A65C43" w:rsidRPr="00EB264F">
        <w:rPr>
          <w:sz w:val="28"/>
          <w:szCs w:val="28"/>
        </w:rPr>
        <w:t xml:space="preserve">стараются </w:t>
      </w:r>
      <w:r w:rsidRPr="00EB264F">
        <w:rPr>
          <w:sz w:val="28"/>
          <w:szCs w:val="28"/>
        </w:rPr>
        <w:t xml:space="preserve">говорить грамматически правильно, </w:t>
      </w:r>
      <w:r w:rsidR="00A65C43" w:rsidRPr="00EB264F">
        <w:rPr>
          <w:sz w:val="28"/>
          <w:szCs w:val="28"/>
        </w:rPr>
        <w:t xml:space="preserve"> составляя распространенные </w:t>
      </w:r>
      <w:r w:rsidR="00484847" w:rsidRPr="00EB264F">
        <w:rPr>
          <w:sz w:val="28"/>
          <w:szCs w:val="28"/>
        </w:rPr>
        <w:t>п</w:t>
      </w:r>
      <w:r w:rsidR="00A65C43" w:rsidRPr="00EB264F">
        <w:rPr>
          <w:sz w:val="28"/>
          <w:szCs w:val="28"/>
        </w:rPr>
        <w:t>редложения.</w:t>
      </w:r>
      <w:r w:rsidRPr="00EB264F">
        <w:rPr>
          <w:sz w:val="28"/>
          <w:szCs w:val="28"/>
        </w:rPr>
        <w:br/>
      </w:r>
    </w:p>
    <w:p w:rsidR="000D2F27" w:rsidRPr="00EB264F" w:rsidRDefault="000D2F27" w:rsidP="00484847">
      <w:pPr>
        <w:jc w:val="both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Сравнительный анализ уровней готовности выпускников к школе.</w:t>
      </w:r>
    </w:p>
    <w:p w:rsidR="000D2F27" w:rsidRPr="00EB264F" w:rsidRDefault="000D2F27" w:rsidP="000D2F27">
      <w:pPr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2"/>
        <w:gridCol w:w="1559"/>
        <w:gridCol w:w="1559"/>
        <w:gridCol w:w="1417"/>
        <w:gridCol w:w="1701"/>
        <w:gridCol w:w="1418"/>
      </w:tblGrid>
      <w:tr w:rsidR="000D2F27" w:rsidRPr="00EB264F" w:rsidTr="00484847">
        <w:tc>
          <w:tcPr>
            <w:tcW w:w="3261" w:type="dxa"/>
            <w:gridSpan w:val="2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Высокий</w:t>
            </w:r>
          </w:p>
        </w:tc>
        <w:tc>
          <w:tcPr>
            <w:tcW w:w="2976" w:type="dxa"/>
            <w:gridSpan w:val="2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Средний</w:t>
            </w:r>
          </w:p>
        </w:tc>
        <w:tc>
          <w:tcPr>
            <w:tcW w:w="3119" w:type="dxa"/>
            <w:gridSpan w:val="2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Низкий</w:t>
            </w:r>
          </w:p>
        </w:tc>
      </w:tr>
      <w:tr w:rsidR="000D2F27" w:rsidRPr="00EB264F" w:rsidTr="00484847">
        <w:tc>
          <w:tcPr>
            <w:tcW w:w="1702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Начало года</w:t>
            </w:r>
          </w:p>
        </w:tc>
        <w:tc>
          <w:tcPr>
            <w:tcW w:w="1559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Конец года</w:t>
            </w:r>
          </w:p>
        </w:tc>
        <w:tc>
          <w:tcPr>
            <w:tcW w:w="1559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Начало года</w:t>
            </w:r>
          </w:p>
        </w:tc>
        <w:tc>
          <w:tcPr>
            <w:tcW w:w="1417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Конец года</w:t>
            </w:r>
          </w:p>
        </w:tc>
        <w:tc>
          <w:tcPr>
            <w:tcW w:w="1701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Начало года</w:t>
            </w:r>
          </w:p>
        </w:tc>
        <w:tc>
          <w:tcPr>
            <w:tcW w:w="1418" w:type="dxa"/>
          </w:tcPr>
          <w:p w:rsidR="000D2F27" w:rsidRPr="00EB264F" w:rsidRDefault="000D2F27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Конец года</w:t>
            </w:r>
          </w:p>
        </w:tc>
      </w:tr>
      <w:tr w:rsidR="000D2F27" w:rsidRPr="00EB264F" w:rsidTr="00484847">
        <w:tc>
          <w:tcPr>
            <w:tcW w:w="1702" w:type="dxa"/>
          </w:tcPr>
          <w:p w:rsidR="000D2F27" w:rsidRPr="00EB264F" w:rsidRDefault="006A43A6" w:rsidP="00EA6791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  <w:r w:rsidR="00EA6791" w:rsidRPr="00EB264F">
              <w:rPr>
                <w:sz w:val="28"/>
                <w:szCs w:val="28"/>
              </w:rPr>
              <w:t>5</w:t>
            </w:r>
            <w:r w:rsidR="000D2F27" w:rsidRPr="00EB264F">
              <w:rPr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0D2F27" w:rsidRPr="00EB264F" w:rsidRDefault="00EA6791" w:rsidP="006A43A6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50</w:t>
            </w:r>
            <w:r w:rsidR="000D2F27" w:rsidRPr="00EB264F">
              <w:rPr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0D2F27" w:rsidRPr="00EB264F" w:rsidRDefault="000D2F27" w:rsidP="00EA6791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  <w:r w:rsidR="00EA6791" w:rsidRPr="00EB264F">
              <w:rPr>
                <w:sz w:val="28"/>
                <w:szCs w:val="28"/>
              </w:rPr>
              <w:t>0</w:t>
            </w:r>
            <w:r w:rsidRPr="00EB264F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0D2F27" w:rsidRPr="00EB264F" w:rsidRDefault="000D2F27" w:rsidP="00EA6791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  <w:r w:rsidR="00EA6791" w:rsidRPr="00EB264F">
              <w:rPr>
                <w:sz w:val="28"/>
                <w:szCs w:val="28"/>
              </w:rPr>
              <w:t>0</w:t>
            </w:r>
            <w:r w:rsidRPr="00EB264F">
              <w:rPr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:rsidR="000D2F27" w:rsidRPr="00EB264F" w:rsidRDefault="006A43A6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  <w:r w:rsidR="000D2F27" w:rsidRPr="00EB264F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0D2F27" w:rsidRPr="00EB264F" w:rsidRDefault="006A43A6" w:rsidP="000D2F2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0</w:t>
            </w:r>
            <w:r w:rsidR="000D2F27" w:rsidRPr="00EB264F">
              <w:rPr>
                <w:sz w:val="28"/>
                <w:szCs w:val="28"/>
              </w:rPr>
              <w:t>%</w:t>
            </w:r>
          </w:p>
        </w:tc>
      </w:tr>
    </w:tbl>
    <w:p w:rsidR="000D2F27" w:rsidRPr="00EB264F" w:rsidRDefault="000D2F27" w:rsidP="000D2F27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Проведя сравнительный анализ данных диагностики начала и конца учебного года видно, что результаты значительно улучшились. У выпускников детского сада была определена мотивационная готовность к школе</w:t>
      </w:r>
      <w:r w:rsidR="006A43A6" w:rsidRPr="00EB264F">
        <w:rPr>
          <w:sz w:val="28"/>
          <w:szCs w:val="28"/>
        </w:rPr>
        <w:t xml:space="preserve">, дети овладели необходимыми </w:t>
      </w:r>
      <w:r w:rsidR="003C41D1" w:rsidRPr="00EB264F">
        <w:rPr>
          <w:sz w:val="28"/>
          <w:szCs w:val="28"/>
        </w:rPr>
        <w:t>знаниями и навыками, чувствуют себя свободно, как в общении со сверстниками, так и с взрослыми</w:t>
      </w:r>
      <w:r w:rsidRPr="00EB264F">
        <w:rPr>
          <w:sz w:val="28"/>
          <w:szCs w:val="28"/>
        </w:rPr>
        <w:t>. Таким образом, в целом все дети</w:t>
      </w:r>
      <w:r w:rsidR="003C41D1" w:rsidRPr="00EB264F">
        <w:rPr>
          <w:sz w:val="28"/>
          <w:szCs w:val="28"/>
        </w:rPr>
        <w:t xml:space="preserve"> показали хороший уровень подготовки  к обучению в школе</w:t>
      </w:r>
      <w:r w:rsidRPr="00EB264F">
        <w:rPr>
          <w:sz w:val="28"/>
          <w:szCs w:val="28"/>
        </w:rPr>
        <w:t>.</w:t>
      </w:r>
    </w:p>
    <w:p w:rsidR="00602AFF" w:rsidRDefault="00E6406D" w:rsidP="00E6406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B264F">
        <w:rPr>
          <w:rFonts w:eastAsiaTheme="minorHAnsi"/>
          <w:sz w:val="28"/>
          <w:szCs w:val="28"/>
          <w:lang w:eastAsia="en-US"/>
        </w:rPr>
        <w:t xml:space="preserve">В связи с введением ФГОС </w:t>
      </w:r>
      <w:proofErr w:type="gramStart"/>
      <w:r w:rsidRPr="00EB264F">
        <w:rPr>
          <w:rFonts w:eastAsiaTheme="minorHAnsi"/>
          <w:sz w:val="28"/>
          <w:szCs w:val="28"/>
          <w:lang w:eastAsia="en-US"/>
        </w:rPr>
        <w:t>ДО</w:t>
      </w:r>
      <w:proofErr w:type="gramEnd"/>
      <w:r w:rsidRPr="00EB264F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B264F">
        <w:rPr>
          <w:rFonts w:eastAsiaTheme="minorHAnsi"/>
          <w:sz w:val="28"/>
          <w:szCs w:val="28"/>
          <w:lang w:eastAsia="en-US"/>
        </w:rPr>
        <w:t>проблема</w:t>
      </w:r>
      <w:proofErr w:type="gramEnd"/>
      <w:r w:rsidRPr="00EB264F">
        <w:rPr>
          <w:rFonts w:eastAsiaTheme="minorHAnsi"/>
          <w:sz w:val="28"/>
          <w:szCs w:val="28"/>
          <w:lang w:eastAsia="en-US"/>
        </w:rPr>
        <w:t xml:space="preserve"> нравственного – патриотического воспитания детей дошкольного возраста становится одной из приоритетных. Нельзя быть патриотом, не чувствуя личной связи с Родиной, не зная, как любили и берегли ее наши предки.</w:t>
      </w:r>
      <w:r w:rsidR="00EE4A3E">
        <w:rPr>
          <w:rFonts w:eastAsiaTheme="minorHAnsi"/>
          <w:sz w:val="28"/>
          <w:szCs w:val="28"/>
          <w:lang w:eastAsia="en-US"/>
        </w:rPr>
        <w:t xml:space="preserve"> С </w:t>
      </w:r>
      <w:r w:rsidR="00334586">
        <w:rPr>
          <w:rFonts w:eastAsiaTheme="minorHAnsi"/>
          <w:sz w:val="28"/>
          <w:szCs w:val="28"/>
          <w:lang w:eastAsia="en-US"/>
        </w:rPr>
        <w:t xml:space="preserve">26 </w:t>
      </w:r>
      <w:r w:rsidR="00EE4A3E">
        <w:rPr>
          <w:rFonts w:eastAsiaTheme="minorHAnsi"/>
          <w:sz w:val="28"/>
          <w:szCs w:val="28"/>
          <w:lang w:eastAsia="en-US"/>
        </w:rPr>
        <w:t xml:space="preserve">апреля 2017 года в МБДОУ д/с № 40 ведется инновационная деятельность. Коллектив педагогов учреждения работаю над апробацией региональной образовательной программы «Все про </w:t>
      </w:r>
      <w:proofErr w:type="gramStart"/>
      <w:r w:rsidR="00EE4A3E">
        <w:rPr>
          <w:rFonts w:eastAsiaTheme="minorHAnsi"/>
          <w:sz w:val="28"/>
          <w:szCs w:val="28"/>
          <w:lang w:eastAsia="en-US"/>
        </w:rPr>
        <w:t>то</w:t>
      </w:r>
      <w:proofErr w:type="gramEnd"/>
      <w:r w:rsidR="00EE4A3E">
        <w:rPr>
          <w:rFonts w:eastAsiaTheme="minorHAnsi"/>
          <w:sz w:val="28"/>
          <w:szCs w:val="28"/>
          <w:lang w:eastAsia="en-US"/>
        </w:rPr>
        <w:t xml:space="preserve"> как мы живем» (</w:t>
      </w:r>
      <w:proofErr w:type="spellStart"/>
      <w:r w:rsidR="00EE4A3E">
        <w:rPr>
          <w:rFonts w:eastAsiaTheme="minorHAnsi"/>
          <w:sz w:val="28"/>
          <w:szCs w:val="28"/>
          <w:lang w:eastAsia="en-US"/>
        </w:rPr>
        <w:t>Илюхиной</w:t>
      </w:r>
      <w:proofErr w:type="spellEnd"/>
      <w:r w:rsidR="00EE4A3E">
        <w:rPr>
          <w:rFonts w:eastAsiaTheme="minorHAnsi"/>
          <w:sz w:val="28"/>
          <w:szCs w:val="28"/>
          <w:lang w:eastAsia="en-US"/>
        </w:rPr>
        <w:t xml:space="preserve"> Ю.В., Головач Л.В., Романычевой Н.В., </w:t>
      </w:r>
      <w:proofErr w:type="spellStart"/>
      <w:r w:rsidR="00EE4A3E">
        <w:rPr>
          <w:rFonts w:eastAsiaTheme="minorHAnsi"/>
          <w:sz w:val="28"/>
          <w:szCs w:val="28"/>
          <w:lang w:eastAsia="en-US"/>
        </w:rPr>
        <w:t>Тулуповой</w:t>
      </w:r>
      <w:proofErr w:type="spellEnd"/>
      <w:r w:rsidR="00EE4A3E">
        <w:rPr>
          <w:rFonts w:eastAsiaTheme="minorHAnsi"/>
          <w:sz w:val="28"/>
          <w:szCs w:val="28"/>
          <w:lang w:eastAsia="en-US"/>
        </w:rPr>
        <w:t xml:space="preserve"> Г.С., </w:t>
      </w:r>
      <w:proofErr w:type="spellStart"/>
      <w:r w:rsidR="00EE4A3E">
        <w:rPr>
          <w:rFonts w:eastAsiaTheme="minorHAnsi"/>
          <w:sz w:val="28"/>
          <w:szCs w:val="28"/>
          <w:lang w:eastAsia="en-US"/>
        </w:rPr>
        <w:t>Пришляк</w:t>
      </w:r>
      <w:proofErr w:type="spellEnd"/>
      <w:r w:rsidR="00EE4A3E">
        <w:rPr>
          <w:rFonts w:eastAsiaTheme="minorHAnsi"/>
          <w:sz w:val="28"/>
          <w:szCs w:val="28"/>
          <w:lang w:eastAsia="en-US"/>
        </w:rPr>
        <w:t xml:space="preserve"> Т.В., </w:t>
      </w:r>
      <w:proofErr w:type="spellStart"/>
      <w:r w:rsidR="00EE4A3E">
        <w:rPr>
          <w:rFonts w:eastAsiaTheme="minorHAnsi"/>
          <w:sz w:val="28"/>
          <w:szCs w:val="28"/>
          <w:lang w:eastAsia="en-US"/>
        </w:rPr>
        <w:t>Новомлынской</w:t>
      </w:r>
      <w:proofErr w:type="spellEnd"/>
      <w:r w:rsidR="00EE4A3E">
        <w:rPr>
          <w:rFonts w:eastAsiaTheme="minorHAnsi"/>
          <w:sz w:val="28"/>
          <w:szCs w:val="28"/>
          <w:lang w:eastAsia="en-US"/>
        </w:rPr>
        <w:t xml:space="preserve"> Т.А.)</w:t>
      </w:r>
    </w:p>
    <w:p w:rsidR="00E6406D" w:rsidRPr="00602AFF" w:rsidRDefault="00E6406D" w:rsidP="00602AFF">
      <w:pPr>
        <w:jc w:val="center"/>
        <w:rPr>
          <w:rFonts w:eastAsiaTheme="minorHAnsi"/>
          <w:sz w:val="28"/>
          <w:szCs w:val="28"/>
          <w:lang w:eastAsia="en-US"/>
        </w:rPr>
      </w:pPr>
    </w:p>
    <w:p w:rsidR="00E6406D" w:rsidRPr="00EB264F" w:rsidRDefault="00E6406D" w:rsidP="00E6406D">
      <w:pPr>
        <w:ind w:firstLine="709"/>
        <w:jc w:val="both"/>
        <w:rPr>
          <w:b/>
          <w:bCs/>
          <w:sz w:val="28"/>
          <w:szCs w:val="28"/>
        </w:rPr>
      </w:pPr>
      <w:r w:rsidRPr="00EB264F">
        <w:rPr>
          <w:sz w:val="28"/>
          <w:szCs w:val="28"/>
        </w:rPr>
        <w:lastRenderedPageBreak/>
        <w:t xml:space="preserve">Вызвать устойчивый интерес воспитанников к изучению истории Кубани, её культуры и традиций, коллектив педагогов детского сада комбинированного вида № 40 решил через использование проектных технологий. Именно проектная деятельность </w:t>
      </w:r>
      <w:r w:rsidRPr="00EB264F">
        <w:rPr>
          <w:bCs/>
          <w:sz w:val="28"/>
          <w:szCs w:val="28"/>
        </w:rPr>
        <w:t>наиболее эффективно объединяет всех участников педагогического процесса: детей, их родителей и педагогов.</w:t>
      </w:r>
      <w:r w:rsidRPr="00EB264F">
        <w:rPr>
          <w:b/>
          <w:bCs/>
          <w:sz w:val="28"/>
          <w:szCs w:val="28"/>
        </w:rPr>
        <w:t> </w:t>
      </w:r>
    </w:p>
    <w:p w:rsidR="00E6406D" w:rsidRPr="00EB264F" w:rsidRDefault="00E6406D" w:rsidP="00E6406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B264F">
        <w:rPr>
          <w:bCs/>
          <w:sz w:val="28"/>
          <w:szCs w:val="28"/>
        </w:rPr>
        <w:t>Коллектив сада № 40 представил опыт своей работы по теме патриотического воспитания</w:t>
      </w:r>
      <w:r w:rsidR="00EA6791" w:rsidRPr="00EB264F">
        <w:rPr>
          <w:bCs/>
          <w:sz w:val="28"/>
          <w:szCs w:val="28"/>
        </w:rPr>
        <w:t xml:space="preserve"> через знакомство с трудом взрослых на РМО Тимашевского района</w:t>
      </w:r>
      <w:r w:rsidRPr="00EB264F">
        <w:rPr>
          <w:bCs/>
          <w:sz w:val="28"/>
          <w:szCs w:val="28"/>
        </w:rPr>
        <w:t xml:space="preserve">. Были показаны разнообразные формы работы с детьми и семьей. </w:t>
      </w:r>
      <w:r w:rsidRPr="00EB264F">
        <w:rPr>
          <w:rFonts w:eastAsiaTheme="minorHAnsi"/>
          <w:sz w:val="28"/>
          <w:szCs w:val="28"/>
          <w:lang w:eastAsia="en-US"/>
        </w:rPr>
        <w:t xml:space="preserve">Воспитатель </w:t>
      </w:r>
      <w:r w:rsidR="00EA6791" w:rsidRPr="00EB264F">
        <w:rPr>
          <w:rFonts w:eastAsiaTheme="minorHAnsi"/>
          <w:sz w:val="28"/>
          <w:szCs w:val="28"/>
          <w:lang w:eastAsia="en-US"/>
        </w:rPr>
        <w:t>Кулиш А.Н.</w:t>
      </w:r>
      <w:r w:rsidRPr="00EB264F">
        <w:rPr>
          <w:rFonts w:eastAsiaTheme="minorHAnsi"/>
          <w:sz w:val="28"/>
          <w:szCs w:val="28"/>
          <w:lang w:eastAsia="en-US"/>
        </w:rPr>
        <w:t xml:space="preserve"> рассказала о том, как можно посредством </w:t>
      </w:r>
      <w:r w:rsidR="00EA6791" w:rsidRPr="00EB264F">
        <w:rPr>
          <w:rFonts w:eastAsiaTheme="minorHAnsi"/>
          <w:sz w:val="28"/>
          <w:szCs w:val="28"/>
          <w:lang w:eastAsia="en-US"/>
        </w:rPr>
        <w:t>ранней профориентации показать детям развитие</w:t>
      </w:r>
      <w:r w:rsidRPr="00EB264F">
        <w:rPr>
          <w:rFonts w:eastAsiaTheme="minorHAnsi"/>
          <w:sz w:val="28"/>
          <w:szCs w:val="28"/>
          <w:lang w:eastAsia="en-US"/>
        </w:rPr>
        <w:t xml:space="preserve"> родного края, вызывая интерес к изучению истории Родины не только у воспитанников детского сада, но их родителей. </w:t>
      </w:r>
    </w:p>
    <w:p w:rsidR="00E6406D" w:rsidRPr="00EB264F" w:rsidRDefault="00E6406D" w:rsidP="00E6406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B264F">
        <w:rPr>
          <w:rFonts w:eastAsiaTheme="minorHAnsi"/>
          <w:sz w:val="28"/>
          <w:szCs w:val="28"/>
          <w:lang w:eastAsia="en-US"/>
        </w:rPr>
        <w:t xml:space="preserve">Воспитатель </w:t>
      </w:r>
      <w:r w:rsidR="0041518C" w:rsidRPr="00EB264F">
        <w:rPr>
          <w:rFonts w:eastAsiaTheme="minorHAnsi"/>
          <w:sz w:val="28"/>
          <w:szCs w:val="28"/>
          <w:lang w:eastAsia="en-US"/>
        </w:rPr>
        <w:t>Кузнецова О.Н.</w:t>
      </w:r>
      <w:r w:rsidRPr="00EB264F">
        <w:rPr>
          <w:rFonts w:eastAsiaTheme="minorHAnsi"/>
          <w:sz w:val="28"/>
          <w:szCs w:val="28"/>
          <w:lang w:eastAsia="en-US"/>
        </w:rPr>
        <w:t xml:space="preserve"> поделилась наработанным опытом патриотического воспитания через сюжетно-ролевую игру. Воспитатель показал, как поселить в душах детей гордость  </w:t>
      </w:r>
      <w:r w:rsidRPr="00EB264F">
        <w:rPr>
          <w:sz w:val="28"/>
          <w:szCs w:val="28"/>
        </w:rPr>
        <w:t xml:space="preserve">за своих родителей, показать важность профессий и необходимость их труда. Его значение в развитии края. </w:t>
      </w:r>
      <w:r w:rsidRPr="00EB264F">
        <w:rPr>
          <w:rFonts w:eastAsiaTheme="minorHAnsi"/>
          <w:sz w:val="28"/>
          <w:szCs w:val="28"/>
          <w:lang w:eastAsia="en-US"/>
        </w:rPr>
        <w:t>Ведь чувство Родины у ребенка начинается с любви к самым близким людям – отцу, матери, бабушке, дедушке.</w:t>
      </w:r>
    </w:p>
    <w:p w:rsidR="003C41D1" w:rsidRPr="00EB264F" w:rsidRDefault="00E6406D" w:rsidP="00E6406D">
      <w:pPr>
        <w:ind w:firstLine="709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</w:t>
      </w:r>
      <w:r w:rsidR="0041518C" w:rsidRPr="00EB264F">
        <w:rPr>
          <w:sz w:val="28"/>
          <w:szCs w:val="28"/>
        </w:rPr>
        <w:t>Разнообразные формы работы по патриотическому воспитанию показали</w:t>
      </w:r>
      <w:r w:rsidRPr="00EB264F">
        <w:rPr>
          <w:sz w:val="28"/>
          <w:szCs w:val="28"/>
        </w:rPr>
        <w:t>, что у каждого педагога нашего детского сада накоплен огромный опыт</w:t>
      </w:r>
      <w:r w:rsidRPr="00EB264F">
        <w:rPr>
          <w:rFonts w:eastAsiaTheme="minorHAnsi"/>
          <w:sz w:val="28"/>
          <w:szCs w:val="28"/>
          <w:lang w:eastAsia="en-US"/>
        </w:rPr>
        <w:t xml:space="preserve"> воспитания </w:t>
      </w:r>
      <w:r w:rsidRPr="00EB264F">
        <w:rPr>
          <w:rFonts w:eastAsia="Calibri"/>
          <w:sz w:val="28"/>
          <w:szCs w:val="28"/>
          <w:lang w:eastAsia="en-US"/>
        </w:rPr>
        <w:t xml:space="preserve">любви к родному дому, семье, к истории и культуре Кубани. </w:t>
      </w:r>
    </w:p>
    <w:p w:rsidR="000D2F27" w:rsidRPr="00EB264F" w:rsidRDefault="000D2F27" w:rsidP="00E6406D">
      <w:pPr>
        <w:rPr>
          <w:b/>
          <w:sz w:val="28"/>
          <w:szCs w:val="28"/>
        </w:rPr>
      </w:pPr>
    </w:p>
    <w:p w:rsidR="005C554C" w:rsidRPr="00EB264F" w:rsidRDefault="005C554C" w:rsidP="005C554C">
      <w:pPr>
        <w:jc w:val="center"/>
        <w:rPr>
          <w:sz w:val="28"/>
          <w:szCs w:val="28"/>
        </w:rPr>
      </w:pPr>
      <w:r w:rsidRPr="00EB264F">
        <w:rPr>
          <w:b/>
          <w:sz w:val="28"/>
          <w:szCs w:val="28"/>
        </w:rPr>
        <w:t>Анализ состояния здоровья и физического развития  детей  за 201</w:t>
      </w:r>
      <w:r w:rsidR="009F5D9D" w:rsidRPr="00EB264F">
        <w:rPr>
          <w:b/>
          <w:sz w:val="28"/>
          <w:szCs w:val="28"/>
        </w:rPr>
        <w:t>6</w:t>
      </w:r>
      <w:r w:rsidRPr="00EB264F">
        <w:rPr>
          <w:b/>
          <w:sz w:val="28"/>
          <w:szCs w:val="28"/>
        </w:rPr>
        <w:t xml:space="preserve"> </w:t>
      </w:r>
      <w:r w:rsidR="002048D3" w:rsidRPr="00EB264F">
        <w:rPr>
          <w:b/>
          <w:sz w:val="28"/>
          <w:szCs w:val="28"/>
        </w:rPr>
        <w:t>–</w:t>
      </w:r>
      <w:r w:rsidRPr="00EB264F">
        <w:rPr>
          <w:b/>
          <w:sz w:val="28"/>
          <w:szCs w:val="28"/>
        </w:rPr>
        <w:t xml:space="preserve"> 201</w:t>
      </w:r>
      <w:r w:rsidR="009F5D9D" w:rsidRPr="00EB264F">
        <w:rPr>
          <w:b/>
          <w:sz w:val="28"/>
          <w:szCs w:val="28"/>
        </w:rPr>
        <w:t>7</w:t>
      </w:r>
      <w:r w:rsidRPr="00EB264F">
        <w:rPr>
          <w:b/>
          <w:sz w:val="28"/>
          <w:szCs w:val="28"/>
        </w:rPr>
        <w:t xml:space="preserve"> учебный год.</w:t>
      </w:r>
    </w:p>
    <w:p w:rsidR="005C554C" w:rsidRPr="00EB264F" w:rsidRDefault="005C554C" w:rsidP="005C554C">
      <w:pPr>
        <w:tabs>
          <w:tab w:val="left" w:pos="9000"/>
          <w:tab w:val="left" w:pos="10200"/>
        </w:tabs>
        <w:ind w:right="4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Одной из </w:t>
      </w:r>
      <w:proofErr w:type="gramStart"/>
      <w:r w:rsidRPr="00EB264F">
        <w:rPr>
          <w:sz w:val="28"/>
          <w:szCs w:val="28"/>
        </w:rPr>
        <w:t>приоритетных задач, решаемых педагогами детского сада в течение 201</w:t>
      </w:r>
      <w:r w:rsidR="009F5D9D" w:rsidRPr="00EB264F">
        <w:rPr>
          <w:sz w:val="28"/>
          <w:szCs w:val="28"/>
        </w:rPr>
        <w:t>6</w:t>
      </w:r>
      <w:r w:rsidRPr="00EB264F">
        <w:rPr>
          <w:sz w:val="28"/>
          <w:szCs w:val="28"/>
        </w:rPr>
        <w:t>-201</w:t>
      </w:r>
      <w:r w:rsidR="009F5D9D" w:rsidRPr="00EB264F">
        <w:rPr>
          <w:sz w:val="28"/>
          <w:szCs w:val="28"/>
        </w:rPr>
        <w:t>7</w:t>
      </w:r>
      <w:r w:rsidRPr="00EB264F">
        <w:rPr>
          <w:sz w:val="28"/>
          <w:szCs w:val="28"/>
        </w:rPr>
        <w:t xml:space="preserve">  учебного года было</w:t>
      </w:r>
      <w:proofErr w:type="gramEnd"/>
      <w:r w:rsidRPr="00EB264F">
        <w:rPr>
          <w:sz w:val="28"/>
          <w:szCs w:val="28"/>
        </w:rPr>
        <w:t xml:space="preserve"> совершенствование системы оздоровительной работы, продолжение  работы по формированию единого оздоровительного воспитательно-образовательного процесса через повышение персональной ответственности всех участников образовательного процесса. </w:t>
      </w:r>
    </w:p>
    <w:p w:rsidR="005C554C" w:rsidRPr="00EB264F" w:rsidRDefault="005C554C" w:rsidP="005C554C">
      <w:pPr>
        <w:tabs>
          <w:tab w:val="left" w:pos="9000"/>
          <w:tab w:val="left" w:pos="10200"/>
        </w:tabs>
        <w:ind w:right="4"/>
        <w:jc w:val="both"/>
        <w:rPr>
          <w:bCs/>
          <w:sz w:val="28"/>
          <w:szCs w:val="28"/>
        </w:rPr>
      </w:pPr>
      <w:r w:rsidRPr="00EB264F">
        <w:rPr>
          <w:sz w:val="28"/>
          <w:szCs w:val="28"/>
        </w:rPr>
        <w:t xml:space="preserve">        Для реализации задач физического воспитания в ДОУ большое внимание уделялось повышению двигательной активности детей и правильному её регулированию. </w:t>
      </w:r>
      <w:r w:rsidRPr="00EB264F">
        <w:rPr>
          <w:bCs/>
          <w:sz w:val="28"/>
          <w:szCs w:val="28"/>
        </w:rPr>
        <w:t>Закаливающие процедуры проводились воспитателями в течение всего года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 не всегда  регулярно.</w:t>
      </w:r>
    </w:p>
    <w:p w:rsidR="005C554C" w:rsidRPr="00EB264F" w:rsidRDefault="005C554C" w:rsidP="005C554C">
      <w:pPr>
        <w:pStyle w:val="af0"/>
        <w:ind w:left="0" w:right="4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 xml:space="preserve">         В течение года   использовались для закаливания детей  «Дорожки здоровья», точечный массаж, реже ходьба по контрастным и мокрым дорожкам,  </w:t>
      </w:r>
      <w:proofErr w:type="spellStart"/>
      <w:r w:rsidRPr="00EB264F">
        <w:rPr>
          <w:bCs/>
          <w:sz w:val="28"/>
          <w:szCs w:val="28"/>
        </w:rPr>
        <w:t>психогимнастика</w:t>
      </w:r>
      <w:proofErr w:type="spellEnd"/>
      <w:r w:rsidRPr="00EB264F">
        <w:rPr>
          <w:bCs/>
          <w:sz w:val="28"/>
          <w:szCs w:val="28"/>
        </w:rPr>
        <w:t xml:space="preserve">. Параллельно с закаливанием в ДОУ проводились лечебно-профилактические мероприятия: фитотерапия, поливитамины, профилактические прививки, смазывание носовой полости </w:t>
      </w:r>
      <w:proofErr w:type="spellStart"/>
      <w:r w:rsidRPr="00EB264F">
        <w:rPr>
          <w:bCs/>
          <w:sz w:val="28"/>
          <w:szCs w:val="28"/>
        </w:rPr>
        <w:t>аксолиновой</w:t>
      </w:r>
      <w:proofErr w:type="spellEnd"/>
      <w:r w:rsidRPr="00EB264F">
        <w:rPr>
          <w:bCs/>
          <w:sz w:val="28"/>
          <w:szCs w:val="28"/>
        </w:rPr>
        <w:t xml:space="preserve"> мазью.  В начале и конце года измерялись антропометрические данные  детей, которые показывают положительные результаты в их физиологическом развитии. </w:t>
      </w:r>
    </w:p>
    <w:p w:rsidR="005C554C" w:rsidRPr="00EB264F" w:rsidRDefault="005C554C" w:rsidP="005C554C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В начале 201</w:t>
      </w:r>
      <w:r w:rsidR="009F5D9D" w:rsidRPr="00EB264F">
        <w:rPr>
          <w:sz w:val="28"/>
          <w:szCs w:val="28"/>
        </w:rPr>
        <w:t>6</w:t>
      </w:r>
      <w:r w:rsidRPr="00EB264F">
        <w:rPr>
          <w:sz w:val="28"/>
          <w:szCs w:val="28"/>
        </w:rPr>
        <w:t>-201</w:t>
      </w:r>
      <w:r w:rsidR="009F5D9D" w:rsidRPr="00EB264F">
        <w:rPr>
          <w:sz w:val="28"/>
          <w:szCs w:val="28"/>
        </w:rPr>
        <w:t>7</w:t>
      </w:r>
      <w:r w:rsidRPr="00EB264F">
        <w:rPr>
          <w:sz w:val="28"/>
          <w:szCs w:val="28"/>
        </w:rPr>
        <w:t xml:space="preserve"> учебного года была проведена работа по распределению детей по группам здоровья:</w:t>
      </w:r>
    </w:p>
    <w:p w:rsidR="005C554C" w:rsidRPr="00EB264F" w:rsidRDefault="005C554C" w:rsidP="005C554C">
      <w:pPr>
        <w:jc w:val="center"/>
        <w:rPr>
          <w:b/>
          <w:sz w:val="28"/>
          <w:szCs w:val="28"/>
        </w:rPr>
      </w:pPr>
    </w:p>
    <w:p w:rsidR="005C554C" w:rsidRPr="00EB264F" w:rsidRDefault="005C554C" w:rsidP="005C554C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Распределение воспитанников ДОУ по группам здоровья.</w:t>
      </w:r>
    </w:p>
    <w:p w:rsidR="005C554C" w:rsidRPr="00EB264F" w:rsidRDefault="005C554C" w:rsidP="005C554C">
      <w:pPr>
        <w:jc w:val="center"/>
        <w:rPr>
          <w:sz w:val="28"/>
          <w:szCs w:val="28"/>
        </w:rPr>
      </w:pPr>
    </w:p>
    <w:tbl>
      <w:tblPr>
        <w:tblW w:w="0" w:type="auto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4"/>
        <w:gridCol w:w="2393"/>
        <w:gridCol w:w="1563"/>
        <w:gridCol w:w="1380"/>
        <w:gridCol w:w="1421"/>
      </w:tblGrid>
      <w:tr w:rsidR="005C554C" w:rsidRPr="00EB264F" w:rsidTr="009F5D9D">
        <w:trPr>
          <w:cantSplit/>
        </w:trPr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54C" w:rsidRPr="00EB264F" w:rsidRDefault="005C554C" w:rsidP="00370AA2">
            <w:pPr>
              <w:pStyle w:val="af0"/>
              <w:ind w:left="0" w:right="4"/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Учебный год</w:t>
            </w:r>
          </w:p>
        </w:tc>
        <w:tc>
          <w:tcPr>
            <w:tcW w:w="6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54C" w:rsidRPr="00EB264F" w:rsidRDefault="005C554C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Группы здоровья детей</w:t>
            </w:r>
          </w:p>
        </w:tc>
      </w:tr>
      <w:tr w:rsidR="005C554C" w:rsidRPr="00EB264F" w:rsidTr="009F5D9D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54C" w:rsidRPr="00EB264F" w:rsidRDefault="005C554C" w:rsidP="00370AA2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54C" w:rsidRPr="00EB264F" w:rsidRDefault="005C554C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Первая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54C" w:rsidRPr="00EB264F" w:rsidRDefault="005C554C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Вторая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54C" w:rsidRPr="00EB264F" w:rsidRDefault="005C554C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Третья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54C" w:rsidRPr="00EB264F" w:rsidRDefault="005C554C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Четвертая</w:t>
            </w:r>
          </w:p>
        </w:tc>
      </w:tr>
      <w:tr w:rsidR="009F5D9D" w:rsidRPr="00EB264F" w:rsidTr="009F5D9D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9F5D9D">
            <w:pPr>
              <w:pStyle w:val="af0"/>
              <w:ind w:left="0" w:right="4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2011-2012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18%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74%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8%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0%</w:t>
            </w:r>
          </w:p>
        </w:tc>
      </w:tr>
      <w:tr w:rsidR="009F5D9D" w:rsidRPr="00EB264F" w:rsidTr="009F5D9D">
        <w:trPr>
          <w:trHeight w:val="291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2012-2013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17%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78%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5%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0%</w:t>
            </w:r>
          </w:p>
        </w:tc>
      </w:tr>
      <w:tr w:rsidR="009F5D9D" w:rsidRPr="00EB264F" w:rsidTr="009F5D9D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2013-2014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 xml:space="preserve"> 16 %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68%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3%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0%</w:t>
            </w:r>
          </w:p>
        </w:tc>
      </w:tr>
      <w:tr w:rsidR="009F5D9D" w:rsidRPr="00EB264F" w:rsidTr="009F5D9D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2014-2015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 xml:space="preserve"> 17 %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83%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3%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0%</w:t>
            </w:r>
          </w:p>
        </w:tc>
      </w:tr>
      <w:tr w:rsidR="009F5D9D" w:rsidRPr="00EB264F" w:rsidTr="009F5D9D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2016-2017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15%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77%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8%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color w:val="auto"/>
                <w:sz w:val="28"/>
                <w:szCs w:val="28"/>
              </w:rPr>
            </w:pPr>
            <w:r w:rsidRPr="00EB264F">
              <w:rPr>
                <w:bCs/>
                <w:color w:val="auto"/>
                <w:sz w:val="28"/>
                <w:szCs w:val="28"/>
              </w:rPr>
              <w:t>0%</w:t>
            </w:r>
          </w:p>
        </w:tc>
      </w:tr>
      <w:tr w:rsidR="009F5D9D" w:rsidRPr="00EB264F" w:rsidTr="009F5D9D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rPr>
                <w:b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</w:tr>
      <w:tr w:rsidR="009F5D9D" w:rsidRPr="00EB264F" w:rsidTr="009F5D9D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rPr>
                <w:b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D9D" w:rsidRPr="00EB264F" w:rsidRDefault="009F5D9D" w:rsidP="00370AA2">
            <w:pPr>
              <w:pStyle w:val="af0"/>
              <w:ind w:left="0" w:right="4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5C554C" w:rsidRPr="00EB264F" w:rsidRDefault="005C554C" w:rsidP="005C554C">
      <w:pPr>
        <w:pStyle w:val="af0"/>
        <w:tabs>
          <w:tab w:val="left" w:pos="10200"/>
        </w:tabs>
        <w:ind w:left="0" w:right="4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</w:t>
      </w:r>
      <w:r w:rsidR="002048D3" w:rsidRPr="00EB264F">
        <w:rPr>
          <w:sz w:val="28"/>
          <w:szCs w:val="28"/>
        </w:rPr>
        <w:t xml:space="preserve">    В 201</w:t>
      </w:r>
      <w:r w:rsidR="009F5D9D" w:rsidRPr="00EB264F">
        <w:rPr>
          <w:sz w:val="28"/>
          <w:szCs w:val="28"/>
        </w:rPr>
        <w:t>7</w:t>
      </w:r>
      <w:r w:rsidR="002048D3" w:rsidRPr="00EB264F">
        <w:rPr>
          <w:sz w:val="28"/>
          <w:szCs w:val="28"/>
        </w:rPr>
        <w:t xml:space="preserve"> году в детский сад поступил ребенок – инвалид. Поэтому детей с 3 группой здоровья увеличилось.</w:t>
      </w:r>
    </w:p>
    <w:p w:rsidR="005C554C" w:rsidRPr="00EB264F" w:rsidRDefault="005C554C" w:rsidP="005C554C">
      <w:pPr>
        <w:pStyle w:val="af0"/>
        <w:tabs>
          <w:tab w:val="left" w:pos="10200"/>
        </w:tabs>
        <w:ind w:left="0" w:right="4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 Для анализа выполнения задач по физическому воспитанию детей воспитатели каждой группы ведут для себя диагностическое обследование дошкольников.  По результатам диагностического обследования наблюдают положительную динамику в физическом развитии дошкольников</w:t>
      </w:r>
      <w:r w:rsidR="002048D3" w:rsidRPr="00EB264F">
        <w:rPr>
          <w:sz w:val="28"/>
          <w:szCs w:val="28"/>
        </w:rPr>
        <w:t xml:space="preserve"> и проблемы физического развития  на будущий год</w:t>
      </w:r>
      <w:r w:rsidRPr="00EB264F">
        <w:rPr>
          <w:sz w:val="28"/>
          <w:szCs w:val="28"/>
        </w:rPr>
        <w:t>.</w:t>
      </w:r>
    </w:p>
    <w:p w:rsidR="005C554C" w:rsidRPr="00EB264F" w:rsidRDefault="005C554C" w:rsidP="005C554C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Уровень и динамика физической подготовленности детей в ДОУ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1985"/>
        <w:gridCol w:w="1984"/>
        <w:gridCol w:w="1701"/>
        <w:gridCol w:w="1701"/>
      </w:tblGrid>
      <w:tr w:rsidR="005C554C" w:rsidRPr="00EB264F" w:rsidTr="00370AA2">
        <w:tc>
          <w:tcPr>
            <w:tcW w:w="1951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Уровень</w:t>
            </w:r>
          </w:p>
        </w:tc>
        <w:tc>
          <w:tcPr>
            <w:tcW w:w="1985" w:type="dxa"/>
          </w:tcPr>
          <w:p w:rsidR="005C554C" w:rsidRPr="00EB264F" w:rsidRDefault="009F5D9D" w:rsidP="007F24C4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2013-          2014 учебный год</w:t>
            </w:r>
          </w:p>
        </w:tc>
        <w:tc>
          <w:tcPr>
            <w:tcW w:w="1984" w:type="dxa"/>
          </w:tcPr>
          <w:p w:rsidR="005C554C" w:rsidRPr="00EB264F" w:rsidRDefault="009F5D9D" w:rsidP="007F24C4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2014-          2015 учебный год</w:t>
            </w:r>
          </w:p>
        </w:tc>
        <w:tc>
          <w:tcPr>
            <w:tcW w:w="1701" w:type="dxa"/>
          </w:tcPr>
          <w:p w:rsidR="005C554C" w:rsidRPr="00EB264F" w:rsidRDefault="009F5D9D" w:rsidP="007F24C4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2015-2016 учебный год</w:t>
            </w:r>
          </w:p>
        </w:tc>
        <w:tc>
          <w:tcPr>
            <w:tcW w:w="1701" w:type="dxa"/>
          </w:tcPr>
          <w:p w:rsidR="005C554C" w:rsidRPr="00EB264F" w:rsidRDefault="009F5D9D" w:rsidP="007F24C4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2016-2017</w:t>
            </w:r>
          </w:p>
          <w:p w:rsidR="009F5D9D" w:rsidRPr="00EB264F" w:rsidRDefault="009F5D9D" w:rsidP="007F24C4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учебный год</w:t>
            </w:r>
          </w:p>
        </w:tc>
      </w:tr>
      <w:tr w:rsidR="005C554C" w:rsidRPr="00EB264F" w:rsidTr="00370AA2">
        <w:tc>
          <w:tcPr>
            <w:tcW w:w="1951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Высокий</w:t>
            </w:r>
          </w:p>
        </w:tc>
        <w:tc>
          <w:tcPr>
            <w:tcW w:w="1985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43%</w:t>
            </w:r>
          </w:p>
        </w:tc>
        <w:tc>
          <w:tcPr>
            <w:tcW w:w="1984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52%</w:t>
            </w:r>
          </w:p>
        </w:tc>
        <w:tc>
          <w:tcPr>
            <w:tcW w:w="1701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63%</w:t>
            </w:r>
          </w:p>
        </w:tc>
        <w:tc>
          <w:tcPr>
            <w:tcW w:w="1701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59%</w:t>
            </w:r>
          </w:p>
        </w:tc>
      </w:tr>
      <w:tr w:rsidR="005C554C" w:rsidRPr="00EB264F" w:rsidTr="00370AA2">
        <w:tc>
          <w:tcPr>
            <w:tcW w:w="1951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Средний</w:t>
            </w:r>
          </w:p>
        </w:tc>
        <w:tc>
          <w:tcPr>
            <w:tcW w:w="1985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49%</w:t>
            </w:r>
          </w:p>
        </w:tc>
        <w:tc>
          <w:tcPr>
            <w:tcW w:w="1984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46%</w:t>
            </w:r>
          </w:p>
        </w:tc>
        <w:tc>
          <w:tcPr>
            <w:tcW w:w="1701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34%</w:t>
            </w:r>
          </w:p>
        </w:tc>
        <w:tc>
          <w:tcPr>
            <w:tcW w:w="1701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36%</w:t>
            </w:r>
          </w:p>
        </w:tc>
      </w:tr>
      <w:tr w:rsidR="005C554C" w:rsidRPr="00EB264F" w:rsidTr="00370AA2">
        <w:tc>
          <w:tcPr>
            <w:tcW w:w="1951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Низкий</w:t>
            </w:r>
          </w:p>
        </w:tc>
        <w:tc>
          <w:tcPr>
            <w:tcW w:w="1985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8%</w:t>
            </w:r>
          </w:p>
        </w:tc>
        <w:tc>
          <w:tcPr>
            <w:tcW w:w="1984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2%</w:t>
            </w:r>
          </w:p>
        </w:tc>
        <w:tc>
          <w:tcPr>
            <w:tcW w:w="1701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3%</w:t>
            </w:r>
          </w:p>
        </w:tc>
        <w:tc>
          <w:tcPr>
            <w:tcW w:w="1701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5%</w:t>
            </w:r>
          </w:p>
        </w:tc>
      </w:tr>
    </w:tbl>
    <w:p w:rsidR="005C554C" w:rsidRPr="00EB264F" w:rsidRDefault="005C554C" w:rsidP="005C554C">
      <w:pPr>
        <w:pStyle w:val="af0"/>
        <w:tabs>
          <w:tab w:val="left" w:pos="10200"/>
        </w:tabs>
        <w:ind w:left="0" w:right="4"/>
        <w:rPr>
          <w:sz w:val="28"/>
          <w:szCs w:val="28"/>
        </w:rPr>
      </w:pPr>
    </w:p>
    <w:p w:rsidR="005C554C" w:rsidRPr="00EB264F" w:rsidRDefault="005C554C" w:rsidP="005C554C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По плану работы </w:t>
      </w:r>
      <w:r w:rsidR="002048D3" w:rsidRPr="00EB264F">
        <w:rPr>
          <w:sz w:val="28"/>
          <w:szCs w:val="28"/>
        </w:rPr>
        <w:t xml:space="preserve">в </w:t>
      </w:r>
      <w:r w:rsidRPr="00EB264F">
        <w:rPr>
          <w:sz w:val="28"/>
          <w:szCs w:val="28"/>
        </w:rPr>
        <w:t>детско</w:t>
      </w:r>
      <w:r w:rsidR="002048D3" w:rsidRPr="00EB264F">
        <w:rPr>
          <w:sz w:val="28"/>
          <w:szCs w:val="28"/>
        </w:rPr>
        <w:t>м</w:t>
      </w:r>
      <w:r w:rsidRPr="00EB264F">
        <w:rPr>
          <w:sz w:val="28"/>
          <w:szCs w:val="28"/>
        </w:rPr>
        <w:t xml:space="preserve"> сад</w:t>
      </w:r>
      <w:r w:rsidR="002048D3" w:rsidRPr="00EB264F">
        <w:rPr>
          <w:sz w:val="28"/>
          <w:szCs w:val="28"/>
        </w:rPr>
        <w:t>у</w:t>
      </w:r>
      <w:r w:rsidRPr="00EB264F">
        <w:rPr>
          <w:sz w:val="28"/>
          <w:szCs w:val="28"/>
        </w:rPr>
        <w:t xml:space="preserve"> были организованы и проведены совместно с родителями зимой и весной «Дни здоровья» по теме: «Здоровье детей – наша главная задача», в мае проведена акция по профилактике сердечнососудистых заболеваний. Воспитатели работали по изучению  и внедрению в ДОУ новых методов и приемов  здоровье сберегающих технологий. Воспитатели регулярно вели разъяснительную работу с родителями о сохранении и укреплении здоровья детей. Интересно, весело и эффективно проходили организованные вместе с родителями спортивные праздники, развлечения.</w:t>
      </w:r>
    </w:p>
    <w:p w:rsidR="005C554C" w:rsidRPr="00EB264F" w:rsidRDefault="005C554C" w:rsidP="005C554C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</w:t>
      </w:r>
      <w:proofErr w:type="gramStart"/>
      <w:r w:rsidRPr="00EB264F">
        <w:rPr>
          <w:sz w:val="28"/>
          <w:szCs w:val="28"/>
        </w:rPr>
        <w:t>С целью профилактики простудных заболеваний,  со всеми  детьми нашего ДОУ  осуществлялся комплекс оздоровительных мероприятий,  включающих в себя:</w:t>
      </w:r>
      <w:proofErr w:type="gramEnd"/>
    </w:p>
    <w:p w:rsidR="005C554C" w:rsidRPr="00EB264F" w:rsidRDefault="005C554C" w:rsidP="005C554C">
      <w:pPr>
        <w:rPr>
          <w:sz w:val="28"/>
          <w:szCs w:val="28"/>
        </w:rPr>
      </w:pPr>
      <w:r w:rsidRPr="00EB264F">
        <w:rPr>
          <w:sz w:val="28"/>
          <w:szCs w:val="28"/>
        </w:rPr>
        <w:t>1. Закаливающие мероприятия</w:t>
      </w:r>
      <w:r w:rsidR="00147C75" w:rsidRPr="00EB264F">
        <w:rPr>
          <w:sz w:val="28"/>
          <w:szCs w:val="28"/>
        </w:rPr>
        <w:t>:</w:t>
      </w:r>
    </w:p>
    <w:p w:rsidR="005C554C" w:rsidRPr="00EB264F" w:rsidRDefault="005C554C" w:rsidP="005C554C">
      <w:pPr>
        <w:rPr>
          <w:sz w:val="28"/>
          <w:szCs w:val="28"/>
        </w:rPr>
      </w:pPr>
      <w:r w:rsidRPr="00EB264F">
        <w:rPr>
          <w:sz w:val="28"/>
          <w:szCs w:val="28"/>
        </w:rPr>
        <w:t>1.1.Воздушные ванны (облегченная одежда, одежда соответствующая сезону)</w:t>
      </w:r>
    </w:p>
    <w:p w:rsidR="005C554C" w:rsidRPr="00EB264F" w:rsidRDefault="005C554C" w:rsidP="005C554C">
      <w:pPr>
        <w:rPr>
          <w:sz w:val="28"/>
          <w:szCs w:val="28"/>
        </w:rPr>
      </w:pPr>
      <w:r w:rsidRPr="00EB264F">
        <w:rPr>
          <w:sz w:val="28"/>
          <w:szCs w:val="28"/>
        </w:rPr>
        <w:t>1.2.Оздоровительные прогулки</w:t>
      </w:r>
    </w:p>
    <w:p w:rsidR="005C554C" w:rsidRPr="00EB264F" w:rsidRDefault="005C554C" w:rsidP="005C554C">
      <w:pPr>
        <w:rPr>
          <w:sz w:val="28"/>
          <w:szCs w:val="28"/>
        </w:rPr>
      </w:pPr>
      <w:r w:rsidRPr="00EB264F">
        <w:rPr>
          <w:sz w:val="28"/>
          <w:szCs w:val="28"/>
        </w:rPr>
        <w:t>1.3.Ходьба в носках на физкультурных занятиях</w:t>
      </w:r>
    </w:p>
    <w:p w:rsidR="005C554C" w:rsidRPr="00EB264F" w:rsidRDefault="005C554C" w:rsidP="005C554C">
      <w:pPr>
        <w:rPr>
          <w:sz w:val="28"/>
          <w:szCs w:val="28"/>
        </w:rPr>
      </w:pPr>
      <w:r w:rsidRPr="00EB264F">
        <w:rPr>
          <w:sz w:val="28"/>
          <w:szCs w:val="28"/>
        </w:rPr>
        <w:t>1.4.Ходьба босиком до и после сна</w:t>
      </w:r>
    </w:p>
    <w:p w:rsidR="005C554C" w:rsidRPr="00EB264F" w:rsidRDefault="005C554C" w:rsidP="005C554C">
      <w:pPr>
        <w:spacing w:after="240"/>
        <w:rPr>
          <w:sz w:val="28"/>
          <w:szCs w:val="28"/>
        </w:rPr>
      </w:pPr>
      <w:r w:rsidRPr="00EB264F">
        <w:rPr>
          <w:sz w:val="28"/>
          <w:szCs w:val="28"/>
        </w:rPr>
        <w:t>1.5.Умывание прохладной водой.</w:t>
      </w:r>
    </w:p>
    <w:p w:rsidR="005C554C" w:rsidRPr="00EB264F" w:rsidRDefault="005C554C" w:rsidP="005C554C">
      <w:pPr>
        <w:rPr>
          <w:sz w:val="28"/>
          <w:szCs w:val="28"/>
        </w:rPr>
      </w:pPr>
      <w:r w:rsidRPr="00EB264F">
        <w:rPr>
          <w:sz w:val="28"/>
          <w:szCs w:val="28"/>
        </w:rPr>
        <w:lastRenderedPageBreak/>
        <w:t>2. Лечебно-оздоровительные мероприятия</w:t>
      </w:r>
      <w:r w:rsidR="00147C75" w:rsidRPr="00EB264F">
        <w:rPr>
          <w:sz w:val="28"/>
          <w:szCs w:val="28"/>
        </w:rPr>
        <w:t>:</w:t>
      </w:r>
    </w:p>
    <w:p w:rsidR="005C554C" w:rsidRPr="00EB264F" w:rsidRDefault="005C554C" w:rsidP="005C554C">
      <w:pPr>
        <w:rPr>
          <w:sz w:val="28"/>
          <w:szCs w:val="28"/>
        </w:rPr>
      </w:pPr>
      <w:r w:rsidRPr="00EB264F">
        <w:rPr>
          <w:sz w:val="28"/>
          <w:szCs w:val="28"/>
        </w:rPr>
        <w:t xml:space="preserve"> 2.1.Витаминотерапия (аскорбиновая кислота)</w:t>
      </w:r>
    </w:p>
    <w:p w:rsidR="005C554C" w:rsidRPr="00EB264F" w:rsidRDefault="006E5E30" w:rsidP="005C55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2.2.</w:t>
      </w:r>
      <w:r w:rsidR="005C554C" w:rsidRPr="00EB264F">
        <w:rPr>
          <w:sz w:val="28"/>
          <w:szCs w:val="28"/>
        </w:rPr>
        <w:t>Для профилактики гриппа в сентябре  была проведена вакцинация  сотрудников детского сада и детей, посещающих ДОУ и не имеющих медицинских противопоказаний.</w:t>
      </w:r>
    </w:p>
    <w:p w:rsidR="005C554C" w:rsidRPr="00EB264F" w:rsidRDefault="006E5E30" w:rsidP="005C554C">
      <w:pPr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5C554C" w:rsidRPr="00EB264F">
        <w:rPr>
          <w:sz w:val="28"/>
          <w:szCs w:val="28"/>
        </w:rPr>
        <w:t xml:space="preserve">В детском саду питание детей осуществляется на основании 10-ти дневного меню, которое согласовано с учреждением Госсанэпиднадзора. В рацион питания включены все продукты, необходимые для полноценной жизнедеятельности ребенка.  Ежемесячно проводится подсчёт калорийности пищи, которая соответствует норме. </w:t>
      </w:r>
    </w:p>
    <w:p w:rsidR="005C554C" w:rsidRPr="00EB264F" w:rsidRDefault="005C554C" w:rsidP="005C554C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В течение года ежемесячно проводится анализ заболеваемости и посещаемости по всем группам и общей по детскому саду. На основании полученных данных нами был проведен мониторинг здоровья и физического развития детей за отчетный год.</w:t>
      </w:r>
    </w:p>
    <w:p w:rsidR="005C554C" w:rsidRPr="00EB264F" w:rsidRDefault="005C554C" w:rsidP="005C554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7"/>
        <w:gridCol w:w="1647"/>
        <w:gridCol w:w="2520"/>
        <w:gridCol w:w="1314"/>
        <w:gridCol w:w="2010"/>
        <w:gridCol w:w="1026"/>
      </w:tblGrid>
      <w:tr w:rsidR="005C554C" w:rsidRPr="00EB264F" w:rsidTr="00370AA2">
        <w:tc>
          <w:tcPr>
            <w:tcW w:w="1337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647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Средне списочный</w:t>
            </w:r>
          </w:p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состав</w:t>
            </w:r>
          </w:p>
        </w:tc>
        <w:tc>
          <w:tcPr>
            <w:tcW w:w="2520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Пропуск по болезни</w:t>
            </w:r>
          </w:p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на 1-го ребенка</w:t>
            </w:r>
          </w:p>
        </w:tc>
        <w:tc>
          <w:tcPr>
            <w:tcW w:w="1314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Индекс здоровья</w:t>
            </w:r>
          </w:p>
        </w:tc>
        <w:tc>
          <w:tcPr>
            <w:tcW w:w="2010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Кол-во детей с хроническими заболеваниями</w:t>
            </w:r>
          </w:p>
        </w:tc>
        <w:tc>
          <w:tcPr>
            <w:tcW w:w="1026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Кол-во детей ЧБД</w:t>
            </w:r>
          </w:p>
        </w:tc>
      </w:tr>
      <w:tr w:rsidR="005C554C" w:rsidRPr="00EB264F" w:rsidTr="00370AA2">
        <w:trPr>
          <w:trHeight w:val="1932"/>
        </w:trPr>
        <w:tc>
          <w:tcPr>
            <w:tcW w:w="1337" w:type="dxa"/>
          </w:tcPr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</w:t>
            </w:r>
            <w:r w:rsidR="000E4D4D" w:rsidRPr="00EB264F">
              <w:rPr>
                <w:sz w:val="28"/>
                <w:szCs w:val="28"/>
              </w:rPr>
              <w:t>3</w:t>
            </w:r>
          </w:p>
          <w:p w:rsidR="005C554C" w:rsidRPr="00EB264F" w:rsidRDefault="005C554C" w:rsidP="00370AA2">
            <w:pPr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</w:t>
            </w:r>
            <w:r w:rsidR="000E4D4D" w:rsidRPr="00EB264F">
              <w:rPr>
                <w:sz w:val="28"/>
                <w:szCs w:val="28"/>
              </w:rPr>
              <w:t>4</w:t>
            </w:r>
          </w:p>
          <w:p w:rsidR="00147C75" w:rsidRPr="00EB264F" w:rsidRDefault="00147C75" w:rsidP="00370AA2">
            <w:pPr>
              <w:rPr>
                <w:sz w:val="28"/>
                <w:szCs w:val="28"/>
              </w:rPr>
            </w:pPr>
          </w:p>
          <w:p w:rsidR="00147C75" w:rsidRPr="00EB264F" w:rsidRDefault="00147C75" w:rsidP="000E4D4D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</w:t>
            </w:r>
            <w:r w:rsidR="000E4D4D" w:rsidRPr="00EB264F">
              <w:rPr>
                <w:sz w:val="28"/>
                <w:szCs w:val="28"/>
              </w:rPr>
              <w:t>5</w:t>
            </w:r>
          </w:p>
          <w:p w:rsidR="003F0BCE" w:rsidRPr="00EB264F" w:rsidRDefault="003F0BCE" w:rsidP="000E4D4D">
            <w:pPr>
              <w:rPr>
                <w:sz w:val="28"/>
                <w:szCs w:val="28"/>
              </w:rPr>
            </w:pPr>
          </w:p>
          <w:p w:rsidR="003F0BCE" w:rsidRPr="00EB264F" w:rsidRDefault="003F0BCE" w:rsidP="000E4D4D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2016</w:t>
            </w:r>
          </w:p>
        </w:tc>
        <w:tc>
          <w:tcPr>
            <w:tcW w:w="1647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107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119</w:t>
            </w: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118</w:t>
            </w:r>
          </w:p>
          <w:p w:rsidR="000E4D4D" w:rsidRPr="00EB264F" w:rsidRDefault="000E4D4D" w:rsidP="00370AA2">
            <w:pPr>
              <w:jc w:val="center"/>
              <w:rPr>
                <w:sz w:val="28"/>
                <w:szCs w:val="28"/>
              </w:rPr>
            </w:pPr>
          </w:p>
          <w:p w:rsidR="000E4D4D" w:rsidRPr="00EB264F" w:rsidRDefault="003F0BCE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198</w:t>
            </w:r>
          </w:p>
        </w:tc>
        <w:tc>
          <w:tcPr>
            <w:tcW w:w="2520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7,3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8,2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12,7</w:t>
            </w: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11,5</w:t>
            </w:r>
          </w:p>
        </w:tc>
        <w:tc>
          <w:tcPr>
            <w:tcW w:w="1314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15,6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14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7,5</w:t>
            </w: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6,9</w:t>
            </w:r>
          </w:p>
        </w:tc>
        <w:tc>
          <w:tcPr>
            <w:tcW w:w="2010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12</w:t>
            </w: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</w:p>
          <w:p w:rsidR="00032A51" w:rsidRPr="00EB264F" w:rsidRDefault="00032A51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11</w:t>
            </w:r>
          </w:p>
        </w:tc>
        <w:tc>
          <w:tcPr>
            <w:tcW w:w="1026" w:type="dxa"/>
          </w:tcPr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</w:p>
          <w:p w:rsidR="005C554C" w:rsidRPr="00EB264F" w:rsidRDefault="005C554C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  <w:p w:rsidR="00147C75" w:rsidRPr="00EB264F" w:rsidRDefault="00147C75" w:rsidP="00370AA2">
            <w:pPr>
              <w:jc w:val="center"/>
              <w:rPr>
                <w:sz w:val="28"/>
                <w:szCs w:val="28"/>
              </w:rPr>
            </w:pPr>
          </w:p>
          <w:p w:rsidR="00147C75" w:rsidRPr="00EB264F" w:rsidRDefault="00032A51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</w:tr>
    </w:tbl>
    <w:p w:rsidR="005C554C" w:rsidRPr="00EB264F" w:rsidRDefault="005C554C" w:rsidP="005C554C">
      <w:pPr>
        <w:jc w:val="both"/>
        <w:rPr>
          <w:b/>
          <w:sz w:val="28"/>
          <w:szCs w:val="28"/>
        </w:rPr>
      </w:pPr>
      <w:r w:rsidRPr="00EB264F">
        <w:rPr>
          <w:sz w:val="28"/>
          <w:szCs w:val="28"/>
        </w:rPr>
        <w:t xml:space="preserve">  </w:t>
      </w:r>
      <w:r w:rsidRPr="00EB264F">
        <w:rPr>
          <w:i/>
          <w:sz w:val="28"/>
          <w:szCs w:val="28"/>
        </w:rPr>
        <w:t>Вывод</w:t>
      </w:r>
      <w:r w:rsidRPr="00EB264F">
        <w:rPr>
          <w:sz w:val="28"/>
          <w:szCs w:val="28"/>
        </w:rPr>
        <w:t xml:space="preserve">:  Педагогами  ДОУ ведется дальнейший поиск эффективных способов сохранения и укрепления здоровья дошкольников, который предусматривает повышение роли родителей в оздоровлении детей, приобщение их к здоровому образу жизни. </w:t>
      </w:r>
    </w:p>
    <w:p w:rsidR="00147C75" w:rsidRPr="00EB264F" w:rsidRDefault="00147C75" w:rsidP="00147C75">
      <w:pPr>
        <w:shd w:val="clear" w:color="auto" w:fill="FFFFFF"/>
        <w:ind w:right="65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Для обеспечения безопасности пребывания ребенка в ДОУ разработан план мероприятий по реализации программы в рамках социально-личностного развития детей, созданы все необходимые условия. Систематически воспитатели вели работу по соблюдению детьми правил личной безопасности в основном через рассматривание различных чрезвычайных ситуаций, развивая психологическую устойчивость поведения в опасных и чрезвычайных ситуациях, прививая умения правильного поведения в непредвиденных ситуациях, умений найти помощника в среде незнакомых людей. В целом программные задачи раздела по ОБЖ реализовывались в </w:t>
      </w:r>
      <w:proofErr w:type="spellStart"/>
      <w:r w:rsidRPr="00EB264F">
        <w:rPr>
          <w:sz w:val="28"/>
          <w:szCs w:val="28"/>
        </w:rPr>
        <w:t>пед</w:t>
      </w:r>
      <w:proofErr w:type="spellEnd"/>
      <w:r w:rsidR="00FC353B" w:rsidRPr="00EB264F">
        <w:rPr>
          <w:sz w:val="28"/>
          <w:szCs w:val="28"/>
        </w:rPr>
        <w:t xml:space="preserve">. </w:t>
      </w:r>
      <w:r w:rsidRPr="00EB264F">
        <w:rPr>
          <w:sz w:val="28"/>
          <w:szCs w:val="28"/>
        </w:rPr>
        <w:t>процессе ежеминутно в течение каждого дня пребывания воспитанников в ДОУ как в организованной</w:t>
      </w:r>
      <w:r w:rsidR="00FC353B" w:rsidRPr="00EB264F">
        <w:rPr>
          <w:sz w:val="28"/>
          <w:szCs w:val="28"/>
        </w:rPr>
        <w:t xml:space="preserve"> совместной, так и индивидуальной </w:t>
      </w:r>
      <w:r w:rsidRPr="00EB264F">
        <w:rPr>
          <w:sz w:val="28"/>
          <w:szCs w:val="28"/>
        </w:rPr>
        <w:t xml:space="preserve">деятельности участников </w:t>
      </w:r>
      <w:proofErr w:type="spellStart"/>
      <w:r w:rsidRPr="00EB264F">
        <w:rPr>
          <w:sz w:val="28"/>
          <w:szCs w:val="28"/>
        </w:rPr>
        <w:t>педпроцесса</w:t>
      </w:r>
      <w:proofErr w:type="spellEnd"/>
      <w:r w:rsidRPr="00EB264F">
        <w:rPr>
          <w:sz w:val="28"/>
          <w:szCs w:val="28"/>
        </w:rPr>
        <w:t xml:space="preserve"> в тесном сотрудничестве с семьёй и социальными институтами микрорайона. Полученные знания плавно переходили в самостоятельную игровую деятельность детей, превращаясь в навыки.</w:t>
      </w:r>
      <w:r w:rsidRPr="00EB264F">
        <w:rPr>
          <w:sz w:val="28"/>
          <w:szCs w:val="28"/>
        </w:rPr>
        <w:br/>
      </w:r>
      <w:r w:rsidRPr="00EB264F">
        <w:rPr>
          <w:sz w:val="28"/>
          <w:szCs w:val="28"/>
        </w:rPr>
        <w:lastRenderedPageBreak/>
        <w:t xml:space="preserve">          В детском саду в полном объеме оборудованы рабочие места в соответствии с правилами охраны труда и техники безопасности. Нормы безопасности соблюдаются и при организации педагогического процесса. С целью повышения чувства ответственности сотрудников ДОУ каждый выход детей за пределы территории сада сопровождается «распоряжением» заведующей о порядке сопровождения и предупреждения нечастных случаев с детьми. При организации прогулок, экскурсий педагоги проводят с детьми инструктажи о соблюдении правил поведения и мер предосторожности во время игр, и занятий на участке, на спортивной площадке, в группе в разных видах деятельности. Вместе с детьми и родителями разработаны памятки, знаки безопасности для напоминания детям об осторожном поведении при обращении с электроприборами, колющими и режущими инструментами, правилами пользования спортивным инвентарем, пособиями, оборудованием. </w:t>
      </w:r>
    </w:p>
    <w:p w:rsidR="00147C75" w:rsidRPr="00EB264F" w:rsidRDefault="00147C75" w:rsidP="00147C75">
      <w:pPr>
        <w:shd w:val="clear" w:color="auto" w:fill="FFFFFF"/>
        <w:ind w:right="65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</w:t>
      </w:r>
      <w:r w:rsidR="00FC353B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 xml:space="preserve">  В детском саду строго осуществляется соблюдение температурного и светового, пит</w:t>
      </w:r>
      <w:r w:rsidR="00FC353B" w:rsidRPr="00EB264F">
        <w:rPr>
          <w:sz w:val="28"/>
          <w:szCs w:val="28"/>
        </w:rPr>
        <w:t xml:space="preserve">ьевого режима; </w:t>
      </w:r>
      <w:r w:rsidRPr="00EB264F">
        <w:rPr>
          <w:sz w:val="28"/>
          <w:szCs w:val="28"/>
        </w:rPr>
        <w:t xml:space="preserve">воспитатели групп внимательно следят за правильным подбором сезонной одежды, обуви у детей. Общее санитарно-гигиеническое состояние дошкольного учреждения соответствует требованиям  </w:t>
      </w:r>
      <w:proofErr w:type="spellStart"/>
      <w:r w:rsidRPr="00EB264F">
        <w:rPr>
          <w:sz w:val="28"/>
          <w:szCs w:val="28"/>
        </w:rPr>
        <w:t>Роспотребнадзора</w:t>
      </w:r>
      <w:proofErr w:type="spellEnd"/>
      <w:proofErr w:type="gramStart"/>
      <w:r w:rsidRPr="00EB264F">
        <w:rPr>
          <w:sz w:val="28"/>
          <w:szCs w:val="28"/>
        </w:rPr>
        <w:t>.</w:t>
      </w:r>
      <w:r w:rsidRPr="00EB264F">
        <w:rPr>
          <w:color w:val="FFFFFF"/>
          <w:sz w:val="28"/>
          <w:szCs w:val="28"/>
        </w:rPr>
        <w:t>.</w:t>
      </w:r>
      <w:proofErr w:type="gramEnd"/>
    </w:p>
    <w:p w:rsidR="00147C75" w:rsidRPr="00EB264F" w:rsidRDefault="00147C75" w:rsidP="004C22A1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</w:t>
      </w:r>
      <w:r w:rsidRPr="00EB264F">
        <w:rPr>
          <w:b/>
          <w:sz w:val="28"/>
          <w:szCs w:val="28"/>
        </w:rPr>
        <w:t>Игровая деятельность.</w:t>
      </w:r>
      <w:r w:rsidRPr="00EB264F">
        <w:rPr>
          <w:sz w:val="28"/>
          <w:szCs w:val="28"/>
        </w:rPr>
        <w:t xml:space="preserve"> Профессионально оперируя созданием отношений ребенка к другим людям на равных помогает, с одной стороны, подражать и направить детскую познавательную активность в нужное русло, с другой - укрепляет доверие детей к воспитателю. Педагоги  интуитивно чувствуют предстоящее поведение детей, и заранее направляют его в нужное русло, через поручения, поощрения, объединение детей в подгруппы, благотворно влияющие на психическое сиюминутное состояние ребенка, а так же создавать ситуации, в которых дети проявляют внимание к окружающим, заботу о них. Такое педагогически обоснованное влияние воспитателей создает комфортные условия для всех детей группы, где каждый ребенок может полноценно развиваться.</w:t>
      </w:r>
      <w:r w:rsidRPr="00EB264F">
        <w:rPr>
          <w:sz w:val="28"/>
          <w:szCs w:val="28"/>
        </w:rPr>
        <w:br/>
        <w:t xml:space="preserve">      В младших группах эмоциональный настрой ровный, дети с желанием идут на контакт, приобрели опыт коллективного общения, научены наладить контакт друг с другом и </w:t>
      </w:r>
      <w:proofErr w:type="gramStart"/>
      <w:r w:rsidRPr="00EB264F">
        <w:rPr>
          <w:sz w:val="28"/>
          <w:szCs w:val="28"/>
        </w:rPr>
        <w:t>со</w:t>
      </w:r>
      <w:proofErr w:type="gramEnd"/>
      <w:r w:rsidRPr="00EB264F">
        <w:rPr>
          <w:sz w:val="28"/>
          <w:szCs w:val="28"/>
        </w:rPr>
        <w:t xml:space="preserve"> взрослыми с помощью речи, используют в общении и совместной деятельности речевые и неречевые средства для выражения радости, грусти, восторга и т.д.</w:t>
      </w:r>
      <w:r w:rsidRPr="00EB264F">
        <w:rPr>
          <w:sz w:val="28"/>
          <w:szCs w:val="28"/>
        </w:rPr>
        <w:br/>
        <w:t xml:space="preserve">     </w:t>
      </w:r>
      <w:r w:rsidR="00FC353B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Дети в старших группах коммуникабельны, любознательны, владеют основами норм этикета.</w:t>
      </w:r>
      <w:r w:rsidRPr="00EB264F">
        <w:rPr>
          <w:sz w:val="28"/>
          <w:szCs w:val="28"/>
        </w:rPr>
        <w:br/>
      </w:r>
      <w:r w:rsidR="00FC353B" w:rsidRPr="00EB264F">
        <w:rPr>
          <w:sz w:val="28"/>
          <w:szCs w:val="28"/>
        </w:rPr>
        <w:t xml:space="preserve">         </w:t>
      </w:r>
      <w:r w:rsidRPr="00EB264F">
        <w:rPr>
          <w:sz w:val="28"/>
          <w:szCs w:val="28"/>
        </w:rPr>
        <w:t xml:space="preserve">Педагоги ДОУ стремятся к тому, чтобы весь </w:t>
      </w:r>
      <w:proofErr w:type="spellStart"/>
      <w:r w:rsidRPr="00EB264F">
        <w:rPr>
          <w:sz w:val="28"/>
          <w:szCs w:val="28"/>
        </w:rPr>
        <w:t>воспитательно</w:t>
      </w:r>
      <w:proofErr w:type="spellEnd"/>
      <w:r w:rsidRPr="00EB264F">
        <w:rPr>
          <w:sz w:val="28"/>
          <w:szCs w:val="28"/>
        </w:rPr>
        <w:t xml:space="preserve"> </w:t>
      </w:r>
      <w:proofErr w:type="gramStart"/>
      <w:r w:rsidRPr="00EB264F">
        <w:rPr>
          <w:sz w:val="28"/>
          <w:szCs w:val="28"/>
        </w:rPr>
        <w:t>-о</w:t>
      </w:r>
      <w:proofErr w:type="gramEnd"/>
      <w:r w:rsidRPr="00EB264F">
        <w:rPr>
          <w:sz w:val="28"/>
          <w:szCs w:val="28"/>
        </w:rPr>
        <w:t>бразовательный процесс был построен на основе разнообразных игр. Только в игре можно построить модель полноценного влияния на ребенка в его доброжелательном общении с детьми и взрослыми, в самостоятельных игровых творческих проявлениях, в свободном взаимодействии ребенка с игрушками и предметами - заместителями.</w:t>
      </w:r>
      <w:r w:rsidRPr="00EB264F">
        <w:rPr>
          <w:sz w:val="28"/>
          <w:szCs w:val="28"/>
        </w:rPr>
        <w:br/>
      </w:r>
      <w:r w:rsidR="00FC353B" w:rsidRPr="00EB264F">
        <w:rPr>
          <w:sz w:val="28"/>
          <w:szCs w:val="28"/>
        </w:rPr>
        <w:t xml:space="preserve">            </w:t>
      </w:r>
      <w:r w:rsidRPr="00EB264F">
        <w:rPr>
          <w:sz w:val="28"/>
          <w:szCs w:val="28"/>
        </w:rPr>
        <w:t xml:space="preserve">Педагоги и родители постоянно  </w:t>
      </w:r>
      <w:r w:rsidR="00FC353B" w:rsidRPr="00EB264F">
        <w:rPr>
          <w:sz w:val="28"/>
          <w:szCs w:val="28"/>
        </w:rPr>
        <w:t xml:space="preserve">работают над </w:t>
      </w:r>
      <w:r w:rsidRPr="00EB264F">
        <w:rPr>
          <w:sz w:val="28"/>
          <w:szCs w:val="28"/>
        </w:rPr>
        <w:t>обновл</w:t>
      </w:r>
      <w:r w:rsidR="00FC353B" w:rsidRPr="00EB264F">
        <w:rPr>
          <w:sz w:val="28"/>
          <w:szCs w:val="28"/>
        </w:rPr>
        <w:t xml:space="preserve">ением </w:t>
      </w:r>
      <w:r w:rsidRPr="00EB264F">
        <w:rPr>
          <w:sz w:val="28"/>
          <w:szCs w:val="28"/>
        </w:rPr>
        <w:t xml:space="preserve"> </w:t>
      </w:r>
      <w:r w:rsidR="000E4D4D" w:rsidRPr="00EB264F">
        <w:rPr>
          <w:sz w:val="28"/>
          <w:szCs w:val="28"/>
        </w:rPr>
        <w:t>предметно-развивающей</w:t>
      </w:r>
      <w:r w:rsidRPr="00EB264F">
        <w:rPr>
          <w:sz w:val="28"/>
          <w:szCs w:val="28"/>
        </w:rPr>
        <w:t xml:space="preserve"> сред</w:t>
      </w:r>
      <w:r w:rsidR="00FC353B" w:rsidRPr="00EB264F">
        <w:rPr>
          <w:sz w:val="28"/>
          <w:szCs w:val="28"/>
        </w:rPr>
        <w:t>ы</w:t>
      </w:r>
      <w:r w:rsidRPr="00EB264F">
        <w:rPr>
          <w:sz w:val="28"/>
          <w:szCs w:val="28"/>
        </w:rPr>
        <w:t xml:space="preserve"> в группах и на групповых площадках.</w:t>
      </w:r>
      <w:r w:rsidR="00FC353B" w:rsidRPr="00EB264F">
        <w:rPr>
          <w:sz w:val="28"/>
          <w:szCs w:val="28"/>
        </w:rPr>
        <w:t xml:space="preserve"> </w:t>
      </w:r>
      <w:r w:rsidR="000E4D4D" w:rsidRPr="00EB264F">
        <w:rPr>
          <w:sz w:val="28"/>
          <w:szCs w:val="28"/>
        </w:rPr>
        <w:t>С</w:t>
      </w:r>
      <w:r w:rsidR="00FC353B" w:rsidRPr="00EB264F">
        <w:rPr>
          <w:sz w:val="28"/>
          <w:szCs w:val="28"/>
        </w:rPr>
        <w:t>оответстви</w:t>
      </w:r>
      <w:r w:rsidR="000E4D4D" w:rsidRPr="00EB264F">
        <w:rPr>
          <w:sz w:val="28"/>
          <w:szCs w:val="28"/>
        </w:rPr>
        <w:t>е ПРС</w:t>
      </w:r>
      <w:r w:rsidR="00FC353B" w:rsidRPr="00EB264F">
        <w:rPr>
          <w:sz w:val="28"/>
          <w:szCs w:val="28"/>
        </w:rPr>
        <w:t xml:space="preserve"> ФГОС </w:t>
      </w:r>
      <w:proofErr w:type="gramStart"/>
      <w:r w:rsidR="00FC353B" w:rsidRPr="00EB264F">
        <w:rPr>
          <w:sz w:val="28"/>
          <w:szCs w:val="28"/>
        </w:rPr>
        <w:t>ДО</w:t>
      </w:r>
      <w:proofErr w:type="gramEnd"/>
      <w:r w:rsidR="00FC353B" w:rsidRPr="00EB264F">
        <w:rPr>
          <w:sz w:val="28"/>
          <w:szCs w:val="28"/>
        </w:rPr>
        <w:t xml:space="preserve"> остается актуальным и первостепенным.</w:t>
      </w:r>
      <w:r w:rsidRPr="00EB264F">
        <w:rPr>
          <w:sz w:val="28"/>
          <w:szCs w:val="28"/>
        </w:rPr>
        <w:t xml:space="preserve">       </w:t>
      </w:r>
      <w:r w:rsidR="00FC353B" w:rsidRPr="00EB264F">
        <w:rPr>
          <w:sz w:val="28"/>
          <w:szCs w:val="28"/>
        </w:rPr>
        <w:t xml:space="preserve"> </w:t>
      </w:r>
    </w:p>
    <w:p w:rsidR="005C554C" w:rsidRPr="00EB264F" w:rsidRDefault="00147C75" w:rsidP="004C22A1">
      <w:pPr>
        <w:jc w:val="both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lastRenderedPageBreak/>
        <w:t xml:space="preserve">              Социально — нравственное развитие</w:t>
      </w:r>
      <w:r w:rsidRPr="00EB264F">
        <w:rPr>
          <w:sz w:val="28"/>
          <w:szCs w:val="28"/>
        </w:rPr>
        <w:t>. Усилия всего педагогического коллектива были направлены на организацию жизни детей так, чтобы у них неуклонно накапливался положительный опыт позитивных чувств, поступков и взаимоотношений. Воспитатели знакомили детей в привлекательной форме с правами и обязанностями детей, с «Всеобщей декларацией прав человека». Основой всей работы социально-нравственного воспитания является, прежде всего, доброжелательное отношение воспитателя к каждому ребенку, умение поддерживать в каждой группе спокойную и жизнерадостную обстановку. Все это побуждает детей проявлять активный познавательный интерес к миру, своему будущему, к своему окружению, способствует усвоению детьми общественных норм и правил поведения, развитию у детей чувства ответственности за свои поступки.</w:t>
      </w:r>
      <w:r w:rsidR="00FC353B" w:rsidRPr="00EB264F">
        <w:rPr>
          <w:sz w:val="28"/>
          <w:szCs w:val="28"/>
        </w:rPr>
        <w:t xml:space="preserve"> Но в нашем современном обществе личного примера воспитателя порой не достаточно. Зачастую дети видят в семье совершенно противоположные истины. Родители не понимают как вести себя с современными детьми. Им кажется, что их дети уже все знают, а что не </w:t>
      </w:r>
      <w:proofErr w:type="gramStart"/>
      <w:r w:rsidR="00FC353B" w:rsidRPr="00EB264F">
        <w:rPr>
          <w:sz w:val="28"/>
          <w:szCs w:val="28"/>
        </w:rPr>
        <w:t>знают</w:t>
      </w:r>
      <w:proofErr w:type="gramEnd"/>
      <w:r w:rsidR="00FC353B" w:rsidRPr="00EB264F">
        <w:rPr>
          <w:sz w:val="28"/>
          <w:szCs w:val="28"/>
        </w:rPr>
        <w:t xml:space="preserve">  найдут в интернете. </w:t>
      </w:r>
      <w:r w:rsidR="00215C11" w:rsidRPr="00EB264F">
        <w:rPr>
          <w:sz w:val="28"/>
          <w:szCs w:val="28"/>
        </w:rPr>
        <w:t xml:space="preserve">  </w:t>
      </w:r>
      <w:r w:rsidRPr="00EB264F">
        <w:rPr>
          <w:sz w:val="28"/>
          <w:szCs w:val="28"/>
        </w:rPr>
        <w:br/>
        <w:t xml:space="preserve">              </w:t>
      </w:r>
      <w:r w:rsidR="00FC353B" w:rsidRPr="00EB264F">
        <w:rPr>
          <w:sz w:val="28"/>
          <w:szCs w:val="28"/>
        </w:rPr>
        <w:t xml:space="preserve"> </w:t>
      </w:r>
      <w:r w:rsidR="005C554C" w:rsidRPr="00EB264F">
        <w:rPr>
          <w:bCs/>
          <w:iCs/>
          <w:color w:val="000000"/>
          <w:sz w:val="28"/>
          <w:szCs w:val="28"/>
        </w:rPr>
        <w:t xml:space="preserve">   </w:t>
      </w:r>
      <w:r w:rsidR="005C554C" w:rsidRPr="00EB264F">
        <w:rPr>
          <w:sz w:val="28"/>
          <w:szCs w:val="28"/>
        </w:rPr>
        <w:t xml:space="preserve">    </w:t>
      </w:r>
      <w:r w:rsidR="005C554C" w:rsidRPr="00EB264F">
        <w:rPr>
          <w:b/>
          <w:sz w:val="28"/>
          <w:szCs w:val="28"/>
        </w:rPr>
        <w:t>Анализ работы с родителями.</w:t>
      </w:r>
    </w:p>
    <w:p w:rsidR="005C554C" w:rsidRPr="00EB264F" w:rsidRDefault="00215C11" w:rsidP="003F0BCE">
      <w:pPr>
        <w:rPr>
          <w:sz w:val="28"/>
          <w:szCs w:val="28"/>
        </w:rPr>
      </w:pPr>
      <w:r w:rsidRPr="00EB264F">
        <w:rPr>
          <w:sz w:val="28"/>
          <w:szCs w:val="28"/>
        </w:rPr>
        <w:t xml:space="preserve">    </w:t>
      </w:r>
      <w:r w:rsidR="005C554C" w:rsidRPr="00EB264F">
        <w:rPr>
          <w:sz w:val="28"/>
          <w:szCs w:val="28"/>
        </w:rPr>
        <w:t xml:space="preserve"> В текущем </w:t>
      </w:r>
      <w:r w:rsidR="003F0BCE" w:rsidRPr="00EB264F">
        <w:rPr>
          <w:sz w:val="28"/>
          <w:szCs w:val="28"/>
        </w:rPr>
        <w:t xml:space="preserve">2016-2017 </w:t>
      </w:r>
      <w:r w:rsidR="005C554C" w:rsidRPr="00EB264F">
        <w:rPr>
          <w:sz w:val="28"/>
          <w:szCs w:val="28"/>
        </w:rPr>
        <w:t>учебном году работе с родителями уделялось достаточно много внимания.  Педагоги  применяли различные формы работы:</w:t>
      </w:r>
      <w:r w:rsidR="005C554C" w:rsidRPr="00EB264F">
        <w:rPr>
          <w:sz w:val="28"/>
          <w:szCs w:val="28"/>
        </w:rPr>
        <w:br/>
        <w:t>• выставки художественно - изобразительного совместного творчества детей и родителей;</w:t>
      </w:r>
      <w:r w:rsidR="005C554C" w:rsidRPr="00EB264F">
        <w:rPr>
          <w:sz w:val="28"/>
          <w:szCs w:val="28"/>
        </w:rPr>
        <w:br/>
        <w:t>• подготовка и участие в праздничных концертах;</w:t>
      </w:r>
      <w:r w:rsidR="005C554C" w:rsidRPr="00EB264F">
        <w:rPr>
          <w:sz w:val="28"/>
          <w:szCs w:val="28"/>
        </w:rPr>
        <w:br/>
        <w:t>• участие в спортивных  праздниках;</w:t>
      </w:r>
      <w:r w:rsidR="005C554C" w:rsidRPr="00EB264F">
        <w:rPr>
          <w:sz w:val="28"/>
          <w:szCs w:val="28"/>
        </w:rPr>
        <w:br/>
        <w:t>• консультации;</w:t>
      </w:r>
      <w:r w:rsidR="005C554C" w:rsidRPr="00EB264F">
        <w:rPr>
          <w:sz w:val="28"/>
          <w:szCs w:val="28"/>
        </w:rPr>
        <w:br/>
        <w:t xml:space="preserve">• общие собрания (Создание единого образовательного пространства через педагогическое сотрудничество детского сада, семьи, и школы).   </w:t>
      </w:r>
    </w:p>
    <w:p w:rsidR="008708F0" w:rsidRPr="00EB264F" w:rsidRDefault="005C554C" w:rsidP="005C554C">
      <w:pPr>
        <w:shd w:val="clear" w:color="auto" w:fill="FFFFFF"/>
        <w:ind w:right="65"/>
        <w:rPr>
          <w:sz w:val="28"/>
          <w:szCs w:val="28"/>
        </w:rPr>
      </w:pPr>
      <w:r w:rsidRPr="00EB264F">
        <w:rPr>
          <w:sz w:val="28"/>
          <w:szCs w:val="28"/>
        </w:rPr>
        <w:t>• социологические исследования (анализ семей по социальным группам, анкетирование, анализ учебно-воспитательной работы, по организации питания, о потребностях детей, о взаимодействии воспитателей и детей)</w:t>
      </w:r>
      <w:r w:rsidRPr="00EB264F">
        <w:rPr>
          <w:sz w:val="28"/>
          <w:szCs w:val="28"/>
        </w:rPr>
        <w:br/>
        <w:t>• работа телефона доверия,</w:t>
      </w:r>
      <w:r w:rsidRPr="00EB264F">
        <w:rPr>
          <w:sz w:val="28"/>
          <w:szCs w:val="28"/>
        </w:rPr>
        <w:br/>
        <w:t>• посещение проблемных семей на дому,</w:t>
      </w:r>
      <w:r w:rsidRPr="00EB264F">
        <w:rPr>
          <w:sz w:val="28"/>
          <w:szCs w:val="28"/>
        </w:rPr>
        <w:br/>
        <w:t>• акции</w:t>
      </w:r>
      <w:r w:rsidR="00402F42" w:rsidRPr="00EB264F">
        <w:rPr>
          <w:sz w:val="28"/>
          <w:szCs w:val="28"/>
        </w:rPr>
        <w:t xml:space="preserve"> «</w:t>
      </w:r>
      <w:r w:rsidRPr="00EB264F">
        <w:rPr>
          <w:sz w:val="28"/>
          <w:szCs w:val="28"/>
        </w:rPr>
        <w:t>Украсим наш детский сад», «</w:t>
      </w:r>
      <w:r w:rsidR="00402F42" w:rsidRPr="00EB264F">
        <w:rPr>
          <w:sz w:val="28"/>
          <w:szCs w:val="28"/>
        </w:rPr>
        <w:t>Осенняя ярмарка</w:t>
      </w:r>
      <w:r w:rsidRPr="00EB264F">
        <w:rPr>
          <w:sz w:val="28"/>
          <w:szCs w:val="28"/>
        </w:rPr>
        <w:t>»</w:t>
      </w:r>
      <w:r w:rsidRPr="00EB264F">
        <w:rPr>
          <w:sz w:val="28"/>
          <w:szCs w:val="28"/>
        </w:rPr>
        <w:br/>
        <w:t>• Дни открытых дверей (</w:t>
      </w:r>
      <w:r w:rsidR="008708F0" w:rsidRPr="00EB264F">
        <w:rPr>
          <w:sz w:val="28"/>
          <w:szCs w:val="28"/>
        </w:rPr>
        <w:t>«</w:t>
      </w:r>
      <w:r w:rsidRPr="00EB264F">
        <w:rPr>
          <w:sz w:val="28"/>
          <w:szCs w:val="28"/>
        </w:rPr>
        <w:t>День здоровья</w:t>
      </w:r>
      <w:r w:rsidR="008708F0" w:rsidRPr="00EB264F">
        <w:rPr>
          <w:sz w:val="28"/>
          <w:szCs w:val="28"/>
        </w:rPr>
        <w:t>»</w:t>
      </w:r>
      <w:r w:rsidRPr="00EB264F">
        <w:rPr>
          <w:sz w:val="28"/>
          <w:szCs w:val="28"/>
        </w:rPr>
        <w:t xml:space="preserve">, </w:t>
      </w:r>
      <w:r w:rsidR="008708F0" w:rsidRPr="00EB264F">
        <w:rPr>
          <w:sz w:val="28"/>
          <w:szCs w:val="28"/>
        </w:rPr>
        <w:t>«</w:t>
      </w:r>
      <w:r w:rsidRPr="00EB264F">
        <w:rPr>
          <w:sz w:val="28"/>
          <w:szCs w:val="28"/>
        </w:rPr>
        <w:t>День знаний</w:t>
      </w:r>
      <w:r w:rsidR="008708F0" w:rsidRPr="00EB264F">
        <w:rPr>
          <w:sz w:val="28"/>
          <w:szCs w:val="28"/>
        </w:rPr>
        <w:t>»</w:t>
      </w:r>
      <w:r w:rsidRPr="00EB264F">
        <w:rPr>
          <w:sz w:val="28"/>
          <w:szCs w:val="28"/>
        </w:rPr>
        <w:t xml:space="preserve">, </w:t>
      </w:r>
      <w:r w:rsidR="008708F0" w:rsidRPr="00EB264F">
        <w:rPr>
          <w:sz w:val="28"/>
          <w:szCs w:val="28"/>
        </w:rPr>
        <w:t>«</w:t>
      </w:r>
      <w:r w:rsidRPr="00EB264F">
        <w:rPr>
          <w:sz w:val="28"/>
          <w:szCs w:val="28"/>
        </w:rPr>
        <w:t>День рождения детского сада</w:t>
      </w:r>
      <w:r w:rsidR="008708F0" w:rsidRPr="00EB264F">
        <w:rPr>
          <w:sz w:val="28"/>
          <w:szCs w:val="28"/>
        </w:rPr>
        <w:t xml:space="preserve">»). </w:t>
      </w:r>
    </w:p>
    <w:p w:rsidR="005C554C" w:rsidRPr="00EB264F" w:rsidRDefault="008708F0" w:rsidP="005C554C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Привлечение родителей в образовательный процесс ДОУ вызвало интерес и осознание ответственности за образование своих малышей, начиная с раннего возраста.</w:t>
      </w:r>
      <w:r w:rsidR="005C554C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Наиболее активные у</w:t>
      </w:r>
      <w:r w:rsidR="005C554C" w:rsidRPr="00EB264F">
        <w:rPr>
          <w:sz w:val="28"/>
          <w:szCs w:val="28"/>
        </w:rPr>
        <w:t>частники и победители совместных мероприятий были награждены грамотами,</w:t>
      </w:r>
      <w:r w:rsidRPr="00EB264F">
        <w:rPr>
          <w:sz w:val="28"/>
          <w:szCs w:val="28"/>
        </w:rPr>
        <w:t xml:space="preserve"> </w:t>
      </w:r>
      <w:r w:rsidR="005C554C" w:rsidRPr="00EB264F">
        <w:rPr>
          <w:sz w:val="28"/>
          <w:szCs w:val="28"/>
        </w:rPr>
        <w:t>благодарственными письмами, призами. Воспитател</w:t>
      </w:r>
      <w:r w:rsidRPr="00EB264F">
        <w:rPr>
          <w:sz w:val="28"/>
          <w:szCs w:val="28"/>
        </w:rPr>
        <w:t>и</w:t>
      </w:r>
      <w:r w:rsidR="005C554C" w:rsidRPr="00EB264F">
        <w:rPr>
          <w:sz w:val="28"/>
          <w:szCs w:val="28"/>
        </w:rPr>
        <w:t xml:space="preserve"> и специалист</w:t>
      </w:r>
      <w:r w:rsidRPr="00EB264F">
        <w:rPr>
          <w:sz w:val="28"/>
          <w:szCs w:val="28"/>
        </w:rPr>
        <w:t>ы</w:t>
      </w:r>
      <w:r w:rsidR="005C554C" w:rsidRPr="00EB264F">
        <w:rPr>
          <w:sz w:val="28"/>
          <w:szCs w:val="28"/>
        </w:rPr>
        <w:t xml:space="preserve"> ДОУ ежемесячно обновляли</w:t>
      </w:r>
      <w:r w:rsidRPr="00EB264F">
        <w:rPr>
          <w:sz w:val="28"/>
          <w:szCs w:val="28"/>
        </w:rPr>
        <w:t xml:space="preserve"> </w:t>
      </w:r>
      <w:r w:rsidR="005C554C" w:rsidRPr="00EB264F">
        <w:rPr>
          <w:sz w:val="28"/>
          <w:szCs w:val="28"/>
        </w:rPr>
        <w:t xml:space="preserve"> групповые </w:t>
      </w:r>
      <w:r w:rsidRPr="00EB264F">
        <w:rPr>
          <w:sz w:val="28"/>
          <w:szCs w:val="28"/>
        </w:rPr>
        <w:t xml:space="preserve">информационные стенды </w:t>
      </w:r>
      <w:r w:rsidR="005C554C" w:rsidRPr="00EB264F">
        <w:rPr>
          <w:sz w:val="28"/>
          <w:szCs w:val="28"/>
        </w:rPr>
        <w:t>для родителей.</w:t>
      </w:r>
      <w:r w:rsidR="005C554C" w:rsidRPr="00EB264F">
        <w:rPr>
          <w:sz w:val="28"/>
          <w:szCs w:val="28"/>
        </w:rPr>
        <w:br/>
      </w:r>
      <w:r w:rsidRPr="00EB264F">
        <w:rPr>
          <w:sz w:val="28"/>
          <w:szCs w:val="28"/>
        </w:rPr>
        <w:t xml:space="preserve">           Не смотря на положительное отношение родителей к работе ДОУ, воспитателям, </w:t>
      </w:r>
      <w:r w:rsidR="005C554C" w:rsidRPr="00EB264F">
        <w:rPr>
          <w:sz w:val="28"/>
          <w:szCs w:val="28"/>
        </w:rPr>
        <w:t xml:space="preserve"> проблема создания условий, способствующих эффективному взаимодействию с родителями</w:t>
      </w:r>
      <w:r w:rsidR="00754D70" w:rsidRPr="00EB264F">
        <w:rPr>
          <w:sz w:val="28"/>
          <w:szCs w:val="28"/>
        </w:rPr>
        <w:t>,</w:t>
      </w:r>
      <w:r w:rsidR="005C554C" w:rsidRPr="00EB264F">
        <w:rPr>
          <w:sz w:val="28"/>
          <w:szCs w:val="28"/>
        </w:rPr>
        <w:t xml:space="preserve"> остается актуальной.</w:t>
      </w:r>
    </w:p>
    <w:p w:rsidR="000E4D4D" w:rsidRPr="00EB264F" w:rsidRDefault="005C554C" w:rsidP="000E4D4D">
      <w:pPr>
        <w:shd w:val="clear" w:color="auto" w:fill="FFFFFF" w:themeFill="background1"/>
        <w:ind w:right="120"/>
        <w:jc w:val="both"/>
        <w:textAlignment w:val="top"/>
        <w:rPr>
          <w:iCs/>
          <w:color w:val="000000"/>
          <w:sz w:val="28"/>
          <w:szCs w:val="28"/>
        </w:rPr>
      </w:pPr>
      <w:r w:rsidRPr="00EB264F">
        <w:rPr>
          <w:sz w:val="28"/>
          <w:szCs w:val="28"/>
        </w:rPr>
        <w:lastRenderedPageBreak/>
        <w:t xml:space="preserve">        </w:t>
      </w:r>
      <w:r w:rsidRPr="00EB264F">
        <w:rPr>
          <w:bCs/>
          <w:iCs/>
          <w:color w:val="000000"/>
          <w:sz w:val="28"/>
          <w:szCs w:val="28"/>
        </w:rPr>
        <w:t xml:space="preserve">    Со второй задачей обеспечить развитие кадрового потенциала</w:t>
      </w:r>
      <w:r w:rsidRPr="00EB264F">
        <w:rPr>
          <w:iCs/>
          <w:color w:val="000000"/>
          <w:sz w:val="28"/>
          <w:szCs w:val="28"/>
        </w:rPr>
        <w:t> </w:t>
      </w:r>
      <w:r w:rsidRPr="00EB264F">
        <w:rPr>
          <w:bCs/>
          <w:iCs/>
          <w:color w:val="000000"/>
          <w:sz w:val="28"/>
          <w:szCs w:val="28"/>
        </w:rPr>
        <w:t>в процессе  внедрения  ФГОС</w:t>
      </w:r>
      <w:r w:rsidRPr="00EB264F">
        <w:rPr>
          <w:iCs/>
          <w:color w:val="000000"/>
          <w:sz w:val="28"/>
          <w:szCs w:val="28"/>
        </w:rPr>
        <w:t> </w:t>
      </w:r>
      <w:r w:rsidRPr="00EB264F">
        <w:rPr>
          <w:bCs/>
          <w:iCs/>
          <w:color w:val="000000"/>
          <w:sz w:val="28"/>
          <w:szCs w:val="28"/>
        </w:rPr>
        <w:t xml:space="preserve"> </w:t>
      </w:r>
      <w:r w:rsidRPr="00EB264F">
        <w:rPr>
          <w:iCs/>
          <w:color w:val="000000"/>
          <w:sz w:val="28"/>
          <w:szCs w:val="28"/>
        </w:rPr>
        <w:t> </w:t>
      </w:r>
      <w:r w:rsidRPr="00EB264F">
        <w:rPr>
          <w:bCs/>
          <w:iCs/>
          <w:color w:val="000000"/>
          <w:sz w:val="28"/>
          <w:szCs w:val="28"/>
        </w:rPr>
        <w:t xml:space="preserve">через </w:t>
      </w:r>
      <w:r w:rsidRPr="00EB264F">
        <w:rPr>
          <w:iCs/>
          <w:color w:val="000000"/>
          <w:sz w:val="28"/>
          <w:szCs w:val="28"/>
        </w:rPr>
        <w:t xml:space="preserve">использование активных  форм  методической работы: сетевое взаимодействие, мастер-классы,  обучающие  семинары, открытые просмотры,  «Творческую группу», участие педагогов в конкурсах профессионального мастерства, прохождение курсов повышения квалификации, активизации творчества педагогов в инновационной и проектной деятельности коллектив справился на </w:t>
      </w:r>
      <w:r w:rsidR="000E4D4D" w:rsidRPr="00EB264F">
        <w:rPr>
          <w:iCs/>
          <w:color w:val="000000"/>
          <w:sz w:val="28"/>
          <w:szCs w:val="28"/>
        </w:rPr>
        <w:t>100</w:t>
      </w:r>
      <w:r w:rsidRPr="00EB264F">
        <w:rPr>
          <w:iCs/>
          <w:color w:val="000000"/>
          <w:sz w:val="28"/>
          <w:szCs w:val="28"/>
        </w:rPr>
        <w:t xml:space="preserve"> %</w:t>
      </w:r>
      <w:r w:rsidR="00215C11" w:rsidRPr="00EB264F">
        <w:rPr>
          <w:iCs/>
          <w:color w:val="000000"/>
          <w:sz w:val="28"/>
          <w:szCs w:val="28"/>
        </w:rPr>
        <w:t xml:space="preserve"> </w:t>
      </w:r>
      <w:r w:rsidR="000E4D4D" w:rsidRPr="00EB264F">
        <w:rPr>
          <w:iCs/>
          <w:color w:val="000000"/>
          <w:sz w:val="28"/>
          <w:szCs w:val="28"/>
        </w:rPr>
        <w:t>.</w:t>
      </w:r>
    </w:p>
    <w:p w:rsidR="005C554C" w:rsidRPr="00EB264F" w:rsidRDefault="005C554C" w:rsidP="000E4D4D">
      <w:pPr>
        <w:shd w:val="clear" w:color="auto" w:fill="FFFFFF" w:themeFill="background1"/>
        <w:ind w:right="120"/>
        <w:jc w:val="both"/>
        <w:textAlignment w:val="top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Посещение непосредственно образовательной деятельности  показало, что воспитатели регулярно используют в своей работе инновационные технологии: ТРИЗ, мнемотехнику, модельные, картографические  и ориентировочные схемы, интеллектуальные карты, предметно-схематические модели, информационные технологии. </w:t>
      </w:r>
    </w:p>
    <w:p w:rsidR="005C554C" w:rsidRPr="00EB264F" w:rsidRDefault="005C554C" w:rsidP="005C554C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Педагоги успешно участвуют во Всероссийских интернет конкурсах:  </w:t>
      </w:r>
    </w:p>
    <w:tbl>
      <w:tblPr>
        <w:tblStyle w:val="12"/>
        <w:tblW w:w="0" w:type="auto"/>
        <w:tblLook w:val="04A0"/>
      </w:tblPr>
      <w:tblGrid>
        <w:gridCol w:w="537"/>
        <w:gridCol w:w="3420"/>
        <w:gridCol w:w="2259"/>
        <w:gridCol w:w="2042"/>
        <w:gridCol w:w="1738"/>
      </w:tblGrid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 xml:space="preserve">№ </w:t>
            </w:r>
            <w:proofErr w:type="gramStart"/>
            <w:r w:rsidRPr="00EB264F">
              <w:rPr>
                <w:rFonts w:eastAsiaTheme="minorHAnsi"/>
                <w:lang w:eastAsia="en-US"/>
              </w:rPr>
              <w:t>п</w:t>
            </w:r>
            <w:proofErr w:type="gramEnd"/>
            <w:r w:rsidRPr="00EB264F">
              <w:rPr>
                <w:rFonts w:eastAsiaTheme="minorHAnsi"/>
                <w:lang w:eastAsia="en-US"/>
              </w:rPr>
              <w:t>/п</w:t>
            </w:r>
          </w:p>
        </w:tc>
        <w:tc>
          <w:tcPr>
            <w:tcW w:w="3628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Наименование мероприятия</w:t>
            </w:r>
          </w:p>
        </w:tc>
        <w:tc>
          <w:tcPr>
            <w:tcW w:w="2319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Материал</w:t>
            </w:r>
          </w:p>
        </w:tc>
        <w:tc>
          <w:tcPr>
            <w:tcW w:w="2126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Результат</w:t>
            </w:r>
          </w:p>
        </w:tc>
        <w:tc>
          <w:tcPr>
            <w:tcW w:w="1808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Ф.И.О. педагога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«Сундук Василисы»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Лауреат 1 степени</w:t>
            </w:r>
          </w:p>
        </w:tc>
        <w:tc>
          <w:tcPr>
            <w:tcW w:w="1808" w:type="dxa"/>
          </w:tcPr>
          <w:p w:rsidR="00C032F8" w:rsidRPr="00EB264F" w:rsidRDefault="00A82396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Давыдова А.Г.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творческий конкурс «Созвездие талантов!»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«Полет к далеким звездам»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Диплом 1 степени</w:t>
            </w:r>
          </w:p>
        </w:tc>
        <w:tc>
          <w:tcPr>
            <w:tcW w:w="1808" w:type="dxa"/>
          </w:tcPr>
          <w:p w:rsidR="00C032F8" w:rsidRPr="00EB264F" w:rsidRDefault="00A82396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Давыдова А.Г.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творческий конкурс «Созвездие талантов!»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 Моя малая Родина»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3 место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Лютая Е.В.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 Моя малая Родина»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 место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Лютая Е.В.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«Нравственное воспитание посредством сюжетно-ролевых игр»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 место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Варич Т.Н.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«Совершаем добрые поступки»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 место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Герцен М.Н.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«Удивительные солнечные лучики»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Победитель 3 степени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Кулиш М.А.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творческий конкурс «Созвездие талантов!»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«Волшебное приключение»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2 место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Кравец И.Н.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«Чтобы не было беды»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Победитель 2 степени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Кравец И.Н.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«Подвижные народные Кубанские игры»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Победитель 1 степени</w:t>
            </w:r>
          </w:p>
        </w:tc>
        <w:tc>
          <w:tcPr>
            <w:tcW w:w="180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Тасовая И.Ю.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творческий конкурс «Созвездие талантов!»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«Грачи прилетели»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 место</w:t>
            </w:r>
          </w:p>
        </w:tc>
        <w:tc>
          <w:tcPr>
            <w:tcW w:w="1808" w:type="dxa"/>
          </w:tcPr>
          <w:p w:rsidR="00C032F8" w:rsidRPr="00EB264F" w:rsidRDefault="00A82396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Лютая Е.В.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«Мы со спортом дружим»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Победитель 2 степени</w:t>
            </w:r>
          </w:p>
        </w:tc>
        <w:tc>
          <w:tcPr>
            <w:tcW w:w="1808" w:type="dxa"/>
          </w:tcPr>
          <w:p w:rsidR="00C032F8" w:rsidRPr="00EB264F" w:rsidRDefault="00A82396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Лютая Е.В.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творческий конкурс «Созвездие талантов!»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 xml:space="preserve">«Аква </w:t>
            </w:r>
            <w:proofErr w:type="gramStart"/>
            <w:r w:rsidRPr="00EB264F">
              <w:rPr>
                <w:rFonts w:eastAsiaTheme="minorHAnsi"/>
                <w:lang w:eastAsia="en-US"/>
              </w:rPr>
              <w:t>гимнастика-индивидуальная</w:t>
            </w:r>
            <w:proofErr w:type="gramEnd"/>
            <w:r w:rsidRPr="00EB264F">
              <w:rPr>
                <w:rFonts w:eastAsiaTheme="minorHAnsi"/>
                <w:lang w:eastAsia="en-US"/>
              </w:rPr>
              <w:t xml:space="preserve"> работа по развитию мелкой моторики рук у детей»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2 место</w:t>
            </w:r>
          </w:p>
        </w:tc>
        <w:tc>
          <w:tcPr>
            <w:tcW w:w="1808" w:type="dxa"/>
          </w:tcPr>
          <w:p w:rsidR="00C032F8" w:rsidRPr="00EB264F" w:rsidRDefault="00A82396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Бельман Е.Р.</w:t>
            </w:r>
          </w:p>
        </w:tc>
      </w:tr>
      <w:tr w:rsidR="00C032F8" w:rsidRPr="00EB264F" w:rsidTr="009F5D9D">
        <w:tc>
          <w:tcPr>
            <w:tcW w:w="540" w:type="dxa"/>
            <w:vAlign w:val="center"/>
          </w:tcPr>
          <w:p w:rsidR="00C032F8" w:rsidRPr="00EB264F" w:rsidRDefault="00C032F8" w:rsidP="00C032F8">
            <w:pPr>
              <w:jc w:val="center"/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3628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Всероссийский  конкурс «Ищем таланты!»</w:t>
            </w:r>
          </w:p>
        </w:tc>
        <w:tc>
          <w:tcPr>
            <w:tcW w:w="2319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«Рекомендации по развитию мелкой моторики рук»</w:t>
            </w:r>
          </w:p>
        </w:tc>
        <w:tc>
          <w:tcPr>
            <w:tcW w:w="2126" w:type="dxa"/>
          </w:tcPr>
          <w:p w:rsidR="00C032F8" w:rsidRPr="00EB264F" w:rsidRDefault="00C032F8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Победитель 3 степени</w:t>
            </w:r>
          </w:p>
        </w:tc>
        <w:tc>
          <w:tcPr>
            <w:tcW w:w="1808" w:type="dxa"/>
          </w:tcPr>
          <w:p w:rsidR="00C032F8" w:rsidRPr="00EB264F" w:rsidRDefault="00A82396" w:rsidP="00C032F8">
            <w:pPr>
              <w:rPr>
                <w:rFonts w:eastAsiaTheme="minorHAnsi"/>
                <w:lang w:eastAsia="en-US"/>
              </w:rPr>
            </w:pPr>
            <w:r w:rsidRPr="00EB264F">
              <w:rPr>
                <w:rFonts w:eastAsiaTheme="minorHAnsi"/>
                <w:lang w:eastAsia="en-US"/>
              </w:rPr>
              <w:t>Бельман Е.Р.</w:t>
            </w:r>
          </w:p>
        </w:tc>
      </w:tr>
    </w:tbl>
    <w:p w:rsidR="005C554C" w:rsidRPr="00EB264F" w:rsidRDefault="005C554C" w:rsidP="005C554C">
      <w:pPr>
        <w:ind w:firstLine="708"/>
        <w:jc w:val="both"/>
        <w:rPr>
          <w:sz w:val="28"/>
          <w:szCs w:val="28"/>
        </w:rPr>
      </w:pPr>
      <w:r w:rsidRPr="00EB264F">
        <w:rPr>
          <w:sz w:val="28"/>
          <w:szCs w:val="28"/>
        </w:rPr>
        <w:lastRenderedPageBreak/>
        <w:t xml:space="preserve"> Информация о работе детского сада регулярно обновляется на сайте МБДОУ,  сайте управления образования, задача педагогов своевременно предоставлять информацию о жизни детей в группе.</w:t>
      </w:r>
    </w:p>
    <w:p w:rsidR="00472DBA" w:rsidRPr="00EB264F" w:rsidRDefault="00472DBA" w:rsidP="005C554C">
      <w:pPr>
        <w:ind w:firstLine="708"/>
        <w:jc w:val="both"/>
        <w:rPr>
          <w:sz w:val="28"/>
          <w:szCs w:val="28"/>
        </w:rPr>
      </w:pPr>
    </w:p>
    <w:p w:rsidR="000D2F27" w:rsidRPr="00EB264F" w:rsidRDefault="00215C11" w:rsidP="000D2F27">
      <w:pPr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1</w:t>
      </w:r>
      <w:r w:rsidR="000D2F27" w:rsidRPr="00EB264F">
        <w:rPr>
          <w:b/>
          <w:sz w:val="28"/>
          <w:szCs w:val="28"/>
        </w:rPr>
        <w:t>.6.   Анализ выполнения годовых</w:t>
      </w:r>
      <w:r w:rsidR="00147C75" w:rsidRPr="00EB264F">
        <w:rPr>
          <w:b/>
          <w:sz w:val="28"/>
          <w:szCs w:val="28"/>
        </w:rPr>
        <w:t xml:space="preserve"> </w:t>
      </w:r>
      <w:r w:rsidR="000D2F27" w:rsidRPr="00EB264F">
        <w:rPr>
          <w:b/>
          <w:sz w:val="28"/>
          <w:szCs w:val="28"/>
        </w:rPr>
        <w:t xml:space="preserve"> задач </w:t>
      </w:r>
      <w:r w:rsidR="00147C75" w:rsidRPr="00EB264F">
        <w:rPr>
          <w:b/>
          <w:sz w:val="28"/>
          <w:szCs w:val="28"/>
        </w:rPr>
        <w:t xml:space="preserve"> з</w:t>
      </w:r>
      <w:r w:rsidR="000D2F27" w:rsidRPr="00EB264F">
        <w:rPr>
          <w:b/>
          <w:sz w:val="28"/>
          <w:szCs w:val="28"/>
        </w:rPr>
        <w:t xml:space="preserve">а </w:t>
      </w:r>
      <w:r w:rsidR="00147C75" w:rsidRPr="00EB264F">
        <w:rPr>
          <w:b/>
          <w:sz w:val="28"/>
          <w:szCs w:val="28"/>
        </w:rPr>
        <w:t xml:space="preserve"> </w:t>
      </w:r>
      <w:r w:rsidR="003F0BCE" w:rsidRPr="00EB264F">
        <w:rPr>
          <w:b/>
          <w:sz w:val="28"/>
          <w:szCs w:val="28"/>
        </w:rPr>
        <w:t>2016-2017</w:t>
      </w:r>
      <w:r w:rsidR="003F0BCE" w:rsidRPr="00EB264F">
        <w:rPr>
          <w:sz w:val="28"/>
          <w:szCs w:val="28"/>
        </w:rPr>
        <w:t xml:space="preserve"> </w:t>
      </w:r>
      <w:r w:rsidR="000D2F27" w:rsidRPr="00EB264F">
        <w:rPr>
          <w:b/>
          <w:sz w:val="28"/>
          <w:szCs w:val="28"/>
        </w:rPr>
        <w:t xml:space="preserve"> учебный год.</w:t>
      </w:r>
    </w:p>
    <w:p w:rsidR="000D2F27" w:rsidRPr="00EB264F" w:rsidRDefault="000D2F27" w:rsidP="000D2F27">
      <w:pPr>
        <w:jc w:val="center"/>
        <w:rPr>
          <w:b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843"/>
        <w:gridCol w:w="850"/>
        <w:gridCol w:w="993"/>
        <w:gridCol w:w="850"/>
        <w:gridCol w:w="1843"/>
        <w:gridCol w:w="850"/>
        <w:gridCol w:w="1701"/>
        <w:gridCol w:w="851"/>
      </w:tblGrid>
      <w:tr w:rsidR="00745525" w:rsidRPr="00EB264F" w:rsidTr="00A827F3">
        <w:trPr>
          <w:cantSplit/>
          <w:trHeight w:val="621"/>
        </w:trPr>
        <w:tc>
          <w:tcPr>
            <w:tcW w:w="568" w:type="dxa"/>
            <w:vMerge w:val="restart"/>
          </w:tcPr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/>
          <w:p w:rsidR="000D2F27" w:rsidRPr="00EB264F" w:rsidRDefault="000D2F27" w:rsidP="000D2F27">
            <w:r w:rsidRPr="00EB264F">
              <w:t>№</w:t>
            </w:r>
          </w:p>
        </w:tc>
        <w:tc>
          <w:tcPr>
            <w:tcW w:w="1843" w:type="dxa"/>
            <w:vMerge w:val="restart"/>
            <w:textDirection w:val="btLr"/>
          </w:tcPr>
          <w:p w:rsidR="000D2F27" w:rsidRPr="00EB264F" w:rsidRDefault="000D2F27" w:rsidP="000D2F27">
            <w:pPr>
              <w:ind w:left="113" w:right="113"/>
              <w:jc w:val="center"/>
            </w:pPr>
            <w:r w:rsidRPr="00EB264F">
              <w:t>Мероприятия</w:t>
            </w:r>
          </w:p>
        </w:tc>
        <w:tc>
          <w:tcPr>
            <w:tcW w:w="850" w:type="dxa"/>
            <w:vMerge w:val="restart"/>
            <w:textDirection w:val="btLr"/>
          </w:tcPr>
          <w:p w:rsidR="000D2F27" w:rsidRPr="00EB264F" w:rsidRDefault="000D2F27" w:rsidP="000D2F27">
            <w:pPr>
              <w:ind w:left="113" w:right="113"/>
              <w:jc w:val="center"/>
            </w:pPr>
            <w:r w:rsidRPr="00EB264F">
              <w:t xml:space="preserve">Количество </w:t>
            </w:r>
            <w:proofErr w:type="gramStart"/>
            <w:r w:rsidRPr="00EB264F">
              <w:t>запланированных</w:t>
            </w:r>
            <w:proofErr w:type="gramEnd"/>
          </w:p>
          <w:p w:rsidR="000D2F27" w:rsidRPr="00EB264F" w:rsidRDefault="000D2F27" w:rsidP="000D2F27">
            <w:pPr>
              <w:ind w:left="113" w:right="113"/>
              <w:jc w:val="center"/>
            </w:pPr>
            <w:r w:rsidRPr="00EB264F">
              <w:t>мероприятий</w:t>
            </w:r>
          </w:p>
        </w:tc>
        <w:tc>
          <w:tcPr>
            <w:tcW w:w="993" w:type="dxa"/>
            <w:vMerge w:val="restart"/>
            <w:textDirection w:val="btLr"/>
          </w:tcPr>
          <w:p w:rsidR="000D2F27" w:rsidRPr="00EB264F" w:rsidRDefault="000D2F27" w:rsidP="000D2F27">
            <w:pPr>
              <w:ind w:left="113" w:right="113"/>
              <w:jc w:val="center"/>
            </w:pPr>
            <w:r w:rsidRPr="00EB264F">
              <w:t>Выполнено</w:t>
            </w:r>
            <w:proofErr w:type="gramStart"/>
            <w:r w:rsidRPr="00EB264F">
              <w:t xml:space="preserve"> (%)</w:t>
            </w:r>
            <w:proofErr w:type="gramEnd"/>
          </w:p>
        </w:tc>
        <w:tc>
          <w:tcPr>
            <w:tcW w:w="850" w:type="dxa"/>
            <w:vMerge w:val="restart"/>
            <w:textDirection w:val="btLr"/>
          </w:tcPr>
          <w:p w:rsidR="000D2F27" w:rsidRPr="00EB264F" w:rsidRDefault="000D2F27" w:rsidP="000D2F27">
            <w:pPr>
              <w:ind w:left="113" w:right="113"/>
              <w:jc w:val="center"/>
            </w:pPr>
            <w:r w:rsidRPr="00EB264F">
              <w:t>Не выполнено</w:t>
            </w:r>
            <w:proofErr w:type="gramStart"/>
            <w:r w:rsidRPr="00EB264F">
              <w:t xml:space="preserve"> (%)</w:t>
            </w:r>
            <w:proofErr w:type="gramEnd"/>
          </w:p>
        </w:tc>
        <w:tc>
          <w:tcPr>
            <w:tcW w:w="5245" w:type="dxa"/>
            <w:gridSpan w:val="4"/>
          </w:tcPr>
          <w:p w:rsidR="000D2F27" w:rsidRPr="00EB264F" w:rsidRDefault="000D2F27" w:rsidP="000D2F27">
            <w:r w:rsidRPr="00EB264F">
              <w:t>Количество мероприятий проведенных</w:t>
            </w:r>
          </w:p>
          <w:p w:rsidR="000D2F27" w:rsidRPr="00EB264F" w:rsidRDefault="00BA30AE" w:rsidP="000D2F27">
            <w:pPr>
              <w:jc w:val="center"/>
            </w:pPr>
            <w:r w:rsidRPr="00EB264F">
              <w:t>п</w:t>
            </w:r>
            <w:r w:rsidR="000D2F27" w:rsidRPr="00EB264F">
              <w:t>о реализации годовых задач</w:t>
            </w:r>
          </w:p>
        </w:tc>
      </w:tr>
      <w:tr w:rsidR="00A7088D" w:rsidRPr="00EB264F" w:rsidTr="00BA30AE">
        <w:trPr>
          <w:cantSplit/>
          <w:trHeight w:val="4837"/>
        </w:trPr>
        <w:tc>
          <w:tcPr>
            <w:tcW w:w="568" w:type="dxa"/>
            <w:vMerge/>
          </w:tcPr>
          <w:p w:rsidR="00A7088D" w:rsidRPr="00EB264F" w:rsidRDefault="00A7088D" w:rsidP="000D2F27"/>
        </w:tc>
        <w:tc>
          <w:tcPr>
            <w:tcW w:w="1843" w:type="dxa"/>
            <w:vMerge/>
            <w:textDirection w:val="btLr"/>
          </w:tcPr>
          <w:p w:rsidR="00A7088D" w:rsidRPr="00EB264F" w:rsidRDefault="00A7088D" w:rsidP="000D2F27">
            <w:pPr>
              <w:ind w:left="113" w:right="113"/>
            </w:pPr>
          </w:p>
        </w:tc>
        <w:tc>
          <w:tcPr>
            <w:tcW w:w="850" w:type="dxa"/>
            <w:vMerge/>
            <w:textDirection w:val="btLr"/>
          </w:tcPr>
          <w:p w:rsidR="00A7088D" w:rsidRPr="00EB264F" w:rsidRDefault="00A7088D" w:rsidP="000D2F27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A7088D" w:rsidRPr="00EB264F" w:rsidRDefault="00A7088D" w:rsidP="000D2F27">
            <w:pPr>
              <w:ind w:left="113" w:right="113"/>
            </w:pPr>
          </w:p>
        </w:tc>
        <w:tc>
          <w:tcPr>
            <w:tcW w:w="850" w:type="dxa"/>
            <w:vMerge/>
            <w:textDirection w:val="btLr"/>
          </w:tcPr>
          <w:p w:rsidR="00A7088D" w:rsidRPr="00EB264F" w:rsidRDefault="00A7088D" w:rsidP="000D2F27">
            <w:pPr>
              <w:ind w:left="113" w:right="113"/>
            </w:pPr>
          </w:p>
        </w:tc>
        <w:tc>
          <w:tcPr>
            <w:tcW w:w="1843" w:type="dxa"/>
            <w:textDirection w:val="btLr"/>
          </w:tcPr>
          <w:p w:rsidR="00A7088D" w:rsidRPr="00EB264F" w:rsidRDefault="00A7088D" w:rsidP="00A7088D">
            <w:pPr>
              <w:shd w:val="clear" w:color="auto" w:fill="FFFFFF" w:themeFill="background1"/>
              <w:spacing w:before="100" w:beforeAutospacing="1" w:after="100" w:afterAutospacing="1"/>
              <w:ind w:left="113" w:right="105"/>
              <w:jc w:val="both"/>
            </w:pPr>
            <w:r w:rsidRPr="00EB264F">
              <w:t>Совершенствовать систему оздоровительной работы, продолжить работу по формированию единого оздоровительного воспитательно</w:t>
            </w:r>
            <w:r w:rsidRPr="00EB264F">
              <w:rPr>
                <w:b/>
              </w:rPr>
              <w:t>-</w:t>
            </w:r>
            <w:r w:rsidRPr="00EB264F">
              <w:t>образовательного процесса через повышение персональной ответственности всех участников образовательного процесса.</w:t>
            </w:r>
          </w:p>
          <w:p w:rsidR="00A7088D" w:rsidRPr="00EB264F" w:rsidRDefault="00A7088D" w:rsidP="000D2F27">
            <w:pPr>
              <w:ind w:left="113" w:right="113"/>
              <w:jc w:val="both"/>
            </w:pPr>
          </w:p>
        </w:tc>
        <w:tc>
          <w:tcPr>
            <w:tcW w:w="850" w:type="dxa"/>
            <w:textDirection w:val="btLr"/>
          </w:tcPr>
          <w:p w:rsidR="00A7088D" w:rsidRPr="00EB264F" w:rsidRDefault="00A7088D" w:rsidP="000D2F27">
            <w:pPr>
              <w:ind w:left="113" w:right="113"/>
            </w:pPr>
            <w:r w:rsidRPr="00EB264F">
              <w:rPr>
                <w:bCs/>
                <w:iCs/>
                <w:color w:val="000000"/>
              </w:rPr>
              <w:t>Обеспечить развитие кадрового потенциала</w:t>
            </w:r>
            <w:r w:rsidRPr="00EB264F">
              <w:rPr>
                <w:iCs/>
                <w:color w:val="000000"/>
              </w:rPr>
              <w:t> </w:t>
            </w:r>
            <w:r w:rsidRPr="00EB264F">
              <w:rPr>
                <w:bCs/>
                <w:iCs/>
                <w:color w:val="000000"/>
              </w:rPr>
              <w:t>в процессе  внедрения  ФГОС</w:t>
            </w:r>
          </w:p>
        </w:tc>
        <w:tc>
          <w:tcPr>
            <w:tcW w:w="1701" w:type="dxa"/>
            <w:textDirection w:val="btLr"/>
          </w:tcPr>
          <w:p w:rsidR="00A7088D" w:rsidRPr="00EB264F" w:rsidRDefault="00A7088D" w:rsidP="00A7088D">
            <w:pPr>
              <w:shd w:val="clear" w:color="auto" w:fill="FFFFFF" w:themeFill="background1"/>
              <w:ind w:left="113" w:right="120"/>
              <w:jc w:val="both"/>
              <w:textAlignment w:val="top"/>
              <w:rPr>
                <w:bCs/>
                <w:color w:val="000000"/>
              </w:rPr>
            </w:pPr>
            <w:r w:rsidRPr="00EB264F">
              <w:rPr>
                <w:bCs/>
                <w:color w:val="000000"/>
              </w:rPr>
              <w:t>Создавать условия в ДОУ для развития интеллектуально-творческих способностей дошкольников путем совершенствования познавательно-математической деятельности.</w:t>
            </w:r>
          </w:p>
        </w:tc>
        <w:tc>
          <w:tcPr>
            <w:tcW w:w="851" w:type="dxa"/>
            <w:textDirection w:val="btLr"/>
          </w:tcPr>
          <w:p w:rsidR="00A7088D" w:rsidRPr="00EB264F" w:rsidRDefault="00A7088D" w:rsidP="00BA30AE">
            <w:pPr>
              <w:ind w:left="113" w:right="113"/>
            </w:pPr>
            <w:r w:rsidRPr="00EB264F">
              <w:rPr>
                <w:color w:val="000000"/>
              </w:rPr>
              <w:t xml:space="preserve">Продолжать работу по </w:t>
            </w:r>
            <w:proofErr w:type="spellStart"/>
            <w:r w:rsidRPr="00EB264F">
              <w:rPr>
                <w:color w:val="000000"/>
              </w:rPr>
              <w:t>ормированию</w:t>
            </w:r>
            <w:proofErr w:type="spellEnd"/>
            <w:r w:rsidRPr="00EB264F">
              <w:rPr>
                <w:color w:val="000000"/>
              </w:rPr>
              <w:t xml:space="preserve"> и коррекции речевого развития ребенка</w:t>
            </w:r>
            <w:r w:rsidR="00745525" w:rsidRPr="00EB264F">
              <w:rPr>
                <w:color w:val="000000"/>
              </w:rPr>
              <w:t>.</w:t>
            </w:r>
          </w:p>
        </w:tc>
      </w:tr>
      <w:tr w:rsidR="00A7088D" w:rsidRPr="00EB264F" w:rsidTr="00BA30AE">
        <w:tc>
          <w:tcPr>
            <w:tcW w:w="568" w:type="dxa"/>
          </w:tcPr>
          <w:p w:rsidR="00A7088D" w:rsidRPr="00EB264F" w:rsidRDefault="00A7088D" w:rsidP="000D2F27">
            <w:r w:rsidRPr="00EB264F">
              <w:t>1</w:t>
            </w:r>
          </w:p>
        </w:tc>
        <w:tc>
          <w:tcPr>
            <w:tcW w:w="1843" w:type="dxa"/>
          </w:tcPr>
          <w:p w:rsidR="00A7088D" w:rsidRPr="00EB264F" w:rsidRDefault="00A7088D" w:rsidP="00A7088D">
            <w:r w:rsidRPr="00EB264F">
              <w:t>Педагогические советы</w:t>
            </w:r>
          </w:p>
        </w:tc>
        <w:tc>
          <w:tcPr>
            <w:tcW w:w="850" w:type="dxa"/>
          </w:tcPr>
          <w:p w:rsidR="00A7088D" w:rsidRPr="00EB264F" w:rsidRDefault="00A7088D" w:rsidP="000D2F27">
            <w:pPr>
              <w:jc w:val="center"/>
            </w:pPr>
            <w:r w:rsidRPr="00EB264F">
              <w:t>4</w:t>
            </w:r>
          </w:p>
        </w:tc>
        <w:tc>
          <w:tcPr>
            <w:tcW w:w="993" w:type="dxa"/>
          </w:tcPr>
          <w:p w:rsidR="00A7088D" w:rsidRPr="00EB264F" w:rsidRDefault="00A7088D" w:rsidP="00A7088D">
            <w:pPr>
              <w:jc w:val="center"/>
            </w:pPr>
            <w:r w:rsidRPr="00EB264F">
              <w:t>4</w:t>
            </w:r>
          </w:p>
          <w:p w:rsidR="00A7088D" w:rsidRPr="00EB264F" w:rsidRDefault="00A7088D" w:rsidP="00A7088D">
            <w:pPr>
              <w:jc w:val="center"/>
            </w:pPr>
            <w:r w:rsidRPr="00EB264F">
              <w:t>100%</w:t>
            </w:r>
          </w:p>
        </w:tc>
        <w:tc>
          <w:tcPr>
            <w:tcW w:w="850" w:type="dxa"/>
          </w:tcPr>
          <w:p w:rsidR="00A7088D" w:rsidRPr="00EB264F" w:rsidRDefault="00A7088D" w:rsidP="000D2F27"/>
        </w:tc>
        <w:tc>
          <w:tcPr>
            <w:tcW w:w="1843" w:type="dxa"/>
          </w:tcPr>
          <w:p w:rsidR="00A7088D" w:rsidRPr="00EB264F" w:rsidRDefault="00A7088D" w:rsidP="000D2F27">
            <w:pPr>
              <w:jc w:val="center"/>
            </w:pPr>
            <w:r w:rsidRPr="00EB264F">
              <w:t>1</w:t>
            </w:r>
          </w:p>
        </w:tc>
        <w:tc>
          <w:tcPr>
            <w:tcW w:w="850" w:type="dxa"/>
          </w:tcPr>
          <w:p w:rsidR="00A7088D" w:rsidRPr="00EB264F" w:rsidRDefault="00A7088D" w:rsidP="000D2F27">
            <w:pPr>
              <w:jc w:val="center"/>
            </w:pPr>
            <w:r w:rsidRPr="00EB264F">
              <w:t>1</w:t>
            </w:r>
          </w:p>
        </w:tc>
        <w:tc>
          <w:tcPr>
            <w:tcW w:w="1701" w:type="dxa"/>
          </w:tcPr>
          <w:p w:rsidR="00A7088D" w:rsidRPr="00EB264F" w:rsidRDefault="00A7088D" w:rsidP="000D2F27">
            <w:pPr>
              <w:jc w:val="center"/>
            </w:pPr>
            <w:r w:rsidRPr="00EB264F">
              <w:t>1</w:t>
            </w:r>
          </w:p>
        </w:tc>
        <w:tc>
          <w:tcPr>
            <w:tcW w:w="851" w:type="dxa"/>
          </w:tcPr>
          <w:p w:rsidR="00A7088D" w:rsidRPr="00EB264F" w:rsidRDefault="00A7088D" w:rsidP="000D2F27">
            <w:pPr>
              <w:jc w:val="center"/>
            </w:pPr>
            <w:r w:rsidRPr="00EB264F">
              <w:t>1</w:t>
            </w:r>
          </w:p>
        </w:tc>
      </w:tr>
      <w:tr w:rsidR="00745525" w:rsidRPr="00EB264F" w:rsidTr="00BA30AE">
        <w:tc>
          <w:tcPr>
            <w:tcW w:w="568" w:type="dxa"/>
          </w:tcPr>
          <w:p w:rsidR="00745525" w:rsidRPr="00EB264F" w:rsidRDefault="00745525" w:rsidP="000D2F27">
            <w:r w:rsidRPr="00EB264F">
              <w:t>2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Семинары практикумы</w:t>
            </w:r>
          </w:p>
          <w:p w:rsidR="00602C2F" w:rsidRPr="00EB264F" w:rsidRDefault="00602C2F" w:rsidP="000D2F27"/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>2</w:t>
            </w:r>
          </w:p>
        </w:tc>
        <w:tc>
          <w:tcPr>
            <w:tcW w:w="993" w:type="dxa"/>
          </w:tcPr>
          <w:p w:rsidR="00745525" w:rsidRPr="00EB264F" w:rsidRDefault="00014C27" w:rsidP="00745525">
            <w:pPr>
              <w:jc w:val="center"/>
            </w:pPr>
            <w:r w:rsidRPr="00EB264F">
              <w:t>2</w:t>
            </w:r>
          </w:p>
          <w:p w:rsidR="00745525" w:rsidRPr="00EB264F" w:rsidRDefault="00014C27" w:rsidP="000D2F27">
            <w:r w:rsidRPr="00EB264F">
              <w:t>10</w:t>
            </w:r>
            <w:r w:rsidR="00745525" w:rsidRPr="00EB264F">
              <w:t>0%</w:t>
            </w:r>
          </w:p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1843" w:type="dxa"/>
          </w:tcPr>
          <w:p w:rsidR="00745525" w:rsidRPr="00EB264F" w:rsidRDefault="00745525" w:rsidP="000D2F27">
            <w:pPr>
              <w:jc w:val="center"/>
            </w:pP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</w:p>
        </w:tc>
        <w:tc>
          <w:tcPr>
            <w:tcW w:w="1701" w:type="dxa"/>
          </w:tcPr>
          <w:p w:rsidR="00745525" w:rsidRPr="00EB264F" w:rsidRDefault="00014C27" w:rsidP="000D2F27">
            <w:pPr>
              <w:jc w:val="center"/>
            </w:pPr>
            <w:r w:rsidRPr="00EB264F">
              <w:t>2</w:t>
            </w:r>
          </w:p>
        </w:tc>
        <w:tc>
          <w:tcPr>
            <w:tcW w:w="851" w:type="dxa"/>
          </w:tcPr>
          <w:p w:rsidR="00745525" w:rsidRPr="00EB264F" w:rsidRDefault="00745525" w:rsidP="000D2F27">
            <w:pPr>
              <w:jc w:val="center"/>
            </w:pPr>
          </w:p>
        </w:tc>
      </w:tr>
      <w:tr w:rsidR="00745525" w:rsidRPr="00EB264F" w:rsidTr="00BA30AE">
        <w:trPr>
          <w:trHeight w:val="1048"/>
        </w:trPr>
        <w:tc>
          <w:tcPr>
            <w:tcW w:w="568" w:type="dxa"/>
          </w:tcPr>
          <w:p w:rsidR="00745525" w:rsidRPr="00EB264F" w:rsidRDefault="00745525" w:rsidP="000D2F27">
            <w:r w:rsidRPr="00EB264F">
              <w:t>3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Открытые просмотры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>5</w:t>
            </w:r>
          </w:p>
        </w:tc>
        <w:tc>
          <w:tcPr>
            <w:tcW w:w="993" w:type="dxa"/>
          </w:tcPr>
          <w:p w:rsidR="00745525" w:rsidRPr="00EB264F" w:rsidRDefault="006F62C4" w:rsidP="00745525">
            <w:pPr>
              <w:jc w:val="center"/>
            </w:pPr>
            <w:r w:rsidRPr="00EB264F">
              <w:t>3</w:t>
            </w:r>
          </w:p>
          <w:p w:rsidR="00745525" w:rsidRPr="00EB264F" w:rsidRDefault="006F62C4" w:rsidP="000D2F27">
            <w:r w:rsidRPr="00EB264F">
              <w:t>6</w:t>
            </w:r>
            <w:r w:rsidR="00745525" w:rsidRPr="00EB264F">
              <w:t>0%</w:t>
            </w:r>
          </w:p>
          <w:p w:rsidR="00745525" w:rsidRPr="00EB264F" w:rsidRDefault="00745525" w:rsidP="000D2F27"/>
        </w:tc>
        <w:tc>
          <w:tcPr>
            <w:tcW w:w="850" w:type="dxa"/>
          </w:tcPr>
          <w:p w:rsidR="00745525" w:rsidRPr="00EB264F" w:rsidRDefault="00745525" w:rsidP="000D2F27">
            <w:r w:rsidRPr="00EB264F">
              <w:t xml:space="preserve"> </w:t>
            </w:r>
            <w:r w:rsidR="006F62C4" w:rsidRPr="00EB264F">
              <w:t>2</w:t>
            </w:r>
          </w:p>
          <w:p w:rsidR="00745525" w:rsidRPr="00EB264F" w:rsidRDefault="006F62C4" w:rsidP="000D2F27">
            <w:r w:rsidRPr="00EB264F">
              <w:t>4</w:t>
            </w:r>
            <w:r w:rsidR="00745525" w:rsidRPr="00EB264F">
              <w:t xml:space="preserve">0 %   </w:t>
            </w:r>
          </w:p>
        </w:tc>
        <w:tc>
          <w:tcPr>
            <w:tcW w:w="1843" w:type="dxa"/>
          </w:tcPr>
          <w:p w:rsidR="00745525" w:rsidRPr="00EB264F" w:rsidRDefault="00745525" w:rsidP="000D2F27">
            <w:pPr>
              <w:jc w:val="center"/>
            </w:pPr>
            <w:r w:rsidRPr="00EB264F">
              <w:t xml:space="preserve"> 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 xml:space="preserve"> </w:t>
            </w:r>
          </w:p>
        </w:tc>
        <w:tc>
          <w:tcPr>
            <w:tcW w:w="1701" w:type="dxa"/>
          </w:tcPr>
          <w:p w:rsidR="00745525" w:rsidRPr="00EB264F" w:rsidRDefault="00745525" w:rsidP="000D2F27">
            <w:pPr>
              <w:jc w:val="center"/>
            </w:pPr>
            <w:r w:rsidRPr="00EB264F">
              <w:t>2</w:t>
            </w:r>
          </w:p>
        </w:tc>
        <w:tc>
          <w:tcPr>
            <w:tcW w:w="851" w:type="dxa"/>
          </w:tcPr>
          <w:p w:rsidR="00745525" w:rsidRPr="00EB264F" w:rsidRDefault="00745525" w:rsidP="000D2F27">
            <w:pPr>
              <w:jc w:val="center"/>
            </w:pPr>
            <w:r w:rsidRPr="00EB264F">
              <w:t>1</w:t>
            </w:r>
          </w:p>
        </w:tc>
      </w:tr>
      <w:tr w:rsidR="00745525" w:rsidRPr="00EB264F" w:rsidTr="00BA30AE">
        <w:tc>
          <w:tcPr>
            <w:tcW w:w="568" w:type="dxa"/>
          </w:tcPr>
          <w:p w:rsidR="00745525" w:rsidRPr="00EB264F" w:rsidRDefault="00745525" w:rsidP="000D2F27">
            <w:r w:rsidRPr="00EB264F">
              <w:t>4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Консультации психолога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>3</w:t>
            </w:r>
          </w:p>
        </w:tc>
        <w:tc>
          <w:tcPr>
            <w:tcW w:w="993" w:type="dxa"/>
          </w:tcPr>
          <w:p w:rsidR="00745525" w:rsidRPr="00EB264F" w:rsidRDefault="006F62C4" w:rsidP="00745525">
            <w:pPr>
              <w:jc w:val="center"/>
            </w:pPr>
            <w:r w:rsidRPr="00EB264F">
              <w:t>3</w:t>
            </w:r>
          </w:p>
          <w:p w:rsidR="00745525" w:rsidRPr="00EB264F" w:rsidRDefault="006F62C4" w:rsidP="000D2F27">
            <w:r w:rsidRPr="00EB264F">
              <w:t>10</w:t>
            </w:r>
            <w:r w:rsidR="00745525" w:rsidRPr="00EB264F">
              <w:t>0%</w:t>
            </w:r>
          </w:p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1843" w:type="dxa"/>
          </w:tcPr>
          <w:p w:rsidR="00745525" w:rsidRPr="00EB264F" w:rsidRDefault="00745525" w:rsidP="000D2F27">
            <w:pPr>
              <w:jc w:val="center"/>
            </w:pPr>
          </w:p>
        </w:tc>
        <w:tc>
          <w:tcPr>
            <w:tcW w:w="850" w:type="dxa"/>
          </w:tcPr>
          <w:p w:rsidR="00745525" w:rsidRPr="00EB264F" w:rsidRDefault="00BA30AE" w:rsidP="000D2F27">
            <w:pPr>
              <w:jc w:val="center"/>
            </w:pPr>
            <w:r w:rsidRPr="00EB264F">
              <w:t>3</w:t>
            </w:r>
          </w:p>
        </w:tc>
        <w:tc>
          <w:tcPr>
            <w:tcW w:w="1701" w:type="dxa"/>
          </w:tcPr>
          <w:p w:rsidR="00745525" w:rsidRPr="00EB264F" w:rsidRDefault="00585DB1" w:rsidP="000D2F27">
            <w:pPr>
              <w:jc w:val="center"/>
            </w:pPr>
            <w:r w:rsidRPr="00EB264F">
              <w:t xml:space="preserve"> </w:t>
            </w:r>
          </w:p>
        </w:tc>
        <w:tc>
          <w:tcPr>
            <w:tcW w:w="851" w:type="dxa"/>
          </w:tcPr>
          <w:p w:rsidR="00745525" w:rsidRPr="00EB264F" w:rsidRDefault="00745525" w:rsidP="000D2F27">
            <w:pPr>
              <w:jc w:val="center"/>
            </w:pPr>
          </w:p>
        </w:tc>
      </w:tr>
      <w:tr w:rsidR="00745525" w:rsidRPr="00EB264F" w:rsidTr="00BA30AE">
        <w:tc>
          <w:tcPr>
            <w:tcW w:w="568" w:type="dxa"/>
          </w:tcPr>
          <w:p w:rsidR="00745525" w:rsidRPr="00EB264F" w:rsidRDefault="00745525" w:rsidP="000D2F27">
            <w:r w:rsidRPr="00EB264F">
              <w:t>5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Музыкальные развлечения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>15</w:t>
            </w:r>
          </w:p>
        </w:tc>
        <w:tc>
          <w:tcPr>
            <w:tcW w:w="993" w:type="dxa"/>
          </w:tcPr>
          <w:p w:rsidR="00745525" w:rsidRPr="00EB264F" w:rsidRDefault="00745525" w:rsidP="000D2F27">
            <w:r w:rsidRPr="00EB264F">
              <w:t>1</w:t>
            </w:r>
            <w:r w:rsidR="006F62C4" w:rsidRPr="00EB264F">
              <w:t>5</w:t>
            </w:r>
          </w:p>
          <w:p w:rsidR="00745525" w:rsidRPr="00EB264F" w:rsidRDefault="006F62C4" w:rsidP="000D2F27">
            <w:r w:rsidRPr="00EB264F">
              <w:t>100</w:t>
            </w:r>
            <w:r w:rsidR="00745525" w:rsidRPr="00EB264F">
              <w:t>%</w:t>
            </w:r>
          </w:p>
          <w:p w:rsidR="00745525" w:rsidRPr="00EB264F" w:rsidRDefault="00745525" w:rsidP="000D2F27"/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1843" w:type="dxa"/>
          </w:tcPr>
          <w:p w:rsidR="00745525" w:rsidRPr="00EB264F" w:rsidRDefault="00745525" w:rsidP="000D2F27">
            <w:pPr>
              <w:jc w:val="center"/>
            </w:pP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</w:p>
        </w:tc>
        <w:tc>
          <w:tcPr>
            <w:tcW w:w="1701" w:type="dxa"/>
          </w:tcPr>
          <w:p w:rsidR="00745525" w:rsidRPr="00EB264F" w:rsidRDefault="00745525" w:rsidP="000D2F27">
            <w:pPr>
              <w:jc w:val="center"/>
            </w:pPr>
          </w:p>
        </w:tc>
        <w:tc>
          <w:tcPr>
            <w:tcW w:w="851" w:type="dxa"/>
          </w:tcPr>
          <w:p w:rsidR="00745525" w:rsidRPr="00EB264F" w:rsidRDefault="00745525" w:rsidP="000D2F27">
            <w:pPr>
              <w:jc w:val="center"/>
            </w:pPr>
          </w:p>
        </w:tc>
      </w:tr>
      <w:tr w:rsidR="00745525" w:rsidRPr="00EB264F" w:rsidTr="00BA30AE">
        <w:tc>
          <w:tcPr>
            <w:tcW w:w="568" w:type="dxa"/>
          </w:tcPr>
          <w:p w:rsidR="00745525" w:rsidRPr="00EB264F" w:rsidRDefault="00745525" w:rsidP="000D2F27">
            <w:r w:rsidRPr="00EB264F">
              <w:t>6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Спортивные праздники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>5</w:t>
            </w:r>
          </w:p>
        </w:tc>
        <w:tc>
          <w:tcPr>
            <w:tcW w:w="993" w:type="dxa"/>
          </w:tcPr>
          <w:p w:rsidR="00745525" w:rsidRPr="00EB264F" w:rsidRDefault="00745525" w:rsidP="00745525">
            <w:r w:rsidRPr="00EB264F">
              <w:t xml:space="preserve"> </w:t>
            </w:r>
            <w:r w:rsidR="006F62C4" w:rsidRPr="00EB264F">
              <w:t>5</w:t>
            </w:r>
          </w:p>
          <w:p w:rsidR="00745525" w:rsidRPr="00EB264F" w:rsidRDefault="006F62C4" w:rsidP="006F62C4">
            <w:r w:rsidRPr="00EB264F">
              <w:t>100%</w:t>
            </w:r>
          </w:p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1843" w:type="dxa"/>
          </w:tcPr>
          <w:p w:rsidR="00745525" w:rsidRPr="00EB264F" w:rsidRDefault="00745525" w:rsidP="000D2F27"/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1701" w:type="dxa"/>
          </w:tcPr>
          <w:p w:rsidR="00745525" w:rsidRPr="00EB264F" w:rsidRDefault="00745525" w:rsidP="000D2F27"/>
        </w:tc>
        <w:tc>
          <w:tcPr>
            <w:tcW w:w="851" w:type="dxa"/>
          </w:tcPr>
          <w:p w:rsidR="00745525" w:rsidRPr="00EB264F" w:rsidRDefault="00745525" w:rsidP="000D2F27"/>
        </w:tc>
      </w:tr>
      <w:tr w:rsidR="00745525" w:rsidRPr="00EB264F" w:rsidTr="00BA30AE">
        <w:tc>
          <w:tcPr>
            <w:tcW w:w="568" w:type="dxa"/>
          </w:tcPr>
          <w:p w:rsidR="00745525" w:rsidRPr="00EB264F" w:rsidRDefault="00745525" w:rsidP="000D2F27">
            <w:r w:rsidRPr="00EB264F">
              <w:t>7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Консультации для воспитателей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>4</w:t>
            </w:r>
          </w:p>
        </w:tc>
        <w:tc>
          <w:tcPr>
            <w:tcW w:w="993" w:type="dxa"/>
          </w:tcPr>
          <w:p w:rsidR="00745525" w:rsidRPr="00EB264F" w:rsidRDefault="006F62C4" w:rsidP="000D2F27">
            <w:r w:rsidRPr="00EB264F">
              <w:t>4</w:t>
            </w:r>
          </w:p>
          <w:p w:rsidR="00745525" w:rsidRPr="00EB264F" w:rsidRDefault="006F62C4" w:rsidP="006F62C4">
            <w:r w:rsidRPr="00EB264F">
              <w:t>100%</w:t>
            </w:r>
          </w:p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1843" w:type="dxa"/>
          </w:tcPr>
          <w:p w:rsidR="00745525" w:rsidRPr="00EB264F" w:rsidRDefault="00745525" w:rsidP="000D2F27">
            <w:pPr>
              <w:jc w:val="center"/>
            </w:pPr>
            <w:r w:rsidRPr="00EB264F">
              <w:t xml:space="preserve"> </w:t>
            </w:r>
          </w:p>
        </w:tc>
        <w:tc>
          <w:tcPr>
            <w:tcW w:w="850" w:type="dxa"/>
          </w:tcPr>
          <w:p w:rsidR="00745525" w:rsidRPr="00EB264F" w:rsidRDefault="00585DB1" w:rsidP="000D2F27">
            <w:pPr>
              <w:jc w:val="center"/>
            </w:pPr>
            <w:r w:rsidRPr="00EB264F">
              <w:t xml:space="preserve"> </w:t>
            </w:r>
          </w:p>
        </w:tc>
        <w:tc>
          <w:tcPr>
            <w:tcW w:w="1701" w:type="dxa"/>
          </w:tcPr>
          <w:p w:rsidR="00745525" w:rsidRPr="00EB264F" w:rsidRDefault="00BA30AE" w:rsidP="000D2F27">
            <w:pPr>
              <w:jc w:val="center"/>
            </w:pPr>
            <w:r w:rsidRPr="00EB264F">
              <w:t>3</w:t>
            </w:r>
          </w:p>
        </w:tc>
        <w:tc>
          <w:tcPr>
            <w:tcW w:w="851" w:type="dxa"/>
          </w:tcPr>
          <w:p w:rsidR="00745525" w:rsidRPr="00EB264F" w:rsidRDefault="00745525" w:rsidP="000D2F27">
            <w:pPr>
              <w:jc w:val="center"/>
            </w:pPr>
            <w:r w:rsidRPr="00EB264F">
              <w:t>1</w:t>
            </w:r>
          </w:p>
        </w:tc>
      </w:tr>
      <w:tr w:rsidR="00A7088D" w:rsidRPr="00EB264F" w:rsidTr="00BA30AE">
        <w:tc>
          <w:tcPr>
            <w:tcW w:w="568" w:type="dxa"/>
          </w:tcPr>
          <w:p w:rsidR="000D2F27" w:rsidRPr="00EB264F" w:rsidRDefault="000D2F27" w:rsidP="000D2F27">
            <w:r w:rsidRPr="00EB264F">
              <w:t>8</w:t>
            </w:r>
          </w:p>
        </w:tc>
        <w:tc>
          <w:tcPr>
            <w:tcW w:w="1843" w:type="dxa"/>
          </w:tcPr>
          <w:p w:rsidR="000D2F27" w:rsidRPr="00EB264F" w:rsidRDefault="000D2F27" w:rsidP="000D2F27">
            <w:r w:rsidRPr="00EB264F">
              <w:t>Контроль:</w:t>
            </w:r>
          </w:p>
          <w:p w:rsidR="000D2F27" w:rsidRPr="00EB264F" w:rsidRDefault="000D2F27" w:rsidP="000D2F27"/>
        </w:tc>
        <w:tc>
          <w:tcPr>
            <w:tcW w:w="850" w:type="dxa"/>
          </w:tcPr>
          <w:p w:rsidR="000D2F27" w:rsidRPr="00EB264F" w:rsidRDefault="000D2F27" w:rsidP="000D2F27"/>
        </w:tc>
        <w:tc>
          <w:tcPr>
            <w:tcW w:w="993" w:type="dxa"/>
          </w:tcPr>
          <w:p w:rsidR="000D2F27" w:rsidRPr="00EB264F" w:rsidRDefault="000D2F27" w:rsidP="000D2F27"/>
        </w:tc>
        <w:tc>
          <w:tcPr>
            <w:tcW w:w="850" w:type="dxa"/>
          </w:tcPr>
          <w:p w:rsidR="000D2F27" w:rsidRPr="00EB264F" w:rsidRDefault="000D2F27" w:rsidP="000D2F27"/>
        </w:tc>
        <w:tc>
          <w:tcPr>
            <w:tcW w:w="1843" w:type="dxa"/>
          </w:tcPr>
          <w:p w:rsidR="000D2F27" w:rsidRPr="00EB264F" w:rsidRDefault="000D2F27" w:rsidP="000D2F27"/>
        </w:tc>
        <w:tc>
          <w:tcPr>
            <w:tcW w:w="850" w:type="dxa"/>
          </w:tcPr>
          <w:p w:rsidR="000D2F27" w:rsidRPr="00EB264F" w:rsidRDefault="000D2F27" w:rsidP="000D2F27"/>
        </w:tc>
        <w:tc>
          <w:tcPr>
            <w:tcW w:w="2552" w:type="dxa"/>
            <w:gridSpan w:val="2"/>
          </w:tcPr>
          <w:p w:rsidR="000D2F27" w:rsidRPr="00EB264F" w:rsidRDefault="000D2F27" w:rsidP="000D2F27"/>
        </w:tc>
      </w:tr>
      <w:tr w:rsidR="00745525" w:rsidRPr="00EB264F" w:rsidTr="00BA30AE">
        <w:tc>
          <w:tcPr>
            <w:tcW w:w="568" w:type="dxa"/>
          </w:tcPr>
          <w:p w:rsidR="00745525" w:rsidRPr="00EB264F" w:rsidRDefault="00745525" w:rsidP="000D2F27">
            <w:r w:rsidRPr="00EB264F">
              <w:t>а)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Тематический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  <w:r w:rsidRPr="00EB264F">
              <w:t>3</w:t>
            </w:r>
          </w:p>
        </w:tc>
        <w:tc>
          <w:tcPr>
            <w:tcW w:w="993" w:type="dxa"/>
          </w:tcPr>
          <w:p w:rsidR="00745525" w:rsidRPr="00EB264F" w:rsidRDefault="00745525" w:rsidP="000D2F27">
            <w:r w:rsidRPr="00EB264F">
              <w:t>3</w:t>
            </w:r>
          </w:p>
          <w:p w:rsidR="00745525" w:rsidRPr="00EB264F" w:rsidRDefault="00745525" w:rsidP="000D2F27">
            <w:r w:rsidRPr="00EB264F">
              <w:t>100%</w:t>
            </w:r>
          </w:p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1843" w:type="dxa"/>
          </w:tcPr>
          <w:p w:rsidR="00745525" w:rsidRPr="00EB264F" w:rsidRDefault="00745525" w:rsidP="000D2F27">
            <w:pPr>
              <w:jc w:val="center"/>
            </w:pPr>
            <w:r w:rsidRPr="00EB264F">
              <w:t>1</w:t>
            </w:r>
          </w:p>
        </w:tc>
        <w:tc>
          <w:tcPr>
            <w:tcW w:w="850" w:type="dxa"/>
          </w:tcPr>
          <w:p w:rsidR="00745525" w:rsidRPr="00EB264F" w:rsidRDefault="00745525" w:rsidP="000D2F27">
            <w:pPr>
              <w:jc w:val="center"/>
            </w:pPr>
          </w:p>
        </w:tc>
        <w:tc>
          <w:tcPr>
            <w:tcW w:w="1701" w:type="dxa"/>
          </w:tcPr>
          <w:p w:rsidR="00745525" w:rsidRPr="00EB264F" w:rsidRDefault="00745525" w:rsidP="000D2F27">
            <w:pPr>
              <w:jc w:val="center"/>
            </w:pPr>
            <w:r w:rsidRPr="00EB264F">
              <w:t>1</w:t>
            </w:r>
          </w:p>
        </w:tc>
        <w:tc>
          <w:tcPr>
            <w:tcW w:w="851" w:type="dxa"/>
          </w:tcPr>
          <w:p w:rsidR="00745525" w:rsidRPr="00EB264F" w:rsidRDefault="00745525" w:rsidP="000D2F27">
            <w:pPr>
              <w:jc w:val="center"/>
            </w:pPr>
            <w:r w:rsidRPr="00EB264F">
              <w:t>1</w:t>
            </w:r>
          </w:p>
        </w:tc>
      </w:tr>
      <w:tr w:rsidR="00A7088D" w:rsidRPr="00EB264F" w:rsidTr="00BA30AE">
        <w:tc>
          <w:tcPr>
            <w:tcW w:w="568" w:type="dxa"/>
          </w:tcPr>
          <w:p w:rsidR="000D2F27" w:rsidRPr="00EB264F" w:rsidRDefault="000D2F27" w:rsidP="000D2F27">
            <w:r w:rsidRPr="00EB264F">
              <w:t>б)</w:t>
            </w:r>
          </w:p>
        </w:tc>
        <w:tc>
          <w:tcPr>
            <w:tcW w:w="1843" w:type="dxa"/>
          </w:tcPr>
          <w:p w:rsidR="000D2F27" w:rsidRPr="00EB264F" w:rsidRDefault="000D2F27" w:rsidP="000D2F27">
            <w:r w:rsidRPr="00EB264F">
              <w:t>Фронтальный</w:t>
            </w:r>
          </w:p>
        </w:tc>
        <w:tc>
          <w:tcPr>
            <w:tcW w:w="850" w:type="dxa"/>
          </w:tcPr>
          <w:p w:rsidR="000D2F27" w:rsidRPr="00EB264F" w:rsidRDefault="000D2F27" w:rsidP="000D2F27">
            <w:pPr>
              <w:jc w:val="center"/>
            </w:pPr>
            <w:r w:rsidRPr="00EB264F">
              <w:t>4</w:t>
            </w:r>
          </w:p>
        </w:tc>
        <w:tc>
          <w:tcPr>
            <w:tcW w:w="993" w:type="dxa"/>
          </w:tcPr>
          <w:p w:rsidR="00745525" w:rsidRPr="00EB264F" w:rsidRDefault="00745525" w:rsidP="000D2F27">
            <w:r w:rsidRPr="00EB264F">
              <w:t>4</w:t>
            </w:r>
          </w:p>
          <w:p w:rsidR="000D2F27" w:rsidRPr="00EB264F" w:rsidRDefault="000D2F27" w:rsidP="000D2F27">
            <w:r w:rsidRPr="00EB264F">
              <w:t>100%</w:t>
            </w:r>
          </w:p>
        </w:tc>
        <w:tc>
          <w:tcPr>
            <w:tcW w:w="850" w:type="dxa"/>
          </w:tcPr>
          <w:p w:rsidR="000D2F27" w:rsidRPr="00EB264F" w:rsidRDefault="000D2F27" w:rsidP="000D2F27"/>
        </w:tc>
        <w:tc>
          <w:tcPr>
            <w:tcW w:w="1843" w:type="dxa"/>
          </w:tcPr>
          <w:p w:rsidR="000D2F27" w:rsidRPr="00EB264F" w:rsidRDefault="000D2F27" w:rsidP="000D2F27"/>
        </w:tc>
        <w:tc>
          <w:tcPr>
            <w:tcW w:w="850" w:type="dxa"/>
          </w:tcPr>
          <w:p w:rsidR="000D2F27" w:rsidRPr="00EB264F" w:rsidRDefault="000D2F27" w:rsidP="000D2F27"/>
        </w:tc>
        <w:tc>
          <w:tcPr>
            <w:tcW w:w="2552" w:type="dxa"/>
            <w:gridSpan w:val="2"/>
          </w:tcPr>
          <w:p w:rsidR="000D2F27" w:rsidRPr="00EB264F" w:rsidRDefault="000D2F27" w:rsidP="000D2F27"/>
        </w:tc>
      </w:tr>
      <w:tr w:rsidR="00A7088D" w:rsidRPr="00EB264F" w:rsidTr="00BA30AE">
        <w:tc>
          <w:tcPr>
            <w:tcW w:w="568" w:type="dxa"/>
          </w:tcPr>
          <w:p w:rsidR="000D2F27" w:rsidRPr="00EB264F" w:rsidRDefault="000D2F27" w:rsidP="000D2F27">
            <w:r w:rsidRPr="00EB264F">
              <w:lastRenderedPageBreak/>
              <w:t>в)</w:t>
            </w:r>
          </w:p>
        </w:tc>
        <w:tc>
          <w:tcPr>
            <w:tcW w:w="1843" w:type="dxa"/>
          </w:tcPr>
          <w:p w:rsidR="000D2F27" w:rsidRPr="00EB264F" w:rsidRDefault="000D2F27" w:rsidP="000D2F27">
            <w:r w:rsidRPr="00EB264F">
              <w:t>Оперативный</w:t>
            </w:r>
          </w:p>
        </w:tc>
        <w:tc>
          <w:tcPr>
            <w:tcW w:w="1843" w:type="dxa"/>
            <w:gridSpan w:val="2"/>
          </w:tcPr>
          <w:p w:rsidR="000D2F27" w:rsidRPr="00EB264F" w:rsidRDefault="000D2F27" w:rsidP="000D2F27">
            <w:r w:rsidRPr="00EB264F">
              <w:t>По плану</w:t>
            </w:r>
          </w:p>
        </w:tc>
        <w:tc>
          <w:tcPr>
            <w:tcW w:w="850" w:type="dxa"/>
          </w:tcPr>
          <w:p w:rsidR="000D2F27" w:rsidRPr="00EB264F" w:rsidRDefault="000D2F27" w:rsidP="000D2F27"/>
        </w:tc>
        <w:tc>
          <w:tcPr>
            <w:tcW w:w="1843" w:type="dxa"/>
          </w:tcPr>
          <w:p w:rsidR="000D2F27" w:rsidRPr="00EB264F" w:rsidRDefault="000D2F27" w:rsidP="000D2F27"/>
        </w:tc>
        <w:tc>
          <w:tcPr>
            <w:tcW w:w="850" w:type="dxa"/>
          </w:tcPr>
          <w:p w:rsidR="000D2F27" w:rsidRPr="00EB264F" w:rsidRDefault="000D2F27" w:rsidP="000D2F27"/>
        </w:tc>
        <w:tc>
          <w:tcPr>
            <w:tcW w:w="2552" w:type="dxa"/>
            <w:gridSpan w:val="2"/>
          </w:tcPr>
          <w:p w:rsidR="000D2F27" w:rsidRPr="00EB264F" w:rsidRDefault="000D2F27" w:rsidP="000D2F27"/>
        </w:tc>
      </w:tr>
      <w:tr w:rsidR="00745525" w:rsidRPr="00EB264F" w:rsidTr="00BA30AE">
        <w:tc>
          <w:tcPr>
            <w:tcW w:w="568" w:type="dxa"/>
          </w:tcPr>
          <w:p w:rsidR="00745525" w:rsidRPr="00EB264F" w:rsidRDefault="00745525" w:rsidP="000D2F27">
            <w:r w:rsidRPr="00EB264F">
              <w:t>г)</w:t>
            </w:r>
          </w:p>
        </w:tc>
        <w:tc>
          <w:tcPr>
            <w:tcW w:w="1843" w:type="dxa"/>
          </w:tcPr>
          <w:p w:rsidR="00745525" w:rsidRPr="00EB264F" w:rsidRDefault="00745525" w:rsidP="000D2F27">
            <w:r w:rsidRPr="00EB264F">
              <w:t>Итоговый</w:t>
            </w:r>
          </w:p>
        </w:tc>
        <w:tc>
          <w:tcPr>
            <w:tcW w:w="1843" w:type="dxa"/>
            <w:gridSpan w:val="2"/>
          </w:tcPr>
          <w:p w:rsidR="00745525" w:rsidRPr="00EB264F" w:rsidRDefault="00745525" w:rsidP="000D2F27">
            <w:pPr>
              <w:jc w:val="center"/>
            </w:pPr>
            <w:r w:rsidRPr="00EB264F">
              <w:t>1</w:t>
            </w:r>
          </w:p>
        </w:tc>
        <w:tc>
          <w:tcPr>
            <w:tcW w:w="850" w:type="dxa"/>
          </w:tcPr>
          <w:p w:rsidR="00745525" w:rsidRPr="00EB264F" w:rsidRDefault="00745525" w:rsidP="000D2F27">
            <w:r w:rsidRPr="00EB264F">
              <w:t>1</w:t>
            </w:r>
          </w:p>
          <w:p w:rsidR="00745525" w:rsidRPr="00EB264F" w:rsidRDefault="00745525" w:rsidP="000D2F27">
            <w:r w:rsidRPr="00EB264F">
              <w:t>100%</w:t>
            </w:r>
          </w:p>
        </w:tc>
        <w:tc>
          <w:tcPr>
            <w:tcW w:w="1843" w:type="dxa"/>
          </w:tcPr>
          <w:p w:rsidR="00745525" w:rsidRPr="00EB264F" w:rsidRDefault="00745525" w:rsidP="000D2F27"/>
        </w:tc>
        <w:tc>
          <w:tcPr>
            <w:tcW w:w="850" w:type="dxa"/>
          </w:tcPr>
          <w:p w:rsidR="00745525" w:rsidRPr="00EB264F" w:rsidRDefault="00745525" w:rsidP="000D2F27"/>
        </w:tc>
        <w:tc>
          <w:tcPr>
            <w:tcW w:w="2552" w:type="dxa"/>
            <w:gridSpan w:val="2"/>
          </w:tcPr>
          <w:p w:rsidR="00745525" w:rsidRPr="00EB264F" w:rsidRDefault="00745525" w:rsidP="000D2F27"/>
        </w:tc>
      </w:tr>
    </w:tbl>
    <w:p w:rsidR="005A79FD" w:rsidRPr="00EB264F" w:rsidRDefault="000D2F27" w:rsidP="005A79FD">
      <w:pPr>
        <w:jc w:val="both"/>
        <w:rPr>
          <w:sz w:val="28"/>
          <w:szCs w:val="28"/>
        </w:rPr>
      </w:pPr>
      <w:r w:rsidRPr="00EB264F">
        <w:rPr>
          <w:i/>
          <w:sz w:val="28"/>
          <w:szCs w:val="28"/>
          <w:u w:val="single"/>
        </w:rPr>
        <w:t>Вывод</w:t>
      </w:r>
      <w:r w:rsidRPr="00EB264F">
        <w:rPr>
          <w:sz w:val="28"/>
          <w:szCs w:val="28"/>
          <w:u w:val="single"/>
        </w:rPr>
        <w:t>:</w:t>
      </w:r>
      <w:r w:rsidRPr="00EB264F">
        <w:rPr>
          <w:sz w:val="28"/>
          <w:szCs w:val="28"/>
        </w:rPr>
        <w:t xml:space="preserve"> по  решению годовых задач педагоги выполнили </w:t>
      </w:r>
      <w:r w:rsidR="00BA30AE" w:rsidRPr="00EB264F">
        <w:rPr>
          <w:sz w:val="28"/>
          <w:szCs w:val="28"/>
        </w:rPr>
        <w:t>9</w:t>
      </w:r>
      <w:r w:rsidR="003F0BCE" w:rsidRPr="00EB264F">
        <w:rPr>
          <w:sz w:val="28"/>
          <w:szCs w:val="28"/>
        </w:rPr>
        <w:t>5</w:t>
      </w:r>
      <w:r w:rsidR="00585DB1" w:rsidRPr="00EB264F">
        <w:rPr>
          <w:sz w:val="28"/>
          <w:szCs w:val="28"/>
        </w:rPr>
        <w:t xml:space="preserve">% запланированных мероприятий. </w:t>
      </w:r>
      <w:r w:rsidR="003F0BCE" w:rsidRPr="00EB264F">
        <w:rPr>
          <w:sz w:val="28"/>
          <w:szCs w:val="28"/>
        </w:rPr>
        <w:t>5</w:t>
      </w:r>
      <w:r w:rsidRPr="00EB264F">
        <w:rPr>
          <w:sz w:val="28"/>
          <w:szCs w:val="28"/>
        </w:rPr>
        <w:t>% мероприятий не выполнены из-за ряда объективных причин:</w:t>
      </w:r>
      <w:r w:rsidR="00BA30AE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болезнь педагогов</w:t>
      </w:r>
      <w:r w:rsidR="003F0BCE" w:rsidRPr="00EB264F">
        <w:rPr>
          <w:sz w:val="28"/>
          <w:szCs w:val="28"/>
        </w:rPr>
        <w:t xml:space="preserve"> и воспитанников</w:t>
      </w:r>
      <w:r w:rsidRPr="00EB264F">
        <w:rPr>
          <w:sz w:val="28"/>
          <w:szCs w:val="28"/>
        </w:rPr>
        <w:t>.</w:t>
      </w:r>
      <w:r w:rsidR="00754D70" w:rsidRPr="00EB264F">
        <w:rPr>
          <w:sz w:val="28"/>
          <w:szCs w:val="28"/>
        </w:rPr>
        <w:t xml:space="preserve">   </w:t>
      </w:r>
      <w:r w:rsidR="005A79FD" w:rsidRPr="00EB264F">
        <w:rPr>
          <w:sz w:val="28"/>
          <w:szCs w:val="28"/>
        </w:rPr>
        <w:t>Деятельность коллектива ДОУ в течение 2016-2017 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Анализ деятельности ДОО позволил увидеть, что в педагогический процесс внедряются разнообразные нововведения.</w:t>
      </w:r>
    </w:p>
    <w:p w:rsidR="005A79FD" w:rsidRPr="00EB264F" w:rsidRDefault="005A79FD" w:rsidP="005A79FD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 Наряду с положительными моментами в работе педагогического коллектива есть и недостатки:</w:t>
      </w:r>
    </w:p>
    <w:p w:rsidR="00EF53B5" w:rsidRPr="00EB264F" w:rsidRDefault="00EF53B5" w:rsidP="005A79FD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- остается очень высоким процент пропусков детьми детского сада по болезни, или другим причинам;</w:t>
      </w:r>
    </w:p>
    <w:p w:rsidR="005A79FD" w:rsidRPr="00EB264F" w:rsidRDefault="005A79FD" w:rsidP="005A79FD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- инновационные подходы к содержанию образования </w:t>
      </w:r>
      <w:r w:rsidR="00E35295" w:rsidRPr="00EB264F">
        <w:rPr>
          <w:sz w:val="28"/>
          <w:szCs w:val="28"/>
        </w:rPr>
        <w:t xml:space="preserve">иногда </w:t>
      </w:r>
      <w:r w:rsidRPr="00EB264F">
        <w:rPr>
          <w:sz w:val="28"/>
          <w:szCs w:val="28"/>
        </w:rPr>
        <w:t xml:space="preserve">носят субъективный характер, зависящий от педагога, что не всегда способствует наиболее полной реализации этого содержания; </w:t>
      </w:r>
    </w:p>
    <w:p w:rsidR="005A79FD" w:rsidRPr="00EB264F" w:rsidRDefault="005A79FD" w:rsidP="005A79FD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- недостаточно внимания уделяется </w:t>
      </w:r>
      <w:r w:rsidR="00EF53B5" w:rsidRPr="00EB264F">
        <w:rPr>
          <w:sz w:val="28"/>
          <w:szCs w:val="28"/>
        </w:rPr>
        <w:t>речевому развитию</w:t>
      </w:r>
      <w:r w:rsidRPr="00EB264F">
        <w:rPr>
          <w:sz w:val="28"/>
          <w:szCs w:val="28"/>
        </w:rPr>
        <w:t xml:space="preserve"> детей, педагоги не используют всех возможностей интеграции своей деятельности по приобщению детей к культурным ценностям</w:t>
      </w:r>
      <w:r w:rsidR="00EF53B5" w:rsidRPr="00EB264F">
        <w:rPr>
          <w:sz w:val="28"/>
          <w:szCs w:val="28"/>
        </w:rPr>
        <w:t xml:space="preserve"> посредством изучения русского народного творч</w:t>
      </w:r>
      <w:r w:rsidR="00A319CA" w:rsidRPr="00EB264F">
        <w:rPr>
          <w:sz w:val="28"/>
          <w:szCs w:val="28"/>
        </w:rPr>
        <w:t>е</w:t>
      </w:r>
      <w:r w:rsidR="00EF53B5" w:rsidRPr="00EB264F">
        <w:rPr>
          <w:sz w:val="28"/>
          <w:szCs w:val="28"/>
        </w:rPr>
        <w:t>ства</w:t>
      </w:r>
      <w:r w:rsidRPr="00EB264F">
        <w:rPr>
          <w:sz w:val="28"/>
          <w:szCs w:val="28"/>
        </w:rPr>
        <w:t xml:space="preserve">; </w:t>
      </w:r>
    </w:p>
    <w:p w:rsidR="00370692" w:rsidRPr="00EB264F" w:rsidRDefault="005A79FD" w:rsidP="005A79FD">
      <w:pPr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- недостаточная заинтересованность некоторых педагогов в творчестве и в применении в образовательном процессе современных инновационных технологий.  </w:t>
      </w:r>
    </w:p>
    <w:p w:rsidR="005A79FD" w:rsidRPr="00EB264F" w:rsidRDefault="005A79FD" w:rsidP="00370692">
      <w:pPr>
        <w:ind w:firstLine="567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Следовательно, необходимо в будущем учебном году уделить должное внимание решению обозначенных проблем. Осуществлять это планируется через тематические педсоветы, круглые столы, семинары, педагогическую учебу, семинар</w:t>
      </w:r>
      <w:proofErr w:type="gramStart"/>
      <w:r w:rsidRPr="00EB264F">
        <w:rPr>
          <w:sz w:val="28"/>
          <w:szCs w:val="28"/>
        </w:rPr>
        <w:t>ы-</w:t>
      </w:r>
      <w:proofErr w:type="gramEnd"/>
      <w:r w:rsidRPr="00EB264F">
        <w:rPr>
          <w:sz w:val="28"/>
          <w:szCs w:val="28"/>
        </w:rPr>
        <w:t xml:space="preserve"> практикумы, консультации, взаимные открытые просмотры, заложенные в годовой план работы ДОО на следующий учебный год.      </w:t>
      </w:r>
    </w:p>
    <w:p w:rsidR="005A79FD" w:rsidRPr="00EB264F" w:rsidRDefault="005A79FD" w:rsidP="005A79FD">
      <w:pPr>
        <w:ind w:firstLine="567"/>
        <w:jc w:val="both"/>
        <w:rPr>
          <w:sz w:val="28"/>
          <w:szCs w:val="28"/>
        </w:rPr>
      </w:pPr>
      <w:r w:rsidRPr="00EB264F">
        <w:rPr>
          <w:sz w:val="28"/>
          <w:szCs w:val="28"/>
        </w:rPr>
        <w:t>Проведенный анализ образовательной деятельности за 201</w:t>
      </w:r>
      <w:r w:rsidR="0057771B" w:rsidRPr="00EB264F">
        <w:rPr>
          <w:sz w:val="28"/>
          <w:szCs w:val="28"/>
        </w:rPr>
        <w:t>6</w:t>
      </w:r>
      <w:r w:rsidRPr="00EB264F">
        <w:rPr>
          <w:sz w:val="28"/>
          <w:szCs w:val="28"/>
        </w:rPr>
        <w:t xml:space="preserve"> -201</w:t>
      </w:r>
      <w:r w:rsidR="0057771B" w:rsidRPr="00EB264F">
        <w:rPr>
          <w:sz w:val="28"/>
          <w:szCs w:val="28"/>
        </w:rPr>
        <w:t>7</w:t>
      </w:r>
      <w:r w:rsidRPr="00EB264F">
        <w:rPr>
          <w:sz w:val="28"/>
          <w:szCs w:val="28"/>
        </w:rPr>
        <w:t xml:space="preserve"> учебный год показал, что годовой план работы ДОУ реализован,</w:t>
      </w:r>
      <w:r w:rsidR="0057771B" w:rsidRPr="00EB264F">
        <w:rPr>
          <w:sz w:val="28"/>
          <w:szCs w:val="28"/>
        </w:rPr>
        <w:t xml:space="preserve"> </w:t>
      </w:r>
      <w:r w:rsidRPr="00EB264F">
        <w:rPr>
          <w:sz w:val="28"/>
          <w:szCs w:val="28"/>
        </w:rPr>
        <w:t>поставленн</w:t>
      </w:r>
      <w:r w:rsidR="0057771B" w:rsidRPr="00EB264F">
        <w:rPr>
          <w:sz w:val="28"/>
          <w:szCs w:val="28"/>
        </w:rPr>
        <w:t>ые</w:t>
      </w:r>
      <w:r w:rsidRPr="00EB264F">
        <w:rPr>
          <w:sz w:val="28"/>
          <w:szCs w:val="28"/>
        </w:rPr>
        <w:t xml:space="preserve">  перед коллективом задач</w:t>
      </w:r>
      <w:r w:rsidR="0057771B" w:rsidRPr="00EB264F">
        <w:rPr>
          <w:sz w:val="28"/>
          <w:szCs w:val="28"/>
        </w:rPr>
        <w:t>и</w:t>
      </w:r>
      <w:r w:rsidRPr="00EB264F">
        <w:rPr>
          <w:sz w:val="28"/>
          <w:szCs w:val="28"/>
        </w:rPr>
        <w:t xml:space="preserve"> выполнен</w:t>
      </w:r>
      <w:r w:rsidR="0057771B" w:rsidRPr="00EB264F">
        <w:rPr>
          <w:sz w:val="28"/>
          <w:szCs w:val="28"/>
        </w:rPr>
        <w:t>ы</w:t>
      </w:r>
      <w:r w:rsidRPr="00EB264F">
        <w:rPr>
          <w:sz w:val="28"/>
          <w:szCs w:val="28"/>
        </w:rPr>
        <w:t>, а достигнутые результаты удовлетворяют педагогический коллектив дошкольного учреждения, родителей и детей.</w:t>
      </w:r>
    </w:p>
    <w:p w:rsidR="005A79FD" w:rsidRPr="00EB264F" w:rsidRDefault="005A79FD" w:rsidP="0057771B">
      <w:pPr>
        <w:ind w:firstLine="567"/>
        <w:jc w:val="both"/>
        <w:rPr>
          <w:sz w:val="28"/>
          <w:szCs w:val="28"/>
        </w:rPr>
      </w:pPr>
      <w:r w:rsidRPr="00EB264F">
        <w:rPr>
          <w:sz w:val="28"/>
          <w:szCs w:val="28"/>
        </w:rPr>
        <w:t xml:space="preserve">  Для дальнейшего внедрения современных технологий, творческого воспитания и обучения детей, повышения мастерства педагогов ставим перед собой цель и годовые задачи на 201</w:t>
      </w:r>
      <w:r w:rsidR="0057771B" w:rsidRPr="00EB264F">
        <w:rPr>
          <w:sz w:val="28"/>
          <w:szCs w:val="28"/>
        </w:rPr>
        <w:t>7</w:t>
      </w:r>
      <w:r w:rsidRPr="00EB264F">
        <w:rPr>
          <w:sz w:val="28"/>
          <w:szCs w:val="28"/>
        </w:rPr>
        <w:t>-201</w:t>
      </w:r>
      <w:r w:rsidR="0057771B" w:rsidRPr="00EB264F">
        <w:rPr>
          <w:sz w:val="28"/>
          <w:szCs w:val="28"/>
        </w:rPr>
        <w:t>8</w:t>
      </w:r>
      <w:r w:rsidRPr="00EB264F">
        <w:rPr>
          <w:sz w:val="28"/>
          <w:szCs w:val="28"/>
        </w:rPr>
        <w:t xml:space="preserve"> учебный год.</w:t>
      </w:r>
    </w:p>
    <w:p w:rsidR="00006370" w:rsidRPr="00EB264F" w:rsidRDefault="00006370" w:rsidP="00754D70">
      <w:pPr>
        <w:jc w:val="both"/>
        <w:rPr>
          <w:sz w:val="28"/>
          <w:szCs w:val="28"/>
        </w:rPr>
      </w:pPr>
    </w:p>
    <w:p w:rsidR="00A827F3" w:rsidRDefault="00A827F3" w:rsidP="006E5E30">
      <w:pPr>
        <w:jc w:val="center"/>
        <w:rPr>
          <w:b/>
          <w:sz w:val="28"/>
          <w:szCs w:val="28"/>
        </w:rPr>
      </w:pPr>
    </w:p>
    <w:p w:rsidR="00A827F3" w:rsidRDefault="00A827F3" w:rsidP="006E5E30">
      <w:pPr>
        <w:jc w:val="center"/>
        <w:rPr>
          <w:b/>
          <w:sz w:val="28"/>
          <w:szCs w:val="28"/>
        </w:rPr>
      </w:pPr>
    </w:p>
    <w:p w:rsidR="00C2601E" w:rsidRPr="00EB264F" w:rsidRDefault="00032A51" w:rsidP="006E5E30">
      <w:pPr>
        <w:jc w:val="center"/>
        <w:rPr>
          <w:sz w:val="28"/>
          <w:szCs w:val="28"/>
        </w:rPr>
      </w:pPr>
      <w:r w:rsidRPr="00EB264F">
        <w:rPr>
          <w:b/>
          <w:sz w:val="28"/>
          <w:szCs w:val="28"/>
        </w:rPr>
        <w:t>П</w:t>
      </w:r>
      <w:r w:rsidR="00C2601E" w:rsidRPr="00EB264F">
        <w:rPr>
          <w:b/>
          <w:sz w:val="28"/>
          <w:szCs w:val="28"/>
        </w:rPr>
        <w:t xml:space="preserve">роблема,  стоящая перед педагогами </w:t>
      </w:r>
      <w:r w:rsidR="001E01BA" w:rsidRPr="00EB264F">
        <w:rPr>
          <w:b/>
          <w:sz w:val="28"/>
          <w:szCs w:val="28"/>
        </w:rPr>
        <w:t xml:space="preserve">  </w:t>
      </w:r>
      <w:r w:rsidR="00C2601E" w:rsidRPr="00EB264F">
        <w:rPr>
          <w:b/>
          <w:sz w:val="28"/>
          <w:szCs w:val="28"/>
        </w:rPr>
        <w:t xml:space="preserve">ДОУ в </w:t>
      </w:r>
      <w:r w:rsidR="001E01BA" w:rsidRPr="00EB264F">
        <w:rPr>
          <w:b/>
          <w:sz w:val="28"/>
          <w:szCs w:val="28"/>
        </w:rPr>
        <w:t xml:space="preserve"> </w:t>
      </w:r>
      <w:r w:rsidR="00870537" w:rsidRPr="00EB264F">
        <w:rPr>
          <w:b/>
          <w:sz w:val="28"/>
          <w:szCs w:val="28"/>
        </w:rPr>
        <w:t>201</w:t>
      </w:r>
      <w:r w:rsidR="003F0BCE" w:rsidRPr="00EB264F">
        <w:rPr>
          <w:b/>
          <w:sz w:val="28"/>
          <w:szCs w:val="28"/>
        </w:rPr>
        <w:t>7</w:t>
      </w:r>
      <w:r w:rsidR="00870537" w:rsidRPr="00EB264F">
        <w:rPr>
          <w:b/>
          <w:sz w:val="28"/>
          <w:szCs w:val="28"/>
        </w:rPr>
        <w:t xml:space="preserve"> -201</w:t>
      </w:r>
      <w:r w:rsidR="003F0BCE" w:rsidRPr="00EB264F">
        <w:rPr>
          <w:b/>
          <w:sz w:val="28"/>
          <w:szCs w:val="28"/>
        </w:rPr>
        <w:t>8</w:t>
      </w:r>
      <w:r w:rsidR="00870537" w:rsidRPr="00EB264F">
        <w:rPr>
          <w:b/>
          <w:sz w:val="28"/>
          <w:szCs w:val="28"/>
        </w:rPr>
        <w:t xml:space="preserve"> </w:t>
      </w:r>
      <w:r w:rsidR="00C2601E" w:rsidRPr="00EB264F">
        <w:rPr>
          <w:b/>
          <w:sz w:val="28"/>
          <w:szCs w:val="28"/>
        </w:rPr>
        <w:t>учебном году</w:t>
      </w:r>
      <w:r w:rsidR="00C2601E" w:rsidRPr="00EB264F">
        <w:rPr>
          <w:sz w:val="28"/>
          <w:szCs w:val="28"/>
        </w:rPr>
        <w:t>.</w:t>
      </w:r>
    </w:p>
    <w:p w:rsidR="00184983" w:rsidRPr="00EB264F" w:rsidRDefault="00BF5BA2" w:rsidP="00781A61">
      <w:pPr>
        <w:tabs>
          <w:tab w:val="left" w:pos="284"/>
        </w:tabs>
        <w:spacing w:line="276" w:lineRule="auto"/>
        <w:ind w:firstLine="851"/>
        <w:contextualSpacing/>
        <w:jc w:val="both"/>
        <w:textAlignment w:val="baseline"/>
      </w:pPr>
      <w:r w:rsidRPr="00EB264F">
        <w:rPr>
          <w:sz w:val="28"/>
          <w:szCs w:val="28"/>
        </w:rPr>
        <w:t xml:space="preserve">      </w:t>
      </w:r>
      <w:r w:rsidR="00C2601E" w:rsidRPr="00EB264F">
        <w:rPr>
          <w:sz w:val="28"/>
          <w:szCs w:val="28"/>
        </w:rPr>
        <w:t xml:space="preserve">В новом учебном году мы продолжаем внедрять  в образовательный процесс ФГОС </w:t>
      </w:r>
      <w:proofErr w:type="gramStart"/>
      <w:r w:rsidR="00C2601E" w:rsidRPr="00EB264F">
        <w:rPr>
          <w:sz w:val="28"/>
          <w:szCs w:val="28"/>
        </w:rPr>
        <w:t>ДО</w:t>
      </w:r>
      <w:proofErr w:type="gramEnd"/>
      <w:r w:rsidR="00C2601E" w:rsidRPr="00EB264F">
        <w:rPr>
          <w:sz w:val="28"/>
          <w:szCs w:val="28"/>
        </w:rPr>
        <w:t xml:space="preserve">. Большие изменения произошли в планировании, в непосредственно образовательной деятельности, в организации развивающей среды. </w:t>
      </w:r>
      <w:r w:rsidR="00754D70" w:rsidRPr="00EB264F">
        <w:rPr>
          <w:sz w:val="28"/>
          <w:szCs w:val="28"/>
        </w:rPr>
        <w:t xml:space="preserve"> </w:t>
      </w:r>
      <w:r w:rsidR="00C2601E" w:rsidRPr="00EB264F">
        <w:rPr>
          <w:sz w:val="28"/>
          <w:szCs w:val="28"/>
        </w:rPr>
        <w:t xml:space="preserve"> </w:t>
      </w:r>
      <w:r w:rsidR="005D24B5" w:rsidRPr="00EB264F">
        <w:rPr>
          <w:sz w:val="28"/>
          <w:szCs w:val="28"/>
        </w:rPr>
        <w:t xml:space="preserve"> Но еще осталось</w:t>
      </w:r>
      <w:r w:rsidR="00C2601E" w:rsidRPr="00EB264F">
        <w:rPr>
          <w:sz w:val="28"/>
          <w:szCs w:val="28"/>
        </w:rPr>
        <w:t xml:space="preserve"> множество вопросов, обсуждений, сомнений, поиск </w:t>
      </w:r>
      <w:r w:rsidR="00C2601E" w:rsidRPr="00EB264F">
        <w:rPr>
          <w:sz w:val="28"/>
          <w:szCs w:val="28"/>
        </w:rPr>
        <w:lastRenderedPageBreak/>
        <w:t xml:space="preserve">наиболее эффективных путей введения инновации в практику работы. </w:t>
      </w:r>
      <w:r w:rsidR="005D24B5" w:rsidRPr="00EB264F">
        <w:rPr>
          <w:sz w:val="28"/>
          <w:szCs w:val="28"/>
        </w:rPr>
        <w:t xml:space="preserve"> </w:t>
      </w:r>
      <w:r w:rsidR="00C2601E" w:rsidRPr="00EB264F">
        <w:rPr>
          <w:sz w:val="28"/>
          <w:szCs w:val="28"/>
        </w:rPr>
        <w:t xml:space="preserve"> </w:t>
      </w:r>
      <w:r w:rsidR="005D24B5" w:rsidRPr="00EB264F">
        <w:rPr>
          <w:sz w:val="28"/>
          <w:szCs w:val="28"/>
        </w:rPr>
        <w:t xml:space="preserve"> </w:t>
      </w:r>
      <w:r w:rsidR="00C2601E" w:rsidRPr="00EB264F">
        <w:rPr>
          <w:sz w:val="28"/>
          <w:szCs w:val="28"/>
        </w:rPr>
        <w:t xml:space="preserve"> Поэтому в новый годовой план внесены мероприятия, которые помогут педагогам успешно реализовывать свой педагогический опыт и знания в системе </w:t>
      </w:r>
      <w:proofErr w:type="gramStart"/>
      <w:r w:rsidR="00C2601E" w:rsidRPr="00EB264F">
        <w:rPr>
          <w:sz w:val="28"/>
          <w:szCs w:val="28"/>
        </w:rPr>
        <w:t>ДО</w:t>
      </w:r>
      <w:proofErr w:type="gramEnd"/>
      <w:r w:rsidR="00C2601E" w:rsidRPr="00EB264F">
        <w:rPr>
          <w:sz w:val="28"/>
          <w:szCs w:val="28"/>
        </w:rPr>
        <w:t>.</w:t>
      </w:r>
      <w:r w:rsidR="00781A61" w:rsidRPr="00EB264F">
        <w:rPr>
          <w:sz w:val="28"/>
          <w:szCs w:val="28"/>
        </w:rPr>
        <w:t xml:space="preserve"> </w:t>
      </w:r>
      <w:r w:rsidR="00184983" w:rsidRPr="00EB264F">
        <w:rPr>
          <w:rFonts w:eastAsia="Calibri"/>
          <w:color w:val="000000"/>
          <w:kern w:val="24"/>
          <w:sz w:val="28"/>
          <w:szCs w:val="28"/>
        </w:rPr>
        <w:t xml:space="preserve">Необходимо развивать профессиональные компетентности воспитателей, направленных на использование продуктивных педагогических технологий, через семинары, мастер-классы, семинары-практикумы, круглые столы, анкетирование, методические рекомендации, информационно-просветительскую деятельность, включая самообразование. </w:t>
      </w:r>
    </w:p>
    <w:p w:rsidR="00BF5BA2" w:rsidRPr="00EB264F" w:rsidRDefault="00BF5BA2" w:rsidP="008A6F00">
      <w:pPr>
        <w:spacing w:before="100" w:beforeAutospacing="1" w:after="100" w:afterAutospacing="1"/>
        <w:rPr>
          <w:b/>
          <w:sz w:val="28"/>
          <w:szCs w:val="28"/>
        </w:rPr>
      </w:pPr>
      <w:r w:rsidRPr="00EB264F">
        <w:rPr>
          <w:b/>
          <w:sz w:val="28"/>
          <w:szCs w:val="28"/>
          <w:u w:val="single"/>
        </w:rPr>
        <w:t>РАЗДЕЛ</w:t>
      </w:r>
      <w:r w:rsidR="008A6F00" w:rsidRPr="00EB264F">
        <w:rPr>
          <w:b/>
          <w:sz w:val="28"/>
          <w:szCs w:val="28"/>
          <w:u w:val="single"/>
        </w:rPr>
        <w:t xml:space="preserve"> </w:t>
      </w:r>
      <w:r w:rsidRPr="00EB264F">
        <w:rPr>
          <w:b/>
          <w:sz w:val="28"/>
          <w:szCs w:val="28"/>
          <w:u w:val="single"/>
        </w:rPr>
        <w:t xml:space="preserve"> 2</w:t>
      </w:r>
      <w:r w:rsidRPr="00EB264F">
        <w:rPr>
          <w:b/>
          <w:sz w:val="28"/>
          <w:szCs w:val="28"/>
        </w:rPr>
        <w:t xml:space="preserve">   </w:t>
      </w:r>
    </w:p>
    <w:p w:rsidR="009217A2" w:rsidRPr="00EB264F" w:rsidRDefault="009217A2" w:rsidP="009217A2">
      <w:pPr>
        <w:shd w:val="clear" w:color="auto" w:fill="FFFFFF"/>
        <w:spacing w:before="75" w:after="75"/>
        <w:ind w:right="105"/>
        <w:jc w:val="both"/>
        <w:textAlignment w:val="top"/>
        <w:rPr>
          <w:color w:val="000000"/>
          <w:sz w:val="28"/>
          <w:szCs w:val="28"/>
        </w:rPr>
      </w:pPr>
      <w:r w:rsidRPr="00EB264F">
        <w:rPr>
          <w:b/>
          <w:bCs/>
          <w:color w:val="000000"/>
          <w:sz w:val="28"/>
          <w:szCs w:val="28"/>
        </w:rPr>
        <w:t>Цель:</w:t>
      </w:r>
    </w:p>
    <w:p w:rsidR="00032A51" w:rsidRPr="00EB264F" w:rsidRDefault="0057771B" w:rsidP="0057771B">
      <w:pPr>
        <w:ind w:firstLine="567"/>
        <w:jc w:val="both"/>
        <w:rPr>
          <w:b/>
          <w:sz w:val="28"/>
          <w:szCs w:val="28"/>
        </w:rPr>
      </w:pPr>
      <w:r w:rsidRPr="00EB264F">
        <w:rPr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подготовки к жизни в обществе, к обучению в школе, обеспечение безопасности жизнедеятельности дошкольника.</w:t>
      </w:r>
    </w:p>
    <w:p w:rsidR="006E5E30" w:rsidRDefault="006E5E30" w:rsidP="008F71B1">
      <w:pPr>
        <w:jc w:val="center"/>
        <w:rPr>
          <w:b/>
          <w:sz w:val="28"/>
          <w:szCs w:val="28"/>
        </w:rPr>
      </w:pPr>
    </w:p>
    <w:p w:rsidR="00BF5BA2" w:rsidRPr="00EB264F" w:rsidRDefault="00BF5BA2" w:rsidP="008F71B1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Задачи </w:t>
      </w:r>
      <w:r w:rsidR="008F71B1" w:rsidRPr="00EB264F">
        <w:rPr>
          <w:b/>
          <w:sz w:val="28"/>
          <w:szCs w:val="28"/>
        </w:rPr>
        <w:t xml:space="preserve">работы МБДОУ № 40 </w:t>
      </w:r>
      <w:r w:rsidRPr="00EB264F">
        <w:rPr>
          <w:b/>
          <w:sz w:val="28"/>
          <w:szCs w:val="28"/>
        </w:rPr>
        <w:t>на 201</w:t>
      </w:r>
      <w:r w:rsidR="0057771B" w:rsidRPr="00EB264F">
        <w:rPr>
          <w:b/>
          <w:sz w:val="28"/>
          <w:szCs w:val="28"/>
        </w:rPr>
        <w:t>7</w:t>
      </w:r>
      <w:r w:rsidR="008F71B1" w:rsidRPr="00EB264F">
        <w:rPr>
          <w:b/>
          <w:sz w:val="28"/>
          <w:szCs w:val="28"/>
        </w:rPr>
        <w:t xml:space="preserve"> </w:t>
      </w:r>
      <w:r w:rsidRPr="00EB264F">
        <w:rPr>
          <w:b/>
          <w:sz w:val="28"/>
          <w:szCs w:val="28"/>
        </w:rPr>
        <w:t>-</w:t>
      </w:r>
      <w:r w:rsidR="008F71B1" w:rsidRPr="00EB264F">
        <w:rPr>
          <w:b/>
          <w:sz w:val="28"/>
          <w:szCs w:val="28"/>
        </w:rPr>
        <w:t xml:space="preserve"> </w:t>
      </w:r>
      <w:r w:rsidRPr="00EB264F">
        <w:rPr>
          <w:b/>
          <w:sz w:val="28"/>
          <w:szCs w:val="28"/>
        </w:rPr>
        <w:t>201</w:t>
      </w:r>
      <w:r w:rsidR="0057771B" w:rsidRPr="00EB264F">
        <w:rPr>
          <w:b/>
          <w:sz w:val="28"/>
          <w:szCs w:val="28"/>
        </w:rPr>
        <w:t>8</w:t>
      </w:r>
      <w:r w:rsidRPr="00EB264F">
        <w:rPr>
          <w:b/>
          <w:sz w:val="28"/>
          <w:szCs w:val="28"/>
        </w:rPr>
        <w:t xml:space="preserve"> учебный год:</w:t>
      </w:r>
    </w:p>
    <w:p w:rsidR="00900402" w:rsidRPr="00EB264F" w:rsidRDefault="00900402" w:rsidP="008F71B1">
      <w:pPr>
        <w:jc w:val="center"/>
        <w:rPr>
          <w:b/>
          <w:sz w:val="28"/>
          <w:szCs w:val="28"/>
        </w:rPr>
      </w:pPr>
    </w:p>
    <w:p w:rsidR="009217A2" w:rsidRPr="00EB264F" w:rsidRDefault="00BA30AE" w:rsidP="00900402">
      <w:pPr>
        <w:shd w:val="clear" w:color="auto" w:fill="FFFFFF"/>
        <w:jc w:val="both"/>
        <w:textAlignment w:val="top"/>
        <w:rPr>
          <w:rFonts w:eastAsia="Symbol"/>
          <w:sz w:val="28"/>
          <w:szCs w:val="28"/>
        </w:rPr>
      </w:pPr>
      <w:r w:rsidRPr="00EB264F">
        <w:rPr>
          <w:rFonts w:eastAsia="Symbol"/>
          <w:sz w:val="28"/>
          <w:szCs w:val="28"/>
        </w:rPr>
        <w:t xml:space="preserve">1. </w:t>
      </w:r>
      <w:r w:rsidR="00900402" w:rsidRPr="00EB264F">
        <w:rPr>
          <w:sz w:val="28"/>
          <w:szCs w:val="28"/>
        </w:rPr>
        <w:t>Совершенствовать систему оздоровительной работы, продолжить работу по формированию единого оздоровительного воспитательно-образовательного процесса через повышение персональной ответственности всех участников образовательного процесса.</w:t>
      </w:r>
      <w:r w:rsidR="00BF5BA2" w:rsidRPr="00EB264F">
        <w:rPr>
          <w:rFonts w:eastAsia="Symbol"/>
          <w:sz w:val="28"/>
          <w:szCs w:val="28"/>
        </w:rPr>
        <w:t xml:space="preserve"> </w:t>
      </w:r>
    </w:p>
    <w:p w:rsidR="0057771B" w:rsidRPr="00EB264F" w:rsidRDefault="0057771B" w:rsidP="0057771B">
      <w:pPr>
        <w:tabs>
          <w:tab w:val="num" w:pos="644"/>
        </w:tabs>
        <w:spacing w:before="100" w:beforeAutospacing="1" w:after="100" w:afterAutospacing="1"/>
        <w:jc w:val="both"/>
        <w:rPr>
          <w:rFonts w:eastAsia="Symbol"/>
          <w:sz w:val="28"/>
          <w:szCs w:val="28"/>
        </w:rPr>
      </w:pPr>
      <w:r w:rsidRPr="00EB264F">
        <w:rPr>
          <w:rFonts w:eastAsia="Symbol"/>
          <w:sz w:val="28"/>
          <w:szCs w:val="28"/>
        </w:rPr>
        <w:t xml:space="preserve">2. Организация  </w:t>
      </w:r>
      <w:proofErr w:type="spellStart"/>
      <w:r w:rsidRPr="00EB264F">
        <w:rPr>
          <w:rFonts w:eastAsia="Symbol"/>
          <w:sz w:val="28"/>
          <w:szCs w:val="28"/>
        </w:rPr>
        <w:t>воспитательн</w:t>
      </w:r>
      <w:proofErr w:type="gramStart"/>
      <w:r w:rsidRPr="00EB264F">
        <w:rPr>
          <w:rFonts w:eastAsia="Symbol"/>
          <w:sz w:val="28"/>
          <w:szCs w:val="28"/>
        </w:rPr>
        <w:t>о</w:t>
      </w:r>
      <w:proofErr w:type="spellEnd"/>
      <w:r w:rsidRPr="00EB264F">
        <w:rPr>
          <w:rFonts w:eastAsia="Symbol"/>
          <w:sz w:val="28"/>
          <w:szCs w:val="28"/>
        </w:rPr>
        <w:t>-</w:t>
      </w:r>
      <w:proofErr w:type="gramEnd"/>
      <w:r w:rsidRPr="00EB264F">
        <w:rPr>
          <w:rFonts w:eastAsia="Symbol"/>
          <w:sz w:val="28"/>
          <w:szCs w:val="28"/>
        </w:rPr>
        <w:t xml:space="preserve"> образовательного процесса в соответствии с ФГОС ДО, в целях формирования речевой готовности детей, в условиях  современных информационных и дидактических средств образовательной среды ДОУ.</w:t>
      </w:r>
    </w:p>
    <w:p w:rsidR="0057771B" w:rsidRPr="00EB264F" w:rsidRDefault="0057771B" w:rsidP="0057771B">
      <w:pPr>
        <w:tabs>
          <w:tab w:val="num" w:pos="0"/>
        </w:tabs>
        <w:spacing w:before="100" w:beforeAutospacing="1" w:after="100" w:afterAutospacing="1"/>
        <w:jc w:val="both"/>
        <w:rPr>
          <w:rFonts w:eastAsia="Symbol"/>
          <w:sz w:val="28"/>
          <w:szCs w:val="28"/>
        </w:rPr>
      </w:pPr>
      <w:r w:rsidRPr="00EB264F">
        <w:rPr>
          <w:rFonts w:eastAsia="Symbol"/>
          <w:sz w:val="28"/>
          <w:szCs w:val="28"/>
        </w:rPr>
        <w:t>3.Создание условий в ДОУ, направленных  на развитие познавательн</w:t>
      </w:r>
      <w:proofErr w:type="gramStart"/>
      <w:r w:rsidRPr="00EB264F">
        <w:rPr>
          <w:rFonts w:eastAsia="Symbol"/>
          <w:sz w:val="28"/>
          <w:szCs w:val="28"/>
        </w:rPr>
        <w:t>о</w:t>
      </w:r>
      <w:r w:rsidR="00222179">
        <w:rPr>
          <w:rFonts w:eastAsia="Symbol"/>
          <w:sz w:val="28"/>
          <w:szCs w:val="28"/>
        </w:rPr>
        <w:t>-</w:t>
      </w:r>
      <w:proofErr w:type="gramEnd"/>
      <w:r w:rsidRPr="00EB264F">
        <w:rPr>
          <w:rFonts w:eastAsia="Symbol"/>
          <w:sz w:val="28"/>
          <w:szCs w:val="28"/>
        </w:rPr>
        <w:t xml:space="preserve">  исследовательской  деятельности с детьми дошкольного возраста, с целью развития их интеллектуальных способностей, познавательного интереса, творческой инициативы.</w:t>
      </w:r>
    </w:p>
    <w:p w:rsidR="00222179" w:rsidRDefault="00222179" w:rsidP="0057771B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9217A2" w:rsidRPr="00EB264F" w:rsidRDefault="009217A2" w:rsidP="0057771B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2.1. План реализации годовых задач</w:t>
      </w:r>
    </w:p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t>СЕНТЯБРЬ  2017 года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</w:t>
            </w:r>
            <w:r w:rsidRPr="00222179">
              <w:rPr>
                <w:sz w:val="28"/>
                <w:szCs w:val="28"/>
              </w:rPr>
              <w:lastRenderedPageBreak/>
              <w:t>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 xml:space="preserve">Отметка о </w:t>
            </w:r>
            <w:r w:rsidRPr="00222179">
              <w:rPr>
                <w:sz w:val="28"/>
                <w:szCs w:val="28"/>
              </w:rPr>
              <w:lastRenderedPageBreak/>
              <w:t>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Текущие инструктажи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 охране жизни и здоровья детей;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-правилам внутреннего трудового распорядка;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 технике безопасности и охране труда;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 противопожарной безопасности.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</w:t>
            </w:r>
          </w:p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Оперативное совещание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«Итоги работы за август»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 xml:space="preserve">Планирование работы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первичной профсоюзной организации ДОУ.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Председатель ППО</w:t>
            </w:r>
          </w:p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Оформление документов на аттестацию педагогических кадров.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01-29.09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5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Выбор и обоснование тем по самообразованию.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01-04.09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6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Знакомство с уставными документами и локальными  актами учреждения (Устав, лицензия, программы). Заключение договоров с родителями (законными представителями) воспитанников/ Оформление необходимой документации.</w:t>
            </w:r>
          </w:p>
          <w:p w:rsidR="00222179" w:rsidRPr="00222179" w:rsidRDefault="00222179" w:rsidP="00222179">
            <w:pPr>
              <w:tabs>
                <w:tab w:val="num" w:pos="-108"/>
              </w:tabs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Анкетирование родителей по выявлению потребностей в образовательных и оздоровительных услугах для воспитанников МБДОУ д/с № 40. Создание банка данных по семьям.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01-08.09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7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День открытых дверей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8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и проведение Дня дошкольного работника.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27.09.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педагогами:  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Педагогический совет № 1 (установочный</w:t>
            </w:r>
            <w:proofErr w:type="gramStart"/>
            <w:r w:rsidRPr="00222179"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)</w:t>
            </w:r>
            <w:proofErr w:type="gramEnd"/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«Новый год на пороге ДОУ» 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Цель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: познакомить с итогами деятельности ДОУ в летний оздоровительный период, коллективно утвердить планы на новый учебный год.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-Итоги летней оздоровительной работы.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-Основные направления работы МБДОУ д/с № 40 на 2017-18 учебный год.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-Корректировка и утверждение годового плана работы на 2017-2018  учебный год.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-Утверждение образовательной программы ДОУ и перспективных планов  педагогов, учебного плана, расписания НОД.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-Итоги смотра «Готовность групп к организации образовательного процесса в соответствии с требованиями ФГОС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ДО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». 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33"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-Текущие вопросы: изучение нормативно-правовых документов;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-Изучение материалов августовской конференции.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31.08.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ind w:left="33"/>
              <w:textAlignment w:val="baseline"/>
              <w:rPr>
                <w:color w:val="000000"/>
              </w:rPr>
            </w:pPr>
            <w:proofErr w:type="spellStart"/>
            <w:r w:rsidRPr="00222179"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ПМПк</w:t>
            </w:r>
            <w:proofErr w:type="spellEnd"/>
            <w:r w:rsidRPr="00222179"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(Организационное  заседание):</w:t>
            </w:r>
          </w:p>
          <w:p w:rsidR="00222179" w:rsidRPr="00222179" w:rsidRDefault="00222179" w:rsidP="00222179">
            <w:pPr>
              <w:tabs>
                <w:tab w:val="num" w:pos="-108"/>
              </w:tabs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утверждение  плана  работы 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ПМПк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</w:p>
          <w:p w:rsidR="00222179" w:rsidRPr="00222179" w:rsidRDefault="00222179" w:rsidP="00222179">
            <w:pPr>
              <w:tabs>
                <w:tab w:val="num" w:pos="-108"/>
              </w:tabs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заполнение  речевых  карт  на 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ПМПк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</w:p>
          <w:p w:rsidR="00222179" w:rsidRPr="00222179" w:rsidRDefault="00222179" w:rsidP="00222179">
            <w:pPr>
              <w:tabs>
                <w:tab w:val="num" w:pos="-108"/>
              </w:tabs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составление индивидуальных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маршрутов сопровождения развития воспитанников  логопедической группы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</w:p>
          <w:p w:rsidR="00222179" w:rsidRPr="00222179" w:rsidRDefault="00222179" w:rsidP="00222179">
            <w:pPr>
              <w:tabs>
                <w:tab w:val="num" w:pos="-108"/>
              </w:tabs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сбор  информации о  детях,  нуждающихся  в 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психолого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– </w:t>
            </w:r>
            <w:proofErr w:type="spellStart"/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ме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дико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– педагогическом  сопровождении.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учитель-логопед, воспитатели логопедической группы, педаго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г-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психолог.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-108" w:right="-54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Праздники:  «День знаний – 1 сентября».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поделок из природного материала и овощей «Чудеса осени»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Развлечение: «Будь здоров!»  с элементами ПДД и пожарной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безопасности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04.09.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Привлечение родителей к участию в деятельности МБДОУ д/с № 40  в рамках акции «Дни Добрых дел»: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  подготовка ДОУ к учебному году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01-04.09.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</w:rPr>
              <w:t>Сбор данных для составления социального паспорта ДОУ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28.08.-01.09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 xml:space="preserve">Общее родительское собрание </w:t>
            </w:r>
          </w:p>
          <w:p w:rsidR="00222179" w:rsidRPr="00222179" w:rsidRDefault="00222179" w:rsidP="00222179">
            <w:pPr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 xml:space="preserve">«О планах работы на </w:t>
            </w:r>
            <w:proofErr w:type="gramStart"/>
            <w:r w:rsidRPr="00222179">
              <w:rPr>
                <w:sz w:val="28"/>
                <w:szCs w:val="28"/>
              </w:rPr>
              <w:t>новый</w:t>
            </w:r>
            <w:proofErr w:type="gramEnd"/>
            <w:r w:rsidRPr="00222179">
              <w:rPr>
                <w:sz w:val="28"/>
                <w:szCs w:val="28"/>
              </w:rPr>
              <w:t xml:space="preserve"> 2017-2018 </w:t>
            </w:r>
            <w:proofErr w:type="spellStart"/>
            <w:r w:rsidRPr="00222179">
              <w:rPr>
                <w:sz w:val="28"/>
                <w:szCs w:val="28"/>
              </w:rPr>
              <w:t>уч.г</w:t>
            </w:r>
            <w:proofErr w:type="spellEnd"/>
            <w:r w:rsidRPr="00222179">
              <w:rPr>
                <w:sz w:val="28"/>
                <w:szCs w:val="28"/>
              </w:rPr>
              <w:t xml:space="preserve">.» 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Заседание родительского комитета: отчет, выборы.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</w:rPr>
              <w:t>Фотовыставка   «Как я провел лето».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</w:rPr>
              <w:t>Анкетирование родителей «Я и мой ребенок на улицах города и  станицы».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11.09.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</w:rPr>
              <w:t>Диагностика по выявлению уровня знаний детей по ПДД. Целевые прогулки к перекрёстку. «Устройство улицы». Сигналы светофора. Игры с макетом улицы.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11.09.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shd w:val="clear" w:color="auto" w:fill="FFFFFF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</w:rPr>
              <w:t>Конкурс чтецов стихов о Кубани  «Родина, моя»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13.09.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5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Защита проекта: «Я и моя семья»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29.09.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качественного оформления документации групп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режимных моментов.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31.08.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работы в адаптационный период в группах раннего возраста.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педагог-психолог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1-2 неделя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771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и проведения родительских собраний.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до 04.09.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Фронтальный контроль: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Предметно-развивающая среда групп и кабинетов. Готовность к учебному году.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31.08.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5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Предупредительный: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и методика проведения утренней гимнастики.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18.09.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-Работа по благоустройству территории.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-Рейд по проверке санитарного состояния групп.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-Анализ маркировки мебели и подбора мебели в группах ДОУ.  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 Правила обработки  посуды, проветривание, смена белья и т.д.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-Приказы о назначении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ответственных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-Анализ состояния материально-технической базы.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Еженедельно</w:t>
            </w: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28.08.</w:t>
            </w: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01.09.</w:t>
            </w: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29-31.08.</w:t>
            </w: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до 31.08.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t>ОКТЯБРЬ 2017 год.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Составление и утверждение плана мероприятий по профилактике ОРВИ и гриппа в ДОУ.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Обновление информации на сайте ДОУ.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еженедельно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Тренировка по эвакуации работников и детей ДОУ в случае возникновения пожара.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04.10.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педагогами: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Консультации: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 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«Формирование речевой готовности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детей  с использованием современных  информационных средств ДОУ».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-«Формирование речевой готовности детей  с использование предметных дидактических средств ДОУ».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Семинар-практикум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: «Наш ребенок говорит, словно реченька журчит».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учитель-логопед,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заболеваемости детей дошкольного возраста, профилактика простудных заболеваний в детском саду. Поиск эффективных мероприятий по укреплению здоровья дошкольников.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06.10.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адаптации вновь поступивших детей.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09.10.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b/>
                <w:color w:val="000000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Педагогические часы: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 Организация и проведение осенних утренников. 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Открытые просмотры: 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-Организация НОД  « Речевое развитие».  Развитие речи  (все группы).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-Познавательная активность детей на  прогулке (все группы).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10.10.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5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Тренинговое</w:t>
            </w:r>
            <w:proofErr w:type="spellEnd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занятие: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«Профилактика эмоционального выгорания педагогов».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педаго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г-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психолог.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11.10.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6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-108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Конкурс:</w:t>
            </w:r>
          </w:p>
          <w:p w:rsidR="00222179" w:rsidRPr="00222179" w:rsidRDefault="00222179" w:rsidP="00222179">
            <w:pPr>
              <w:ind w:left="-108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«Предметно-развивающая среда в соответствии с ФГОС </w:t>
            </w:r>
            <w:proofErr w:type="gramStart"/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ДО</w:t>
            </w:r>
            <w:proofErr w:type="gramEnd"/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13.10.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поделок  «Вместе с бабушкой»                               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06.10.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Фотовыставка: «Лады, лады, ладушки, мы Вас любим дедушки и бабушки» ко Дню пожилых людей 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(1 октября).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Праздники в группах: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«Осень в гости пригласила».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12.10.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Фотоконкурс « Моя станица лучше всех!», «Моя улица».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 xml:space="preserve">до 13.10. 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Консультация: «Готовность ребенка к школьному обучению».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11.10.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Общесадовское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мероприятие «Осенняя кубанская ярмарка».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Оформление групповых стендов: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«Профилактика гриппа и ОРЗ»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«Ребенок в автомобиле».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до 16.10.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Посещение «Сельской библиотеки»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17.10.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Организация работы по развитию речи на музыкальных образовательных ситуациях. Использование русского фольклора,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логоритмических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упражнений.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«Формы взаимодействия детского сада с семьями воспитанников».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09.10.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«Организация питания в ДОУ».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Фронтальный контроль: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«Выполнение программных требований и система работы по образовательной области  «Речевое развитие».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30.10.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Предупредительный: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«Методика проведения музыкальных занятий».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18-20.10.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учреждения к новому отопительному сезону. 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ТБ на кухне, работа с электроприборами. Прачечная, электромашины.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ежемесячно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Рейд по проверке санитарного состояния групп.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еженедельно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Инвентаризация в ДОУ. Списание малоценного и ценного инвентаря.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30.10.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t>НОЯБРЬ 2017 год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right="-54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Текущие инструктажи:</w:t>
            </w:r>
          </w:p>
          <w:p w:rsidR="00222179" w:rsidRPr="00222179" w:rsidRDefault="00222179" w:rsidP="00222179">
            <w:pPr>
              <w:ind w:right="-54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 Охрана жизни и здоровья детей;</w:t>
            </w:r>
          </w:p>
          <w:p w:rsidR="00222179" w:rsidRPr="00222179" w:rsidRDefault="00222179" w:rsidP="00222179">
            <w:pPr>
              <w:ind w:right="-54"/>
              <w:jc w:val="both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-Обсуждение действий персонала в ЧС, при угрозе террористических актов.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07.11.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здания к зиме,  уборка территории.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01-10.11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/>
                <w:color w:val="000000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педагогами:</w:t>
            </w:r>
          </w:p>
          <w:p w:rsidR="00222179" w:rsidRPr="00222179" w:rsidRDefault="00222179" w:rsidP="00222179">
            <w:pPr>
              <w:shd w:val="clear" w:color="auto" w:fill="FFFFFF"/>
              <w:spacing w:line="276" w:lineRule="atLeast"/>
              <w:ind w:left="34" w:right="-167" w:firstLine="26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22179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Подготовка к педсовету.</w:t>
            </w:r>
          </w:p>
          <w:p w:rsidR="00222179" w:rsidRPr="00222179" w:rsidRDefault="00222179" w:rsidP="00222179">
            <w:pPr>
              <w:spacing w:line="276" w:lineRule="atLeast"/>
              <w:ind w:left="34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1)Просмотр  непосредственно образовательной деятельности образовательной деятельности «Речевое развитие» по группам.</w:t>
            </w:r>
          </w:p>
          <w:p w:rsidR="00222179" w:rsidRPr="00222179" w:rsidRDefault="00222179" w:rsidP="00222179">
            <w:pPr>
              <w:spacing w:line="276" w:lineRule="atLeast"/>
              <w:ind w:left="34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2) Анализ игровых дидактических пособий  по развитию речи дошкольников по всех  группах ДОУ</w:t>
            </w:r>
          </w:p>
          <w:p w:rsidR="00222179" w:rsidRPr="00222179" w:rsidRDefault="00222179" w:rsidP="00222179">
            <w:pPr>
              <w:shd w:val="clear" w:color="auto" w:fill="FFFFFF"/>
              <w:spacing w:line="315" w:lineRule="atLeast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3) Обсуждение с коллективом возможных вариантов инновационной деятельности  по развитию речи в ДОУ, выбор наиболее приемлемых с учётом актуальности.</w:t>
            </w:r>
          </w:p>
          <w:p w:rsidR="00222179" w:rsidRPr="00222179" w:rsidRDefault="00222179" w:rsidP="00222179">
            <w:pPr>
              <w:shd w:val="clear" w:color="auto" w:fill="FFFFFF"/>
              <w:spacing w:line="315" w:lineRule="atLeast"/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Педагогический совет № 2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Тема: «Речь развиваем – интеллект повышаем!».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Цель: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Привлечь внимание педагогов к проблеме развития речи детей.</w:t>
            </w:r>
          </w:p>
          <w:p w:rsidR="00222179" w:rsidRPr="00222179" w:rsidRDefault="00222179" w:rsidP="00222179">
            <w:pPr>
              <w:shd w:val="clear" w:color="auto" w:fill="FFFFFF"/>
              <w:ind w:right="-167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Повестка дня.</w:t>
            </w:r>
          </w:p>
          <w:p w:rsidR="00222179" w:rsidRPr="00222179" w:rsidRDefault="00222179" w:rsidP="00222179">
            <w:pPr>
              <w:ind w:left="34" w:firstLine="26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1.</w:t>
            </w:r>
            <w:r w:rsidRPr="00222179">
              <w:rPr>
                <w:color w:val="000000"/>
                <w:sz w:val="14"/>
                <w:szCs w:val="14"/>
                <w:bdr w:val="none" w:sz="0" w:space="0" w:color="auto" w:frame="1"/>
              </w:rPr>
              <w:t>    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Презентация  для педагогов "Условия успешного речевого развития в ДОУ в условиях ФГОС"</w:t>
            </w:r>
          </w:p>
          <w:p w:rsidR="00222179" w:rsidRPr="00222179" w:rsidRDefault="00222179" w:rsidP="00222179">
            <w:pPr>
              <w:ind w:left="34" w:firstLine="26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2.</w:t>
            </w:r>
            <w:r w:rsidRPr="00222179">
              <w:rPr>
                <w:color w:val="000000"/>
                <w:sz w:val="14"/>
                <w:szCs w:val="14"/>
                <w:bdr w:val="none" w:sz="0" w:space="0" w:color="auto" w:frame="1"/>
              </w:rPr>
              <w:t>    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Проанализировать уровень организации работы по развитию речи в ДОУ.</w:t>
            </w:r>
          </w:p>
          <w:p w:rsidR="00222179" w:rsidRPr="00222179" w:rsidRDefault="00222179" w:rsidP="00222179">
            <w:pPr>
              <w:ind w:left="34" w:firstLine="26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t>3.</w:t>
            </w:r>
            <w:r w:rsidRPr="00222179">
              <w:rPr>
                <w:color w:val="000000"/>
                <w:spacing w:val="5"/>
                <w:sz w:val="14"/>
                <w:szCs w:val="14"/>
                <w:bdr w:val="none" w:sz="0" w:space="0" w:color="auto" w:frame="1"/>
              </w:rPr>
              <w:t>    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Аналитическая справка о результатах тематического контроля "Выполнение программных требований по образовательной области  «Речевое развитие». Посещение непосредственно образовательной деятельности, анализ планов, смотр уголков групповых помещений  по речевому развитию.</w:t>
            </w:r>
          </w:p>
          <w:p w:rsidR="00222179" w:rsidRPr="00222179" w:rsidRDefault="00222179" w:rsidP="00222179">
            <w:pPr>
              <w:ind w:left="34" w:firstLine="26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t>4.</w:t>
            </w:r>
            <w:r w:rsidRPr="00222179">
              <w:rPr>
                <w:color w:val="000000"/>
                <w:spacing w:val="5"/>
                <w:sz w:val="14"/>
                <w:szCs w:val="14"/>
                <w:bdr w:val="none" w:sz="0" w:space="0" w:color="auto" w:frame="1"/>
              </w:rPr>
              <w:t>    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Презентация игровых дидактических пособий  по развитию речи дошкольников (педагоги ДОУ).     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учитель-логопед, педагог-психолог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учитель-логопед, педагог-психолог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30.10-10.11</w:t>
            </w: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16.11.</w:t>
            </w: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Консультации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«Использование технологии мнемотехники при заучивании стихотворений с дошкольниками младшего и среднего возраста».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учитель-логопед,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4" w:firstLine="26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"Актуальность проблемы речевого развития детей дошкольного возраста. Речь воспитателя, как образец  подражания".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 учитель-логопед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-108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Конкурс:</w:t>
            </w:r>
          </w:p>
          <w:p w:rsidR="00222179" w:rsidRPr="00222179" w:rsidRDefault="00222179" w:rsidP="00222179">
            <w:pPr>
              <w:ind w:left="-108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Экологических проектов «Поможем птицам».</w:t>
            </w:r>
          </w:p>
          <w:p w:rsidR="00222179" w:rsidRPr="00222179" w:rsidRDefault="00222179" w:rsidP="00222179">
            <w:pPr>
              <w:ind w:left="-108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Проектов «Мой детский сад».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24.11.</w:t>
            </w: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17.11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Выставка: Тематическая фотовыставка ко  Дню матери.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09.11.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работ «Хочу быть как мама».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09.11.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Праздники: 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При солнышке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-т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епло, при матери-добро».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Концертная программа «Для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шаших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мам».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14.11.</w:t>
            </w: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Экологический проект «Поможем птицам» (изготовление кормушек, распределение по территории, обслуживание и наблюдение). 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24.11.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Родительские собрания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 группам: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«Семь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я-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ребенок- детский сад»- система воспитания здорового  дошкольника. « Игры и игрушки в жизни детей»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Беседы: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«Спичк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невеличка и большой пожар».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«Участники дорожного движения».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21.11.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Анкетирование родителей: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«Качество образовательной деятельности в ДОУ».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23-27.11.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Создание условия для освоения воспитанниками программного материала образовательной области «Социально-коммуникативное развитие».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23.11-30.11.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Культурно-гигиенические навыки детей во время приема пищи.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01-02.11.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Предупредительный: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Соблюдение учебной нагрузки; использование разнообразных видов гимнастик для оздоровления детей.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07-08.11.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Тематический: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Состояние уголков краеведения.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14-15.11.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Проверка освещения ДОУ, работа по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дополнительному освещению ДОУ. 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Заведующий, 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завхоз 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01-02.11.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lastRenderedPageBreak/>
        <w:t>ДЕКАБРЬ 2017 год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Текущие инструктажи:</w:t>
            </w:r>
          </w:p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 Техника безопасности при проведении новогодних ёлок.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04.12.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-Закупка канцтоваров и игрушек  на нужды ДОУ.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-Выполнение требования к содержанию помещений и дезинфекционные мероприятия.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11-14.12.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Семина</w:t>
            </w:r>
            <w:proofErr w:type="gramStart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р-</w:t>
            </w:r>
            <w:proofErr w:type="gramEnd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практикум: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«Делимся опытом»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-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зготовление новогодней игрушки (нетрадиционные техники исполнения).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13.12.</w:t>
            </w: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Консультации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«Развитие познавательной активности детей через познавательно-исследовательскую деятельность.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-108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Конкурс:</w:t>
            </w:r>
          </w:p>
          <w:p w:rsidR="00222179" w:rsidRPr="00222179" w:rsidRDefault="00222179" w:rsidP="00222179">
            <w:pPr>
              <w:ind w:left="-108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«На лучшее оформление групповых комнат».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детских рисунков «Письмо Деду Морозу».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совместного творчества «Зимушка-зима».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Конкурс рисунков и детских работ «Моя улица».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20.12.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Новогодние утренники, посвященные  Новому году.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25-27.12.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Бюллетень «Основы безопасности»: «Азбука новогодней безопасности. Когда часы 12 бьют».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22.12.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Родительские собрания: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«В здоровом теле, здоровый дух. Особенности игровой деятельности в зимний период».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«Профилактика детского травматизма».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22.12.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Тематическая неделя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Новогодние развлечения.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18-22.12.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Беседы: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«Участники дорожного движения».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22.12.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«Новогодний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фейверк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22.12.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прогулок в зимний период.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23.11-30.11.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планов учебно-воспитательного процесса.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04-06.12.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Предупредительный: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Проведение комплексной проверки группы семейного воспитания.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07.12.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Тематический: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Система работы с детьми в преддверии праздника Нового года.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и проведение новогодних утренников.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18-20.12.</w:t>
            </w: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25-28.12.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Работа по оформлению ДОУ к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Новому году: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-установка елки;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-обеспечение охраны жизни и здоровья детей, пожарной безопасности;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-составление графиков отпусков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Заведующий, 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 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11-15.12.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lastRenderedPageBreak/>
        <w:t>ЯНВАРЬ 2018 год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Текущие инструктажи: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Об охране жизни и здоровья в зимний период — лед, сосульки. 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 проведении прогулок в зимний период времени.</w:t>
            </w:r>
          </w:p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Отчеты педагогов. 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заболеваемости детей за 2 полугодие  2017 года. 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559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Обновление информации на сайте ДОУ.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ind w:left="-27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еженедельно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Педагогический совет №3: 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«Актуальность использования информационн</w:t>
            </w:r>
            <w:proofErr w:type="gramStart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о-</w:t>
            </w:r>
            <w:proofErr w:type="gramEnd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коммуникационных технологий в сфере образования»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Цель: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Определение понятия «Информационно-коммуникационные технологии» и их  преимущества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ДО.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Повестка: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1. Вступление «Использование информационных технологий в интеллектуальном развитии детей дошкольного возраста»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2.Из  опыта работы «Использование ИКТ в работе с родителями»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3.Доклад учителя логопеда - «Современные компьютерные технологии в подготовке детей к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школе»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4.Методические рекомендации - «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мультимидийные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возможности в создании презентаций в программе POWER POINT» 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5.Об итогах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ПМПк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педагог-психолог, учитель-логопед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Консультации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«Организация игровой деятельности на прогулках в зимний период»,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FF0000"/>
                <w:sz w:val="20"/>
                <w:szCs w:val="20"/>
                <w:bdr w:val="none" w:sz="0" w:space="0" w:color="auto" w:frame="1"/>
              </w:rPr>
              <w:t>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«ИКТ в ФЭМП».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Открытые просмотры: 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Просмотр НОД:  «ФЭМП» (все группы).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17-19.01.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Конкурс: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«Лучший макет улицы».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24.01.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Психолого-медико-педагогический консилиум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Промежуточные результаты по реализации индивидуальных программ развития детей логопедической группы.</w:t>
            </w:r>
          </w:p>
          <w:p w:rsidR="00222179" w:rsidRPr="00222179" w:rsidRDefault="00222179" w:rsidP="00222179">
            <w:pPr>
              <w:ind w:firstLine="33"/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Отчёты специалистов о работе за отчетный период.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 Воспитатели Специалисты 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17.01.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Проектно-исследовательская деятельность «Из глубины веков».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18-22.01.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Проектно-исследовательская деятельность «Мой край».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18-22.01.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«Коляда,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коляда-отворяй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ворота!».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«В гости в Рождественскую сказку».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Выпуск информационных листков, фото газет, энциклопедии здоровья.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23-26.01.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Фотовыставка «Новогодние и Рождественские праздники».    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Родительский всеобуч: Организация питания в ДОУ: краткость питания,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разнообразие и  витаминизация блюд.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29.01.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lastRenderedPageBreak/>
              <w:t>Тематическая неделя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«Лента времени».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15-19.01</w:t>
            </w:r>
          </w:p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Беседы:</w:t>
            </w:r>
          </w:p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«Детские шалости с огнем».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26.01.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Осторожно-сосульки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!»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29.01.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Нравственно-патриотическое воспитание дошкольников с помощью изучения традиций и обрядов.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15-19.01.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режимных моментов и закаливания в зимний период.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 воспитатели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Предупредительный: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патриотического воспитания в ДОУ.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24.01.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Тематический: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Проектно-исследовательская деятельность в ДОУ.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31.01.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Ревизия продуктового склада. Контроль  закладки  продуктов. 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 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 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Оперативное совещание по противопожарной и антитеррористической безопасности.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 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 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30.01.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A827F3" w:rsidRDefault="00A827F3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t>ФЕВРАЛЬ 2018 год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</w:t>
            </w:r>
            <w:r w:rsidRPr="00222179">
              <w:rPr>
                <w:sz w:val="28"/>
                <w:szCs w:val="28"/>
              </w:rPr>
              <w:lastRenderedPageBreak/>
              <w:t>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Текущие инструктажи:</w:t>
            </w:r>
          </w:p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Профилактика гриппа в ДОУ в период эпидемиологического неблагополучия.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Рейд по охране труда и технике безопасности детей и сотрудников.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559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праздничного мероприятия, посвященного «23 февраля» «8 Марта». 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19.02.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559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состояния документации воспитателей, специалистов.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559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5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 работе профсоюзной организации ДОУ.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Председатель ППО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Семинар-практикум: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«Использование проектного метода обучения в приобщении дошкольников к традициям и истории Кубани».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14.02.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Консультации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Современные образовательные технологии в ДОУ.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воспитатели, музыкальный руководитель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06.02.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Утверждение сценариев утренников, посвященных праздникам  «Масленица», «День защитника Отечества»,   «8-е Марта».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09.02.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Конкурс:</w:t>
            </w:r>
          </w:p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Фото конкурс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: «Папа может»</w:t>
            </w:r>
          </w:p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Подарок папе.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ab/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19.02.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Спортивный досуг  для детей: 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«День Защитника Отечества».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20.02.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«Поздравляем пап и дедушек» - праздничное мероприятие ко  «Дню защитников Отечества».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22.02.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Спортивный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–и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гровой досуг.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28.02.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Акция «Посылка солдату».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Оформление фотовыставки «Папа может!».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19.02.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Родительские собрания: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«Два взгляда на воспитание ребенка».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28.02.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Оформление выставки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«Военная техника».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Тематическая неделя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Месячник патриотического воспитания.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Беседы:</w:t>
            </w:r>
          </w:p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«Безопасность ребенка дома и в общественных местах».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27.02.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патриотического воспитания на музыкальных занятиях.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Соблюдения режима двигательной активности.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 воспитатели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Предупредительный: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Формирование у дошкольника нравственно-патриотических чувств и любви к своей Родине».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Тематический: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познавательно-исследовательской деятельности дошкольников.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26.02.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Проверка готовности ДОУ к работе в весенний период.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 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 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21.02.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t>МАРТ 2018 год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Практическое занятие с работниками ДОУ на тему: «Оказание первой медицинской помощи»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Рейд «Санитарное состояние ДОУ»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559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Празднование дня 8 марта.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559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Инструктаж по охране жизни и здоровья детей.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b/>
                <w:color w:val="000000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Педагогический совет№ 4: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Тема: «Организация условий ДОУ, направленных на развитие познавательн</w:t>
            </w:r>
            <w:proofErr w:type="gramStart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о-</w:t>
            </w:r>
            <w:proofErr w:type="gramEnd"/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исследовательской  деятельности  детей  дошкольного возраста».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Цель: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провести системный анализ педагогической деятельности по созданию и совершенствованию предметно – развивающей среды в ДОУ в соответствии с ФГОС по познавательн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исследовательской деятельности.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Задачи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:  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1.Выявить и проанализировать эффективность условий, обеспечивающих развитие познавательн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исследовательской  деятельности  детей  дошкольного возраста.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2.  Формировать потребности к поиску и выявлению своих оригинальных педагогических находок.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3.Обобщить опыт работы педагогов по данному направлению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Повестка дня: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1.Слушание доклада  «Экспериментальн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исследовательская деятельность как средство интеллектуальных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способностей детей дошкольного возраста в современном образовательном пространстве ДОУ»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2. Презентация «ФГОС: познавательн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исследовательская деятельность в ДОУ»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3. Аналитическая справка о результатах тематического контроля  «Создание предметно-развивающей среды группы в соответствии с ФГОС по познавательн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исследовательской деятельности».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5.Защита педагогических проектов педагогами.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Консультации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«Лепим, фантазируем, играем –  наши ручки развиваем». 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воспитатели, музыкальный руководитель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«Устное народное творчество в воспитании и развитии речи детей», «Загадки, пословицы, поговорки как средство речевого развития детей дошкольного возраста».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15.03.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Просмотр НОД: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«Речевое развитие», «Использование ИКТ на занятиях по развитию речи».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01-15.03.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Конкурс:</w:t>
            </w:r>
          </w:p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«Нетрадиционное оборудование в ППРС».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Выставка: Тематическая выставка работ детского творчества «Моя мама рукодельница».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01-07.03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«Весн</w:t>
            </w:r>
            <w:proofErr w:type="gramStart"/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а-</w:t>
            </w:r>
            <w:proofErr w:type="gramEnd"/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красна».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16-23.03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«Нашим мамам посвящается».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05-07.03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«Широкая масленица».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19.03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Праздничное мероприятие, посвященное «8 Марта».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05-07.03.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Участие в выставках детско-взрослых работ.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01-07.03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Тематическая неделя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Неделя фольклора.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19-23.03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Беседы:</w:t>
            </w:r>
          </w:p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Работа с родителями по прохождению медицинской комиссии с детьми средней группы, </w:t>
            </w:r>
            <w:proofErr w:type="gramStart"/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направляемых</w:t>
            </w:r>
            <w:proofErr w:type="gramEnd"/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на </w:t>
            </w:r>
            <w:proofErr w:type="spellStart"/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ПМПк</w:t>
            </w:r>
            <w:proofErr w:type="spellEnd"/>
            <w:r w:rsidRPr="00222179"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по желанию родителей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Состояние работы с дошкольниками по организации познавательно - исследовательской и опытно - экспериментальной деятельности»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color w:val="FF0000"/>
                <w:sz w:val="28"/>
                <w:szCs w:val="28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Психолого-медико-педагогический консилиум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jc w:val="both"/>
              <w:textAlignment w:val="baseline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Оценка обследования детей средней группы и направление на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ПМПк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ind w:hanging="184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воспитатели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педагог-психолог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,, 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учитель-логопед 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color w:val="FF0000"/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01-12.03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 по оформлению документации на ПМПК.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color w:val="FF0000"/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12-15.03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Оценка  динамики  обучения  и  коррекции  детей  логопедической  группы. Подготовка отчёта  членов 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ПМПк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на  итоговый  педсовет.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color w:val="FF0000"/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19.03.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Санитарное состояние групповых комнат и теневых веранд.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 воспитатели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01,16.03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Предупредительный: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проведения тематических развлечений («Нашим мамам посвящается)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Тематический: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Состояние работы с родителями в ДОУ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27.03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Рейд по проверке санитарного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состояния групп.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Заведующий,  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 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01.03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по уборке и благоустройству территории ДОУ.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Проверка состояния осветительных приборов, противопожарного инвентаря. 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23.03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t>АПРЕЛЬ 2018 год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Текущие инструктажи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ДОУ «Подготовка и проведение  субботника»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05.04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Проектная деятельность «Мы - дети Кубани!»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Вид:</w:t>
            </w:r>
            <w:r w:rsidRPr="00222179"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краткосрочный.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222179"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Тип: п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ознавательный, творческий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222179"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Участники проекта: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дети подготовительной к школе  группы, воспитатель,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специалисты,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родители.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firstLine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Консультации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«Стимулирование речи детей младшего дошкольного  возраста через различные виды детской деятельности», 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«Расширение кругозора детей дошкольного возраста посредством использования информационно-коммуникационных технологий»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воспитатели, музыкальный руководитель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06,20.04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b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sz w:val="28"/>
                <w:szCs w:val="28"/>
                <w:bdr w:val="none" w:sz="0" w:space="0" w:color="auto" w:frame="1"/>
              </w:rPr>
              <w:t>Просмотр НОД: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Речевое развитие воспитанников ДОУ средствами художественной литературы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16-19.04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Конкурс:</w:t>
            </w:r>
          </w:p>
          <w:p w:rsidR="00222179" w:rsidRPr="00222179" w:rsidRDefault="00222179" w:rsidP="00222179">
            <w:pPr>
              <w:tabs>
                <w:tab w:val="left" w:pos="0"/>
              </w:tabs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Рисунков, посвященных Дню космонавтики.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09-13.04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Выставка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работ детского творчества «День Земли».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10.04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«Первоапрельское развлечение».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«Космическое приключение».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12.04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Консультация: В семье будущий первоклассник. Готовность к школе: Что мы не понимаем?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26.04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Тематическая неделя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«Неделя здоровья».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Беседы: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«Здоровье 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детей-наша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главная задача».</w:t>
            </w:r>
          </w:p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Помощь в посадке цветников и огорода.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29.04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Использование различных технологий в образовательной деятельности детей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23-27.04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режима дня и питания дошкольников в ДОУ.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воспитатели 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27.04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Предупредительный: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к летней оздоровительной работе (планирование, условия игровой среды на участке, огород).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20.04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  <w:vMerge w:val="restart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Тематический: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Оценка качества речевого развития детей дошкольного возраста. Результаты коррекционно-профилактической работы по речевому развитию.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 воспитатели,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педагог-психолог,учитель-логопед</w:t>
            </w:r>
            <w:proofErr w:type="spellEnd"/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24.04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  <w:vMerge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Комплексная оценка деятельности ДОУ.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Фронтальный: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«Готовность к школе выпускников подготовительных к школе групп».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 воспитатели,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педагог-психолог,учитель-логопед</w:t>
            </w:r>
            <w:proofErr w:type="spellEnd"/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субботника. 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 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Благоустройство участка ОУ.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02-06.04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Завоз песка.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Закладка огорода, цветника.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Посадка, обрезка деревьев. 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20, 27.04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tabs>
          <w:tab w:val="num" w:pos="0"/>
        </w:tabs>
        <w:spacing w:before="100" w:beforeAutospacing="1" w:after="100" w:afterAutospacing="1"/>
        <w:jc w:val="both"/>
        <w:rPr>
          <w:b/>
          <w:sz w:val="28"/>
          <w:szCs w:val="28"/>
        </w:rPr>
      </w:pPr>
      <w:r w:rsidRPr="00222179">
        <w:rPr>
          <w:b/>
          <w:sz w:val="28"/>
          <w:szCs w:val="28"/>
        </w:rPr>
        <w:t>МАЙ 2018 год</w:t>
      </w:r>
    </w:p>
    <w:tbl>
      <w:tblPr>
        <w:tblStyle w:val="a3"/>
        <w:tblW w:w="10081" w:type="dxa"/>
        <w:tblLayout w:type="fixed"/>
        <w:tblLook w:val="04A0"/>
      </w:tblPr>
      <w:tblGrid>
        <w:gridCol w:w="392"/>
        <w:gridCol w:w="4873"/>
        <w:gridCol w:w="2133"/>
        <w:gridCol w:w="1407"/>
        <w:gridCol w:w="1276"/>
      </w:tblGrid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№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Содержание мероприятия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spacing w:before="100" w:beforeAutospacing="1" w:after="100" w:afterAutospacing="1"/>
              <w:ind w:left="-162" w:right="-189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Отметка о выполнении</w:t>
            </w: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 – управленческая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Текущие инструктажи: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Проведение инструктажей к летней оздоровительной работе.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 переходе на летний режим работы.</w:t>
            </w:r>
          </w:p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Соблюдение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санэпидрежима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в летний период. 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завхоз, 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02-04.05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Составление годовых отчетов.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выпуска детей в школу.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до 18.05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Озеленение территории ДОУ.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07.05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Организационно-педагогическая работа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</w:rPr>
              <w:t> 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Летняя  оздоровительная работа.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20"/>
              </w:tabs>
              <w:ind w:left="-20" w:right="-48" w:hanging="142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23.05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Утверждение сценария выпускного вечера  детей подготовительной к школе группы и логопедической.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воспитатели, музыкальный руководитель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04.05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jc w:val="both"/>
              <w:textAlignment w:val="baseline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Утверждение сценария развлекательного мероприятия «1 июня - День защиты детей».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color w:val="FF0000"/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24.05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Смот</w:t>
            </w:r>
            <w:proofErr w:type="gramStart"/>
            <w:r w:rsidRPr="00222179">
              <w:rPr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р-</w:t>
            </w:r>
            <w:proofErr w:type="gramEnd"/>
            <w:r w:rsidRPr="00222179">
              <w:rPr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 xml:space="preserve"> конкурс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«На лучшую тематическую площадку»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14.05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873" w:type="dxa"/>
          </w:tcPr>
          <w:p w:rsidR="00222179" w:rsidRPr="00222179" w:rsidRDefault="00222179" w:rsidP="00222179">
            <w:pPr>
              <w:ind w:right="-54" w:hanging="108"/>
              <w:jc w:val="both"/>
              <w:textAlignment w:val="baseline"/>
              <w:rPr>
                <w:color w:val="000000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Педагогический совет №5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 (Итоговый)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1. Подведение итогов деятельности педагогов за 2017 – 2018 учебный год (повышение профессионального мастерства педагогов, результаты образовательного процесса, качественная характеристика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педпроцесса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); 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2.Анализ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воспитательн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образовательной деятельности в МБДОУ д/с № 40.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3.Определение основных направлений деятельности МБДОУ д/с № 40 на новый учебный год;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4.  Анализ  готовности детей к школе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5.Утверждение плана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летне</w:t>
            </w:r>
            <w:proofErr w:type="spell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– оздоровительной работы.</w:t>
            </w:r>
          </w:p>
          <w:p w:rsidR="00222179" w:rsidRPr="00222179" w:rsidRDefault="00222179" w:rsidP="00222179">
            <w:pPr>
              <w:jc w:val="both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6. Творческие отчеты воспитателей и специалистов:</w:t>
            </w:r>
          </w:p>
          <w:p w:rsidR="00222179" w:rsidRPr="00222179" w:rsidRDefault="00222179" w:rsidP="00222179">
            <w:pPr>
              <w:textAlignment w:val="baseline"/>
              <w:rPr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- работа по теме самообразования; - отчет по выполнению годовых задач. 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учитель-логопед, педагог-психолог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25.05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Психолого-медико-педагогический консилиум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Итоги психолого-педагогического обследования детей, имеющих нарушения развития речи за 2017-2018 учебный год.</w:t>
            </w:r>
          </w:p>
          <w:p w:rsidR="00222179" w:rsidRPr="00222179" w:rsidRDefault="00222179" w:rsidP="00222179">
            <w:pPr>
              <w:textAlignment w:val="baseline"/>
              <w:rPr>
                <w:b/>
                <w:bCs/>
                <w:color w:val="000000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учитель-логопед, педагог-психолог</w:t>
            </w:r>
          </w:p>
        </w:tc>
        <w:tc>
          <w:tcPr>
            <w:tcW w:w="1407" w:type="dxa"/>
            <w:vMerge w:val="restart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22.05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Психологическая готовность к школьному обучению на конец учебного года.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  <w:vMerge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  <w:tab w:val="num" w:pos="-10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Работа с детьми.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Выставка рисунков:</w:t>
            </w: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22179" w:rsidRPr="00222179" w:rsidRDefault="00222179" w:rsidP="00222179">
            <w:pPr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«Этот День победы».  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04-08.05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lastRenderedPageBreak/>
              <w:t>Праздники и развлечения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«День Победы».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музыкальный руководитель,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08.05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«До свидания, детский сад!».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25.05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Экскурсия: - к мемориалу «Вечный Огонь » (возложение цветов к 9 мая)</w:t>
            </w:r>
            <w:r w:rsidRPr="00222179"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08.05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Взаимодействие с семьями воспитанников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Консультация:</w:t>
            </w:r>
          </w:p>
          <w:p w:rsidR="00222179" w:rsidRPr="00222179" w:rsidRDefault="00222179" w:rsidP="00222179">
            <w:pPr>
              <w:textAlignment w:val="baseline"/>
              <w:rPr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Как правильно использовать летний отдых.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24.05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Привлечение родителей к благоустройству территории ДОУ.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sz w:val="28"/>
                <w:szCs w:val="28"/>
                <w:bdr w:val="none" w:sz="0" w:space="0" w:color="auto" w:frame="1"/>
              </w:rPr>
              <w:t>Родительские собрания:</w:t>
            </w:r>
          </w:p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Красивый участок для прогулок, как средство духовно-нравственного и эстетического развития и воспитания детей.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18.05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b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sz w:val="28"/>
                <w:szCs w:val="28"/>
                <w:bdr w:val="none" w:sz="0" w:space="0" w:color="auto" w:frame="1"/>
              </w:rPr>
              <w:t>Итоговое родительское собрание:</w:t>
            </w:r>
          </w:p>
          <w:p w:rsidR="00222179" w:rsidRPr="00222179" w:rsidRDefault="00222179" w:rsidP="00222179">
            <w:pPr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Отчет заведующего. Анкетирование родителей.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23.05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Тематическая неделя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«День победы».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30.04-08.05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Работа с детьми и родителями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Беседы:</w:t>
            </w:r>
          </w:p>
          <w:p w:rsidR="00222179" w:rsidRPr="00222179" w:rsidRDefault="00222179" w:rsidP="00222179">
            <w:pPr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Внимание, лето! Рекомендации родителям по обучению детей ПДД, ОБЖ (с участием сотрудника ГИБДД).</w:t>
            </w: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родители воспитанников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04.05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детских работ:</w:t>
            </w:r>
          </w:p>
          <w:p w:rsidR="00222179" w:rsidRPr="00222179" w:rsidRDefault="00222179" w:rsidP="00222179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«Дню Победы, посвящается…»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ind w:left="-27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03.05-08.05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Изучение состояния учебно-воспитательного процесса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Создание условий развития творческого потенциала ребенка при организации и проведения НОД по рисованию, лепке,</w:t>
            </w:r>
          </w:p>
          <w:p w:rsidR="00222179" w:rsidRPr="00222179" w:rsidRDefault="00222179" w:rsidP="00222179">
            <w:pPr>
              <w:tabs>
                <w:tab w:val="num" w:pos="-108"/>
              </w:tabs>
              <w:ind w:left="-108" w:right="-1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аппликации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Ст</w:t>
            </w:r>
            <w:proofErr w:type="gramStart"/>
            <w:r w:rsidRPr="00222179">
              <w:rPr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sz w:val="28"/>
                <w:szCs w:val="28"/>
                <w:bdr w:val="none" w:sz="0" w:space="0" w:color="auto" w:frame="1"/>
              </w:rPr>
              <w:t>оспитатель,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14-16.05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sz w:val="28"/>
                <w:szCs w:val="28"/>
              </w:rPr>
            </w:pPr>
            <w:r w:rsidRPr="00222179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Контроль и руководство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Оперативный: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Создание условия для физкультурных занятий на воздухе. 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оспитатель, воспитатели 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17.05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Предупредительный: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прогулок.</w:t>
            </w: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  </w:t>
            </w:r>
          </w:p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21.05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rPr>
          <w:trHeight w:val="1932"/>
        </w:trPr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Тематический: 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выполнения образовательной программы.</w:t>
            </w:r>
          </w:p>
          <w:p w:rsidR="00222179" w:rsidRPr="00222179" w:rsidRDefault="00222179" w:rsidP="00222179">
            <w:pPr>
              <w:tabs>
                <w:tab w:val="num" w:pos="-108"/>
              </w:tabs>
              <w:spacing w:before="100" w:beforeAutospacing="1" w:after="100" w:afterAutospacing="1"/>
              <w:ind w:left="-108" w:right="-108"/>
              <w:jc w:val="both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33" w:type="dxa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оспитатель, воспитатели, </w:t>
            </w:r>
            <w:proofErr w:type="spell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педагог-психолог,учитель-логопед</w:t>
            </w:r>
            <w:proofErr w:type="spellEnd"/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22.05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10081" w:type="dxa"/>
            <w:gridSpan w:val="5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center"/>
              <w:rPr>
                <w:b/>
                <w:sz w:val="28"/>
                <w:szCs w:val="28"/>
              </w:rPr>
            </w:pPr>
            <w:r w:rsidRPr="00222179">
              <w:rPr>
                <w:b/>
                <w:sz w:val="28"/>
                <w:szCs w:val="28"/>
              </w:rPr>
              <w:t>Административно-хозяйственная деятельность</w:t>
            </w: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Закупка материалов для ремонтных работ.</w:t>
            </w:r>
          </w:p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</w:rPr>
            </w:pPr>
          </w:p>
        </w:tc>
        <w:tc>
          <w:tcPr>
            <w:tcW w:w="2133" w:type="dxa"/>
            <w:vMerge w:val="restart"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 завхоз, ст</w:t>
            </w:r>
            <w:proofErr w:type="gramStart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оспитатель</w:t>
            </w: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В течени</w:t>
            </w:r>
            <w:proofErr w:type="gramStart"/>
            <w:r w:rsidRPr="00222179">
              <w:rPr>
                <w:sz w:val="28"/>
                <w:szCs w:val="28"/>
              </w:rPr>
              <w:t>и</w:t>
            </w:r>
            <w:proofErr w:type="gramEnd"/>
            <w:r w:rsidRPr="00222179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качества оборудования площадки, соблюдения правил ОТ и ТБ.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17.05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3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выносного материала и оборудования для трудовой деятельности детей.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21.05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4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Благоустройство участка, цветников, огорода.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постоянно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  <w:tr w:rsidR="00222179" w:rsidRPr="00222179" w:rsidTr="00AA2D37">
        <w:tc>
          <w:tcPr>
            <w:tcW w:w="392" w:type="dxa"/>
          </w:tcPr>
          <w:p w:rsidR="00222179" w:rsidRPr="00222179" w:rsidRDefault="00222179" w:rsidP="00222179">
            <w:pPr>
              <w:tabs>
                <w:tab w:val="num" w:pos="0"/>
              </w:tabs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5</w:t>
            </w:r>
          </w:p>
        </w:tc>
        <w:tc>
          <w:tcPr>
            <w:tcW w:w="4873" w:type="dxa"/>
          </w:tcPr>
          <w:p w:rsidR="00222179" w:rsidRPr="00222179" w:rsidRDefault="00222179" w:rsidP="00222179">
            <w:pPr>
              <w:ind w:left="33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22179">
              <w:rPr>
                <w:color w:val="000000"/>
                <w:sz w:val="28"/>
                <w:szCs w:val="28"/>
                <w:bdr w:val="none" w:sz="0" w:space="0" w:color="auto" w:frame="1"/>
              </w:rPr>
              <w:t>Соблюдение санитарных требований </w:t>
            </w:r>
          </w:p>
        </w:tc>
        <w:tc>
          <w:tcPr>
            <w:tcW w:w="2133" w:type="dxa"/>
            <w:vMerge/>
          </w:tcPr>
          <w:p w:rsidR="00222179" w:rsidRPr="00222179" w:rsidRDefault="00222179" w:rsidP="00222179">
            <w:pPr>
              <w:tabs>
                <w:tab w:val="num" w:pos="-162"/>
              </w:tabs>
              <w:ind w:left="-162" w:right="-189"/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407" w:type="dxa"/>
          </w:tcPr>
          <w:p w:rsidR="00222179" w:rsidRPr="00222179" w:rsidRDefault="00222179" w:rsidP="00222179">
            <w:pPr>
              <w:tabs>
                <w:tab w:val="num" w:pos="-168"/>
              </w:tabs>
              <w:spacing w:before="100" w:beforeAutospacing="1" w:after="100" w:afterAutospacing="1"/>
              <w:ind w:left="-168" w:right="-58"/>
              <w:jc w:val="center"/>
              <w:rPr>
                <w:sz w:val="28"/>
                <w:szCs w:val="28"/>
              </w:rPr>
            </w:pPr>
            <w:r w:rsidRPr="00222179">
              <w:rPr>
                <w:sz w:val="28"/>
                <w:szCs w:val="28"/>
              </w:rPr>
              <w:t>17.05</w:t>
            </w:r>
          </w:p>
        </w:tc>
        <w:tc>
          <w:tcPr>
            <w:tcW w:w="1276" w:type="dxa"/>
          </w:tcPr>
          <w:p w:rsidR="00222179" w:rsidRPr="00222179" w:rsidRDefault="00222179" w:rsidP="00222179">
            <w:pPr>
              <w:tabs>
                <w:tab w:val="num" w:pos="-158"/>
              </w:tabs>
              <w:spacing w:before="100" w:beforeAutospacing="1" w:after="100" w:afterAutospacing="1"/>
              <w:ind w:left="-16" w:right="-58"/>
              <w:jc w:val="both"/>
              <w:rPr>
                <w:sz w:val="28"/>
                <w:szCs w:val="28"/>
              </w:rPr>
            </w:pPr>
          </w:p>
        </w:tc>
      </w:tr>
    </w:tbl>
    <w:p w:rsidR="00222179" w:rsidRPr="00222179" w:rsidRDefault="00222179" w:rsidP="00222179">
      <w:pPr>
        <w:rPr>
          <w:sz w:val="28"/>
          <w:szCs w:val="28"/>
        </w:rPr>
      </w:pPr>
    </w:p>
    <w:p w:rsidR="00EB2BC4" w:rsidRDefault="00EB2BC4" w:rsidP="00EB2BC4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EB264F">
        <w:rPr>
          <w:b/>
          <w:bCs/>
          <w:color w:val="000000"/>
          <w:sz w:val="28"/>
          <w:szCs w:val="28"/>
          <w:bdr w:val="none" w:sz="0" w:space="0" w:color="auto" w:frame="1"/>
        </w:rPr>
        <w:t>МЕТОДИЧЕСКАЯ РАБОТА В ДОУ</w:t>
      </w:r>
    </w:p>
    <w:p w:rsidR="00D77FBE" w:rsidRPr="00EB264F" w:rsidRDefault="00D77FBE" w:rsidP="00EB2BC4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W w:w="10207" w:type="dxa"/>
        <w:tblInd w:w="-34" w:type="dxa"/>
        <w:shd w:val="clear" w:color="auto" w:fill="FFE7BD"/>
        <w:tblLayout w:type="fixed"/>
        <w:tblCellMar>
          <w:left w:w="0" w:type="dxa"/>
          <w:right w:w="0" w:type="dxa"/>
        </w:tblCellMar>
        <w:tblLook w:val="04A0"/>
      </w:tblPr>
      <w:tblGrid>
        <w:gridCol w:w="617"/>
        <w:gridCol w:w="5621"/>
        <w:gridCol w:w="1800"/>
        <w:gridCol w:w="2169"/>
      </w:tblGrid>
      <w:tr w:rsidR="003F7205" w:rsidRPr="00A827F3" w:rsidTr="00A827F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A827F3" w:rsidRDefault="003F7205" w:rsidP="003F7205">
            <w:pPr>
              <w:textAlignment w:val="baseline"/>
              <w:rPr>
                <w:color w:val="000000"/>
              </w:rPr>
            </w:pPr>
            <w:r w:rsidRPr="00A827F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№ п\</w:t>
            </w:r>
            <w:proofErr w:type="gramStart"/>
            <w:r w:rsidRPr="00A827F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</w:p>
        </w:tc>
        <w:tc>
          <w:tcPr>
            <w:tcW w:w="5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A827F3" w:rsidRDefault="003F7205" w:rsidP="003F7205">
            <w:pPr>
              <w:jc w:val="center"/>
              <w:textAlignment w:val="baseline"/>
              <w:rPr>
                <w:color w:val="000000"/>
              </w:rPr>
            </w:pPr>
            <w:r w:rsidRPr="00A827F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Мероприятия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A827F3" w:rsidRDefault="003F7205" w:rsidP="003F7205">
            <w:pPr>
              <w:jc w:val="center"/>
              <w:textAlignment w:val="baseline"/>
              <w:rPr>
                <w:color w:val="000000"/>
              </w:rPr>
            </w:pPr>
            <w:r w:rsidRPr="00A827F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Сроки</w:t>
            </w:r>
          </w:p>
        </w:tc>
        <w:tc>
          <w:tcPr>
            <w:tcW w:w="21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A827F3" w:rsidRDefault="003F7205" w:rsidP="003F7205">
            <w:pPr>
              <w:jc w:val="center"/>
              <w:textAlignment w:val="baseline"/>
              <w:rPr>
                <w:color w:val="000000"/>
              </w:rPr>
            </w:pPr>
            <w:r w:rsidRPr="00A827F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Ответственные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pacing w:val="1"/>
                <w:sz w:val="28"/>
                <w:szCs w:val="28"/>
                <w:bdr w:val="none" w:sz="0" w:space="0" w:color="auto" w:frame="1"/>
              </w:rPr>
              <w:t>Направить на курсовую подготовку в </w:t>
            </w:r>
            <w:r w:rsidRPr="00EB264F">
              <w:rPr>
                <w:color w:val="000000"/>
                <w:spacing w:val="1"/>
                <w:sz w:val="28"/>
                <w:szCs w:val="28"/>
                <w:bdr w:val="none" w:sz="0" w:space="0" w:color="auto" w:frame="1"/>
              </w:rPr>
              <w:t>2017 -2018 учебном году педагогов ДОУ (по плану)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shd w:val="clear" w:color="auto" w:fill="FFFFFF"/>
              <w:spacing w:line="264" w:lineRule="atLeast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3"/>
                <w:sz w:val="28"/>
                <w:szCs w:val="28"/>
                <w:bdr w:val="none" w:sz="0" w:space="0" w:color="auto" w:frame="1"/>
              </w:rPr>
              <w:t>Согласно заявке</w:t>
            </w:r>
          </w:p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shd w:val="clear" w:color="auto" w:fill="FFFFFF"/>
              <w:spacing w:line="274" w:lineRule="atLeast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pacing w:val="-3"/>
                <w:sz w:val="28"/>
                <w:szCs w:val="28"/>
                <w:bdr w:val="none" w:sz="0" w:space="0" w:color="auto" w:frame="1"/>
              </w:rPr>
              <w:t>Делопроизводство:</w:t>
            </w:r>
          </w:p>
          <w:p w:rsidR="003F7205" w:rsidRPr="00EB264F" w:rsidRDefault="003F7205" w:rsidP="003F7205">
            <w:pPr>
              <w:shd w:val="clear" w:color="auto" w:fill="FFFFFF"/>
              <w:spacing w:line="274" w:lineRule="atLeast"/>
              <w:ind w:left="29" w:right="12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11"/>
                <w:sz w:val="28"/>
                <w:szCs w:val="28"/>
                <w:bdr w:val="none" w:sz="0" w:space="0" w:color="auto" w:frame="1"/>
              </w:rPr>
              <w:t>а)</w:t>
            </w: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 </w:t>
            </w:r>
            <w:r w:rsidRPr="00EB264F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t>составление заявок на курсовую</w:t>
            </w:r>
            <w:r w:rsidRPr="00EB264F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br/>
            </w:r>
            <w:r w:rsidRPr="00EB264F">
              <w:rPr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подготовку;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8"/>
                <w:sz w:val="28"/>
                <w:szCs w:val="28"/>
                <w:bdr w:val="none" w:sz="0" w:space="0" w:color="auto" w:frame="1"/>
              </w:rPr>
              <w:t>в)</w:t>
            </w: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 </w:t>
            </w:r>
            <w:r w:rsidRPr="00EB264F">
              <w:rPr>
                <w:color w:val="000000"/>
                <w:spacing w:val="6"/>
                <w:sz w:val="28"/>
                <w:szCs w:val="28"/>
                <w:bdr w:val="none" w:sz="0" w:space="0" w:color="auto" w:frame="1"/>
              </w:rPr>
              <w:t>составление сведений о кадрах;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9"/>
                <w:sz w:val="28"/>
                <w:szCs w:val="28"/>
                <w:bdr w:val="none" w:sz="0" w:space="0" w:color="auto" w:frame="1"/>
              </w:rPr>
              <w:t>г)</w:t>
            </w: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 </w:t>
            </w:r>
            <w:r w:rsidRPr="00EB264F">
              <w:rPr>
                <w:color w:val="000000"/>
                <w:spacing w:val="7"/>
                <w:sz w:val="28"/>
                <w:szCs w:val="28"/>
                <w:bdr w:val="none" w:sz="0" w:space="0" w:color="auto" w:frame="1"/>
              </w:rPr>
              <w:t>составление отчета о курсовой</w:t>
            </w:r>
            <w:r w:rsidRPr="00EB264F">
              <w:rPr>
                <w:color w:val="000000"/>
                <w:spacing w:val="7"/>
                <w:sz w:val="28"/>
                <w:szCs w:val="28"/>
                <w:bdr w:val="none" w:sz="0" w:space="0" w:color="auto" w:frame="1"/>
              </w:rPr>
              <w:br/>
            </w:r>
            <w:r w:rsidRPr="00EB264F">
              <w:rPr>
                <w:color w:val="000000"/>
                <w:spacing w:val="3"/>
                <w:sz w:val="28"/>
                <w:szCs w:val="28"/>
                <w:bdr w:val="none" w:sz="0" w:space="0" w:color="auto" w:frame="1"/>
              </w:rPr>
              <w:t>подготовки  педагогических кадров за 2017-2018 учебный период.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Май 2018г.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FF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3F7205" w:rsidRPr="00EB264F" w:rsidTr="00A827F3">
        <w:trPr>
          <w:trHeight w:val="767"/>
        </w:trPr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Организовать работу по аттестации педагогических работников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 согласно плану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  <w:tr w:rsidR="003F7205" w:rsidRPr="00EB264F" w:rsidTr="00A827F3">
        <w:trPr>
          <w:trHeight w:val="767"/>
        </w:trPr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отчётов, справок, информации о работе ДОУ по запросам:</w:t>
            </w:r>
          </w:p>
          <w:p w:rsidR="003F7205" w:rsidRPr="00EB264F" w:rsidRDefault="003F7205" w:rsidP="003F7205">
            <w:pPr>
              <w:ind w:left="720"/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статистический отчет</w:t>
            </w:r>
          </w:p>
          <w:p w:rsidR="003F7205" w:rsidRPr="00EB264F" w:rsidRDefault="003F7205" w:rsidP="003F7205">
            <w:pPr>
              <w:ind w:left="720"/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- о комплектовании групп</w:t>
            </w:r>
          </w:p>
          <w:p w:rsidR="003F7205" w:rsidRPr="00EB264F" w:rsidRDefault="003F7205" w:rsidP="003F7205">
            <w:pPr>
              <w:ind w:left="720"/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расстановка педагогических кадров</w:t>
            </w:r>
          </w:p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Составление и обсуждение годового отчёта педагогов, специалистов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 течение года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май 2018 года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A827F3" w:rsidP="003F7205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</w:t>
            </w:r>
            <w:r w:rsidR="003F7205"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</w:p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5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Заключение (возобновление) договоров о сотрудничестве с  социальными партнерами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сентябрь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A827F3" w:rsidP="003F7205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  <w:r w:rsidR="003F7205"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</w:p>
          <w:p w:rsidR="003F7205" w:rsidRPr="00EB264F" w:rsidRDefault="00A827F3" w:rsidP="003F7205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</w:t>
            </w:r>
            <w:r w:rsidR="003F7205"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тарший воспитатель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Принять непосредственное участие в районных семинарах и методических объединениях.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в течение года, </w:t>
            </w:r>
            <w:proofErr w:type="gramStart"/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согласно планов</w:t>
            </w:r>
            <w:proofErr w:type="gramEnd"/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РУО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A827F3" w:rsidP="003F7205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  <w:r w:rsidR="003F7205"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</w:p>
          <w:p w:rsidR="003F7205" w:rsidRPr="00EB264F" w:rsidRDefault="00A827F3" w:rsidP="003F7205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</w:t>
            </w:r>
            <w:r w:rsidR="003F7205"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тарший воспитатель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профессионального общения педагогов через сеть районных методических формирований</w:t>
            </w:r>
          </w:p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методические часы</w:t>
            </w:r>
          </w:p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методические объединения.</w:t>
            </w:r>
          </w:p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мини-лекции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3"/>
                <w:sz w:val="28"/>
                <w:szCs w:val="28"/>
                <w:bdr w:val="none" w:sz="0" w:space="0" w:color="auto" w:frame="1"/>
              </w:rPr>
              <w:t>Участие в методической работе  в</w:t>
            </w:r>
            <w:r w:rsidR="00A827F3">
              <w:rPr>
                <w:color w:val="000000"/>
                <w:spacing w:val="3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B264F">
              <w:rPr>
                <w:color w:val="000000"/>
                <w:spacing w:val="3"/>
                <w:sz w:val="28"/>
                <w:szCs w:val="28"/>
                <w:bdr w:val="none" w:sz="0" w:space="0" w:color="auto" w:frame="1"/>
              </w:rPr>
              <w:t>условиях единого образовательного пространства района:</w:t>
            </w:r>
          </w:p>
          <w:p w:rsidR="003F7205" w:rsidRPr="00EB264F" w:rsidRDefault="003F7205" w:rsidP="003F7205">
            <w:pPr>
              <w:shd w:val="clear" w:color="auto" w:fill="FFFFFF"/>
              <w:ind w:left="34" w:right="12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6"/>
                <w:sz w:val="28"/>
                <w:szCs w:val="28"/>
                <w:bdr w:val="none" w:sz="0" w:space="0" w:color="auto" w:frame="1"/>
              </w:rPr>
              <w:t>а)</w:t>
            </w: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 </w:t>
            </w:r>
            <w:r w:rsidRPr="00EB264F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t xml:space="preserve">обеспечить явку педагогов на </w:t>
            </w:r>
            <w:r w:rsidRPr="00EB264F">
              <w:rPr>
                <w:color w:val="000000"/>
                <w:spacing w:val="4"/>
                <w:sz w:val="28"/>
                <w:szCs w:val="28"/>
                <w:bdr w:val="none" w:sz="0" w:space="0" w:color="auto" w:frame="1"/>
              </w:rPr>
              <w:t>заседания РМО</w:t>
            </w: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-12"/>
                <w:sz w:val="28"/>
                <w:szCs w:val="28"/>
                <w:bdr w:val="none" w:sz="0" w:space="0" w:color="auto" w:frame="1"/>
              </w:rPr>
              <w:t>б)</w:t>
            </w: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      </w:t>
            </w:r>
            <w:r w:rsidRPr="00EB264F">
              <w:rPr>
                <w:color w:val="000000"/>
                <w:spacing w:val="2"/>
                <w:sz w:val="28"/>
                <w:szCs w:val="28"/>
                <w:bdr w:val="none" w:sz="0" w:space="0" w:color="auto" w:frame="1"/>
              </w:rPr>
              <w:t>провести методическое объединение </w:t>
            </w:r>
            <w:r w:rsidRPr="00EB264F">
              <w:rPr>
                <w:color w:val="000000"/>
                <w:spacing w:val="11"/>
                <w:sz w:val="28"/>
                <w:szCs w:val="28"/>
                <w:bdr w:val="none" w:sz="0" w:space="0" w:color="auto" w:frame="1"/>
              </w:rPr>
              <w:t>для  воспитателей;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pacing w:val="11"/>
                <w:sz w:val="28"/>
                <w:szCs w:val="28"/>
                <w:bdr w:val="none" w:sz="0" w:space="0" w:color="auto" w:frame="1"/>
              </w:rPr>
              <w:t>По плану</w:t>
            </w:r>
          </w:p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3F7205" w:rsidRPr="00EB264F" w:rsidRDefault="003F7205" w:rsidP="003F7205">
            <w:pPr>
              <w:shd w:val="clear" w:color="auto" w:fill="FFFFFF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в течение года, </w:t>
            </w:r>
            <w:proofErr w:type="gramStart"/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согласно графика</w:t>
            </w:r>
            <w:proofErr w:type="gramEnd"/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3F7205" w:rsidRPr="00EB264F" w:rsidRDefault="00A827F3" w:rsidP="003F7205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</w:t>
            </w:r>
            <w:r w:rsidR="003F7205"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тарший воспитатель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Методическая поддержка педагогов  ДОУ</w:t>
            </w:r>
          </w:p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решение образовательных задач в совместной деятельности взрослого и детей</w:t>
            </w:r>
          </w:p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решение программных задач при проведении режимных моментов.</w:t>
            </w:r>
          </w:p>
          <w:p w:rsidR="003F7205" w:rsidRPr="00EB264F" w:rsidRDefault="003F7205" w:rsidP="003F7205">
            <w:pPr>
              <w:shd w:val="clear" w:color="auto" w:fill="FFFFFF"/>
              <w:ind w:left="34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- решение образовательных задач через взаимодействие ДОУ с семьями воспитанников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  <w:tr w:rsidR="003F7205" w:rsidRPr="00EB264F" w:rsidTr="00A827F3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56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Пополнение  информацией и обновление сайта ДОУ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205" w:rsidRPr="00EB264F" w:rsidRDefault="003F7205" w:rsidP="003F7205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</w:tbl>
    <w:p w:rsidR="00EB2BC4" w:rsidRPr="00EB264F" w:rsidRDefault="00EB2BC4" w:rsidP="00EB2BC4">
      <w:pPr>
        <w:jc w:val="center"/>
        <w:textAlignment w:val="baseline"/>
        <w:rPr>
          <w:color w:val="000000"/>
        </w:rPr>
      </w:pPr>
    </w:p>
    <w:p w:rsidR="00AA2D37" w:rsidRDefault="00AA2D37" w:rsidP="007C729C">
      <w:pPr>
        <w:jc w:val="center"/>
        <w:rPr>
          <w:b/>
          <w:bCs/>
          <w:color w:val="000000"/>
          <w:sz w:val="32"/>
          <w:szCs w:val="32"/>
          <w:bdr w:val="none" w:sz="0" w:space="0" w:color="auto" w:frame="1"/>
        </w:rPr>
      </w:pPr>
    </w:p>
    <w:p w:rsidR="00EB2BC4" w:rsidRPr="00EB264F" w:rsidRDefault="007C729C" w:rsidP="007C729C">
      <w:pPr>
        <w:jc w:val="center"/>
        <w:rPr>
          <w:b/>
          <w:bCs/>
          <w:color w:val="000000"/>
          <w:sz w:val="32"/>
          <w:szCs w:val="32"/>
          <w:bdr w:val="none" w:sz="0" w:space="0" w:color="auto" w:frame="1"/>
        </w:rPr>
      </w:pPr>
      <w:r w:rsidRPr="00EB264F">
        <w:rPr>
          <w:b/>
          <w:bCs/>
          <w:color w:val="000000"/>
          <w:sz w:val="32"/>
          <w:szCs w:val="32"/>
          <w:bdr w:val="none" w:sz="0" w:space="0" w:color="auto" w:frame="1"/>
        </w:rPr>
        <w:t>Работа в методическом кабинете</w:t>
      </w:r>
    </w:p>
    <w:p w:rsidR="007C729C" w:rsidRPr="00EB264F" w:rsidRDefault="007C729C" w:rsidP="007C729C">
      <w:pPr>
        <w:jc w:val="center"/>
        <w:rPr>
          <w:sz w:val="28"/>
          <w:szCs w:val="28"/>
        </w:rPr>
      </w:pPr>
    </w:p>
    <w:tbl>
      <w:tblPr>
        <w:tblW w:w="10698" w:type="dxa"/>
        <w:tblInd w:w="-743" w:type="dxa"/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566"/>
        <w:gridCol w:w="7656"/>
        <w:gridCol w:w="1343"/>
        <w:gridCol w:w="1133"/>
      </w:tblGrid>
      <w:tr w:rsidR="007C729C" w:rsidRPr="00EB264F" w:rsidTr="007C729C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76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center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Содержание</w:t>
            </w:r>
          </w:p>
        </w:tc>
        <w:tc>
          <w:tcPr>
            <w:tcW w:w="1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Сроки</w:t>
            </w:r>
          </w:p>
        </w:tc>
        <w:tc>
          <w:tcPr>
            <w:tcW w:w="11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proofErr w:type="spellStart"/>
            <w:r w:rsidRPr="00EB264F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Ответст</w:t>
            </w:r>
            <w:proofErr w:type="spellEnd"/>
            <w:r w:rsidRPr="00EB264F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.</w:t>
            </w:r>
          </w:p>
        </w:tc>
      </w:tr>
      <w:tr w:rsidR="007C729C" w:rsidRPr="00EB264F" w:rsidTr="007C729C"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Оснащение методического кабинета пособиями для успешного ведения образовательной работы в ДОУ в аспекте ФГОС.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Анализ семей и выявление  социально - неблагополучных </w:t>
            </w: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семей.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Пополнение информационного стенда новинками (нормативные документы, методические рекомендации, педагогический опыт).</w:t>
            </w:r>
          </w:p>
          <w:p w:rsidR="007C729C" w:rsidRPr="00EB264F" w:rsidRDefault="007C729C" w:rsidP="007C729C">
            <w:pPr>
              <w:ind w:right="-108"/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Составление планов работы воспитателей по самообразованию.</w:t>
            </w:r>
          </w:p>
          <w:p w:rsidR="007C729C" w:rsidRPr="00EB264F" w:rsidRDefault="007C729C" w:rsidP="007C729C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Помощь воспитателям по подготовке материалов к аттестации</w:t>
            </w:r>
          </w:p>
          <w:p w:rsidR="007C729C" w:rsidRPr="00EB264F" w:rsidRDefault="007C729C" w:rsidP="007C729C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Оформление документов по компенсации части родительской платы за содержание ребенка в ДОУ.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</w:rPr>
              <w:lastRenderedPageBreak/>
              <w:t>Сентябрь-октябрь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</w:rPr>
              <w:t xml:space="preserve">Ст. </w:t>
            </w:r>
            <w:proofErr w:type="spellStart"/>
            <w:r w:rsidRPr="00EB264F">
              <w:rPr>
                <w:b/>
                <w:bCs/>
                <w:color w:val="000000"/>
              </w:rPr>
              <w:t>воспит</w:t>
            </w:r>
            <w:proofErr w:type="spellEnd"/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7C729C" w:rsidRPr="00EB264F" w:rsidTr="007C729C"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2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Оформление документов по аттестации педагогов ДОУ.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</w:rPr>
              <w:t>Ноябрь-декабрь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C729C" w:rsidRPr="00EB264F" w:rsidRDefault="007C729C" w:rsidP="007C729C">
            <w:pPr>
              <w:rPr>
                <w:color w:val="000000"/>
              </w:rPr>
            </w:pPr>
          </w:p>
        </w:tc>
      </w:tr>
      <w:tr w:rsidR="007C729C" w:rsidRPr="00EB264F" w:rsidTr="007C729C"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Оснащение методического кабинета пособиями для успешного ведения воспитательно-образовательной работы в ДОУ в аспекте ФГОС.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Подбор и оформление картотеки дидактических игр познавательной  направленности для детей дошкольного возраста.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</w:rPr>
              <w:t>Январь-февраль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C729C" w:rsidRPr="00EB264F" w:rsidRDefault="007C729C" w:rsidP="007C729C">
            <w:pPr>
              <w:rPr>
                <w:color w:val="000000"/>
              </w:rPr>
            </w:pPr>
          </w:p>
        </w:tc>
      </w:tr>
      <w:tr w:rsidR="007C729C" w:rsidRPr="00EB264F" w:rsidTr="007C729C">
        <w:trPr>
          <w:trHeight w:val="1549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Оснащение методического кабинета пособиями для успешного ведения воспитательно-образовательной работы в ДОУ.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Оформление выставки проектов, выполненные педагогами ДОУ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</w:rPr>
              <w:t>Март-апрель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C729C" w:rsidRPr="00EB264F" w:rsidRDefault="007C729C" w:rsidP="007C729C">
            <w:pPr>
              <w:rPr>
                <w:color w:val="000000"/>
              </w:rPr>
            </w:pPr>
          </w:p>
        </w:tc>
      </w:tr>
      <w:tr w:rsidR="007C729C" w:rsidRPr="00EB264F" w:rsidTr="007C729C">
        <w:trPr>
          <w:trHeight w:val="1338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76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диагностических карт детей дошкольного возраста.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Составление годовых отчетов.</w:t>
            </w:r>
          </w:p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b/>
                <w:bCs/>
                <w:color w:val="000000"/>
              </w:rPr>
              <w:t>Май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29C" w:rsidRPr="00EB264F" w:rsidRDefault="007C729C" w:rsidP="007C729C">
            <w:pPr>
              <w:jc w:val="both"/>
              <w:textAlignment w:val="baseline"/>
              <w:rPr>
                <w:color w:val="000000"/>
              </w:rPr>
            </w:pPr>
            <w:r w:rsidRPr="00EB264F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</w:tbl>
    <w:p w:rsidR="00AA2D37" w:rsidRDefault="00AA2D37" w:rsidP="00370AA2">
      <w:pPr>
        <w:spacing w:before="100" w:beforeAutospacing="1" w:after="100" w:afterAutospacing="1"/>
        <w:jc w:val="center"/>
        <w:outlineLvl w:val="0"/>
        <w:rPr>
          <w:b/>
          <w:bCs/>
          <w:sz w:val="28"/>
          <w:szCs w:val="28"/>
        </w:rPr>
      </w:pPr>
    </w:p>
    <w:p w:rsidR="00AA2D37" w:rsidRDefault="00AA2D37" w:rsidP="00370AA2">
      <w:pPr>
        <w:spacing w:before="100" w:beforeAutospacing="1" w:after="100" w:afterAutospacing="1"/>
        <w:jc w:val="center"/>
        <w:outlineLvl w:val="0"/>
        <w:rPr>
          <w:b/>
          <w:bCs/>
          <w:sz w:val="28"/>
          <w:szCs w:val="28"/>
        </w:rPr>
      </w:pPr>
    </w:p>
    <w:p w:rsidR="007C729C" w:rsidRPr="00EB264F" w:rsidRDefault="007C729C" w:rsidP="00370AA2">
      <w:pPr>
        <w:spacing w:before="100" w:beforeAutospacing="1" w:after="100" w:afterAutospacing="1"/>
        <w:jc w:val="center"/>
        <w:outlineLvl w:val="0"/>
        <w:rPr>
          <w:b/>
          <w:sz w:val="28"/>
          <w:szCs w:val="28"/>
        </w:rPr>
      </w:pPr>
      <w:r w:rsidRPr="00EB264F">
        <w:rPr>
          <w:b/>
          <w:bCs/>
          <w:sz w:val="28"/>
          <w:szCs w:val="28"/>
        </w:rPr>
        <w:t>Общие собрания коллектива</w:t>
      </w:r>
    </w:p>
    <w:tbl>
      <w:tblPr>
        <w:tblW w:w="10496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"/>
        <w:gridCol w:w="4942"/>
        <w:gridCol w:w="1506"/>
        <w:gridCol w:w="1681"/>
        <w:gridCol w:w="1843"/>
      </w:tblGrid>
      <w:tr w:rsidR="00370AA2" w:rsidRPr="00EB264F" w:rsidTr="00293A44">
        <w:trPr>
          <w:trHeight w:val="1944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EB264F" w:rsidRDefault="008A6F00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 xml:space="preserve"> 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2.</w:t>
            </w:r>
          </w:p>
          <w:p w:rsidR="007C40EF" w:rsidRDefault="007C40EF" w:rsidP="00484847">
            <w:pPr>
              <w:jc w:val="both"/>
              <w:rPr>
                <w:sz w:val="28"/>
                <w:szCs w:val="28"/>
              </w:rPr>
            </w:pPr>
          </w:p>
          <w:p w:rsidR="004272DC" w:rsidRPr="00EB264F" w:rsidRDefault="004272DC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1.</w:t>
            </w:r>
          </w:p>
          <w:p w:rsidR="00370AA2" w:rsidRPr="00EB264F" w:rsidRDefault="00370AA2" w:rsidP="0048484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2.</w:t>
            </w:r>
          </w:p>
          <w:p w:rsidR="00370AA2" w:rsidRPr="00EB264F" w:rsidRDefault="00370AA2" w:rsidP="0048484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370AA2" w:rsidRPr="00EB264F" w:rsidRDefault="004272DC" w:rsidP="0048484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0AA2" w:rsidRPr="00EB264F">
              <w:rPr>
                <w:sz w:val="28"/>
                <w:szCs w:val="28"/>
              </w:rPr>
              <w:t>.</w:t>
            </w:r>
          </w:p>
          <w:p w:rsidR="00370AA2" w:rsidRPr="00EB264F" w:rsidRDefault="00370AA2" w:rsidP="0048484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2.</w:t>
            </w:r>
          </w:p>
          <w:p w:rsidR="007C40EF" w:rsidRPr="00EB264F" w:rsidRDefault="007C40EF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F00" w:rsidRPr="00EB264F" w:rsidRDefault="008A6F00" w:rsidP="00484847">
            <w:pPr>
              <w:outlineLvl w:val="1"/>
              <w:rPr>
                <w:b/>
                <w:sz w:val="28"/>
                <w:szCs w:val="28"/>
              </w:rPr>
            </w:pPr>
            <w:r w:rsidRPr="00EB264F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370AA2" w:rsidRPr="00EB264F">
              <w:rPr>
                <w:b/>
                <w:sz w:val="28"/>
                <w:szCs w:val="28"/>
              </w:rPr>
              <w:t>№</w:t>
            </w:r>
            <w:r w:rsidRPr="00EB264F">
              <w:rPr>
                <w:b/>
                <w:sz w:val="28"/>
                <w:szCs w:val="28"/>
              </w:rPr>
              <w:t xml:space="preserve"> </w:t>
            </w:r>
            <w:r w:rsidR="00370AA2" w:rsidRPr="00EB264F">
              <w:rPr>
                <w:b/>
                <w:sz w:val="28"/>
                <w:szCs w:val="28"/>
              </w:rPr>
              <w:t>1</w:t>
            </w:r>
            <w:r w:rsidRPr="00EB264F">
              <w:rPr>
                <w:b/>
                <w:sz w:val="28"/>
                <w:szCs w:val="28"/>
              </w:rPr>
              <w:t xml:space="preserve"> 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Утверждение годового плана</w:t>
            </w:r>
            <w:r w:rsidR="008A6F00" w:rsidRPr="00EB264F">
              <w:rPr>
                <w:sz w:val="28"/>
                <w:szCs w:val="28"/>
              </w:rPr>
              <w:t>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Инструктаж по охране труда, соблюдение техники безопасности в ДО</w:t>
            </w:r>
            <w:r w:rsidR="008A6F00" w:rsidRPr="00EB264F">
              <w:rPr>
                <w:sz w:val="28"/>
                <w:szCs w:val="28"/>
              </w:rPr>
              <w:t>У.</w:t>
            </w:r>
          </w:p>
          <w:p w:rsidR="00370AA2" w:rsidRPr="00EB264F" w:rsidRDefault="008A6F00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  <w:r w:rsidR="00370AA2" w:rsidRPr="00EB264F">
              <w:rPr>
                <w:sz w:val="28"/>
                <w:szCs w:val="28"/>
              </w:rPr>
              <w:t>Соблюдение правил внутреннего трудового распорядка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№2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Подготовка к зимнему сезону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Охрана труда, соблюдение техники  пожарной безопасности</w:t>
            </w:r>
            <w:r w:rsidR="007C40EF" w:rsidRPr="00EB264F">
              <w:rPr>
                <w:sz w:val="28"/>
                <w:szCs w:val="28"/>
              </w:rPr>
              <w:t>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№3.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Мероприятия по профилактике ОРВИ и гриппа</w:t>
            </w:r>
            <w:r w:rsidR="007C40EF" w:rsidRPr="00EB264F">
              <w:rPr>
                <w:sz w:val="28"/>
                <w:szCs w:val="28"/>
              </w:rPr>
              <w:t>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Разное</w:t>
            </w:r>
            <w:r w:rsidR="007C40EF" w:rsidRPr="00EB264F">
              <w:rPr>
                <w:sz w:val="28"/>
                <w:szCs w:val="28"/>
              </w:rPr>
              <w:t>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№4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Организация летней оздоровительной работы с детьми и сотрудниками.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Инструктаж по охране жизни и здоровья детей.</w:t>
            </w:r>
          </w:p>
          <w:p w:rsidR="00370AA2" w:rsidRPr="00EB264F" w:rsidRDefault="00370AA2" w:rsidP="00484847">
            <w:pPr>
              <w:tabs>
                <w:tab w:val="num" w:pos="360"/>
              </w:tabs>
              <w:ind w:left="360" w:hanging="360"/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Анализ работы за учебный год.</w:t>
            </w:r>
          </w:p>
          <w:p w:rsidR="00411B99" w:rsidRPr="00EB264F" w:rsidRDefault="00411B99" w:rsidP="00484847">
            <w:pPr>
              <w:tabs>
                <w:tab w:val="num" w:pos="360"/>
              </w:tabs>
              <w:ind w:left="360" w:hanging="360"/>
              <w:jc w:val="both"/>
              <w:rPr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 </w:t>
            </w:r>
          </w:p>
          <w:p w:rsidR="00370AA2" w:rsidRPr="00EB264F" w:rsidRDefault="008A6F00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Сентябрь </w:t>
            </w:r>
          </w:p>
          <w:p w:rsidR="00370AA2" w:rsidRPr="00EB264F" w:rsidRDefault="008A6F00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7C40EF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  <w:p w:rsidR="00370AA2" w:rsidRPr="00EB264F" w:rsidRDefault="007C40EF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Декабрь </w:t>
            </w:r>
            <w:r w:rsidR="00370AA2" w:rsidRPr="00EB264F">
              <w:rPr>
                <w:sz w:val="28"/>
                <w:szCs w:val="28"/>
              </w:rPr>
              <w:t> 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484847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Март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8A6F00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Заведующий ДОУ, ст. воспитатель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8A6F00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Заведующ</w:t>
            </w:r>
            <w:r w:rsidR="007C40EF" w:rsidRPr="00EB264F">
              <w:rPr>
                <w:sz w:val="28"/>
                <w:szCs w:val="28"/>
              </w:rPr>
              <w:t>ий</w:t>
            </w:r>
            <w:r w:rsidRPr="00EB264F">
              <w:rPr>
                <w:sz w:val="28"/>
                <w:szCs w:val="28"/>
              </w:rPr>
              <w:t xml:space="preserve"> ДОУ</w:t>
            </w:r>
            <w:r w:rsidR="007C40EF" w:rsidRPr="00EB264F">
              <w:rPr>
                <w:sz w:val="28"/>
                <w:szCs w:val="28"/>
              </w:rPr>
              <w:t xml:space="preserve"> Ракитянская О.А., зав. </w:t>
            </w:r>
            <w:proofErr w:type="spellStart"/>
            <w:r w:rsidR="007C40EF" w:rsidRPr="00EB264F">
              <w:rPr>
                <w:sz w:val="28"/>
                <w:szCs w:val="28"/>
              </w:rPr>
              <w:t>Хоз</w:t>
            </w:r>
            <w:proofErr w:type="spellEnd"/>
            <w:r w:rsidR="007C40EF" w:rsidRPr="00EB264F">
              <w:rPr>
                <w:sz w:val="28"/>
                <w:szCs w:val="28"/>
              </w:rPr>
              <w:t xml:space="preserve"> </w:t>
            </w:r>
            <w:proofErr w:type="spellStart"/>
            <w:r w:rsidR="007C40EF" w:rsidRPr="00EB264F">
              <w:rPr>
                <w:sz w:val="28"/>
                <w:szCs w:val="28"/>
              </w:rPr>
              <w:t>Мошногорская</w:t>
            </w:r>
            <w:proofErr w:type="spellEnd"/>
            <w:r w:rsidR="007C40EF" w:rsidRPr="00EB264F">
              <w:rPr>
                <w:sz w:val="28"/>
                <w:szCs w:val="28"/>
              </w:rPr>
              <w:t xml:space="preserve"> З.В.</w:t>
            </w:r>
          </w:p>
          <w:p w:rsidR="007C40EF" w:rsidRPr="00EB264F" w:rsidRDefault="007C40EF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Заведующ</w:t>
            </w:r>
            <w:r w:rsidR="007C40EF" w:rsidRPr="00EB264F">
              <w:rPr>
                <w:sz w:val="28"/>
                <w:szCs w:val="28"/>
              </w:rPr>
              <w:t>ий</w:t>
            </w:r>
            <w:r w:rsidRPr="00EB264F">
              <w:rPr>
                <w:sz w:val="28"/>
                <w:szCs w:val="28"/>
              </w:rPr>
              <w:t xml:space="preserve"> ДОУ</w:t>
            </w:r>
            <w:r w:rsidR="007C40EF" w:rsidRPr="00EB264F">
              <w:rPr>
                <w:sz w:val="28"/>
                <w:szCs w:val="28"/>
              </w:rPr>
              <w:t xml:space="preserve"> Ракитянская О.А., в</w:t>
            </w:r>
            <w:r w:rsidRPr="00EB264F">
              <w:rPr>
                <w:sz w:val="28"/>
                <w:szCs w:val="28"/>
              </w:rPr>
              <w:t>рач</w:t>
            </w:r>
            <w:r w:rsidR="007C40EF" w:rsidRPr="00EB264F">
              <w:rPr>
                <w:sz w:val="28"/>
                <w:szCs w:val="28"/>
              </w:rPr>
              <w:t xml:space="preserve"> педиатр</w:t>
            </w:r>
          </w:p>
          <w:p w:rsidR="00370AA2" w:rsidRPr="00EB264F" w:rsidRDefault="00370AA2" w:rsidP="00536C86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Заведующ</w:t>
            </w:r>
            <w:r w:rsidR="007C40EF" w:rsidRPr="00EB264F">
              <w:rPr>
                <w:sz w:val="28"/>
                <w:szCs w:val="28"/>
              </w:rPr>
              <w:t xml:space="preserve">ий </w:t>
            </w:r>
            <w:r w:rsidRPr="00EB264F">
              <w:rPr>
                <w:sz w:val="28"/>
                <w:szCs w:val="28"/>
              </w:rPr>
              <w:t xml:space="preserve">ДОУ, </w:t>
            </w:r>
            <w:r w:rsidR="007C40EF" w:rsidRPr="00EB264F"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8A6F00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Протокол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484847" w:rsidP="00484847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484847" w:rsidP="00484847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484847" w:rsidP="00484847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484847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Проведение контроля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484847" w:rsidRPr="00EB264F" w:rsidRDefault="007C40EF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Протоколы, инструктажи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Протоколы</w:t>
            </w: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  <w:p w:rsidR="00370AA2" w:rsidRPr="00EB264F" w:rsidRDefault="00370AA2" w:rsidP="00484847">
            <w:pPr>
              <w:jc w:val="both"/>
              <w:rPr>
                <w:sz w:val="28"/>
                <w:szCs w:val="28"/>
              </w:rPr>
            </w:pPr>
          </w:p>
        </w:tc>
      </w:tr>
    </w:tbl>
    <w:p w:rsidR="00370AA2" w:rsidRPr="00EB264F" w:rsidRDefault="00370AA2" w:rsidP="00B25610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  <w:u w:val="single"/>
        </w:rPr>
        <w:t>РАЗДЕЛ 3</w:t>
      </w:r>
      <w:r w:rsidRPr="00EB264F">
        <w:rPr>
          <w:b/>
          <w:i/>
          <w:sz w:val="28"/>
          <w:szCs w:val="28"/>
        </w:rPr>
        <w:t xml:space="preserve">  </w:t>
      </w:r>
      <w:r w:rsidR="00B25610" w:rsidRPr="00EB264F">
        <w:rPr>
          <w:b/>
          <w:sz w:val="28"/>
          <w:szCs w:val="28"/>
        </w:rPr>
        <w:t xml:space="preserve"> </w:t>
      </w:r>
      <w:r w:rsidRPr="00EB264F">
        <w:rPr>
          <w:b/>
          <w:sz w:val="28"/>
          <w:szCs w:val="28"/>
        </w:rPr>
        <w:t>План работы по повышению уровня квалификации педагогов</w:t>
      </w:r>
    </w:p>
    <w:p w:rsidR="00370AA2" w:rsidRPr="00EB264F" w:rsidRDefault="00370AA2" w:rsidP="00370AA2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3.1.  Самообразование педагогов и специалистов</w:t>
      </w:r>
    </w:p>
    <w:p w:rsidR="00370AA2" w:rsidRPr="00EB264F" w:rsidRDefault="00370AA2" w:rsidP="00370AA2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 на 201</w:t>
      </w:r>
      <w:r w:rsidR="007C729C" w:rsidRPr="00EB264F">
        <w:rPr>
          <w:b/>
          <w:sz w:val="28"/>
          <w:szCs w:val="28"/>
        </w:rPr>
        <w:t>7</w:t>
      </w:r>
      <w:r w:rsidRPr="00EB264F">
        <w:rPr>
          <w:b/>
          <w:sz w:val="28"/>
          <w:szCs w:val="28"/>
        </w:rPr>
        <w:t xml:space="preserve"> – 201</w:t>
      </w:r>
      <w:r w:rsidR="007C729C" w:rsidRPr="00EB264F">
        <w:rPr>
          <w:b/>
          <w:sz w:val="28"/>
          <w:szCs w:val="28"/>
        </w:rPr>
        <w:t>8</w:t>
      </w:r>
      <w:r w:rsidR="008B770F" w:rsidRPr="00EB264F">
        <w:rPr>
          <w:b/>
          <w:sz w:val="28"/>
          <w:szCs w:val="28"/>
        </w:rPr>
        <w:t xml:space="preserve"> </w:t>
      </w:r>
      <w:r w:rsidRPr="00EB264F">
        <w:rPr>
          <w:b/>
          <w:sz w:val="28"/>
          <w:szCs w:val="28"/>
        </w:rPr>
        <w:t xml:space="preserve"> учебный год</w:t>
      </w:r>
    </w:p>
    <w:p w:rsidR="00370AA2" w:rsidRPr="00EB264F" w:rsidRDefault="00370AA2" w:rsidP="00370AA2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5"/>
        <w:gridCol w:w="1578"/>
        <w:gridCol w:w="1843"/>
        <w:gridCol w:w="2126"/>
        <w:gridCol w:w="3685"/>
      </w:tblGrid>
      <w:tr w:rsidR="00370AA2" w:rsidRPr="00EB264F" w:rsidTr="00F266C9">
        <w:tc>
          <w:tcPr>
            <w:tcW w:w="515" w:type="dxa"/>
            <w:shd w:val="clear" w:color="auto" w:fill="auto"/>
          </w:tcPr>
          <w:p w:rsidR="00370AA2" w:rsidRPr="00EB264F" w:rsidRDefault="00370AA2" w:rsidP="00370AA2">
            <w:pPr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  №</w:t>
            </w:r>
          </w:p>
        </w:tc>
        <w:tc>
          <w:tcPr>
            <w:tcW w:w="1578" w:type="dxa"/>
            <w:shd w:val="clear" w:color="auto" w:fill="auto"/>
          </w:tcPr>
          <w:p w:rsidR="00370AA2" w:rsidRPr="00EB264F" w:rsidRDefault="00370AA2" w:rsidP="00370AA2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1843" w:type="dxa"/>
            <w:shd w:val="clear" w:color="auto" w:fill="auto"/>
          </w:tcPr>
          <w:p w:rsidR="00370AA2" w:rsidRPr="00EB264F" w:rsidRDefault="00370AA2" w:rsidP="00370AA2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2126" w:type="dxa"/>
            <w:shd w:val="clear" w:color="auto" w:fill="auto"/>
          </w:tcPr>
          <w:p w:rsidR="00370AA2" w:rsidRPr="00EB264F" w:rsidRDefault="00370AA2" w:rsidP="00370AA2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Направление</w:t>
            </w:r>
          </w:p>
          <w:p w:rsidR="00370AA2" w:rsidRPr="00EB264F" w:rsidRDefault="00370AA2" w:rsidP="00370AA2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ФГОС</w:t>
            </w:r>
          </w:p>
        </w:tc>
        <w:tc>
          <w:tcPr>
            <w:tcW w:w="3685" w:type="dxa"/>
            <w:shd w:val="clear" w:color="auto" w:fill="auto"/>
          </w:tcPr>
          <w:p w:rsidR="00370AA2" w:rsidRPr="00EB264F" w:rsidRDefault="00370AA2" w:rsidP="00370AA2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Тема</w:t>
            </w:r>
          </w:p>
        </w:tc>
      </w:tr>
      <w:tr w:rsidR="00370AA2" w:rsidRPr="00EB264F" w:rsidTr="00F266C9">
        <w:tc>
          <w:tcPr>
            <w:tcW w:w="515" w:type="dxa"/>
            <w:shd w:val="clear" w:color="auto" w:fill="auto"/>
          </w:tcPr>
          <w:p w:rsidR="00370AA2" w:rsidRPr="00EB264F" w:rsidRDefault="00370AA2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578" w:type="dxa"/>
            <w:shd w:val="clear" w:color="auto" w:fill="auto"/>
          </w:tcPr>
          <w:p w:rsidR="00370AA2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Ракитянская О.А.</w:t>
            </w:r>
          </w:p>
        </w:tc>
        <w:tc>
          <w:tcPr>
            <w:tcW w:w="1843" w:type="dxa"/>
            <w:shd w:val="clear" w:color="auto" w:fill="auto"/>
          </w:tcPr>
          <w:p w:rsidR="00370AA2" w:rsidRPr="00EB264F" w:rsidRDefault="00370AA2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Заведующ</w:t>
            </w:r>
            <w:r w:rsidR="008B770F" w:rsidRPr="00EB264F">
              <w:rPr>
                <w:sz w:val="28"/>
                <w:szCs w:val="28"/>
              </w:rPr>
              <w:t>ий М</w:t>
            </w:r>
            <w:r w:rsidRPr="00EB264F">
              <w:rPr>
                <w:sz w:val="28"/>
                <w:szCs w:val="28"/>
              </w:rPr>
              <w:t>БДОУ</w:t>
            </w:r>
          </w:p>
        </w:tc>
        <w:tc>
          <w:tcPr>
            <w:tcW w:w="2126" w:type="dxa"/>
            <w:shd w:val="clear" w:color="auto" w:fill="auto"/>
          </w:tcPr>
          <w:p w:rsidR="00370AA2" w:rsidRPr="00EB264F" w:rsidRDefault="00370AA2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Руководство и управление деятельностью ДОУ</w:t>
            </w:r>
          </w:p>
        </w:tc>
        <w:tc>
          <w:tcPr>
            <w:tcW w:w="3685" w:type="dxa"/>
            <w:shd w:val="clear" w:color="auto" w:fill="auto"/>
          </w:tcPr>
          <w:p w:rsidR="00370AA2" w:rsidRPr="00EB264F" w:rsidRDefault="00370AA2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Управление ДОУ</w:t>
            </w:r>
          </w:p>
        </w:tc>
      </w:tr>
      <w:tr w:rsidR="008B770F" w:rsidRPr="00EB264F" w:rsidTr="00F266C9">
        <w:tc>
          <w:tcPr>
            <w:tcW w:w="515" w:type="dxa"/>
            <w:vMerge w:val="restart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1578" w:type="dxa"/>
            <w:vMerge w:val="restart"/>
            <w:shd w:val="clear" w:color="auto" w:fill="auto"/>
          </w:tcPr>
          <w:p w:rsidR="008B770F" w:rsidRPr="00EB264F" w:rsidRDefault="00276E19" w:rsidP="00370A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Борщенко Е.В.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8B770F">
            <w:pPr>
              <w:spacing w:before="30" w:after="30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«Современные подходы к планированию воспитательно-образовательной работы с </w:t>
            </w:r>
            <w:r w:rsidRPr="00EB264F">
              <w:rPr>
                <w:sz w:val="28"/>
                <w:szCs w:val="28"/>
              </w:rPr>
              <w:lastRenderedPageBreak/>
              <w:t>детьми»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 xml:space="preserve">«Проектирование деятельности ДОУ.       </w:t>
            </w:r>
          </w:p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Взаимодействие детского учреждения,  семьи и социума»</w:t>
            </w:r>
          </w:p>
        </w:tc>
      </w:tr>
      <w:tr w:rsidR="008B770F" w:rsidRPr="00EB264F" w:rsidTr="00F266C9">
        <w:tc>
          <w:tcPr>
            <w:tcW w:w="515" w:type="dxa"/>
            <w:vMerge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8" w:type="dxa"/>
            <w:vMerge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 - психолог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8B770F">
            <w:pPr>
              <w:spacing w:before="30" w:after="30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«Психологическая подготовка к школе старших дошкольников»</w:t>
            </w:r>
          </w:p>
        </w:tc>
      </w:tr>
      <w:tr w:rsidR="00370AA2" w:rsidRPr="00EB264F" w:rsidTr="00F266C9">
        <w:tc>
          <w:tcPr>
            <w:tcW w:w="515" w:type="dxa"/>
            <w:shd w:val="clear" w:color="auto" w:fill="auto"/>
          </w:tcPr>
          <w:p w:rsidR="00370AA2" w:rsidRPr="00EB264F" w:rsidRDefault="00370AA2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1578" w:type="dxa"/>
            <w:shd w:val="clear" w:color="auto" w:fill="auto"/>
          </w:tcPr>
          <w:p w:rsidR="00370AA2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Слюсарь</w:t>
            </w:r>
            <w:r w:rsidR="00370AA2" w:rsidRPr="00EB264F">
              <w:rPr>
                <w:sz w:val="28"/>
                <w:szCs w:val="28"/>
              </w:rPr>
              <w:t xml:space="preserve"> Н.А.</w:t>
            </w:r>
          </w:p>
        </w:tc>
        <w:tc>
          <w:tcPr>
            <w:tcW w:w="1843" w:type="dxa"/>
            <w:shd w:val="clear" w:color="auto" w:fill="auto"/>
          </w:tcPr>
          <w:p w:rsidR="00370AA2" w:rsidRPr="00EB264F" w:rsidRDefault="00370AA2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2126" w:type="dxa"/>
            <w:shd w:val="clear" w:color="auto" w:fill="auto"/>
          </w:tcPr>
          <w:p w:rsidR="00370AA2" w:rsidRPr="00EB264F" w:rsidRDefault="00370AA2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3685" w:type="dxa"/>
            <w:shd w:val="clear" w:color="auto" w:fill="auto"/>
          </w:tcPr>
          <w:p w:rsidR="00370AA2" w:rsidRPr="00EB264F" w:rsidRDefault="00370AA2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«Формирование интонационной выразительности речи у детей с </w:t>
            </w:r>
            <w:r w:rsidR="008B770F" w:rsidRPr="00EB264F">
              <w:rPr>
                <w:sz w:val="28"/>
                <w:szCs w:val="28"/>
              </w:rPr>
              <w:t>ФФ</w:t>
            </w:r>
            <w:r w:rsidRPr="00EB264F">
              <w:rPr>
                <w:sz w:val="28"/>
                <w:szCs w:val="28"/>
              </w:rPr>
              <w:t>НР»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4C22A1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«Развитие творческих музыкально-</w:t>
            </w:r>
            <w:r w:rsidR="004C22A1" w:rsidRPr="00EB264F">
              <w:rPr>
                <w:sz w:val="28"/>
                <w:szCs w:val="28"/>
              </w:rPr>
              <w:t>хореографических</w:t>
            </w:r>
            <w:r w:rsidRPr="00EB264F">
              <w:rPr>
                <w:sz w:val="28"/>
                <w:szCs w:val="28"/>
              </w:rPr>
              <w:t xml:space="preserve"> способностей у дошкольников»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Варич Т.Н.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«Развитие творческого мышления детей дошкольного возраста с помощью </w:t>
            </w:r>
            <w:proofErr w:type="gramStart"/>
            <w:r w:rsidRPr="00EB264F">
              <w:rPr>
                <w:sz w:val="28"/>
                <w:szCs w:val="28"/>
              </w:rPr>
              <w:t>хромо терапии</w:t>
            </w:r>
            <w:proofErr w:type="gramEnd"/>
            <w:r w:rsidRPr="00EB264F">
              <w:rPr>
                <w:sz w:val="28"/>
                <w:szCs w:val="28"/>
              </w:rPr>
              <w:t>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Герцен М. 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Развитие игровой деятельности</w:t>
            </w:r>
          </w:p>
        </w:tc>
        <w:tc>
          <w:tcPr>
            <w:tcW w:w="3685" w:type="dxa"/>
            <w:shd w:val="clear" w:color="auto" w:fill="auto"/>
          </w:tcPr>
          <w:p w:rsidR="00E102E8" w:rsidRPr="00EB264F" w:rsidRDefault="008B770F" w:rsidP="001A701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«Роль игры в физическом развитии и укреплении здоровья ребенка в условиях внедрения ФГОС </w:t>
            </w:r>
            <w:proofErr w:type="gramStart"/>
            <w:r w:rsidRPr="00EB264F">
              <w:rPr>
                <w:sz w:val="28"/>
                <w:szCs w:val="28"/>
              </w:rPr>
              <w:t>ДО</w:t>
            </w:r>
            <w:proofErr w:type="gramEnd"/>
            <w:r w:rsidRPr="00EB264F">
              <w:rPr>
                <w:sz w:val="28"/>
                <w:szCs w:val="28"/>
              </w:rPr>
              <w:t>»</w:t>
            </w:r>
          </w:p>
          <w:p w:rsidR="00154870" w:rsidRPr="00EB264F" w:rsidRDefault="00154870" w:rsidP="001A701F">
            <w:pPr>
              <w:rPr>
                <w:sz w:val="28"/>
                <w:szCs w:val="28"/>
              </w:rPr>
            </w:pP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Коломиец Г.А. 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154870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</w:t>
            </w:r>
            <w:r w:rsidR="00154870" w:rsidRPr="00EB264F">
              <w:rPr>
                <w:sz w:val="28"/>
                <w:szCs w:val="28"/>
              </w:rPr>
              <w:t xml:space="preserve">Познавательно – речевое  развитие  детей с помощью  знакомства с фольклора,  истории и  традиций станицы, Кубани. 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Кравец И.Н. 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Развитие игровой деятельности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«Подвижные игры – воспитание  воли и выносливости у детей дошкольного возраста»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9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Кулиш А.Н.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</w:t>
            </w:r>
            <w:proofErr w:type="spellStart"/>
            <w:r w:rsidRPr="00EB264F">
              <w:rPr>
                <w:sz w:val="28"/>
                <w:szCs w:val="28"/>
              </w:rPr>
              <w:t>Досуговая</w:t>
            </w:r>
            <w:proofErr w:type="spellEnd"/>
            <w:r w:rsidRPr="00EB264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B264F">
              <w:rPr>
                <w:sz w:val="28"/>
                <w:szCs w:val="28"/>
              </w:rPr>
              <w:t>деятель-ность</w:t>
            </w:r>
            <w:proofErr w:type="spellEnd"/>
            <w:proofErr w:type="gramEnd"/>
            <w:r w:rsidRPr="00EB264F">
              <w:rPr>
                <w:sz w:val="28"/>
                <w:szCs w:val="28"/>
              </w:rPr>
              <w:t xml:space="preserve"> как средство эффективной помощи в развитии двигательной активности детей дошкольного возраста»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10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8B770F" w:rsidP="00276E19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  <w:r w:rsidR="00276E19">
              <w:rPr>
                <w:sz w:val="28"/>
                <w:szCs w:val="28"/>
              </w:rPr>
              <w:t>Бельман Е.Р.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8B770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«Развитие творческих способностей  детей через театрализованные игры»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11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276E19" w:rsidP="008B77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Давыдова А.Г.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E102E8" w:rsidP="00E102E8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E102E8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«Использование проектных технологий для ознакомления дошкольников с природой </w:t>
            </w:r>
            <w:r w:rsidRPr="00EB264F">
              <w:rPr>
                <w:sz w:val="28"/>
                <w:szCs w:val="28"/>
              </w:rPr>
              <w:lastRenderedPageBreak/>
              <w:t>Кубани»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E102E8" w:rsidP="00276E19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  <w:r w:rsidR="00276E19">
              <w:rPr>
                <w:sz w:val="28"/>
                <w:szCs w:val="28"/>
              </w:rPr>
              <w:t>Кузнецова О.Ю.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E102E8" w:rsidRPr="00EB264F" w:rsidRDefault="00E102E8" w:rsidP="00E102E8">
            <w:pPr>
              <w:rPr>
                <w:b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Познавательное развитие</w:t>
            </w:r>
          </w:p>
          <w:p w:rsidR="008B770F" w:rsidRPr="00EB264F" w:rsidRDefault="008B770F" w:rsidP="00370AA2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E102E8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</w:t>
            </w:r>
            <w:r w:rsidR="00E102E8" w:rsidRPr="00EB264F">
              <w:rPr>
                <w:sz w:val="28"/>
                <w:szCs w:val="28"/>
              </w:rPr>
              <w:t>Интеллектуальное развитие детей с использованием ИКТ технологии</w:t>
            </w:r>
            <w:r w:rsidRPr="00EB264F">
              <w:rPr>
                <w:sz w:val="28"/>
                <w:szCs w:val="28"/>
              </w:rPr>
              <w:t>»</w:t>
            </w:r>
          </w:p>
        </w:tc>
      </w:tr>
      <w:tr w:rsidR="008B770F" w:rsidRPr="00EB264F" w:rsidTr="00F266C9">
        <w:tc>
          <w:tcPr>
            <w:tcW w:w="515" w:type="dxa"/>
            <w:shd w:val="clear" w:color="auto" w:fill="auto"/>
          </w:tcPr>
          <w:p w:rsidR="008B770F" w:rsidRPr="00EB264F" w:rsidRDefault="008B770F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13</w:t>
            </w:r>
          </w:p>
        </w:tc>
        <w:tc>
          <w:tcPr>
            <w:tcW w:w="1578" w:type="dxa"/>
            <w:shd w:val="clear" w:color="auto" w:fill="auto"/>
          </w:tcPr>
          <w:p w:rsidR="008B770F" w:rsidRPr="00EB264F" w:rsidRDefault="00E102E8" w:rsidP="00370AA2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Тасовая И.Ю.</w:t>
            </w:r>
          </w:p>
        </w:tc>
        <w:tc>
          <w:tcPr>
            <w:tcW w:w="1843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Развитие игровой деятельности</w:t>
            </w:r>
          </w:p>
        </w:tc>
        <w:tc>
          <w:tcPr>
            <w:tcW w:w="3685" w:type="dxa"/>
            <w:shd w:val="clear" w:color="auto" w:fill="auto"/>
          </w:tcPr>
          <w:p w:rsidR="008B770F" w:rsidRPr="00EB264F" w:rsidRDefault="008B770F" w:rsidP="00370AA2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«Использование игры для активизации словаря детей младшего возраста»</w:t>
            </w:r>
          </w:p>
        </w:tc>
      </w:tr>
    </w:tbl>
    <w:p w:rsidR="005C0D93" w:rsidRPr="00EB264F" w:rsidRDefault="005C0D93" w:rsidP="00370AA2">
      <w:pPr>
        <w:jc w:val="center"/>
        <w:rPr>
          <w:b/>
          <w:sz w:val="28"/>
          <w:szCs w:val="28"/>
        </w:rPr>
      </w:pPr>
    </w:p>
    <w:p w:rsidR="00370AA2" w:rsidRPr="00EB264F" w:rsidRDefault="00370AA2" w:rsidP="00370AA2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3.2.  </w:t>
      </w:r>
      <w:r w:rsidR="00E102E8" w:rsidRPr="00EB264F">
        <w:rPr>
          <w:b/>
          <w:sz w:val="28"/>
          <w:szCs w:val="28"/>
        </w:rPr>
        <w:t xml:space="preserve">Аттестация педагогов </w:t>
      </w:r>
      <w:r w:rsidRPr="00EB264F">
        <w:rPr>
          <w:b/>
          <w:sz w:val="28"/>
          <w:szCs w:val="28"/>
        </w:rPr>
        <w:t xml:space="preserve"> </w:t>
      </w:r>
    </w:p>
    <w:p w:rsidR="003E2374" w:rsidRDefault="00370AA2" w:rsidP="00370AA2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на 201</w:t>
      </w:r>
      <w:r w:rsidR="007C729C" w:rsidRPr="00EB264F">
        <w:rPr>
          <w:b/>
          <w:sz w:val="28"/>
          <w:szCs w:val="28"/>
        </w:rPr>
        <w:t>7</w:t>
      </w:r>
      <w:r w:rsidRPr="00EB264F">
        <w:rPr>
          <w:b/>
          <w:sz w:val="28"/>
          <w:szCs w:val="28"/>
        </w:rPr>
        <w:t xml:space="preserve"> – 201</w:t>
      </w:r>
      <w:r w:rsidR="007C729C" w:rsidRPr="00EB264F">
        <w:rPr>
          <w:b/>
          <w:sz w:val="28"/>
          <w:szCs w:val="28"/>
        </w:rPr>
        <w:t>8</w:t>
      </w:r>
      <w:r w:rsidRPr="00EB264F">
        <w:rPr>
          <w:b/>
          <w:sz w:val="28"/>
          <w:szCs w:val="28"/>
        </w:rPr>
        <w:t xml:space="preserve"> учебный год</w:t>
      </w:r>
    </w:p>
    <w:p w:rsidR="00AA2D37" w:rsidRPr="00EB264F" w:rsidRDefault="00AA2D37" w:rsidP="00370AA2">
      <w:pPr>
        <w:jc w:val="center"/>
        <w:rPr>
          <w:b/>
          <w:sz w:val="28"/>
          <w:szCs w:val="28"/>
        </w:rPr>
      </w:pPr>
    </w:p>
    <w:tbl>
      <w:tblPr>
        <w:tblW w:w="9695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6"/>
        <w:gridCol w:w="1560"/>
        <w:gridCol w:w="2126"/>
        <w:gridCol w:w="1276"/>
        <w:gridCol w:w="1418"/>
        <w:gridCol w:w="1134"/>
        <w:gridCol w:w="1525"/>
      </w:tblGrid>
      <w:tr w:rsidR="00370AA2" w:rsidRPr="00AA2D37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AA2D37" w:rsidRDefault="00370AA2" w:rsidP="00370AA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AA2D37">
              <w:rPr>
                <w:sz w:val="28"/>
                <w:szCs w:val="28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AA2D37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A2D37">
              <w:rPr>
                <w:sz w:val="28"/>
                <w:szCs w:val="28"/>
              </w:rPr>
              <w:t>Ф.И.О. педагога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AA2D37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A2D37">
              <w:rPr>
                <w:sz w:val="28"/>
                <w:szCs w:val="28"/>
              </w:rPr>
              <w:t>Должность, по которой аттестуется педагог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AA2D37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A2D37">
              <w:rPr>
                <w:sz w:val="28"/>
                <w:szCs w:val="28"/>
              </w:rPr>
              <w:t>Имеющаяся категория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AA2D37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A2D37">
              <w:rPr>
                <w:sz w:val="28"/>
                <w:szCs w:val="28"/>
              </w:rPr>
              <w:t>Дата прохождения аттестации ранее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AA2D37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A2D37">
              <w:rPr>
                <w:sz w:val="28"/>
                <w:szCs w:val="28"/>
              </w:rPr>
              <w:t>Заявленная категория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AA2D37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A2D37">
              <w:rPr>
                <w:sz w:val="28"/>
                <w:szCs w:val="28"/>
              </w:rPr>
              <w:t>Срок аттестации</w:t>
            </w:r>
          </w:p>
        </w:tc>
      </w:tr>
      <w:tr w:rsidR="00370AA2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EB264F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E102E8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Василенко И.П.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0C568D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E102E8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E102E8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8C5F2E" w:rsidP="008A344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0C568D" w:rsidP="00154870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370AA2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AA2" w:rsidRPr="00EB264F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Слюсарь Н.А.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370AA2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AA2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8A344B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Варич Т.Н.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8516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5C0D93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5C0D93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Март 2016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FC4D2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FC4D2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623C01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Герцен М.</w:t>
            </w:r>
            <w:r w:rsidR="00800212" w:rsidRPr="00EB264F">
              <w:rPr>
                <w:sz w:val="28"/>
                <w:szCs w:val="28"/>
              </w:rPr>
              <w:t>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8516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FC4D2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8A344B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Коломиец Г.А.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8516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D2B" w:rsidRPr="00EB264F" w:rsidRDefault="00FC4D2B" w:rsidP="00FC4D2B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Февраль</w:t>
            </w:r>
          </w:p>
          <w:p w:rsidR="008A344B" w:rsidRPr="00EB264F" w:rsidRDefault="008A344B" w:rsidP="00FC4D2B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201</w:t>
            </w:r>
            <w:r w:rsidR="00FC4D2B" w:rsidRPr="00EB264F">
              <w:rPr>
                <w:sz w:val="28"/>
                <w:szCs w:val="28"/>
              </w:rPr>
              <w:t>4</w:t>
            </w:r>
            <w:r w:rsidRPr="00EB264F">
              <w:rPr>
                <w:sz w:val="28"/>
                <w:szCs w:val="28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FC4D2B" w:rsidP="00FC4D2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Февраль         </w:t>
            </w:r>
            <w:r w:rsidR="008A344B" w:rsidRPr="00EB264F">
              <w:rPr>
                <w:sz w:val="28"/>
                <w:szCs w:val="28"/>
              </w:rPr>
              <w:t>201</w:t>
            </w:r>
            <w:r w:rsidRPr="00EB264F">
              <w:rPr>
                <w:sz w:val="28"/>
                <w:szCs w:val="28"/>
              </w:rPr>
              <w:t>9</w:t>
            </w:r>
          </w:p>
        </w:tc>
      </w:tr>
      <w:tr w:rsidR="008A344B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Кравец И.Н.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8516F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FC4D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27.</w:t>
            </w:r>
            <w:r w:rsidR="00FC4D2B" w:rsidRPr="00EB264F">
              <w:rPr>
                <w:sz w:val="28"/>
                <w:szCs w:val="28"/>
              </w:rPr>
              <w:t>01</w:t>
            </w:r>
            <w:r w:rsidRPr="00EB264F">
              <w:rPr>
                <w:sz w:val="28"/>
                <w:szCs w:val="28"/>
              </w:rPr>
              <w:t>.201</w:t>
            </w:r>
            <w:r w:rsidR="00FC4D2B" w:rsidRPr="00EB264F">
              <w:rPr>
                <w:sz w:val="28"/>
                <w:szCs w:val="28"/>
              </w:rPr>
              <w:t>4</w:t>
            </w:r>
            <w:r w:rsidRPr="00EB264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FC4D2B" w:rsidP="00FC4D2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Январь </w:t>
            </w:r>
            <w:r w:rsidR="008A344B" w:rsidRPr="00EB264F">
              <w:rPr>
                <w:sz w:val="28"/>
                <w:szCs w:val="28"/>
              </w:rPr>
              <w:t>201</w:t>
            </w:r>
            <w:r w:rsidRPr="00EB264F">
              <w:rPr>
                <w:sz w:val="28"/>
                <w:szCs w:val="28"/>
              </w:rPr>
              <w:t>9</w:t>
            </w:r>
          </w:p>
        </w:tc>
      </w:tr>
      <w:tr w:rsidR="008A344B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Кулиш А.Н.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Май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8A344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8A344B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7C72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Кузнецова О.Ю.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8A344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8A344B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Давыдова А.Г.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8A344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C63CC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</w:tr>
      <w:tr w:rsidR="008A344B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7C72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  <w:r w:rsidR="007C729C" w:rsidRPr="00EB264F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7C729C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Бельман Е.Р.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C63CC1" w:rsidP="00C63CC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Декабрь </w:t>
            </w:r>
            <w:r w:rsidR="008A344B" w:rsidRPr="00EB264F">
              <w:rPr>
                <w:sz w:val="28"/>
                <w:szCs w:val="28"/>
              </w:rPr>
              <w:t>201</w:t>
            </w: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8A344B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первая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B" w:rsidRPr="00EB264F" w:rsidRDefault="00C63CC1" w:rsidP="00C63CC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Декабрь </w:t>
            </w:r>
            <w:r w:rsidR="008A344B" w:rsidRPr="00EB264F">
              <w:rPr>
                <w:sz w:val="28"/>
                <w:szCs w:val="28"/>
              </w:rPr>
              <w:t>201</w:t>
            </w:r>
            <w:r w:rsidRPr="00EB264F">
              <w:rPr>
                <w:sz w:val="28"/>
                <w:szCs w:val="28"/>
              </w:rPr>
              <w:t>7</w:t>
            </w:r>
          </w:p>
        </w:tc>
      </w:tr>
      <w:tr w:rsidR="00623C01" w:rsidRPr="00EB264F" w:rsidTr="003E2374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7C72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  <w:r w:rsidR="007C729C" w:rsidRPr="00EB264F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Тасовая И.Ю.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C63CC1">
            <w:pPr>
              <w:spacing w:before="100" w:beforeAutospacing="1" w:after="100" w:afterAutospacing="1"/>
              <w:jc w:val="center"/>
              <w:rPr>
                <w:color w:val="FF0000"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28.</w:t>
            </w:r>
            <w:r w:rsidR="00C63CC1" w:rsidRPr="00EB264F">
              <w:rPr>
                <w:sz w:val="28"/>
                <w:szCs w:val="28"/>
              </w:rPr>
              <w:t>0</w:t>
            </w:r>
            <w:r w:rsidRPr="00EB264F">
              <w:rPr>
                <w:sz w:val="28"/>
                <w:szCs w:val="28"/>
              </w:rPr>
              <w:t>1.201</w:t>
            </w:r>
            <w:r w:rsidR="00C63CC1" w:rsidRPr="00EB264F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623C01" w:rsidP="00370AA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C01" w:rsidRPr="00EB264F" w:rsidRDefault="00C63CC1" w:rsidP="00623C0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Январь 2019 </w:t>
            </w:r>
          </w:p>
        </w:tc>
      </w:tr>
    </w:tbl>
    <w:p w:rsidR="005C0D93" w:rsidRPr="00EB264F" w:rsidRDefault="005C0D93" w:rsidP="00370AA2">
      <w:pPr>
        <w:jc w:val="center"/>
        <w:rPr>
          <w:b/>
          <w:sz w:val="28"/>
          <w:szCs w:val="28"/>
        </w:rPr>
      </w:pPr>
    </w:p>
    <w:p w:rsidR="00AA2D37" w:rsidRDefault="00AA2D37" w:rsidP="00370AA2">
      <w:pPr>
        <w:jc w:val="center"/>
        <w:rPr>
          <w:b/>
          <w:sz w:val="28"/>
          <w:szCs w:val="28"/>
        </w:rPr>
      </w:pPr>
    </w:p>
    <w:p w:rsidR="00AA2D37" w:rsidRDefault="00AA2D37" w:rsidP="00370AA2">
      <w:pPr>
        <w:jc w:val="center"/>
        <w:rPr>
          <w:b/>
          <w:sz w:val="28"/>
          <w:szCs w:val="28"/>
        </w:rPr>
      </w:pPr>
    </w:p>
    <w:p w:rsidR="00370AA2" w:rsidRPr="00F02584" w:rsidRDefault="00370AA2" w:rsidP="00370AA2">
      <w:pPr>
        <w:jc w:val="center"/>
        <w:rPr>
          <w:b/>
          <w:sz w:val="28"/>
          <w:szCs w:val="28"/>
        </w:rPr>
      </w:pPr>
      <w:r w:rsidRPr="00F02584">
        <w:rPr>
          <w:b/>
          <w:sz w:val="28"/>
          <w:szCs w:val="28"/>
        </w:rPr>
        <w:t>3.3. Курсовая переподготовка</w:t>
      </w:r>
    </w:p>
    <w:p w:rsidR="00370AA2" w:rsidRPr="00F02584" w:rsidRDefault="00370AA2" w:rsidP="00370AA2">
      <w:pPr>
        <w:jc w:val="center"/>
        <w:rPr>
          <w:b/>
          <w:sz w:val="28"/>
          <w:szCs w:val="28"/>
        </w:rPr>
      </w:pPr>
      <w:r w:rsidRPr="00F02584">
        <w:rPr>
          <w:b/>
          <w:sz w:val="28"/>
          <w:szCs w:val="28"/>
        </w:rPr>
        <w:t xml:space="preserve"> на 201</w:t>
      </w:r>
      <w:r w:rsidR="00204415" w:rsidRPr="00F02584">
        <w:rPr>
          <w:b/>
          <w:sz w:val="28"/>
          <w:szCs w:val="28"/>
        </w:rPr>
        <w:t>7</w:t>
      </w:r>
      <w:r w:rsidRPr="00F02584">
        <w:rPr>
          <w:b/>
          <w:sz w:val="28"/>
          <w:szCs w:val="28"/>
        </w:rPr>
        <w:t xml:space="preserve"> – 201</w:t>
      </w:r>
      <w:r w:rsidR="00204415" w:rsidRPr="00F02584">
        <w:rPr>
          <w:b/>
          <w:sz w:val="28"/>
          <w:szCs w:val="28"/>
        </w:rPr>
        <w:t>8</w:t>
      </w:r>
      <w:r w:rsidRPr="00F02584">
        <w:rPr>
          <w:b/>
          <w:sz w:val="28"/>
          <w:szCs w:val="28"/>
        </w:rPr>
        <w:t xml:space="preserve"> учебный год</w:t>
      </w:r>
    </w:p>
    <w:p w:rsidR="005C0D93" w:rsidRPr="00EB264F" w:rsidRDefault="005C0D93" w:rsidP="00370AA2">
      <w:pPr>
        <w:jc w:val="center"/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541"/>
        <w:gridCol w:w="2452"/>
        <w:gridCol w:w="1929"/>
        <w:gridCol w:w="1897"/>
        <w:gridCol w:w="2928"/>
      </w:tblGrid>
      <w:tr w:rsidR="00370AA2" w:rsidRPr="00EB264F" w:rsidTr="005C0D93">
        <w:tc>
          <w:tcPr>
            <w:tcW w:w="541" w:type="dxa"/>
          </w:tcPr>
          <w:p w:rsidR="00370AA2" w:rsidRPr="00EB264F" w:rsidRDefault="00370AA2" w:rsidP="005C0D93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52" w:type="dxa"/>
          </w:tcPr>
          <w:p w:rsidR="00370AA2" w:rsidRPr="00EB264F" w:rsidRDefault="00370AA2" w:rsidP="005C0D93">
            <w:pPr>
              <w:jc w:val="center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1929" w:type="dxa"/>
          </w:tcPr>
          <w:p w:rsidR="00370AA2" w:rsidRPr="00EB264F" w:rsidRDefault="00370AA2" w:rsidP="005C0D93">
            <w:pPr>
              <w:jc w:val="center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1897" w:type="dxa"/>
          </w:tcPr>
          <w:p w:rsidR="00370AA2" w:rsidRPr="00EB264F" w:rsidRDefault="00370AA2" w:rsidP="005C0D93">
            <w:pPr>
              <w:jc w:val="center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Дата прохождения</w:t>
            </w:r>
          </w:p>
        </w:tc>
        <w:tc>
          <w:tcPr>
            <w:tcW w:w="2928" w:type="dxa"/>
          </w:tcPr>
          <w:p w:rsidR="00370AA2" w:rsidRPr="00EB264F" w:rsidRDefault="00370AA2" w:rsidP="005C0D93">
            <w:pPr>
              <w:jc w:val="center"/>
              <w:rPr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Место прохождения</w:t>
            </w:r>
          </w:p>
        </w:tc>
      </w:tr>
      <w:tr w:rsidR="000F11A3" w:rsidRPr="00EB264F" w:rsidTr="005C0D93">
        <w:tc>
          <w:tcPr>
            <w:tcW w:w="541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2452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Ракитянская О.А.</w:t>
            </w:r>
          </w:p>
        </w:tc>
        <w:tc>
          <w:tcPr>
            <w:tcW w:w="1929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897" w:type="dxa"/>
          </w:tcPr>
          <w:p w:rsidR="000F11A3" w:rsidRDefault="000F11A3" w:rsidP="000F1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2016</w:t>
            </w:r>
          </w:p>
        </w:tc>
        <w:tc>
          <w:tcPr>
            <w:tcW w:w="2928" w:type="dxa"/>
          </w:tcPr>
          <w:p w:rsidR="000F11A3" w:rsidRPr="00EB264F" w:rsidRDefault="000F11A3" w:rsidP="000F11A3">
            <w:pPr>
              <w:jc w:val="both"/>
            </w:pPr>
            <w:r>
              <w:t>НЧОУ ДПО «Учебный центр «Персонал-ресурс»</w:t>
            </w:r>
          </w:p>
        </w:tc>
      </w:tr>
      <w:tr w:rsidR="00F02584" w:rsidRPr="00EB264F" w:rsidTr="005C0D93">
        <w:tc>
          <w:tcPr>
            <w:tcW w:w="541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2452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Василенко И.П.</w:t>
            </w:r>
          </w:p>
        </w:tc>
        <w:tc>
          <w:tcPr>
            <w:tcW w:w="1929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897" w:type="dxa"/>
          </w:tcPr>
          <w:p w:rsidR="00F02584" w:rsidRPr="00EB264F" w:rsidRDefault="00F02584" w:rsidP="00F02584">
            <w:pPr>
              <w:jc w:val="center"/>
            </w:pPr>
            <w:r w:rsidRPr="00EB264F">
              <w:rPr>
                <w:sz w:val="28"/>
                <w:szCs w:val="28"/>
              </w:rPr>
              <w:t>Март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F02584" w:rsidRPr="00EB264F" w:rsidRDefault="00F02584" w:rsidP="00F02584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F02584" w:rsidRPr="00EB264F" w:rsidTr="005C0D93">
        <w:tc>
          <w:tcPr>
            <w:tcW w:w="541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2452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Слюсарь Н.А.</w:t>
            </w:r>
          </w:p>
        </w:tc>
        <w:tc>
          <w:tcPr>
            <w:tcW w:w="1929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897" w:type="dxa"/>
          </w:tcPr>
          <w:p w:rsidR="00F02584" w:rsidRPr="00EB264F" w:rsidRDefault="00F02584" w:rsidP="00F02584">
            <w:pPr>
              <w:jc w:val="center"/>
            </w:pPr>
            <w:r>
              <w:rPr>
                <w:sz w:val="28"/>
                <w:szCs w:val="28"/>
              </w:rPr>
              <w:t>Февраль</w:t>
            </w:r>
            <w:r w:rsidRPr="00EB264F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F02584" w:rsidRPr="00EB264F" w:rsidRDefault="00F02584" w:rsidP="00F02584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F02584" w:rsidRPr="00EB264F" w:rsidTr="005C0D93">
        <w:tc>
          <w:tcPr>
            <w:tcW w:w="541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2452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Варич Т.Н.</w:t>
            </w:r>
          </w:p>
        </w:tc>
        <w:tc>
          <w:tcPr>
            <w:tcW w:w="1929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97" w:type="dxa"/>
          </w:tcPr>
          <w:p w:rsidR="00F02584" w:rsidRPr="00EB264F" w:rsidRDefault="00F02584" w:rsidP="00F02584">
            <w:pPr>
              <w:jc w:val="center"/>
            </w:pPr>
            <w:r w:rsidRPr="00EB264F">
              <w:rPr>
                <w:sz w:val="28"/>
                <w:szCs w:val="28"/>
              </w:rPr>
              <w:t>Март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F02584" w:rsidRPr="00EB264F" w:rsidRDefault="00F02584" w:rsidP="00F02584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F02584" w:rsidRPr="00EB264F" w:rsidTr="005C0D93">
        <w:tc>
          <w:tcPr>
            <w:tcW w:w="541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2452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Коломиец Г.А. </w:t>
            </w:r>
          </w:p>
        </w:tc>
        <w:tc>
          <w:tcPr>
            <w:tcW w:w="1929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97" w:type="dxa"/>
          </w:tcPr>
          <w:p w:rsidR="00F02584" w:rsidRPr="00EB264F" w:rsidRDefault="00F02584" w:rsidP="00F02584">
            <w:pPr>
              <w:jc w:val="center"/>
            </w:pPr>
            <w:r w:rsidRPr="00EB264F">
              <w:rPr>
                <w:sz w:val="28"/>
                <w:szCs w:val="28"/>
              </w:rPr>
              <w:t>Март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F02584" w:rsidRPr="00EB264F" w:rsidRDefault="00F02584" w:rsidP="00F02584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F02584" w:rsidRPr="00EB264F" w:rsidTr="005C0D93">
        <w:tc>
          <w:tcPr>
            <w:tcW w:w="541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2452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Кравец И.Н.</w:t>
            </w:r>
          </w:p>
        </w:tc>
        <w:tc>
          <w:tcPr>
            <w:tcW w:w="1929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97" w:type="dxa"/>
          </w:tcPr>
          <w:p w:rsidR="00F02584" w:rsidRPr="00EB264F" w:rsidRDefault="00F02584" w:rsidP="00F02584">
            <w:pPr>
              <w:jc w:val="center"/>
            </w:pPr>
            <w:r w:rsidRPr="00EB264F">
              <w:rPr>
                <w:sz w:val="28"/>
                <w:szCs w:val="28"/>
              </w:rPr>
              <w:t>Март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F02584" w:rsidRPr="00EB264F" w:rsidRDefault="00F02584" w:rsidP="00F02584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204415" w:rsidRPr="00EB264F" w:rsidTr="005C0D93">
        <w:tc>
          <w:tcPr>
            <w:tcW w:w="541" w:type="dxa"/>
          </w:tcPr>
          <w:p w:rsidR="00204415" w:rsidRPr="00EB264F" w:rsidRDefault="00204415" w:rsidP="005C0D93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2452" w:type="dxa"/>
          </w:tcPr>
          <w:p w:rsidR="00204415" w:rsidRPr="00EB264F" w:rsidRDefault="00204415" w:rsidP="005C0D9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Кулиш А.Н.</w:t>
            </w:r>
          </w:p>
        </w:tc>
        <w:tc>
          <w:tcPr>
            <w:tcW w:w="1929" w:type="dxa"/>
          </w:tcPr>
          <w:p w:rsidR="00204415" w:rsidRPr="00EB264F" w:rsidRDefault="00204415" w:rsidP="005C0D9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97" w:type="dxa"/>
          </w:tcPr>
          <w:p w:rsidR="00204415" w:rsidRPr="00EB264F" w:rsidRDefault="00204415" w:rsidP="00F02584">
            <w:pPr>
              <w:jc w:val="center"/>
            </w:pPr>
            <w:r w:rsidRPr="00EB264F">
              <w:rPr>
                <w:sz w:val="28"/>
                <w:szCs w:val="28"/>
              </w:rPr>
              <w:t>Март 201</w:t>
            </w:r>
            <w:r w:rsidR="00F02584"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204415" w:rsidRPr="00EB264F" w:rsidRDefault="00204415" w:rsidP="00F02584">
            <w:pPr>
              <w:jc w:val="both"/>
            </w:pPr>
            <w:r w:rsidRPr="00EB264F">
              <w:t xml:space="preserve"> </w:t>
            </w:r>
            <w:r w:rsidR="00F02584">
              <w:t>ГБОУ «Институт развития образования Краснодарского края»</w:t>
            </w:r>
          </w:p>
        </w:tc>
      </w:tr>
      <w:tr w:rsidR="000F11A3" w:rsidRPr="00EB264F" w:rsidTr="005C0D93">
        <w:tc>
          <w:tcPr>
            <w:tcW w:w="541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</w:tc>
        <w:tc>
          <w:tcPr>
            <w:tcW w:w="2452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Лютая Е.В.</w:t>
            </w:r>
          </w:p>
        </w:tc>
        <w:tc>
          <w:tcPr>
            <w:tcW w:w="1929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97" w:type="dxa"/>
          </w:tcPr>
          <w:p w:rsidR="000F11A3" w:rsidRPr="00EB264F" w:rsidRDefault="000F11A3" w:rsidP="000F11A3">
            <w:pPr>
              <w:tabs>
                <w:tab w:val="left" w:pos="190"/>
                <w:tab w:val="center" w:pos="840"/>
              </w:tabs>
            </w:pPr>
            <w:r>
              <w:rPr>
                <w:sz w:val="28"/>
                <w:szCs w:val="28"/>
              </w:rPr>
              <w:t>Февраль</w:t>
            </w:r>
            <w:r w:rsidRPr="00EB264F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0F11A3" w:rsidRPr="00EB264F" w:rsidRDefault="000F11A3" w:rsidP="000F11A3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0F11A3" w:rsidRPr="00EB264F" w:rsidTr="005C0D93">
        <w:tc>
          <w:tcPr>
            <w:tcW w:w="541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9</w:t>
            </w:r>
          </w:p>
        </w:tc>
        <w:tc>
          <w:tcPr>
            <w:tcW w:w="2452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Давыдова А.Г. </w:t>
            </w:r>
          </w:p>
        </w:tc>
        <w:tc>
          <w:tcPr>
            <w:tcW w:w="1929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97" w:type="dxa"/>
          </w:tcPr>
          <w:p w:rsidR="000F11A3" w:rsidRPr="00EB264F" w:rsidRDefault="000F11A3" w:rsidP="000F11A3">
            <w:pPr>
              <w:jc w:val="center"/>
            </w:pPr>
            <w:r>
              <w:rPr>
                <w:sz w:val="28"/>
                <w:szCs w:val="28"/>
              </w:rPr>
              <w:t>Декабрь</w:t>
            </w:r>
            <w:r w:rsidRPr="00EB264F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928" w:type="dxa"/>
          </w:tcPr>
          <w:p w:rsidR="000F11A3" w:rsidRPr="00EB264F" w:rsidRDefault="000F11A3" w:rsidP="000F11A3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0F11A3" w:rsidRPr="00EB264F" w:rsidTr="005C0D93">
        <w:tc>
          <w:tcPr>
            <w:tcW w:w="541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10</w:t>
            </w:r>
          </w:p>
        </w:tc>
        <w:tc>
          <w:tcPr>
            <w:tcW w:w="2452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Тасовая И.Ю. </w:t>
            </w:r>
          </w:p>
        </w:tc>
        <w:tc>
          <w:tcPr>
            <w:tcW w:w="1929" w:type="dxa"/>
          </w:tcPr>
          <w:p w:rsidR="000F11A3" w:rsidRPr="00EB264F" w:rsidRDefault="000F11A3" w:rsidP="000F11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97" w:type="dxa"/>
          </w:tcPr>
          <w:p w:rsidR="000F11A3" w:rsidRPr="00EB264F" w:rsidRDefault="000F11A3" w:rsidP="000F11A3">
            <w:pPr>
              <w:jc w:val="center"/>
            </w:pPr>
            <w:r>
              <w:rPr>
                <w:sz w:val="28"/>
                <w:szCs w:val="28"/>
              </w:rPr>
              <w:t>Февраль</w:t>
            </w:r>
            <w:r w:rsidRPr="00EB264F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0F11A3" w:rsidRPr="00EB264F" w:rsidRDefault="000F11A3" w:rsidP="000F11A3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F02584" w:rsidRPr="00EB264F" w:rsidTr="005C0D93">
        <w:tc>
          <w:tcPr>
            <w:tcW w:w="541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452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Бельма Е.Р.</w:t>
            </w:r>
          </w:p>
        </w:tc>
        <w:tc>
          <w:tcPr>
            <w:tcW w:w="1929" w:type="dxa"/>
          </w:tcPr>
          <w:p w:rsidR="00F02584" w:rsidRPr="00EB264F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97" w:type="dxa"/>
          </w:tcPr>
          <w:p w:rsidR="00F02584" w:rsidRPr="00EB264F" w:rsidRDefault="00F02584" w:rsidP="00F02584">
            <w:pPr>
              <w:jc w:val="center"/>
            </w:pPr>
            <w:r w:rsidRPr="00EB264F">
              <w:rPr>
                <w:sz w:val="28"/>
                <w:szCs w:val="28"/>
              </w:rPr>
              <w:t>Март 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928" w:type="dxa"/>
          </w:tcPr>
          <w:p w:rsidR="00F02584" w:rsidRPr="00EB264F" w:rsidRDefault="00F02584" w:rsidP="00F02584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F02584" w:rsidRPr="00EB264F" w:rsidTr="005C0D93">
        <w:tc>
          <w:tcPr>
            <w:tcW w:w="541" w:type="dxa"/>
          </w:tcPr>
          <w:p w:rsidR="00F02584" w:rsidRDefault="00F02584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52" w:type="dxa"/>
          </w:tcPr>
          <w:p w:rsidR="00F02584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О.Ю.</w:t>
            </w:r>
          </w:p>
        </w:tc>
        <w:tc>
          <w:tcPr>
            <w:tcW w:w="1929" w:type="dxa"/>
          </w:tcPr>
          <w:p w:rsidR="00F02584" w:rsidRDefault="00F02584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897" w:type="dxa"/>
          </w:tcPr>
          <w:p w:rsidR="00F02584" w:rsidRPr="00EB264F" w:rsidRDefault="00F02584" w:rsidP="00F02584">
            <w:pPr>
              <w:jc w:val="center"/>
            </w:pPr>
            <w:r>
              <w:rPr>
                <w:sz w:val="28"/>
                <w:szCs w:val="28"/>
              </w:rPr>
              <w:t>Ноябрь</w:t>
            </w:r>
            <w:r w:rsidRPr="00EB264F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928" w:type="dxa"/>
          </w:tcPr>
          <w:p w:rsidR="00F02584" w:rsidRPr="00EB264F" w:rsidRDefault="00F02584" w:rsidP="00F02584">
            <w:pPr>
              <w:jc w:val="both"/>
            </w:pPr>
            <w:r w:rsidRPr="00EB264F">
              <w:t xml:space="preserve"> </w:t>
            </w:r>
            <w:r>
              <w:t>ГБОУ «Институт развития образования Краснодарского края»</w:t>
            </w:r>
          </w:p>
        </w:tc>
      </w:tr>
      <w:tr w:rsidR="000F11A3" w:rsidRPr="00EB264F" w:rsidTr="005C0D93">
        <w:tc>
          <w:tcPr>
            <w:tcW w:w="541" w:type="dxa"/>
          </w:tcPr>
          <w:p w:rsidR="000F11A3" w:rsidRDefault="000F11A3" w:rsidP="00F02584">
            <w:pPr>
              <w:spacing w:before="100" w:beforeAutospacing="1" w:after="100" w:afterAutospacing="1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452" w:type="dxa"/>
          </w:tcPr>
          <w:p w:rsidR="000F11A3" w:rsidRDefault="000F11A3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Борщенко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</w:tc>
        <w:tc>
          <w:tcPr>
            <w:tcW w:w="1929" w:type="dxa"/>
          </w:tcPr>
          <w:p w:rsidR="000F11A3" w:rsidRDefault="000F11A3" w:rsidP="00F025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1897" w:type="dxa"/>
          </w:tcPr>
          <w:p w:rsidR="000F11A3" w:rsidRDefault="000F11A3" w:rsidP="00F025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2016</w:t>
            </w:r>
          </w:p>
        </w:tc>
        <w:tc>
          <w:tcPr>
            <w:tcW w:w="2928" w:type="dxa"/>
          </w:tcPr>
          <w:p w:rsidR="000F11A3" w:rsidRPr="00EB264F" w:rsidRDefault="000F11A3" w:rsidP="00F02584">
            <w:pPr>
              <w:jc w:val="both"/>
            </w:pPr>
            <w:r>
              <w:t>НЧОУ ДПО «Учебный центр «Персонал-ресурс»</w:t>
            </w:r>
          </w:p>
        </w:tc>
      </w:tr>
    </w:tbl>
    <w:p w:rsidR="005C0D93" w:rsidRDefault="005C0D93" w:rsidP="00370AA2">
      <w:pPr>
        <w:jc w:val="center"/>
        <w:rPr>
          <w:b/>
          <w:sz w:val="28"/>
          <w:szCs w:val="28"/>
        </w:rPr>
      </w:pPr>
    </w:p>
    <w:p w:rsidR="00AA2D37" w:rsidRDefault="00AA2D37" w:rsidP="00370AA2">
      <w:pPr>
        <w:jc w:val="center"/>
        <w:rPr>
          <w:b/>
          <w:sz w:val="28"/>
          <w:szCs w:val="28"/>
        </w:rPr>
      </w:pPr>
    </w:p>
    <w:p w:rsidR="00AA2D37" w:rsidRDefault="00AA2D37" w:rsidP="00370AA2">
      <w:pPr>
        <w:jc w:val="center"/>
        <w:rPr>
          <w:b/>
          <w:sz w:val="28"/>
          <w:szCs w:val="28"/>
        </w:rPr>
      </w:pPr>
    </w:p>
    <w:p w:rsidR="00AA2D37" w:rsidRDefault="00AA2D37" w:rsidP="00370AA2">
      <w:pPr>
        <w:jc w:val="center"/>
        <w:rPr>
          <w:b/>
          <w:sz w:val="28"/>
          <w:szCs w:val="28"/>
        </w:rPr>
      </w:pPr>
    </w:p>
    <w:p w:rsidR="00AA2D37" w:rsidRDefault="00AA2D37" w:rsidP="00370AA2">
      <w:pPr>
        <w:jc w:val="center"/>
        <w:rPr>
          <w:b/>
          <w:sz w:val="28"/>
          <w:szCs w:val="28"/>
        </w:rPr>
      </w:pPr>
    </w:p>
    <w:p w:rsidR="00AA2D37" w:rsidRPr="00EB264F" w:rsidRDefault="00AA2D37" w:rsidP="00370AA2">
      <w:pPr>
        <w:jc w:val="center"/>
        <w:rPr>
          <w:b/>
          <w:sz w:val="28"/>
          <w:szCs w:val="28"/>
        </w:rPr>
      </w:pPr>
    </w:p>
    <w:p w:rsidR="00370AA2" w:rsidRPr="00EB264F" w:rsidRDefault="00370AA2" w:rsidP="007B4939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Преемственность в работе со школой</w:t>
      </w:r>
    </w:p>
    <w:p w:rsidR="009F0C03" w:rsidRPr="00EB264F" w:rsidRDefault="009F0C03" w:rsidP="009F0C03">
      <w:pPr>
        <w:jc w:val="both"/>
        <w:rPr>
          <w:i/>
          <w:sz w:val="28"/>
          <w:szCs w:val="28"/>
        </w:rPr>
      </w:pPr>
      <w:r w:rsidRPr="00EB264F">
        <w:rPr>
          <w:i/>
          <w:sz w:val="28"/>
          <w:szCs w:val="28"/>
        </w:rPr>
        <w:lastRenderedPageBreak/>
        <w:t>Главная цель:</w:t>
      </w:r>
    </w:p>
    <w:p w:rsidR="009F0C03" w:rsidRPr="00EB264F" w:rsidRDefault="009F0C03" w:rsidP="00A94BA2">
      <w:pPr>
        <w:numPr>
          <w:ilvl w:val="0"/>
          <w:numId w:val="4"/>
        </w:num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Реализовать единую линию развития ребенка на этапах дошкольного и начального школьного детства, придав педагогическому процессу целостный последовательный и перспективный характер.</w:t>
      </w:r>
    </w:p>
    <w:p w:rsidR="009F0C03" w:rsidRPr="00EB264F" w:rsidRDefault="009F0C03" w:rsidP="00A94BA2">
      <w:pPr>
        <w:numPr>
          <w:ilvl w:val="0"/>
          <w:numId w:val="4"/>
        </w:numPr>
        <w:jc w:val="both"/>
        <w:rPr>
          <w:sz w:val="28"/>
          <w:szCs w:val="28"/>
        </w:rPr>
      </w:pPr>
      <w:r w:rsidRPr="00EB264F">
        <w:rPr>
          <w:sz w:val="28"/>
          <w:szCs w:val="28"/>
        </w:rPr>
        <w:t>Формировать преемственные связи, соединяющие воспитание и обучение детей МБДОУ и школы в целостный педагогический процесс, строить их на единой организационной и методической основе.</w:t>
      </w:r>
    </w:p>
    <w:p w:rsidR="009F0C03" w:rsidRPr="00EB264F" w:rsidRDefault="009F0C03" w:rsidP="009F0C03">
      <w:pPr>
        <w:ind w:left="720"/>
        <w:jc w:val="both"/>
        <w:rPr>
          <w:sz w:val="28"/>
          <w:szCs w:val="28"/>
        </w:rPr>
      </w:pPr>
    </w:p>
    <w:p w:rsidR="009F0C03" w:rsidRDefault="009F0C03" w:rsidP="00A94BA2">
      <w:pPr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Методическая работа</w:t>
      </w:r>
    </w:p>
    <w:p w:rsidR="00AA2D37" w:rsidRPr="00EB264F" w:rsidRDefault="00AA2D37" w:rsidP="00AA2D37">
      <w:pPr>
        <w:ind w:left="72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5436"/>
        <w:gridCol w:w="1364"/>
        <w:gridCol w:w="2440"/>
      </w:tblGrid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Мероприятия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Сроки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Ответственные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День знаний;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Обсуждение совместного плана работы ДОУ и школы.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Цель: Координирование цели, задач, содержания, методов, средств и форм организации образовательных процессов детского сада и школы.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Знакомство воспитателей с программой обучения и воспитания в 1 классе (согласно ФГОС)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Знакомство учителей с программой воспитания и обучения в детском саду (согласно ФГОС)                                                                                                                     Цель: </w:t>
            </w:r>
            <w:r w:rsidRPr="00EB264F">
              <w:rPr>
                <w:color w:val="000000"/>
                <w:sz w:val="28"/>
                <w:szCs w:val="28"/>
              </w:rPr>
              <w:t xml:space="preserve">Повышение уровня подготовки к обучению в школе на основе программы воспитания и обучения в детском саду «От рождения до школы» Н.Е. </w:t>
            </w:r>
            <w:proofErr w:type="spellStart"/>
            <w:r w:rsidRPr="00EB264F">
              <w:rPr>
                <w:color w:val="000000"/>
                <w:sz w:val="28"/>
                <w:szCs w:val="28"/>
              </w:rPr>
              <w:t>Веракса</w:t>
            </w:r>
            <w:proofErr w:type="spellEnd"/>
            <w:r w:rsidRPr="00EB264F">
              <w:rPr>
                <w:color w:val="000000"/>
                <w:sz w:val="28"/>
                <w:szCs w:val="28"/>
              </w:rPr>
              <w:t>, Т.С. Комаровой, М.А. Васильевой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 подготовительных групп учителя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4-ых классов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Обновление информации в уголке для родителей будущего первоклассника;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i/>
                <w:sz w:val="28"/>
                <w:szCs w:val="28"/>
              </w:rPr>
              <w:t xml:space="preserve">- </w:t>
            </w:r>
            <w:r w:rsidRPr="00EB264F">
              <w:rPr>
                <w:sz w:val="28"/>
                <w:szCs w:val="28"/>
              </w:rPr>
              <w:t>Организация предметной среды для сюжетно-ролевой игры «Школа»</w:t>
            </w:r>
          </w:p>
          <w:p w:rsidR="009F0C03" w:rsidRPr="00EB264F" w:rsidRDefault="009F0C03" w:rsidP="00B25610">
            <w:pPr>
              <w:rPr>
                <w:i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Ведение странички «Мой ребенок идет в школу» на сайте ДОУ для родителей.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педагог-психолог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Посещение воспитателями уроков математики, труда, обучения грамоте, ИЗО и физкультуры в первом классе.</w:t>
            </w:r>
          </w:p>
          <w:p w:rsidR="009F0C03" w:rsidRPr="00EB264F" w:rsidRDefault="009F0C03" w:rsidP="00DE4DDF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Цель:</w:t>
            </w:r>
            <w:r w:rsidRPr="00EB264F">
              <w:rPr>
                <w:color w:val="000000"/>
                <w:sz w:val="28"/>
                <w:szCs w:val="28"/>
              </w:rPr>
              <w:t xml:space="preserve"> Наблюдение за успехами бывших воспитанников, развитием индивидуально-личностных качеств детей, уровнем адаптации детей к новым условиям.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 подготовительной группы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Подведение итогов адаптации первоклассников;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- Анализ успеваемости первоклассников за 1-е полугодие, за учебный год;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 xml:space="preserve">январь- 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 xml:space="preserve">зам. директора по УВР, 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педагог-психолог, учителя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 xml:space="preserve">Круглый стол «Будущий  </w:t>
            </w:r>
            <w:proofErr w:type="gramStart"/>
            <w:r w:rsidRPr="00EB264F">
              <w:rPr>
                <w:bCs/>
                <w:sz w:val="28"/>
                <w:szCs w:val="28"/>
              </w:rPr>
              <w:t>первоклассник</w:t>
            </w:r>
            <w:proofErr w:type="gramEnd"/>
            <w:r w:rsidRPr="00EB264F">
              <w:rPr>
                <w:bCs/>
                <w:sz w:val="28"/>
                <w:szCs w:val="28"/>
              </w:rPr>
              <w:t xml:space="preserve"> – какой он?» (Портрет первоклассника в системе ФГОС)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март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педагог-психолог, учителя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jc w:val="both"/>
              <w:rPr>
                <w:bCs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Посещение учителями НОД в детском саду (образовательные области: познание, коммуникация, физическая культура, художественное творчество, музыка):                                                         </w:t>
            </w:r>
            <w:r w:rsidRPr="00EB264F">
              <w:rPr>
                <w:iCs/>
                <w:sz w:val="28"/>
                <w:szCs w:val="28"/>
              </w:rPr>
              <w:t>Цель:</w:t>
            </w:r>
            <w:r w:rsidRPr="00EB264F">
              <w:rPr>
                <w:i/>
                <w:iCs/>
                <w:sz w:val="28"/>
                <w:szCs w:val="28"/>
              </w:rPr>
              <w:t xml:space="preserve"> </w:t>
            </w:r>
            <w:r w:rsidRPr="00EB264F">
              <w:rPr>
                <w:sz w:val="28"/>
                <w:szCs w:val="28"/>
              </w:rPr>
              <w:t xml:space="preserve">Знакомство с выпускниками детского сада и формами работы.                                                                                       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Март-апрель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Учителя 4-ых классов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День открытых дверей в ДОУ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апрель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</w:tc>
      </w:tr>
      <w:tr w:rsidR="009F0C03" w:rsidRPr="00EB264F" w:rsidTr="00DE4DDF">
        <w:tc>
          <w:tcPr>
            <w:tcW w:w="48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9</w:t>
            </w:r>
          </w:p>
        </w:tc>
        <w:tc>
          <w:tcPr>
            <w:tcW w:w="5436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Составление списков будущих первоклассников</w:t>
            </w:r>
          </w:p>
        </w:tc>
        <w:tc>
          <w:tcPr>
            <w:tcW w:w="1364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апрель-май</w:t>
            </w:r>
          </w:p>
        </w:tc>
        <w:tc>
          <w:tcPr>
            <w:tcW w:w="228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</w:tbl>
    <w:p w:rsidR="009F0C03" w:rsidRPr="00EB264F" w:rsidRDefault="009F0C03" w:rsidP="009F0C03">
      <w:pPr>
        <w:jc w:val="center"/>
        <w:rPr>
          <w:sz w:val="28"/>
          <w:szCs w:val="28"/>
        </w:rPr>
      </w:pPr>
    </w:p>
    <w:p w:rsidR="009F0C03" w:rsidRDefault="009F0C03" w:rsidP="00A94BA2">
      <w:pPr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Работа с родителями</w:t>
      </w:r>
    </w:p>
    <w:p w:rsidR="00AA2D37" w:rsidRPr="00EB264F" w:rsidRDefault="00AA2D37" w:rsidP="00AA2D37">
      <w:pPr>
        <w:ind w:left="720"/>
        <w:rPr>
          <w:b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"/>
        <w:gridCol w:w="5191"/>
        <w:gridCol w:w="1682"/>
        <w:gridCol w:w="2402"/>
      </w:tblGrid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Родительское собрание для будущих первоклассников  в МБОУ СОШ № 15</w:t>
            </w:r>
          </w:p>
        </w:tc>
        <w:tc>
          <w:tcPr>
            <w:tcW w:w="168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май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- Анкетирование родителей 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«Ваш ребёнок скоро станет школьником»</w:t>
            </w:r>
          </w:p>
        </w:tc>
        <w:tc>
          <w:tcPr>
            <w:tcW w:w="168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педагог-психолог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ДОУ</w:t>
            </w:r>
          </w:p>
        </w:tc>
      </w:tr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-  Родительское собрание  в подготовительной к школе группе с приглашением учителей начальных классов «Психологическое здоровье дошкольников» (психолого-социальная готовность ребенка к школе, проблемы школьного обучения)                                                                                                               Цель: Ознакомление родителей с основными задачами и трудностями первичной адаптации, тактикой общения и помощи детям; с </w:t>
            </w:r>
            <w:r w:rsidRPr="00EB264F">
              <w:rPr>
                <w:color w:val="000000"/>
                <w:sz w:val="28"/>
                <w:szCs w:val="28"/>
              </w:rPr>
              <w:t>требованиями учителей к уровню подготовки выпускников детских садов к обучению в школе.</w:t>
            </w:r>
          </w:p>
        </w:tc>
        <w:tc>
          <w:tcPr>
            <w:tcW w:w="168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педагог-психолог, воспитатели подготовительной группы, 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Телефонная «горячая линия»: «Что беспокоит родителей перед записью детей в школу»</w:t>
            </w:r>
          </w:p>
        </w:tc>
        <w:tc>
          <w:tcPr>
            <w:tcW w:w="1682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март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заведующий,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директор</w:t>
            </w:r>
          </w:p>
        </w:tc>
      </w:tr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rPr>
                <w:color w:val="000000"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Родительское собрание в детском саду </w:t>
            </w:r>
            <w:r w:rsidRPr="00EB264F">
              <w:rPr>
                <w:color w:val="000000"/>
                <w:sz w:val="28"/>
                <w:szCs w:val="28"/>
              </w:rPr>
              <w:t>«Подготовка к школе в системе «детский сад – семья – школа»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color w:val="000000"/>
                <w:sz w:val="28"/>
                <w:szCs w:val="28"/>
              </w:rPr>
              <w:t xml:space="preserve">Цель: </w:t>
            </w:r>
            <w:r w:rsidRPr="00EB264F">
              <w:rPr>
                <w:sz w:val="28"/>
                <w:szCs w:val="28"/>
              </w:rPr>
              <w:t xml:space="preserve">Ознакомление родителей с </w:t>
            </w:r>
            <w:r w:rsidRPr="00EB264F">
              <w:rPr>
                <w:sz w:val="28"/>
                <w:szCs w:val="28"/>
              </w:rPr>
              <w:lastRenderedPageBreak/>
              <w:t xml:space="preserve">основными задачами и трудностями первичной адаптации, тактикой общения и помощи детям; с </w:t>
            </w:r>
            <w:r w:rsidRPr="00EB264F">
              <w:rPr>
                <w:color w:val="000000"/>
                <w:sz w:val="28"/>
                <w:szCs w:val="28"/>
              </w:rPr>
              <w:t>требованиями учителей к уровню подготовки выпускников детских садов к обучению в школе.</w:t>
            </w:r>
          </w:p>
        </w:tc>
        <w:tc>
          <w:tcPr>
            <w:tcW w:w="1682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педагог-психолог, воспитатели подготовительной </w:t>
            </w:r>
            <w:r w:rsidRPr="00EB264F">
              <w:rPr>
                <w:sz w:val="28"/>
                <w:szCs w:val="28"/>
              </w:rPr>
              <w:lastRenderedPageBreak/>
              <w:t>группы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Общешкольная конференция</w:t>
            </w:r>
          </w:p>
        </w:tc>
        <w:tc>
          <w:tcPr>
            <w:tcW w:w="1682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 графику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jc w:val="both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Консультационный пункт для </w:t>
            </w:r>
            <w:proofErr w:type="gramStart"/>
            <w:r w:rsidRPr="00EB264F">
              <w:rPr>
                <w:sz w:val="28"/>
                <w:szCs w:val="28"/>
              </w:rPr>
              <w:t>родителей</w:t>
            </w:r>
            <w:proofErr w:type="gramEnd"/>
            <w:r w:rsidRPr="00EB264F">
              <w:rPr>
                <w:sz w:val="28"/>
                <w:szCs w:val="28"/>
              </w:rPr>
              <w:t xml:space="preserve"> будущих первоклассников («Что такое психологическая готовность к школе», «Игры, которые помогут подготовить ребенка к школе», «Практические рекомендации по подготовке руки ребенка к письму», «Развиваем речь ребенка» и др.)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Цель: </w:t>
            </w:r>
            <w:r w:rsidRPr="00EB264F">
              <w:rPr>
                <w:color w:val="000000"/>
                <w:sz w:val="28"/>
                <w:szCs w:val="28"/>
              </w:rPr>
              <w:t>Помощь родителям в решении педагогических проблем</w:t>
            </w:r>
          </w:p>
        </w:tc>
        <w:tc>
          <w:tcPr>
            <w:tcW w:w="1682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Старший воспитатель 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 подготовительной группы,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учителя начальных классов,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учитель-логопед,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педагог-психолог</w:t>
            </w:r>
          </w:p>
        </w:tc>
      </w:tr>
      <w:tr w:rsidR="009F0C03" w:rsidRPr="00EB264F" w:rsidTr="00DE4DDF">
        <w:tc>
          <w:tcPr>
            <w:tcW w:w="508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</w:tc>
        <w:tc>
          <w:tcPr>
            <w:tcW w:w="5191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Информация для родителей: «Наши успехи», «Родителям будущих первоклассников», «Вы спрашивали - мы отвечаем»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Цель: </w:t>
            </w:r>
            <w:r w:rsidRPr="00EB264F">
              <w:rPr>
                <w:color w:val="000000"/>
                <w:sz w:val="28"/>
                <w:szCs w:val="28"/>
              </w:rPr>
              <w:t>Помощь родителям в решении педагогических проблем</w:t>
            </w:r>
          </w:p>
        </w:tc>
        <w:tc>
          <w:tcPr>
            <w:tcW w:w="1682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2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педагог-психолог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</w:tc>
      </w:tr>
    </w:tbl>
    <w:p w:rsidR="009F0C03" w:rsidRPr="00EB264F" w:rsidRDefault="009F0C03" w:rsidP="00A94BA2">
      <w:pPr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Работа с детьми подготовительных групп и </w:t>
      </w:r>
    </w:p>
    <w:p w:rsidR="009F0C03" w:rsidRPr="00EB264F" w:rsidRDefault="009F0C03" w:rsidP="009F0C03">
      <w:pPr>
        <w:ind w:left="360"/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школьниками первых классов</w:t>
      </w:r>
    </w:p>
    <w:tbl>
      <w:tblPr>
        <w:tblW w:w="973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989"/>
        <w:gridCol w:w="1701"/>
        <w:gridCol w:w="2327"/>
      </w:tblGrid>
      <w:tr w:rsidR="009F0C03" w:rsidRPr="00EB264F" w:rsidTr="00DE4DDF">
        <w:tc>
          <w:tcPr>
            <w:tcW w:w="720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4989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Выставки детских рисунков: 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«Школа, в которой я хочу учиться»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«Дети и правила дорожного движения»</w:t>
            </w:r>
          </w:p>
        </w:tc>
        <w:tc>
          <w:tcPr>
            <w:tcW w:w="1701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</w:t>
            </w:r>
          </w:p>
          <w:p w:rsidR="009F0C03" w:rsidRPr="00EB264F" w:rsidRDefault="009F0C03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32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</w:tc>
      </w:tr>
      <w:tr w:rsidR="009F0C03" w:rsidRPr="00EB264F" w:rsidTr="00DE4DDF">
        <w:trPr>
          <w:trHeight w:val="976"/>
        </w:trPr>
        <w:tc>
          <w:tcPr>
            <w:tcW w:w="720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89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Проведение внеклассных мероприятий в школе и посещение их воспитанниками ДОУ</w:t>
            </w:r>
          </w:p>
        </w:tc>
        <w:tc>
          <w:tcPr>
            <w:tcW w:w="1701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7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  <w:tr w:rsidR="009F0C03" w:rsidRPr="00EB264F" w:rsidTr="00DE4DDF">
        <w:trPr>
          <w:trHeight w:val="976"/>
        </w:trPr>
        <w:tc>
          <w:tcPr>
            <w:tcW w:w="720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4989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Открытый просмотр итоговых занятий познавательного цикла в подготовительной к школе группе.</w:t>
            </w:r>
          </w:p>
        </w:tc>
        <w:tc>
          <w:tcPr>
            <w:tcW w:w="1701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апрель</w:t>
            </w:r>
          </w:p>
        </w:tc>
        <w:tc>
          <w:tcPr>
            <w:tcW w:w="2327" w:type="dxa"/>
            <w:vAlign w:val="center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9F0C03" w:rsidRPr="00EB264F" w:rsidTr="00DE4DDF">
        <w:tc>
          <w:tcPr>
            <w:tcW w:w="720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4989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Выступление школьной агитбригады  по ПДД   «Мой друг – велосипед» </w:t>
            </w:r>
          </w:p>
        </w:tc>
        <w:tc>
          <w:tcPr>
            <w:tcW w:w="1701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февраль</w:t>
            </w:r>
          </w:p>
        </w:tc>
        <w:tc>
          <w:tcPr>
            <w:tcW w:w="232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зам. директора по УВР</w:t>
            </w:r>
          </w:p>
        </w:tc>
      </w:tr>
      <w:tr w:rsidR="009F0C03" w:rsidRPr="00EB264F" w:rsidTr="00DE4DDF">
        <w:tc>
          <w:tcPr>
            <w:tcW w:w="720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4989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Ознакомительные экскурсии по школе детей подготовительных групп:</w:t>
            </w:r>
          </w:p>
          <w:p w:rsidR="009F0C03" w:rsidRPr="00EB264F" w:rsidRDefault="009F0C03" w:rsidP="00DE4DDF">
            <w:pPr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-  «Рабочее место ученика»</w:t>
            </w:r>
          </w:p>
          <w:p w:rsidR="009F0C03" w:rsidRPr="00EB264F" w:rsidRDefault="009F0C03" w:rsidP="00DE4DDF">
            <w:pPr>
              <w:rPr>
                <w:bCs/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- «Школьная библиотека»</w:t>
            </w:r>
          </w:p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bCs/>
                <w:sz w:val="28"/>
                <w:szCs w:val="28"/>
              </w:rPr>
              <w:t>- экскурсия по тематическим кабинетам</w:t>
            </w:r>
          </w:p>
        </w:tc>
        <w:tc>
          <w:tcPr>
            <w:tcW w:w="1701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декабрь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март</w:t>
            </w:r>
          </w:p>
        </w:tc>
        <w:tc>
          <w:tcPr>
            <w:tcW w:w="232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</w:tc>
      </w:tr>
      <w:tr w:rsidR="009F0C03" w:rsidRPr="00EB264F" w:rsidTr="00DE4DDF">
        <w:tc>
          <w:tcPr>
            <w:tcW w:w="720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4989" w:type="dxa"/>
          </w:tcPr>
          <w:p w:rsidR="009F0C03" w:rsidRPr="00EB264F" w:rsidRDefault="009F0C03" w:rsidP="00DE4DDF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Участие первоклассников в празднике </w:t>
            </w:r>
          </w:p>
          <w:p w:rsidR="009F0C03" w:rsidRPr="00EB264F" w:rsidRDefault="009F0C03" w:rsidP="00DE4DDF">
            <w:pPr>
              <w:rPr>
                <w:i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«До свидания, детский сад»</w:t>
            </w:r>
          </w:p>
        </w:tc>
        <w:tc>
          <w:tcPr>
            <w:tcW w:w="1701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27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учителя, </w:t>
            </w:r>
            <w:r w:rsidRPr="00EB264F">
              <w:rPr>
                <w:sz w:val="28"/>
                <w:szCs w:val="28"/>
              </w:rPr>
              <w:lastRenderedPageBreak/>
              <w:t xml:space="preserve">воспитатели, </w:t>
            </w:r>
          </w:p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муз</w:t>
            </w:r>
            <w:proofErr w:type="gramStart"/>
            <w:r w:rsidRPr="00EB264F">
              <w:rPr>
                <w:sz w:val="28"/>
                <w:szCs w:val="28"/>
              </w:rPr>
              <w:t>.</w:t>
            </w:r>
            <w:proofErr w:type="gramEnd"/>
            <w:r w:rsidRPr="00EB264F">
              <w:rPr>
                <w:sz w:val="28"/>
                <w:szCs w:val="28"/>
              </w:rPr>
              <w:t xml:space="preserve"> </w:t>
            </w:r>
            <w:proofErr w:type="gramStart"/>
            <w:r w:rsidRPr="00EB264F">
              <w:rPr>
                <w:sz w:val="28"/>
                <w:szCs w:val="28"/>
              </w:rPr>
              <w:t>р</w:t>
            </w:r>
            <w:proofErr w:type="gramEnd"/>
            <w:r w:rsidRPr="00EB264F">
              <w:rPr>
                <w:sz w:val="28"/>
                <w:szCs w:val="28"/>
              </w:rPr>
              <w:t xml:space="preserve">уководитель </w:t>
            </w:r>
          </w:p>
        </w:tc>
      </w:tr>
      <w:tr w:rsidR="009F0C03" w:rsidRPr="00EB264F" w:rsidTr="00DE4DDF">
        <w:tc>
          <w:tcPr>
            <w:tcW w:w="720" w:type="dxa"/>
          </w:tcPr>
          <w:p w:rsidR="009F0C03" w:rsidRPr="00EB264F" w:rsidRDefault="009F0C03" w:rsidP="00DE4DDF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989" w:type="dxa"/>
          </w:tcPr>
          <w:p w:rsidR="009F0C03" w:rsidRPr="00EB264F" w:rsidRDefault="009F0C03" w:rsidP="00DE4DDF">
            <w:pPr>
              <w:pStyle w:val="af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Совместные мероприятия первоклассников и детей подготовительной к школе группы:</w:t>
            </w:r>
          </w:p>
          <w:p w:rsidR="009F0C03" w:rsidRPr="00EB264F" w:rsidRDefault="009F0C03" w:rsidP="00DE4DDF">
            <w:pPr>
              <w:pStyle w:val="af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«</w:t>
            </w:r>
            <w:proofErr w:type="spellStart"/>
            <w:r w:rsidRPr="00EB264F">
              <w:rPr>
                <w:sz w:val="28"/>
                <w:szCs w:val="28"/>
              </w:rPr>
              <w:t>Книжкина</w:t>
            </w:r>
            <w:proofErr w:type="spellEnd"/>
            <w:r w:rsidRPr="00EB264F">
              <w:rPr>
                <w:sz w:val="28"/>
                <w:szCs w:val="28"/>
              </w:rPr>
              <w:t xml:space="preserve"> неделя»;</w:t>
            </w:r>
          </w:p>
          <w:p w:rsidR="009F0C03" w:rsidRPr="00EB264F" w:rsidRDefault="009F0C03" w:rsidP="00DE4DDF">
            <w:pPr>
              <w:pStyle w:val="af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«Веселые старты»;</w:t>
            </w:r>
          </w:p>
          <w:p w:rsidR="009F0C03" w:rsidRPr="00EB264F" w:rsidRDefault="009F0C03" w:rsidP="00DE4DDF">
            <w:pPr>
              <w:pStyle w:val="af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- обрядовые праздники.</w:t>
            </w:r>
          </w:p>
        </w:tc>
        <w:tc>
          <w:tcPr>
            <w:tcW w:w="1701" w:type="dxa"/>
          </w:tcPr>
          <w:p w:rsidR="009F0C03" w:rsidRPr="00EB264F" w:rsidRDefault="009F0C03" w:rsidP="00DE4DDF">
            <w:pPr>
              <w:pStyle w:val="af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7" w:type="dxa"/>
          </w:tcPr>
          <w:p w:rsidR="009F0C03" w:rsidRPr="00EB264F" w:rsidRDefault="009F0C03" w:rsidP="00DE4DDF">
            <w:pPr>
              <w:pStyle w:val="af1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учителя, воспитатели</w:t>
            </w:r>
          </w:p>
        </w:tc>
      </w:tr>
    </w:tbl>
    <w:p w:rsidR="00D162CA" w:rsidRDefault="00D162CA" w:rsidP="003E52F7">
      <w:pPr>
        <w:jc w:val="right"/>
        <w:rPr>
          <w:sz w:val="28"/>
          <w:szCs w:val="28"/>
        </w:rPr>
      </w:pPr>
    </w:p>
    <w:p w:rsidR="00D162CA" w:rsidRDefault="00D162CA" w:rsidP="003E52F7">
      <w:pPr>
        <w:jc w:val="right"/>
        <w:rPr>
          <w:sz w:val="28"/>
          <w:szCs w:val="28"/>
        </w:rPr>
      </w:pPr>
    </w:p>
    <w:p w:rsidR="005646C8" w:rsidRDefault="005646C8" w:rsidP="00D162CA">
      <w:pPr>
        <w:jc w:val="right"/>
        <w:rPr>
          <w:sz w:val="28"/>
          <w:szCs w:val="28"/>
        </w:rPr>
      </w:pPr>
    </w:p>
    <w:p w:rsidR="00D162CA" w:rsidRDefault="00D162CA" w:rsidP="00D162CA">
      <w:pPr>
        <w:jc w:val="right"/>
        <w:rPr>
          <w:sz w:val="28"/>
          <w:szCs w:val="28"/>
        </w:rPr>
      </w:pPr>
    </w:p>
    <w:p w:rsidR="00D162CA" w:rsidRPr="00EB264F" w:rsidRDefault="00D162CA" w:rsidP="00D162CA">
      <w:pPr>
        <w:jc w:val="right"/>
        <w:rPr>
          <w:sz w:val="28"/>
          <w:szCs w:val="28"/>
        </w:rPr>
      </w:pPr>
    </w:p>
    <w:p w:rsidR="00D162CA" w:rsidRDefault="00D162CA" w:rsidP="003E52F7">
      <w:pPr>
        <w:jc w:val="right"/>
        <w:rPr>
          <w:sz w:val="28"/>
          <w:szCs w:val="28"/>
        </w:rPr>
      </w:pPr>
    </w:p>
    <w:p w:rsidR="00D162CA" w:rsidRDefault="00D162CA" w:rsidP="003E52F7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55014A" w:rsidRPr="00EB264F" w:rsidRDefault="0055014A" w:rsidP="0055014A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EB264F">
        <w:rPr>
          <w:sz w:val="28"/>
          <w:szCs w:val="28"/>
        </w:rPr>
        <w:t xml:space="preserve">риложение 1 </w:t>
      </w:r>
    </w:p>
    <w:p w:rsidR="0055014A" w:rsidRDefault="0055014A" w:rsidP="0055014A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t>к годовому плану, принятому педсоветом</w:t>
      </w:r>
    </w:p>
    <w:p w:rsidR="0055014A" w:rsidRPr="00EB264F" w:rsidRDefault="0055014A" w:rsidP="0055014A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lastRenderedPageBreak/>
        <w:t xml:space="preserve">протокол № 1 от </w:t>
      </w:r>
      <w:r>
        <w:rPr>
          <w:sz w:val="28"/>
          <w:szCs w:val="28"/>
        </w:rPr>
        <w:t>31</w:t>
      </w:r>
      <w:r w:rsidRPr="00EB264F">
        <w:rPr>
          <w:sz w:val="28"/>
          <w:szCs w:val="28"/>
        </w:rPr>
        <w:t xml:space="preserve"> августа 2017 г. </w:t>
      </w:r>
    </w:p>
    <w:p w:rsidR="0055014A" w:rsidRPr="00EB264F" w:rsidRDefault="0055014A" w:rsidP="0055014A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Воспитательная работа с детьми </w:t>
      </w:r>
    </w:p>
    <w:p w:rsidR="0055014A" w:rsidRPr="00EB264F" w:rsidRDefault="0055014A" w:rsidP="0055014A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МБДОУ д/с комбинированного вида № 40 на 2017-2018 уч. год</w:t>
      </w:r>
    </w:p>
    <w:p w:rsidR="0055014A" w:rsidRPr="00EB264F" w:rsidRDefault="0055014A" w:rsidP="0055014A">
      <w:pPr>
        <w:jc w:val="both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    </w:t>
      </w:r>
    </w:p>
    <w:p w:rsidR="0055014A" w:rsidRDefault="0055014A" w:rsidP="0055014A">
      <w:pPr>
        <w:jc w:val="both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Цель: </w:t>
      </w:r>
      <w:r w:rsidRPr="00EB264F">
        <w:rPr>
          <w:sz w:val="28"/>
          <w:szCs w:val="28"/>
        </w:rPr>
        <w:t>создание условий для раскрытия и реализации творческого потенциала каждого ребенка</w:t>
      </w:r>
      <w:r w:rsidRPr="00EB264F"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373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"/>
        <w:gridCol w:w="5993"/>
        <w:gridCol w:w="1276"/>
        <w:gridCol w:w="1984"/>
      </w:tblGrid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№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ответственные</w:t>
            </w: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Праздник  «Вот и стали мы на год взрослей…»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vMerge w:val="restart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ст. воспитатель,</w:t>
            </w: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муз</w:t>
            </w:r>
            <w:proofErr w:type="gramStart"/>
            <w:r w:rsidRPr="00A81FC3">
              <w:rPr>
                <w:sz w:val="28"/>
                <w:szCs w:val="28"/>
              </w:rPr>
              <w:t>.</w:t>
            </w:r>
            <w:proofErr w:type="gramEnd"/>
            <w:r w:rsidRPr="00A81FC3">
              <w:rPr>
                <w:sz w:val="28"/>
                <w:szCs w:val="28"/>
              </w:rPr>
              <w:t xml:space="preserve"> </w:t>
            </w:r>
            <w:proofErr w:type="gramStart"/>
            <w:r w:rsidRPr="00A81FC3">
              <w:rPr>
                <w:sz w:val="28"/>
                <w:szCs w:val="28"/>
              </w:rPr>
              <w:t>р</w:t>
            </w:r>
            <w:proofErr w:type="gramEnd"/>
            <w:r w:rsidRPr="00A81FC3">
              <w:rPr>
                <w:sz w:val="28"/>
                <w:szCs w:val="28"/>
              </w:rPr>
              <w:t>уководитель,</w:t>
            </w: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воспитатели </w:t>
            </w: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2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«Кубанская ярмарка», утренники, выставка детских рисунков, поделок из природного материала.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октябрь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3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День матери,  утренники, выставка детских рисунков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4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Мастерская Деда Мороза: оформление групп и помещений к Новогодним праздникам.    Новогодние утренники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5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Тематическая неделя «Зимние забавы»: спортивн</w:t>
            </w:r>
            <w:proofErr w:type="gramStart"/>
            <w:r w:rsidRPr="00A81FC3">
              <w:rPr>
                <w:sz w:val="28"/>
                <w:szCs w:val="28"/>
              </w:rPr>
              <w:t>о-</w:t>
            </w:r>
            <w:proofErr w:type="gramEnd"/>
            <w:r w:rsidRPr="00A81FC3">
              <w:rPr>
                <w:sz w:val="28"/>
                <w:szCs w:val="28"/>
              </w:rPr>
              <w:t xml:space="preserve"> музыкальные развлечения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6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7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 Масленица 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8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Утренники, посвященные 8 Марта «Маме милой я пою» 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март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9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Театральная неделя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март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10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День смеха «Первоапрельская шутка»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11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День космонавтики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12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День Памяти: тематические занятия, посвященные Дню Победы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13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Выпускной вечер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rPr>
          <w:trHeight w:val="228"/>
        </w:trPr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14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Фестиваль детского творчества «Веселые нотки»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июнь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15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День любви, семьи и верности: конкурсы рисунков и поделок, совместные досуги, выпуск газет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июнь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16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Праздник «Лето красное»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июль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17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День рождения детского сада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18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Преображение Господне (Яблочный спас)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август</w:t>
            </w:r>
          </w:p>
        </w:tc>
        <w:tc>
          <w:tcPr>
            <w:tcW w:w="1984" w:type="dxa"/>
            <w:vMerge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19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Тематические выставки рисунков  и детских работ к календарным праздникам, по сезонам года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воспитатели, </w:t>
            </w: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20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Экскурсии в Роговскую библиотеку, краеведческий музей «Истоки»,  МБОУ СОШ № 15, музыкальную школу, ЦДОД, ДК, художественную школу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ст. воспитатель,</w:t>
            </w: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воспитатели </w:t>
            </w:r>
          </w:p>
        </w:tc>
      </w:tr>
      <w:tr w:rsidR="0055014A" w:rsidRPr="00A81FC3" w:rsidTr="00E33117"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Просмотр выездных спектаклей, концертов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ст. воспитатель,</w:t>
            </w: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воспитатели </w:t>
            </w:r>
          </w:p>
        </w:tc>
      </w:tr>
      <w:tr w:rsidR="0055014A" w:rsidRPr="00A81FC3" w:rsidTr="00E33117">
        <w:trPr>
          <w:trHeight w:val="548"/>
        </w:trPr>
        <w:tc>
          <w:tcPr>
            <w:tcW w:w="63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22</w:t>
            </w:r>
          </w:p>
        </w:tc>
        <w:tc>
          <w:tcPr>
            <w:tcW w:w="5993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Участие воспитанников в районных конкурсах</w:t>
            </w:r>
          </w:p>
        </w:tc>
        <w:tc>
          <w:tcPr>
            <w:tcW w:w="1276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>ст. воспитатель,</w:t>
            </w:r>
          </w:p>
          <w:p w:rsidR="0055014A" w:rsidRPr="00A81FC3" w:rsidRDefault="0055014A" w:rsidP="00E33117">
            <w:pPr>
              <w:jc w:val="both"/>
              <w:rPr>
                <w:sz w:val="28"/>
                <w:szCs w:val="28"/>
              </w:rPr>
            </w:pPr>
            <w:r w:rsidRPr="00A81FC3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55014A" w:rsidRPr="00A81FC3" w:rsidRDefault="0055014A" w:rsidP="0055014A">
      <w:pPr>
        <w:jc w:val="both"/>
        <w:rPr>
          <w:b/>
          <w:sz w:val="28"/>
          <w:szCs w:val="28"/>
        </w:rPr>
      </w:pPr>
    </w:p>
    <w:p w:rsidR="0055014A" w:rsidRDefault="0055014A" w:rsidP="0055014A">
      <w:pPr>
        <w:jc w:val="both"/>
        <w:rPr>
          <w:b/>
          <w:sz w:val="28"/>
          <w:szCs w:val="28"/>
        </w:rPr>
      </w:pPr>
    </w:p>
    <w:p w:rsidR="0055014A" w:rsidRDefault="0055014A" w:rsidP="0055014A">
      <w:pPr>
        <w:jc w:val="both"/>
        <w:rPr>
          <w:b/>
          <w:sz w:val="28"/>
          <w:szCs w:val="28"/>
        </w:rPr>
      </w:pPr>
    </w:p>
    <w:p w:rsidR="0055014A" w:rsidRDefault="0055014A" w:rsidP="0055014A">
      <w:pPr>
        <w:jc w:val="both"/>
        <w:rPr>
          <w:b/>
          <w:sz w:val="28"/>
          <w:szCs w:val="28"/>
        </w:rPr>
      </w:pPr>
    </w:p>
    <w:p w:rsidR="0055014A" w:rsidRPr="00EB264F" w:rsidRDefault="0055014A" w:rsidP="0055014A">
      <w:pPr>
        <w:jc w:val="both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                              </w:t>
      </w:r>
    </w:p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55014A" w:rsidRDefault="0055014A" w:rsidP="0055014A"/>
    <w:p w:rsidR="00156264" w:rsidRDefault="00156264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C31D35" w:rsidRPr="00EB264F" w:rsidRDefault="00C31D35" w:rsidP="00C31D35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t xml:space="preserve">Приложение 2 </w:t>
      </w:r>
    </w:p>
    <w:p w:rsidR="00C31D35" w:rsidRPr="00EB264F" w:rsidRDefault="00B25610" w:rsidP="00B25610">
      <w:pPr>
        <w:rPr>
          <w:sz w:val="28"/>
          <w:szCs w:val="28"/>
        </w:rPr>
      </w:pPr>
      <w:r w:rsidRPr="00EB264F">
        <w:rPr>
          <w:sz w:val="28"/>
          <w:szCs w:val="28"/>
        </w:rPr>
        <w:t xml:space="preserve">                                                             </w:t>
      </w:r>
      <w:r w:rsidR="00C31D35" w:rsidRPr="00EB264F">
        <w:rPr>
          <w:sz w:val="28"/>
          <w:szCs w:val="28"/>
        </w:rPr>
        <w:t xml:space="preserve"> к годовому плану, принятому педсоветом</w:t>
      </w:r>
    </w:p>
    <w:p w:rsidR="00C31D35" w:rsidRPr="00EB264F" w:rsidRDefault="00C31D35" w:rsidP="00C31D35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lastRenderedPageBreak/>
        <w:t xml:space="preserve">протокол № 1 от </w:t>
      </w:r>
      <w:r w:rsidR="006D5987">
        <w:rPr>
          <w:sz w:val="28"/>
          <w:szCs w:val="28"/>
        </w:rPr>
        <w:t>31</w:t>
      </w:r>
      <w:r w:rsidRPr="00EB264F">
        <w:rPr>
          <w:sz w:val="28"/>
          <w:szCs w:val="28"/>
        </w:rPr>
        <w:t xml:space="preserve"> августа 201</w:t>
      </w:r>
      <w:r w:rsidR="000C568D" w:rsidRPr="00EB264F">
        <w:rPr>
          <w:sz w:val="28"/>
          <w:szCs w:val="28"/>
        </w:rPr>
        <w:t>6</w:t>
      </w:r>
      <w:r w:rsidRPr="00EB264F">
        <w:rPr>
          <w:sz w:val="28"/>
          <w:szCs w:val="28"/>
        </w:rPr>
        <w:t xml:space="preserve"> г. 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План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 xml:space="preserve">физкультурных развлечений с детьми 4-7 лет 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МБДОУ д/с № 40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на 201</w:t>
      </w:r>
      <w:r w:rsidR="00DA560C" w:rsidRPr="00EB264F">
        <w:rPr>
          <w:b/>
          <w:sz w:val="28"/>
          <w:szCs w:val="28"/>
        </w:rPr>
        <w:t>7</w:t>
      </w:r>
      <w:r w:rsidRPr="00EB264F">
        <w:rPr>
          <w:b/>
          <w:sz w:val="28"/>
          <w:szCs w:val="28"/>
        </w:rPr>
        <w:t>-201</w:t>
      </w:r>
      <w:r w:rsidR="00DA560C" w:rsidRPr="00EB264F">
        <w:rPr>
          <w:b/>
          <w:sz w:val="28"/>
          <w:szCs w:val="28"/>
        </w:rPr>
        <w:t>8</w:t>
      </w:r>
      <w:r w:rsidRPr="00EB264F">
        <w:rPr>
          <w:b/>
          <w:sz w:val="28"/>
          <w:szCs w:val="28"/>
        </w:rPr>
        <w:t xml:space="preserve"> учебный год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</w:p>
    <w:tbl>
      <w:tblPr>
        <w:tblW w:w="9614" w:type="dxa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39"/>
        <w:gridCol w:w="2322"/>
        <w:gridCol w:w="2126"/>
        <w:gridCol w:w="1845"/>
        <w:gridCol w:w="1982"/>
      </w:tblGrid>
      <w:tr w:rsidR="00C31D35" w:rsidRPr="00EB264F" w:rsidTr="003E52F7"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C31D3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6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C31D3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C31D3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C31D35" w:rsidRPr="00EB264F" w:rsidTr="003E52F7"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D35" w:rsidRPr="00EB264F" w:rsidRDefault="00C31D35" w:rsidP="00C31D3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C31D3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4-5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C31D3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5-6 лет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C31D3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6-7 лет</w:t>
            </w: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D35" w:rsidRPr="00EB264F" w:rsidRDefault="00C31D35" w:rsidP="00C31D3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6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proofErr w:type="spellStart"/>
            <w:r w:rsidRPr="00EB264F">
              <w:rPr>
                <w:sz w:val="28"/>
                <w:szCs w:val="28"/>
              </w:rPr>
              <w:t>Играндия</w:t>
            </w:r>
            <w:proofErr w:type="spellEnd"/>
            <w:r w:rsidRPr="00EB264F">
              <w:rPr>
                <w:sz w:val="28"/>
                <w:szCs w:val="28"/>
              </w:rPr>
              <w:t xml:space="preserve"> – вечер народных игр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воспитатели, ст. воспитатель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Праздник воздушных шаров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воспитатели, ст. воспитатель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«Белочка - хозяюшка»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Страна веселых мячей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Мы пожарные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Зимние развлечения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Первобытные люди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Необитаемый остров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Эстафета с обручами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Зимняя спартакиада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воспитатели, ст. воспитатель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Зимние путешествия колобка</w:t>
            </w:r>
          </w:p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Папа и я – спортивная семья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«Мы мороза не боимся»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воспитатели, ст. воспитатель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День русских народных игр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«Храбрецы и удальцы»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Веселая резинка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Апрель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мире сказок и приключений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Веселые старты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«Зов джунглей»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C31D35" w:rsidRPr="00EB264F" w:rsidTr="003E52F7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 гости к солнышку 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Межгрупповая «Большая эстафета»</w:t>
            </w:r>
          </w:p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35" w:rsidRPr="00EB264F" w:rsidRDefault="00C31D35" w:rsidP="003E52F7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воспитатели, ст. воспитатель</w:t>
            </w:r>
          </w:p>
        </w:tc>
      </w:tr>
    </w:tbl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Pr="00EB264F" w:rsidRDefault="00C31D35" w:rsidP="00814171">
      <w:pPr>
        <w:jc w:val="center"/>
        <w:rPr>
          <w:sz w:val="28"/>
          <w:szCs w:val="28"/>
        </w:rPr>
      </w:pPr>
      <w:r w:rsidRPr="00EB264F">
        <w:rPr>
          <w:sz w:val="28"/>
          <w:szCs w:val="28"/>
        </w:rPr>
        <w:t xml:space="preserve">Ст. воспитатель                                                             </w:t>
      </w:r>
      <w:r w:rsidR="00814171" w:rsidRPr="00EB264F">
        <w:rPr>
          <w:sz w:val="28"/>
          <w:szCs w:val="28"/>
        </w:rPr>
        <w:t>Борщенко Е.В.</w:t>
      </w:r>
    </w:p>
    <w:p w:rsidR="00DB6C18" w:rsidRPr="00EB264F" w:rsidRDefault="00DB6C18" w:rsidP="00C31D35">
      <w:pPr>
        <w:jc w:val="right"/>
        <w:rPr>
          <w:sz w:val="28"/>
          <w:szCs w:val="28"/>
        </w:rPr>
      </w:pPr>
    </w:p>
    <w:p w:rsidR="00DB6C18" w:rsidRPr="00EB264F" w:rsidRDefault="00DB6C18" w:rsidP="00C31D35">
      <w:pPr>
        <w:jc w:val="right"/>
        <w:rPr>
          <w:sz w:val="28"/>
          <w:szCs w:val="28"/>
        </w:rPr>
      </w:pPr>
    </w:p>
    <w:p w:rsidR="00DB6C18" w:rsidRPr="00EB264F" w:rsidRDefault="00DB6C18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156264" w:rsidRDefault="00156264" w:rsidP="00C31D35">
      <w:pPr>
        <w:jc w:val="right"/>
        <w:rPr>
          <w:sz w:val="28"/>
          <w:szCs w:val="28"/>
        </w:rPr>
      </w:pPr>
    </w:p>
    <w:p w:rsidR="0055014A" w:rsidRDefault="0055014A" w:rsidP="00C31D35">
      <w:pPr>
        <w:jc w:val="right"/>
        <w:rPr>
          <w:sz w:val="28"/>
          <w:szCs w:val="28"/>
        </w:rPr>
      </w:pPr>
    </w:p>
    <w:p w:rsidR="00C31D35" w:rsidRPr="00EB264F" w:rsidRDefault="00C31D35" w:rsidP="00C31D35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t xml:space="preserve">Приложение 3 </w:t>
      </w:r>
    </w:p>
    <w:p w:rsidR="00C31D35" w:rsidRPr="00EB264F" w:rsidRDefault="00C31D35" w:rsidP="00C31D35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t>к годовому плану, принятому педсоветом</w:t>
      </w:r>
    </w:p>
    <w:p w:rsidR="00C31D35" w:rsidRPr="00EB264F" w:rsidRDefault="00C31D35" w:rsidP="00C31D35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lastRenderedPageBreak/>
        <w:t xml:space="preserve">протокол № 1 от </w:t>
      </w:r>
      <w:r w:rsidR="00A00B16">
        <w:rPr>
          <w:sz w:val="28"/>
          <w:szCs w:val="28"/>
        </w:rPr>
        <w:t>31</w:t>
      </w:r>
      <w:r w:rsidRPr="00EB264F">
        <w:rPr>
          <w:sz w:val="28"/>
          <w:szCs w:val="28"/>
        </w:rPr>
        <w:t xml:space="preserve"> августа 201</w:t>
      </w:r>
      <w:r w:rsidR="00DA560C" w:rsidRPr="00EB264F">
        <w:rPr>
          <w:sz w:val="28"/>
          <w:szCs w:val="28"/>
        </w:rPr>
        <w:t>7</w:t>
      </w:r>
      <w:r w:rsidRPr="00EB264F">
        <w:rPr>
          <w:sz w:val="28"/>
          <w:szCs w:val="28"/>
        </w:rPr>
        <w:t xml:space="preserve"> г. 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ПЛАН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мероприятий по пожарной безопасности</w:t>
      </w:r>
    </w:p>
    <w:p w:rsidR="00C31D35" w:rsidRPr="00EB264F" w:rsidRDefault="00C31D35" w:rsidP="00C31D35">
      <w:pPr>
        <w:jc w:val="center"/>
        <w:rPr>
          <w:b/>
          <w:sz w:val="28"/>
          <w:szCs w:val="28"/>
        </w:rPr>
      </w:pPr>
      <w:r w:rsidRPr="00EB264F">
        <w:rPr>
          <w:b/>
          <w:sz w:val="28"/>
          <w:szCs w:val="28"/>
        </w:rPr>
        <w:t>в МБДОУ д/с комбинированного вида № 40 на 201</w:t>
      </w:r>
      <w:r w:rsidR="00DA560C" w:rsidRPr="00EB264F">
        <w:rPr>
          <w:b/>
          <w:sz w:val="28"/>
          <w:szCs w:val="28"/>
        </w:rPr>
        <w:t>7</w:t>
      </w:r>
      <w:r w:rsidRPr="00EB264F">
        <w:rPr>
          <w:b/>
          <w:sz w:val="28"/>
          <w:szCs w:val="28"/>
        </w:rPr>
        <w:t>-201</w:t>
      </w:r>
      <w:r w:rsidR="00DA560C" w:rsidRPr="00EB264F">
        <w:rPr>
          <w:b/>
          <w:sz w:val="28"/>
          <w:szCs w:val="28"/>
        </w:rPr>
        <w:t>8</w:t>
      </w:r>
      <w:r w:rsidRPr="00EB264F">
        <w:rPr>
          <w:b/>
          <w:sz w:val="28"/>
          <w:szCs w:val="28"/>
        </w:rPr>
        <w:t xml:space="preserve"> уч. год</w:t>
      </w:r>
    </w:p>
    <w:p w:rsidR="00C31D35" w:rsidRPr="00EB264F" w:rsidRDefault="00C31D35" w:rsidP="00C31D35">
      <w:pPr>
        <w:jc w:val="both"/>
        <w:rPr>
          <w:sz w:val="28"/>
          <w:szCs w:val="28"/>
        </w:rPr>
      </w:pPr>
      <w:r w:rsidRPr="00EB264F">
        <w:rPr>
          <w:b/>
          <w:sz w:val="28"/>
          <w:szCs w:val="28"/>
        </w:rPr>
        <w:t xml:space="preserve">цель: </w:t>
      </w:r>
      <w:r w:rsidRPr="00EB264F">
        <w:rPr>
          <w:sz w:val="28"/>
          <w:szCs w:val="28"/>
        </w:rPr>
        <w:t>ознакомление с вопросами возникновения и распространения огня, правильного поведения при наступлении пожарной ситуации, мерами по предупреждению подобных обстоятельств.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498"/>
        <w:gridCol w:w="5154"/>
        <w:gridCol w:w="1339"/>
        <w:gridCol w:w="2580"/>
      </w:tblGrid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b/>
                <w:sz w:val="28"/>
                <w:szCs w:val="28"/>
              </w:rPr>
            </w:pPr>
            <w:r w:rsidRPr="00EB264F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C31D35" w:rsidRPr="00EB264F" w:rsidTr="002629EE">
        <w:tc>
          <w:tcPr>
            <w:tcW w:w="9571" w:type="dxa"/>
            <w:gridSpan w:val="4"/>
          </w:tcPr>
          <w:p w:rsidR="00C31D35" w:rsidRPr="00EB264F" w:rsidRDefault="00C31D35" w:rsidP="00C31D35">
            <w:pPr>
              <w:jc w:val="center"/>
              <w:rPr>
                <w:b/>
                <w:i/>
                <w:sz w:val="28"/>
                <w:szCs w:val="28"/>
              </w:rPr>
            </w:pPr>
            <w:r w:rsidRPr="00EB264F">
              <w:rPr>
                <w:b/>
                <w:i/>
                <w:sz w:val="28"/>
                <w:szCs w:val="28"/>
              </w:rPr>
              <w:t>Работа с сотрудниками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Проведение инструктажей с сотрудниками, с членами ДПД, ответственными дежурными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заведующий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завхоз, воспитатели групп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Проведени</w:t>
            </w:r>
            <w:bookmarkStart w:id="0" w:name="YANDEX_5"/>
            <w:bookmarkEnd w:id="0"/>
            <w:r w:rsidRPr="00EB264F">
              <w:rPr>
                <w:sz w:val="28"/>
                <w:szCs w:val="28"/>
              </w:rPr>
              <w:t xml:space="preserve">е недели   </w:t>
            </w:r>
            <w:bookmarkStart w:id="1" w:name="YANDEX_6"/>
            <w:bookmarkEnd w:id="1"/>
            <w:r w:rsidRPr="00EB264F">
              <w:rPr>
                <w:sz w:val="28"/>
                <w:szCs w:val="28"/>
              </w:rPr>
              <w:t xml:space="preserve"> пожарной  </w:t>
            </w:r>
            <w:bookmarkStart w:id="2" w:name="YANDEX_7"/>
            <w:bookmarkEnd w:id="2"/>
            <w:r w:rsidRPr="00EB264F">
              <w:rPr>
                <w:sz w:val="28"/>
                <w:szCs w:val="28"/>
              </w:rPr>
              <w:t> безопасности 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воспитатель, воспитатели групп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Консультации:</w:t>
            </w:r>
          </w:p>
          <w:p w:rsidR="00C31D35" w:rsidRPr="00EB264F" w:rsidRDefault="00C31D35" w:rsidP="00A94BA2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Основы пожарной безопасности</w:t>
            </w:r>
          </w:p>
          <w:p w:rsidR="00C31D35" w:rsidRPr="00EB264F" w:rsidRDefault="00C31D35" w:rsidP="00A94BA2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Эвакуация детей из загоревшегося здания</w:t>
            </w:r>
          </w:p>
          <w:p w:rsidR="00C31D35" w:rsidRPr="00EB264F" w:rsidRDefault="00C31D35" w:rsidP="00A94BA2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Средства пожаротушения</w:t>
            </w:r>
          </w:p>
          <w:p w:rsidR="00C31D35" w:rsidRPr="00EB264F" w:rsidRDefault="00C31D35" w:rsidP="00A94BA2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Обеспечение безопасности ребенка: дома и в общественных местах</w:t>
            </w:r>
          </w:p>
          <w:p w:rsidR="00C31D35" w:rsidRPr="00EB264F" w:rsidRDefault="00C31D35" w:rsidP="00A94BA2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Соблюдение мер ПБ при организации и проведении массовых мероприятий с детьми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Ноябрь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Декабрь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Февраль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заведующий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завоз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пожарный инспектор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Разработка тематических планов по образовательной области «Безопасность»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 - ноябрь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spacing w:before="100" w:beforeAutospacing="1" w:after="100" w:afterAutospacing="1"/>
              <w:outlineLvl w:val="0"/>
              <w:rPr>
                <w:bCs/>
                <w:kern w:val="36"/>
                <w:sz w:val="28"/>
                <w:szCs w:val="28"/>
              </w:rPr>
            </w:pPr>
            <w:r w:rsidRPr="00EB264F">
              <w:rPr>
                <w:bCs/>
                <w:kern w:val="36"/>
                <w:sz w:val="28"/>
                <w:szCs w:val="28"/>
              </w:rPr>
              <w:t>Семинар – практикум «Формирование у дошкольников знаний по пожарной безопасности» (форма проведения КВН)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апрель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spacing w:before="100" w:beforeAutospacing="1" w:after="100" w:afterAutospacing="1"/>
              <w:outlineLvl w:val="0"/>
              <w:rPr>
                <w:bCs/>
                <w:kern w:val="36"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Размещение на сайте детского сада </w:t>
            </w:r>
            <w:bookmarkStart w:id="3" w:name="YANDEX_20"/>
            <w:bookmarkEnd w:id="3"/>
            <w:r w:rsidRPr="00EB264F">
              <w:rPr>
                <w:sz w:val="28"/>
                <w:szCs w:val="28"/>
              </w:rPr>
              <w:t> плана мероприятий по пожарной безопасности,  информации о  проведении мероприятий по ПБ и т.д.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</w:tc>
      </w:tr>
      <w:tr w:rsidR="00C31D35" w:rsidRPr="00EB264F" w:rsidTr="002629EE">
        <w:tc>
          <w:tcPr>
            <w:tcW w:w="9571" w:type="dxa"/>
            <w:gridSpan w:val="4"/>
          </w:tcPr>
          <w:p w:rsidR="00C31D35" w:rsidRPr="00EB264F" w:rsidRDefault="00C31D35" w:rsidP="00C31D35">
            <w:pPr>
              <w:jc w:val="center"/>
              <w:rPr>
                <w:b/>
                <w:i/>
                <w:sz w:val="28"/>
                <w:szCs w:val="28"/>
              </w:rPr>
            </w:pPr>
            <w:r w:rsidRPr="00EB264F">
              <w:rPr>
                <w:b/>
                <w:i/>
                <w:sz w:val="28"/>
                <w:szCs w:val="28"/>
              </w:rPr>
              <w:t>Работа с детьми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Беседы: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Правила поведения при пожаре.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«Пожарный-профессия </w:t>
            </w:r>
            <w:proofErr w:type="gramStart"/>
            <w:r w:rsidRPr="00EB264F">
              <w:rPr>
                <w:sz w:val="28"/>
                <w:szCs w:val="28"/>
              </w:rPr>
              <w:t>героическая</w:t>
            </w:r>
            <w:proofErr w:type="gramEnd"/>
            <w:r w:rsidRPr="00EB264F">
              <w:rPr>
                <w:sz w:val="28"/>
                <w:szCs w:val="28"/>
              </w:rPr>
              <w:t>».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«Спичка-невеличка и большой пожар»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«Новогодний фейерверк»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«Первичные средства пожаротушения»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«Если в доме что-то загорелось…»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«Огонь-друг и огонь-враг»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«Электричество в вашем доме»</w:t>
            </w:r>
          </w:p>
          <w:p w:rsidR="00C31D35" w:rsidRPr="00EB264F" w:rsidRDefault="00C31D35" w:rsidP="00A94BA2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«Оказание первой помощи»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Сентябрь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Ноябрь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Декабрь 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Январь 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Февраль 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Март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Апрель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 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pStyle w:val="af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Решение проблемных ситуаций:</w:t>
            </w:r>
          </w:p>
          <w:p w:rsidR="00C31D35" w:rsidRPr="00EB264F" w:rsidRDefault="00C31D35" w:rsidP="00A94BA2">
            <w:pPr>
              <w:pStyle w:val="af1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«Если в доме что-то загорелось…»</w:t>
            </w:r>
          </w:p>
          <w:p w:rsidR="00C31D35" w:rsidRPr="00EB264F" w:rsidRDefault="00C31D35" w:rsidP="00A94BA2">
            <w:pPr>
              <w:pStyle w:val="af1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«Мама оставила сушить белье над плитой»</w:t>
            </w:r>
          </w:p>
          <w:p w:rsidR="00C31D35" w:rsidRPr="00EB264F" w:rsidRDefault="00C31D35" w:rsidP="00A94BA2">
            <w:pPr>
              <w:pStyle w:val="af1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«Дети остались дома одни»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октябрь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Подвижные игры:</w:t>
            </w:r>
          </w:p>
          <w:p w:rsidR="00C31D35" w:rsidRPr="00EB264F" w:rsidRDefault="00C31D35" w:rsidP="00A94BA2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«Кто быстрее»</w:t>
            </w:r>
          </w:p>
          <w:p w:rsidR="00C31D35" w:rsidRPr="00EB264F" w:rsidRDefault="00C31D35" w:rsidP="00A94BA2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«Пожарные на учении»</w:t>
            </w:r>
          </w:p>
          <w:p w:rsidR="00C31D35" w:rsidRPr="00EB264F" w:rsidRDefault="00C31D35" w:rsidP="00A94BA2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«Полоса препятствий»</w:t>
            </w:r>
          </w:p>
          <w:p w:rsidR="00C31D35" w:rsidRPr="00EB264F" w:rsidRDefault="00C31D35" w:rsidP="00A94BA2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«Быстрые и ловкие»</w:t>
            </w:r>
          </w:p>
          <w:p w:rsidR="00C31D35" w:rsidRPr="00EB264F" w:rsidRDefault="00C31D35" w:rsidP="00A94BA2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«Юный пожарный»</w:t>
            </w:r>
          </w:p>
          <w:p w:rsidR="00C31D35" w:rsidRPr="00EB264F" w:rsidRDefault="00C31D35" w:rsidP="00A94BA2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«Окажи помощь пострадавшему»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Сюжетно-ролевые  игры:</w:t>
            </w:r>
          </w:p>
          <w:p w:rsidR="00C31D35" w:rsidRPr="00EB264F" w:rsidRDefault="00C31D35" w:rsidP="00A94BA2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«Мы пожарные»</w:t>
            </w:r>
          </w:p>
          <w:p w:rsidR="00C31D35" w:rsidRPr="00EB264F" w:rsidRDefault="00C31D35" w:rsidP="00A94BA2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« </w:t>
            </w:r>
            <w:proofErr w:type="gramStart"/>
            <w:r w:rsidRPr="00EB264F">
              <w:rPr>
                <w:sz w:val="28"/>
                <w:szCs w:val="28"/>
              </w:rPr>
              <w:t>Мы-помощники</w:t>
            </w:r>
            <w:proofErr w:type="gramEnd"/>
            <w:r w:rsidRPr="00EB264F">
              <w:rPr>
                <w:sz w:val="28"/>
                <w:szCs w:val="28"/>
              </w:rPr>
              <w:t xml:space="preserve">» </w:t>
            </w:r>
          </w:p>
          <w:p w:rsidR="00C31D35" w:rsidRPr="00EB264F" w:rsidRDefault="00C31D35" w:rsidP="00A94BA2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«Наш дом»</w:t>
            </w:r>
          </w:p>
          <w:p w:rsidR="00C31D35" w:rsidRPr="00EB264F" w:rsidRDefault="00C31D35" w:rsidP="00A94BA2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«К нам гости пришли»</w:t>
            </w:r>
          </w:p>
          <w:p w:rsidR="00C31D35" w:rsidRPr="00EB264F" w:rsidRDefault="00C31D35" w:rsidP="00A94BA2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«Юный пожарный»</w:t>
            </w:r>
          </w:p>
          <w:p w:rsidR="00C31D35" w:rsidRPr="00EB264F" w:rsidRDefault="00C31D35" w:rsidP="00A94BA2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«Пожарная часть»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Художественная литература:</w:t>
            </w:r>
          </w:p>
          <w:p w:rsidR="00C31D35" w:rsidRPr="00EB264F" w:rsidRDefault="00C31D35" w:rsidP="00A94BA2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Т. Фетисов «Куда спешат красные машины» </w:t>
            </w:r>
          </w:p>
          <w:p w:rsidR="00C31D35" w:rsidRPr="00EB264F" w:rsidRDefault="00C31D35" w:rsidP="00A94BA2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К. Чуковский «Путаница» </w:t>
            </w:r>
          </w:p>
          <w:p w:rsidR="00C31D35" w:rsidRPr="00EB264F" w:rsidRDefault="00C31D35" w:rsidP="00A94BA2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Л. Толстой «Солдат» </w:t>
            </w:r>
          </w:p>
          <w:p w:rsidR="00C31D35" w:rsidRPr="00EB264F" w:rsidRDefault="00C31D35" w:rsidP="00A94BA2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С. Маршак «Пожарные собаки»</w:t>
            </w:r>
          </w:p>
          <w:p w:rsidR="00C31D35" w:rsidRPr="00EB264F" w:rsidRDefault="00C31D35" w:rsidP="00A94BA2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С.</w:t>
            </w:r>
            <w:r w:rsidR="002629EE" w:rsidRPr="00EB264F">
              <w:rPr>
                <w:sz w:val="28"/>
                <w:szCs w:val="28"/>
              </w:rPr>
              <w:t xml:space="preserve"> </w:t>
            </w:r>
            <w:r w:rsidRPr="00EB264F">
              <w:rPr>
                <w:sz w:val="28"/>
                <w:szCs w:val="28"/>
              </w:rPr>
              <w:t xml:space="preserve">Михалков «Ни сна, ни отдыха не зная» </w:t>
            </w:r>
          </w:p>
          <w:p w:rsidR="00C31D35" w:rsidRPr="00EB264F" w:rsidRDefault="00C31D35" w:rsidP="00A94BA2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Загадки, пословицы, поговорки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 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Дидактические игры:</w:t>
            </w:r>
          </w:p>
          <w:p w:rsidR="00C31D35" w:rsidRPr="00EB264F" w:rsidRDefault="00C31D35" w:rsidP="00A94BA2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«Помощник - электричество»</w:t>
            </w:r>
          </w:p>
          <w:p w:rsidR="00C31D35" w:rsidRPr="00EB264F" w:rsidRDefault="00C31D35" w:rsidP="00A94BA2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Служба спасения: 01</w:t>
            </w:r>
          </w:p>
          <w:p w:rsidR="00C31D35" w:rsidRPr="00EB264F" w:rsidRDefault="00C31D35" w:rsidP="00A94BA2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«Одень пожарного»</w:t>
            </w:r>
          </w:p>
          <w:p w:rsidR="00C31D35" w:rsidRPr="00EB264F" w:rsidRDefault="00C31D35" w:rsidP="00A94BA2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«Пожарный инвентарь»</w:t>
            </w:r>
          </w:p>
          <w:p w:rsidR="00C31D35" w:rsidRPr="00EB264F" w:rsidRDefault="00C31D35" w:rsidP="00A94BA2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«Что поможет справиться с огнем»</w:t>
            </w:r>
          </w:p>
          <w:p w:rsidR="00C31D35" w:rsidRPr="00EB264F" w:rsidRDefault="00C31D35" w:rsidP="00A94BA2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«Что чем тушить?»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 xml:space="preserve">воспитатели   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Оформление выставки детских рисунков «Добрый и злой огонь»</w:t>
            </w:r>
          </w:p>
          <w:p w:rsidR="00C31D35" w:rsidRPr="00EB264F" w:rsidRDefault="00C31D35" w:rsidP="00C31D3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9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Практикум для детей и воспитателей «Оказание первой помощи в экстренных ситуациях»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10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Тематические досуги:</w:t>
            </w:r>
          </w:p>
          <w:p w:rsidR="00C31D35" w:rsidRPr="00EB264F" w:rsidRDefault="00DB6C18" w:rsidP="00A94BA2">
            <w:pPr>
              <w:pStyle w:val="a8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</w:t>
            </w:r>
            <w:r w:rsidR="00C31D35" w:rsidRPr="00EB264F">
              <w:rPr>
                <w:sz w:val="28"/>
                <w:szCs w:val="28"/>
              </w:rPr>
              <w:t>Детские шалости с огнём»</w:t>
            </w:r>
          </w:p>
          <w:p w:rsidR="00C31D35" w:rsidRPr="00EB264F" w:rsidRDefault="00DB6C18" w:rsidP="00A94BA2">
            <w:pPr>
              <w:pStyle w:val="a8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</w:t>
            </w:r>
            <w:r w:rsidR="00C31D35" w:rsidRPr="00EB264F">
              <w:rPr>
                <w:sz w:val="28"/>
                <w:szCs w:val="28"/>
              </w:rPr>
              <w:t>Лесной пожар»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11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Развлечение «Что мы знаем о пожаре?»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12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Экскурсии и целевые прогулки:</w:t>
            </w:r>
          </w:p>
          <w:p w:rsidR="00C31D35" w:rsidRPr="00EB264F" w:rsidRDefault="00C31D35" w:rsidP="00A94BA2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прачечную – знакомство с электроприборами</w:t>
            </w:r>
          </w:p>
          <w:p w:rsidR="00C31D35" w:rsidRPr="00EB264F" w:rsidRDefault="00C31D35" w:rsidP="00A94BA2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магазин электробытовой техники</w:t>
            </w:r>
          </w:p>
          <w:p w:rsidR="00C31D35" w:rsidRPr="00EB264F" w:rsidRDefault="00C31D35" w:rsidP="00C31D3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 старшей и подготовительной групп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13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pStyle w:val="af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Проведение опытов:</w:t>
            </w:r>
          </w:p>
          <w:p w:rsidR="00C31D35" w:rsidRPr="00EB264F" w:rsidRDefault="00C31D35" w:rsidP="00A94BA2">
            <w:pPr>
              <w:pStyle w:val="af1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 огнем</w:t>
            </w:r>
          </w:p>
          <w:p w:rsidR="00C31D35" w:rsidRPr="00EB264F" w:rsidRDefault="00C31D35" w:rsidP="00A94BA2">
            <w:pPr>
              <w:pStyle w:val="af1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для выявления электричества (с карандашом, расческой)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 старшей и подготовительной групп</w:t>
            </w:r>
          </w:p>
        </w:tc>
      </w:tr>
      <w:tr w:rsidR="00C31D35" w:rsidRPr="00EB264F" w:rsidTr="002629EE">
        <w:tc>
          <w:tcPr>
            <w:tcW w:w="9571" w:type="dxa"/>
            <w:gridSpan w:val="4"/>
          </w:tcPr>
          <w:p w:rsidR="00C31D35" w:rsidRPr="00EB264F" w:rsidRDefault="00C31D35" w:rsidP="00C31D35">
            <w:pPr>
              <w:jc w:val="center"/>
              <w:rPr>
                <w:b/>
                <w:i/>
                <w:sz w:val="28"/>
                <w:szCs w:val="28"/>
              </w:rPr>
            </w:pPr>
            <w:r w:rsidRPr="00EB264F">
              <w:rPr>
                <w:b/>
                <w:i/>
                <w:sz w:val="28"/>
                <w:szCs w:val="28"/>
              </w:rPr>
              <w:t>Работа с родителями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Оформление стендов в группах «Опасные ситуации дома и в детском саду», «01»</w:t>
            </w:r>
          </w:p>
          <w:p w:rsidR="00C31D35" w:rsidRPr="00EB264F" w:rsidRDefault="00C31D35" w:rsidP="00C31D3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Оформление стендов и уголков безопасности  с консультациями в коридорах и холлах детского сада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Консультации:</w:t>
            </w:r>
          </w:p>
          <w:p w:rsidR="00C31D35" w:rsidRPr="00EB264F" w:rsidRDefault="00C31D35" w:rsidP="00A94BA2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Безопасное поведение</w:t>
            </w:r>
          </w:p>
          <w:p w:rsidR="00C31D35" w:rsidRPr="00EB264F" w:rsidRDefault="00C31D35" w:rsidP="00A94BA2">
            <w:pPr>
              <w:pStyle w:val="a8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Внимание: эти предметы таят опасность! </w:t>
            </w:r>
          </w:p>
          <w:p w:rsidR="00C31D35" w:rsidRPr="00EB264F" w:rsidRDefault="00C31D35" w:rsidP="00A94BA2">
            <w:pPr>
              <w:pStyle w:val="a8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«Чтобы не было беды»</w:t>
            </w:r>
          </w:p>
          <w:p w:rsidR="00C31D35" w:rsidRPr="00EB264F" w:rsidRDefault="00C31D35" w:rsidP="00A94BA2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«Сохраним наш дом от огня»</w:t>
            </w:r>
          </w:p>
          <w:p w:rsidR="00C31D35" w:rsidRPr="00EB264F" w:rsidRDefault="0031067A" w:rsidP="00A94BA2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</w:t>
            </w:r>
            <w:r w:rsidR="00C31D35" w:rsidRPr="00EB264F">
              <w:rPr>
                <w:sz w:val="28"/>
                <w:szCs w:val="28"/>
              </w:rPr>
              <w:t>Знакомим ребёнка с  порядком вызова пожарной охраны»</w:t>
            </w:r>
          </w:p>
          <w:p w:rsidR="00C31D35" w:rsidRPr="00EB264F" w:rsidRDefault="00C31D35" w:rsidP="00A94BA2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«Оставляете ли вы одного ребёнка дома?»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 течение </w:t>
            </w:r>
            <w:r w:rsidRPr="00EB264F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воспитатели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пожарный инспектор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pStyle w:val="af1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Выставка детско-родительских рисунков: </w:t>
            </w:r>
          </w:p>
          <w:p w:rsidR="00C31D35" w:rsidRPr="00EB264F" w:rsidRDefault="00C31D35" w:rsidP="00A94BA2">
            <w:pPr>
              <w:pStyle w:val="af1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«Останови огонь!»</w:t>
            </w:r>
          </w:p>
          <w:p w:rsidR="00C31D35" w:rsidRPr="00EB264F" w:rsidRDefault="00C31D35" w:rsidP="00A94BA2">
            <w:pPr>
              <w:pStyle w:val="af1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«Героическая профессия пожарного»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ноябрь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февраль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воспитатели, 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родители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Освещение тем по пожарной безопасности на групповых родительских собраниях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Декабрь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</w:t>
            </w:r>
          </w:p>
        </w:tc>
      </w:tr>
      <w:tr w:rsidR="00C31D35" w:rsidRPr="00EB264F" w:rsidTr="002629EE">
        <w:tc>
          <w:tcPr>
            <w:tcW w:w="498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C31D35" w:rsidRPr="00EB264F" w:rsidRDefault="00C31D35" w:rsidP="00C31D35">
            <w:pPr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</w:t>
            </w:r>
          </w:p>
        </w:tc>
        <w:tc>
          <w:tcPr>
            <w:tcW w:w="1339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Апрель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заведующая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ст. воспитатель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заведующий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воспитатели </w:t>
            </w:r>
          </w:p>
          <w:p w:rsidR="00C31D35" w:rsidRPr="00EB264F" w:rsidRDefault="00C31D35" w:rsidP="00C31D35">
            <w:pPr>
              <w:jc w:val="center"/>
              <w:rPr>
                <w:sz w:val="28"/>
                <w:szCs w:val="28"/>
              </w:rPr>
            </w:pPr>
          </w:p>
        </w:tc>
      </w:tr>
    </w:tbl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Pr="00EB264F" w:rsidRDefault="002629EE" w:rsidP="00C31D35">
      <w:pPr>
        <w:jc w:val="center"/>
        <w:rPr>
          <w:sz w:val="28"/>
          <w:szCs w:val="28"/>
        </w:rPr>
      </w:pPr>
      <w:r w:rsidRPr="00EB264F">
        <w:rPr>
          <w:sz w:val="28"/>
          <w:szCs w:val="28"/>
        </w:rPr>
        <w:t>С</w:t>
      </w:r>
      <w:r w:rsidR="00C31D35" w:rsidRPr="00EB264F">
        <w:rPr>
          <w:sz w:val="28"/>
          <w:szCs w:val="28"/>
        </w:rPr>
        <w:t xml:space="preserve">т. воспитатель                                                            </w:t>
      </w:r>
      <w:r w:rsidR="00814171" w:rsidRPr="00EB264F">
        <w:rPr>
          <w:sz w:val="28"/>
          <w:szCs w:val="28"/>
        </w:rPr>
        <w:t>Борщенко Е.В.</w:t>
      </w: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F37986" w:rsidRPr="00EB264F" w:rsidRDefault="00F37986" w:rsidP="00F37986">
      <w:pPr>
        <w:jc w:val="right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>Приложение 4</w:t>
      </w:r>
    </w:p>
    <w:p w:rsidR="00C31D35" w:rsidRPr="00EB264F" w:rsidRDefault="00C31D35" w:rsidP="00F37986">
      <w:pPr>
        <w:jc w:val="right"/>
        <w:rPr>
          <w:bCs/>
          <w:sz w:val="28"/>
          <w:szCs w:val="28"/>
        </w:rPr>
      </w:pPr>
      <w:r w:rsidRPr="00EB264F">
        <w:rPr>
          <w:sz w:val="28"/>
          <w:szCs w:val="28"/>
        </w:rPr>
        <w:t>к годовому плану, принятому педсоветом</w:t>
      </w:r>
    </w:p>
    <w:p w:rsidR="00C31D35" w:rsidRPr="00EB264F" w:rsidRDefault="00C31D35" w:rsidP="00C31D35">
      <w:pPr>
        <w:jc w:val="right"/>
        <w:rPr>
          <w:sz w:val="28"/>
          <w:szCs w:val="28"/>
        </w:rPr>
      </w:pPr>
      <w:r w:rsidRPr="00EB264F">
        <w:rPr>
          <w:sz w:val="28"/>
          <w:szCs w:val="28"/>
        </w:rPr>
        <w:lastRenderedPageBreak/>
        <w:t xml:space="preserve">протокол № 1 от </w:t>
      </w:r>
      <w:r w:rsidR="00EC3FAC">
        <w:rPr>
          <w:sz w:val="28"/>
          <w:szCs w:val="28"/>
        </w:rPr>
        <w:t>31</w:t>
      </w:r>
      <w:r w:rsidRPr="00EB264F">
        <w:rPr>
          <w:sz w:val="28"/>
          <w:szCs w:val="28"/>
        </w:rPr>
        <w:t xml:space="preserve"> августа 201</w:t>
      </w:r>
      <w:r w:rsidR="00DA560C" w:rsidRPr="00EB264F">
        <w:rPr>
          <w:sz w:val="28"/>
          <w:szCs w:val="28"/>
        </w:rPr>
        <w:t>7</w:t>
      </w:r>
      <w:r w:rsidRPr="00EB264F">
        <w:rPr>
          <w:sz w:val="28"/>
          <w:szCs w:val="28"/>
        </w:rPr>
        <w:t xml:space="preserve"> г. </w:t>
      </w: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F37986" w:rsidRPr="00EB264F" w:rsidRDefault="00F37986" w:rsidP="00F37986">
      <w:pPr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 xml:space="preserve">План работы МБДОУ  д/с № 40 </w:t>
      </w:r>
    </w:p>
    <w:p w:rsidR="00A359EA" w:rsidRDefault="00F37986" w:rsidP="00F37986">
      <w:pPr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 xml:space="preserve"> по профилактике </w:t>
      </w:r>
      <w:proofErr w:type="gramStart"/>
      <w:r w:rsidRPr="00EB264F">
        <w:rPr>
          <w:b/>
          <w:bCs/>
          <w:sz w:val="28"/>
          <w:szCs w:val="28"/>
        </w:rPr>
        <w:t>детского</w:t>
      </w:r>
      <w:proofErr w:type="gramEnd"/>
      <w:r w:rsidRPr="00EB264F">
        <w:rPr>
          <w:b/>
          <w:bCs/>
          <w:sz w:val="28"/>
          <w:szCs w:val="28"/>
        </w:rPr>
        <w:t xml:space="preserve"> </w:t>
      </w:r>
    </w:p>
    <w:p w:rsidR="00F37986" w:rsidRPr="00EB264F" w:rsidRDefault="00F37986" w:rsidP="00F37986">
      <w:pPr>
        <w:jc w:val="center"/>
        <w:rPr>
          <w:sz w:val="28"/>
          <w:szCs w:val="28"/>
        </w:rPr>
      </w:pPr>
      <w:r w:rsidRPr="00EB264F">
        <w:rPr>
          <w:b/>
          <w:bCs/>
          <w:sz w:val="28"/>
          <w:szCs w:val="28"/>
        </w:rPr>
        <w:t xml:space="preserve">дорожно-транспортного травматизма </w:t>
      </w:r>
      <w:r w:rsidR="00D5719D" w:rsidRPr="00EB264F">
        <w:rPr>
          <w:b/>
          <w:bCs/>
          <w:sz w:val="28"/>
          <w:szCs w:val="28"/>
        </w:rPr>
        <w:t xml:space="preserve"> </w:t>
      </w:r>
      <w:r w:rsidRPr="00EB264F">
        <w:rPr>
          <w:b/>
          <w:bCs/>
          <w:sz w:val="28"/>
          <w:szCs w:val="28"/>
        </w:rPr>
        <w:t>на 201</w:t>
      </w:r>
      <w:r w:rsidR="00DA560C" w:rsidRPr="00EB264F">
        <w:rPr>
          <w:b/>
          <w:bCs/>
          <w:sz w:val="28"/>
          <w:szCs w:val="28"/>
        </w:rPr>
        <w:t>7</w:t>
      </w:r>
      <w:r w:rsidRPr="00EB264F">
        <w:rPr>
          <w:b/>
          <w:bCs/>
          <w:sz w:val="28"/>
          <w:szCs w:val="28"/>
        </w:rPr>
        <w:t xml:space="preserve"> - 201</w:t>
      </w:r>
      <w:r w:rsidR="00DA560C" w:rsidRPr="00EB264F">
        <w:rPr>
          <w:b/>
          <w:bCs/>
          <w:sz w:val="28"/>
          <w:szCs w:val="28"/>
        </w:rPr>
        <w:t>8</w:t>
      </w:r>
      <w:r w:rsidRPr="00EB264F">
        <w:rPr>
          <w:b/>
          <w:bCs/>
          <w:sz w:val="28"/>
          <w:szCs w:val="28"/>
        </w:rPr>
        <w:t xml:space="preserve"> учебный год</w:t>
      </w:r>
    </w:p>
    <w:p w:rsidR="00F37986" w:rsidRPr="00EB264F" w:rsidRDefault="00F37986" w:rsidP="00D5719D">
      <w:pPr>
        <w:ind w:firstLine="708"/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>Методическая работа с педагогами</w:t>
      </w:r>
    </w:p>
    <w:tbl>
      <w:tblPr>
        <w:tblStyle w:val="a3"/>
        <w:tblW w:w="9624" w:type="dxa"/>
        <w:tblLayout w:type="fixed"/>
        <w:tblLook w:val="04A0"/>
      </w:tblPr>
      <w:tblGrid>
        <w:gridCol w:w="4077"/>
        <w:gridCol w:w="380"/>
        <w:gridCol w:w="1924"/>
        <w:gridCol w:w="538"/>
        <w:gridCol w:w="1288"/>
        <w:gridCol w:w="1417"/>
      </w:tblGrid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Срок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Основы безопасности и жизнедеятельности, правила дорожного движения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Выставка и обзор литературы  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Сентябрь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Формы и методы обучения детей поведению на улице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1826" w:type="dxa"/>
            <w:gridSpan w:val="2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Ст. воспитатель</w:t>
            </w:r>
          </w:p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  <w:p w:rsidR="00F37986" w:rsidRPr="006D5987" w:rsidRDefault="00F37986" w:rsidP="00D5719D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</w:p>
          <w:p w:rsidR="00F37986" w:rsidRPr="006D5987" w:rsidRDefault="00F37986" w:rsidP="00D5719D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</w:p>
          <w:p w:rsidR="00F37986" w:rsidRPr="006D5987" w:rsidRDefault="00F37986" w:rsidP="00D5719D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</w:p>
          <w:p w:rsidR="00F37986" w:rsidRPr="006D5987" w:rsidRDefault="00F37986" w:rsidP="00D5719D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</w:p>
          <w:p w:rsidR="00F37986" w:rsidRPr="006D5987" w:rsidRDefault="00F37986" w:rsidP="00D5719D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Октябрь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Мониторинг знаний правил безопасного поведения на проезжей части 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Информационно-практиче</w:t>
            </w:r>
            <w:r w:rsidRPr="006D5987">
              <w:rPr>
                <w:sz w:val="28"/>
                <w:szCs w:val="28"/>
              </w:rPr>
              <w:softHyphen/>
              <w:t>ское занятие</w:t>
            </w:r>
          </w:p>
        </w:tc>
        <w:tc>
          <w:tcPr>
            <w:tcW w:w="1826" w:type="dxa"/>
            <w:gridSpan w:val="2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Ноябрь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Организация предметно-развивающей среды в группе по обучению правилам дорожного движения.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Конкурс педагогического мастерства </w:t>
            </w:r>
          </w:p>
        </w:tc>
        <w:tc>
          <w:tcPr>
            <w:tcW w:w="1826" w:type="dxa"/>
            <w:gridSpan w:val="2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Декабрь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Изготовление пособий и игр для обучения детей безопасному поведению на улице.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Практикум 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Январь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Выработка методических рекомендаций по ПДД.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Круглый стол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Творческая группа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Февраль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Использование маршрута "Дом – детский сад".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Мастер-</w:t>
            </w:r>
            <w:r w:rsidRPr="006D5987">
              <w:rPr>
                <w:sz w:val="28"/>
                <w:szCs w:val="28"/>
              </w:rPr>
              <w:softHyphen/>
              <w:t>класс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Макеева Л.Н.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Март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Дидактические игры, методические разработки, перспективные планы.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Презентация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Апрель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Усвоение знаний, умений и навыков детей по ПДД.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Диагностика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педагог-</w:t>
            </w:r>
            <w:r w:rsidRPr="006D5987">
              <w:rPr>
                <w:sz w:val="28"/>
                <w:szCs w:val="28"/>
              </w:rPr>
              <w:softHyphen/>
              <w:t>психолог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Май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Предупреждение детского дорожно</w:t>
            </w:r>
            <w:r w:rsidRPr="006D5987">
              <w:rPr>
                <w:sz w:val="28"/>
                <w:szCs w:val="28"/>
              </w:rPr>
              <w:softHyphen/>
              <w:t>-транспортного травматизма в летне-оздоровительный период.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Июнь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Оборудование на территории детского сада </w:t>
            </w:r>
            <w:proofErr w:type="spellStart"/>
            <w:r w:rsidRPr="006D5987">
              <w:rPr>
                <w:sz w:val="28"/>
                <w:szCs w:val="28"/>
              </w:rPr>
              <w:t>велогородка</w:t>
            </w:r>
            <w:proofErr w:type="spellEnd"/>
            <w:r w:rsidRPr="006D5987">
              <w:rPr>
                <w:sz w:val="28"/>
                <w:szCs w:val="28"/>
              </w:rPr>
              <w:t xml:space="preserve"> для обучения детей правилам дорожного движения.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Заведующий, воспитатели 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сентябрь</w:t>
            </w:r>
          </w:p>
        </w:tc>
      </w:tr>
      <w:tr w:rsidR="006D5987" w:rsidRPr="006D5987" w:rsidTr="00D5719D">
        <w:tc>
          <w:tcPr>
            <w:tcW w:w="407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Выявление знаний и умений педагогов по данной тематике</w:t>
            </w:r>
          </w:p>
        </w:tc>
        <w:tc>
          <w:tcPr>
            <w:tcW w:w="2304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1826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Ст. воспитатель 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Август</w:t>
            </w:r>
          </w:p>
        </w:tc>
      </w:tr>
      <w:tr w:rsidR="006D5987" w:rsidRPr="006D5987" w:rsidTr="00D5719D">
        <w:tc>
          <w:tcPr>
            <w:tcW w:w="9624" w:type="dxa"/>
            <w:gridSpan w:val="6"/>
            <w:hideMark/>
          </w:tcPr>
          <w:p w:rsidR="00F37986" w:rsidRPr="006D5987" w:rsidRDefault="00F37986" w:rsidP="00D5719D">
            <w:pPr>
              <w:jc w:val="center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lastRenderedPageBreak/>
              <w:t>Работа с детьми</w:t>
            </w:r>
          </w:p>
        </w:tc>
      </w:tr>
      <w:tr w:rsidR="006D5987" w:rsidRPr="006D5987" w:rsidTr="00D5719D"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Диагностика по выявлению уровня знаний по ПДД.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Целевые прогулки к перекрёстку. «Устройство улицы». Сигналы светофора. Игры с макетом улицы.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средняя, старшая, подготовительная группы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 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ст. воспитатель,</w:t>
            </w:r>
          </w:p>
          <w:p w:rsidR="00F37986" w:rsidRPr="006D5987" w:rsidRDefault="00F37986" w:rsidP="00D5719D">
            <w:pPr>
              <w:rPr>
                <w:b/>
                <w:bCs/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Экскурсия к перекрёстку. Изучение макетов проезжей части. Закрепление знаний на столах-макетах в играх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 средняя, старшая, подготовительная группы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Сентябрь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Беседа «Мы идём в детский сад» (безопасный путь). 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Развлечение “В гостях у дорожных знаков” (игры, ребусы, загадки)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старшая, подготовительная группы 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Октябрь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Игротека «Дорожная азбука». Игры «Подбери знаки», «Нарисуй знаки», «Запрещается-разрешается» и др.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средняя, старшая и подготовительная группы 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Октябрь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«Участники дорожного движения». Беседы, игровые и проблемные ситуации о правилах поведения на улице.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Конкурс рисунков среди семей воспитанников “Моя улица”.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средняя, старшая, подготовительная группы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 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Ноябрь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ст. воспитатель, воспитатели, родители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Игротека «Дорожная азбука». Игры «Перейди правильно улицу», «Дорожное лото» и др.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средняя, старшая, подготовительная группы 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Ноябрь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«Средства передвижения» — игры на классификацию транспорта.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Конкурс рисунков “Транспорт на улицах нашего города”.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средняя, старшая, подготовительная группы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 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Декабрь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групп, родители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Игры с макетом улицы. Чтение литературы по ПДД. Литературная викторина.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Проблемные ситуации «Что было бы, если на светофоре всегда горел красный свет» 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 средняя, старшая, подготовительная группы</w:t>
            </w:r>
          </w:p>
          <w:p w:rsidR="00F37986" w:rsidRPr="006D5987" w:rsidRDefault="00F37986" w:rsidP="00D5719D">
            <w:pPr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Январь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Викторина «Что? Где? Когда?»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старшая, подготовительная группы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Февраль</w:t>
            </w:r>
          </w:p>
        </w:tc>
        <w:tc>
          <w:tcPr>
            <w:tcW w:w="1417" w:type="dxa"/>
          </w:tcPr>
          <w:p w:rsidR="00F37986" w:rsidRPr="006D5987" w:rsidRDefault="002629EE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ст. </w:t>
            </w:r>
            <w:proofErr w:type="spellStart"/>
            <w:r w:rsidRPr="006D5987">
              <w:rPr>
                <w:sz w:val="28"/>
                <w:szCs w:val="28"/>
              </w:rPr>
              <w:t>восп</w:t>
            </w:r>
            <w:proofErr w:type="spellEnd"/>
            <w:r w:rsidRPr="006D5987">
              <w:rPr>
                <w:sz w:val="28"/>
                <w:szCs w:val="28"/>
              </w:rPr>
              <w:t>.</w:t>
            </w:r>
            <w:r w:rsidR="00F37986" w:rsidRPr="006D5987">
              <w:rPr>
                <w:sz w:val="28"/>
                <w:szCs w:val="28"/>
              </w:rPr>
              <w:t>, воспитатели, родители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Изготовление книжек-самоделок “Дорожная сказка”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все возрастные группы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Март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групп, родители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lastRenderedPageBreak/>
              <w:t>Отгадывание кроссвордов. Дидактические игры на знание правил поведения на улице и в общественном транспорте.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старшие, подготовительные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Март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 групп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Игровая программа «Путешествие в страну </w:t>
            </w:r>
            <w:proofErr w:type="spellStart"/>
            <w:r w:rsidRPr="006D5987">
              <w:rPr>
                <w:sz w:val="28"/>
                <w:szCs w:val="28"/>
              </w:rPr>
              <w:t>Светофорию</w:t>
            </w:r>
            <w:proofErr w:type="spellEnd"/>
            <w:r w:rsidRPr="006D5987">
              <w:rPr>
                <w:sz w:val="28"/>
                <w:szCs w:val="28"/>
              </w:rPr>
              <w:t>»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Старшая, подготовительная группы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Воспитатели, родители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Велопробег по территории детского сада.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Подготовительная группа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Воспитатели, родители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Игровые ситуации  «Непослушный мячик».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средняя, старшая, подготовительная группы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Июнь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Воспитатели 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Конкурс  по правилам дорожного движения «Веселый светофор».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Старшая, подготовительная группы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Июль 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Воспитатели, родители</w:t>
            </w:r>
          </w:p>
        </w:tc>
      </w:tr>
      <w:tr w:rsidR="006D5987" w:rsidRPr="006D5987" w:rsidTr="00D5719D">
        <w:trPr>
          <w:trHeight w:val="634"/>
        </w:trPr>
        <w:tc>
          <w:tcPr>
            <w:tcW w:w="4457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Экскурсия в парк «Знаем правила движения!»</w:t>
            </w:r>
          </w:p>
        </w:tc>
        <w:tc>
          <w:tcPr>
            <w:tcW w:w="2462" w:type="dxa"/>
            <w:gridSpan w:val="2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средняя, старшая, подготовительная группы</w:t>
            </w:r>
          </w:p>
        </w:tc>
        <w:tc>
          <w:tcPr>
            <w:tcW w:w="1288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1417" w:type="dxa"/>
          </w:tcPr>
          <w:p w:rsidR="00F37986" w:rsidRPr="006D5987" w:rsidRDefault="00F37986" w:rsidP="00D5719D">
            <w:pPr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Воспитатели</w:t>
            </w:r>
          </w:p>
        </w:tc>
      </w:tr>
    </w:tbl>
    <w:p w:rsidR="00F37986" w:rsidRPr="00EB264F" w:rsidRDefault="00F37986" w:rsidP="00F37986">
      <w:pPr>
        <w:ind w:firstLine="708"/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>Работа с родителями</w:t>
      </w:r>
    </w:p>
    <w:tbl>
      <w:tblPr>
        <w:tblStyle w:val="a3"/>
        <w:tblW w:w="9606" w:type="dxa"/>
        <w:tblLayout w:type="fixed"/>
        <w:tblLook w:val="04A0"/>
      </w:tblPr>
      <w:tblGrid>
        <w:gridCol w:w="1809"/>
        <w:gridCol w:w="2835"/>
        <w:gridCol w:w="284"/>
        <w:gridCol w:w="4678"/>
      </w:tblGrid>
      <w:tr w:rsidR="006D5987" w:rsidRPr="006D5987" w:rsidTr="00D5719D">
        <w:tc>
          <w:tcPr>
            <w:tcW w:w="1809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Тема</w:t>
            </w:r>
          </w:p>
        </w:tc>
      </w:tr>
      <w:tr w:rsidR="006D5987" w:rsidRPr="006D5987" w:rsidTr="00D5719D">
        <w:tc>
          <w:tcPr>
            <w:tcW w:w="9606" w:type="dxa"/>
            <w:gridSpan w:val="4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Первый квартал</w:t>
            </w:r>
          </w:p>
        </w:tc>
      </w:tr>
      <w:tr w:rsidR="006D5987" w:rsidRPr="006D5987" w:rsidTr="00D5719D">
        <w:tc>
          <w:tcPr>
            <w:tcW w:w="9606" w:type="dxa"/>
            <w:gridSpan w:val="4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proofErr w:type="spellStart"/>
            <w:r w:rsidRPr="006D5987">
              <w:rPr>
                <w:sz w:val="28"/>
                <w:szCs w:val="28"/>
              </w:rPr>
              <w:t>Общесадовское</w:t>
            </w:r>
            <w:proofErr w:type="spellEnd"/>
            <w:r w:rsidRPr="006D5987">
              <w:rPr>
                <w:sz w:val="28"/>
                <w:szCs w:val="28"/>
              </w:rPr>
              <w:t xml:space="preserve"> мероприятие: родительское собрание с участием инспектора ГИБДД "Дети на дороге" </w:t>
            </w:r>
          </w:p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 педагога-</w:t>
            </w:r>
            <w:r w:rsidRPr="006D5987">
              <w:rPr>
                <w:sz w:val="28"/>
                <w:szCs w:val="28"/>
              </w:rPr>
              <w:softHyphen/>
              <w:t>психолога "Психофизиологические особенности поведения дошкольника на улице"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1 младшая группа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Консультация 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«Безопасное кресло для малыша – необходимость или пустяк?»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«Соблюдаем ли мы правила дорожного движения» 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Информационный бюллетень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«Надо ли рисковать?» 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2 младшая группа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Консультация 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«Улица глазами ребенка»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Викторина по ПДД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Проверь себя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Памятка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«Высокая цена беспечности»</w:t>
            </w:r>
          </w:p>
        </w:tc>
      </w:tr>
      <w:tr w:rsidR="006D5987" w:rsidRPr="006D5987" w:rsidTr="00D5719D">
        <w:trPr>
          <w:trHeight w:val="95"/>
        </w:trPr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«Правила дорожной безопасности знают все!»</w:t>
            </w:r>
          </w:p>
        </w:tc>
      </w:tr>
      <w:tr w:rsidR="006D5987" w:rsidRPr="006D5987" w:rsidTr="00D5719D">
        <w:trPr>
          <w:trHeight w:val="95"/>
        </w:trPr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Анкетирование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«Что должен знать о ПДД ваш малыш?» </w:t>
            </w:r>
          </w:p>
        </w:tc>
      </w:tr>
      <w:tr w:rsidR="006D5987" w:rsidRPr="006D5987" w:rsidTr="00D5719D">
        <w:trPr>
          <w:trHeight w:val="95"/>
        </w:trPr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Беседа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«Равнодушие родителей – может быть пагубным»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Старшая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«Дисциплина на улице – залог безопасности пешеходов»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Прогулка в парке совместно с родите</w:t>
            </w:r>
            <w:r w:rsidRPr="006D5987">
              <w:rPr>
                <w:sz w:val="28"/>
                <w:szCs w:val="28"/>
              </w:rPr>
              <w:softHyphen/>
              <w:t>лями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Выучите с детьми наизусть стихотворение "Светофор" (А. Северный)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Экскурсия в библиотеку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Папа, мама, я – читает вся семья (Л. </w:t>
            </w:r>
            <w:proofErr w:type="spellStart"/>
            <w:r w:rsidRPr="006D5987">
              <w:rPr>
                <w:sz w:val="28"/>
                <w:szCs w:val="28"/>
              </w:rPr>
              <w:t>Гальперштейн</w:t>
            </w:r>
            <w:proofErr w:type="spellEnd"/>
            <w:r w:rsidRPr="006D5987">
              <w:rPr>
                <w:sz w:val="28"/>
                <w:szCs w:val="28"/>
              </w:rPr>
              <w:t xml:space="preserve"> "Трамвай и его семья")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Подготовительная</w:t>
            </w:r>
          </w:p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КВН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«Азбука дорожного движения нужна нам, как таблица умножения»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Беседа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О программных требованиях по обучению детей ПДД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«Безопасность пешеходов»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Выставка рисунков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Улица моей жизни (рисунки, аппликации детей и родителей)</w:t>
            </w:r>
          </w:p>
        </w:tc>
      </w:tr>
      <w:tr w:rsidR="006D5987" w:rsidRPr="006D5987" w:rsidTr="00D5719D">
        <w:tc>
          <w:tcPr>
            <w:tcW w:w="9606" w:type="dxa"/>
            <w:gridSpan w:val="4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Второй квартал</w:t>
            </w:r>
          </w:p>
        </w:tc>
      </w:tr>
      <w:tr w:rsidR="006D5987" w:rsidRPr="006D5987" w:rsidTr="00D5719D">
        <w:tc>
          <w:tcPr>
            <w:tcW w:w="9606" w:type="dxa"/>
            <w:gridSpan w:val="4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proofErr w:type="spellStart"/>
            <w:r w:rsidRPr="006D5987">
              <w:rPr>
                <w:sz w:val="28"/>
                <w:szCs w:val="28"/>
              </w:rPr>
              <w:t>Общесадовское</w:t>
            </w:r>
            <w:proofErr w:type="spellEnd"/>
            <w:r w:rsidRPr="006D5987">
              <w:rPr>
                <w:sz w:val="28"/>
                <w:szCs w:val="28"/>
              </w:rPr>
              <w:t xml:space="preserve"> мероприятие: день открытых дверей "Как мы учим детей правилам дорожного движения"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1 младшая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Рекомендации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«Читаем детям  детскую литературу о ПДД»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Консультация 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«Почему ребенку нужно знать ПДД?»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Викторина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«Знаете ли вы дорожные знаки?»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2 младшая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Оформление уголка безопасности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Пополнение уголка безопасности новыми игровыми атрибутами.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Информационный бюллетень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«Внимание, дорога!»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«Знаете ли вы ПДД?»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Рекомендации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Какую литературу читать детям по ПДД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Конкурс рисунков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Наш путь из дома в детский сад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Знает ли мой ребенок дорожные знаки?</w:t>
            </w:r>
          </w:p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Старшая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Для чего нужны правила дорожного движения и что они собой представляют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Выставка совместных работ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Улица, на которой я живу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Консультация 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Детский травматизм. Меры его предупреждения</w:t>
            </w:r>
          </w:p>
        </w:tc>
      </w:tr>
      <w:tr w:rsidR="006D5987" w:rsidRPr="006D5987" w:rsidTr="00D5719D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Подготовительная</w:t>
            </w:r>
          </w:p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 </w:t>
            </w: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Для чего нужны правила дорожного движения и что они собой представляют (демонстрация видеофильма "Мы все пешеходы")</w:t>
            </w:r>
          </w:p>
        </w:tc>
      </w:tr>
      <w:tr w:rsidR="006D5987" w:rsidRPr="006D5987" w:rsidTr="00D5719D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Совместное развлечение</w:t>
            </w:r>
          </w:p>
        </w:tc>
        <w:tc>
          <w:tcPr>
            <w:tcW w:w="4962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Эстафета зеленого огонька</w:t>
            </w:r>
          </w:p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</w:tr>
      <w:tr w:rsidR="006D5987" w:rsidRPr="006D5987" w:rsidTr="00D5719D">
        <w:tc>
          <w:tcPr>
            <w:tcW w:w="9606" w:type="dxa"/>
            <w:gridSpan w:val="4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b/>
                <w:bCs/>
                <w:sz w:val="28"/>
                <w:szCs w:val="28"/>
              </w:rPr>
              <w:t>Третий квартал</w:t>
            </w:r>
          </w:p>
        </w:tc>
      </w:tr>
      <w:tr w:rsidR="006D5987" w:rsidRPr="006D5987" w:rsidTr="00D5719D">
        <w:tc>
          <w:tcPr>
            <w:tcW w:w="9606" w:type="dxa"/>
            <w:gridSpan w:val="4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Совместный праздник с детьми, родителями, инспекторами ГИБДД </w:t>
            </w:r>
            <w:r w:rsidRPr="006D5987">
              <w:rPr>
                <w:sz w:val="28"/>
                <w:szCs w:val="28"/>
              </w:rPr>
              <w:lastRenderedPageBreak/>
              <w:t>"Праздник нашей улицы"</w:t>
            </w:r>
          </w:p>
        </w:tc>
      </w:tr>
      <w:tr w:rsidR="006D5987" w:rsidRPr="006D5987" w:rsidTr="001C4A58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lastRenderedPageBreak/>
              <w:t>1 младшая</w:t>
            </w: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Совместное оформление уголка безопасности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Атрибуты для игр по безопасности дорожного движения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Беседа 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«Внимание – залог успешной поездки!»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 Целевая прогулка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«Пешеходный переход» </w:t>
            </w:r>
          </w:p>
        </w:tc>
      </w:tr>
      <w:tr w:rsidR="006D5987" w:rsidRPr="006D5987" w:rsidTr="001C4A58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2 младшая</w:t>
            </w: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Совместный досуг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Инсценировка стихотворения С.Я. Маршака «Дядя Степа – милиционер».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Консультация 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«Кресло безопасности </w:t>
            </w:r>
            <w:proofErr w:type="gramStart"/>
            <w:r w:rsidRPr="006D5987">
              <w:rPr>
                <w:sz w:val="28"/>
                <w:szCs w:val="28"/>
              </w:rPr>
              <w:t>–д</w:t>
            </w:r>
            <w:proofErr w:type="gramEnd"/>
            <w:r w:rsidRPr="006D5987">
              <w:rPr>
                <w:sz w:val="28"/>
                <w:szCs w:val="28"/>
              </w:rPr>
              <w:t>руг вашего ребенка»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Целевая прогулка.   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«Пешеходный переход и светофор»</w:t>
            </w:r>
          </w:p>
        </w:tc>
      </w:tr>
      <w:tr w:rsidR="006D5987" w:rsidRPr="006D5987" w:rsidTr="001C4A58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Средняя</w:t>
            </w: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Выставка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Атрибуты для игр по безопасности дорожного движения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Физкультурный досуг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«Разрешается – запрещается»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Целевая прогулка. Соревнования между семьями на территории </w:t>
            </w:r>
            <w:proofErr w:type="spellStart"/>
            <w:r w:rsidRPr="006D5987">
              <w:rPr>
                <w:sz w:val="28"/>
                <w:szCs w:val="28"/>
              </w:rPr>
              <w:t>велогородка</w:t>
            </w:r>
            <w:proofErr w:type="spellEnd"/>
            <w:r w:rsidRPr="006D598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«Знаки дорожные – наши друзья»</w:t>
            </w:r>
          </w:p>
        </w:tc>
      </w:tr>
      <w:tr w:rsidR="006D5987" w:rsidRPr="006D5987" w:rsidTr="001C4A58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Старшая</w:t>
            </w: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Выставка совместных работ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«Мой любимый  транспорт»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Экскурсия по улице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«Пешеходный переход»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 xml:space="preserve"> Информационный бюллетень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«Правилам движения учи ребенка на своем примере»</w:t>
            </w:r>
          </w:p>
        </w:tc>
      </w:tr>
      <w:tr w:rsidR="006D5987" w:rsidRPr="006D5987" w:rsidTr="001C4A58">
        <w:tc>
          <w:tcPr>
            <w:tcW w:w="1809" w:type="dxa"/>
            <w:vMerge w:val="restart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Подготовительная</w:t>
            </w:r>
          </w:p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Совместное развлечение детей и родителей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«Звездный час»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Выставка рисунков и работ из природного материала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«Дорога из детского сада домой»</w:t>
            </w:r>
          </w:p>
        </w:tc>
      </w:tr>
      <w:tr w:rsidR="006D5987" w:rsidRPr="006D5987" w:rsidTr="001C4A58">
        <w:tc>
          <w:tcPr>
            <w:tcW w:w="1809" w:type="dxa"/>
            <w:vMerge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Родительское собрание с участием сотрудника ГИБДД</w:t>
            </w:r>
          </w:p>
        </w:tc>
        <w:tc>
          <w:tcPr>
            <w:tcW w:w="4678" w:type="dxa"/>
          </w:tcPr>
          <w:p w:rsidR="00F37986" w:rsidRPr="006D5987" w:rsidRDefault="00F37986" w:rsidP="00D5719D">
            <w:pPr>
              <w:tabs>
                <w:tab w:val="left" w:pos="2880"/>
              </w:tabs>
              <w:jc w:val="both"/>
              <w:rPr>
                <w:sz w:val="28"/>
                <w:szCs w:val="28"/>
              </w:rPr>
            </w:pPr>
            <w:r w:rsidRPr="006D5987">
              <w:rPr>
                <w:sz w:val="28"/>
                <w:szCs w:val="28"/>
              </w:rPr>
              <w:t>«Безопасность ребенка на дороге – ответственность родителей»</w:t>
            </w:r>
          </w:p>
        </w:tc>
      </w:tr>
    </w:tbl>
    <w:p w:rsidR="00D5719D" w:rsidRPr="00EB264F" w:rsidRDefault="00D5719D" w:rsidP="00D5719D">
      <w:pPr>
        <w:rPr>
          <w:bCs/>
          <w:sz w:val="28"/>
          <w:szCs w:val="28"/>
        </w:rPr>
      </w:pPr>
    </w:p>
    <w:p w:rsidR="00F37986" w:rsidRPr="00EB264F" w:rsidRDefault="00F37986" w:rsidP="00D5719D">
      <w:pPr>
        <w:jc w:val="center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 xml:space="preserve">Ст. воспитатель      </w:t>
      </w:r>
      <w:r w:rsidR="002629EE" w:rsidRPr="00EB264F">
        <w:rPr>
          <w:bCs/>
          <w:sz w:val="28"/>
          <w:szCs w:val="28"/>
        </w:rPr>
        <w:t xml:space="preserve">                    </w:t>
      </w:r>
      <w:r w:rsidRPr="00EB264F">
        <w:rPr>
          <w:bCs/>
          <w:sz w:val="28"/>
          <w:szCs w:val="28"/>
        </w:rPr>
        <w:t xml:space="preserve">                                </w:t>
      </w:r>
      <w:r w:rsidR="00814171" w:rsidRPr="00EB264F">
        <w:rPr>
          <w:sz w:val="28"/>
          <w:szCs w:val="28"/>
        </w:rPr>
        <w:t>Борщенко Е.В.</w:t>
      </w:r>
    </w:p>
    <w:p w:rsidR="00F37986" w:rsidRPr="00EB264F" w:rsidRDefault="00F37986" w:rsidP="00F37986">
      <w:pPr>
        <w:ind w:firstLine="708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 xml:space="preserve"> </w:t>
      </w:r>
    </w:p>
    <w:p w:rsidR="001C4A58" w:rsidRPr="00EB264F" w:rsidRDefault="001C4A58" w:rsidP="00F37986">
      <w:pPr>
        <w:ind w:firstLine="708"/>
        <w:rPr>
          <w:bCs/>
          <w:sz w:val="28"/>
          <w:szCs w:val="28"/>
        </w:rPr>
      </w:pPr>
    </w:p>
    <w:p w:rsidR="002629EE" w:rsidRPr="00EB264F" w:rsidRDefault="002629EE" w:rsidP="00C31D35">
      <w:pPr>
        <w:jc w:val="right"/>
        <w:rPr>
          <w:bCs/>
          <w:sz w:val="28"/>
          <w:szCs w:val="28"/>
        </w:rPr>
      </w:pPr>
    </w:p>
    <w:p w:rsidR="00814171" w:rsidRPr="00EB264F" w:rsidRDefault="00814171" w:rsidP="00C31D35">
      <w:pPr>
        <w:jc w:val="right"/>
        <w:rPr>
          <w:bCs/>
          <w:sz w:val="28"/>
          <w:szCs w:val="28"/>
        </w:rPr>
      </w:pPr>
    </w:p>
    <w:p w:rsidR="00814171" w:rsidRPr="00EB264F" w:rsidRDefault="00814171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>Приложение 5</w:t>
      </w: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>к  годовому плану, принятому педсоветом</w:t>
      </w: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 xml:space="preserve">протокол № 1 от </w:t>
      </w:r>
      <w:r w:rsidR="00524DCD">
        <w:rPr>
          <w:bCs/>
          <w:sz w:val="28"/>
          <w:szCs w:val="28"/>
        </w:rPr>
        <w:t>31</w:t>
      </w:r>
      <w:r w:rsidRPr="00EB264F">
        <w:rPr>
          <w:bCs/>
          <w:sz w:val="28"/>
          <w:szCs w:val="28"/>
        </w:rPr>
        <w:t xml:space="preserve"> августа 201</w:t>
      </w:r>
      <w:r w:rsidR="00DA560C" w:rsidRPr="00EB264F">
        <w:rPr>
          <w:bCs/>
          <w:sz w:val="28"/>
          <w:szCs w:val="28"/>
        </w:rPr>
        <w:t xml:space="preserve">7 </w:t>
      </w:r>
      <w:r w:rsidRPr="00EB264F">
        <w:rPr>
          <w:bCs/>
          <w:sz w:val="28"/>
          <w:szCs w:val="28"/>
        </w:rPr>
        <w:t>г.</w:t>
      </w:r>
    </w:p>
    <w:p w:rsidR="00C31D35" w:rsidRPr="00EB264F" w:rsidRDefault="00C31D35" w:rsidP="00C31D35">
      <w:pPr>
        <w:jc w:val="right"/>
        <w:rPr>
          <w:bCs/>
          <w:sz w:val="28"/>
          <w:szCs w:val="28"/>
        </w:rPr>
      </w:pPr>
    </w:p>
    <w:p w:rsidR="00C31D35" w:rsidRPr="00EB264F" w:rsidRDefault="00C31D35" w:rsidP="00C31D35">
      <w:pPr>
        <w:jc w:val="center"/>
        <w:rPr>
          <w:b/>
          <w:bCs/>
          <w:sz w:val="28"/>
          <w:szCs w:val="28"/>
        </w:rPr>
      </w:pPr>
    </w:p>
    <w:p w:rsidR="00C31D35" w:rsidRPr="00EB264F" w:rsidRDefault="00C31D35" w:rsidP="00C31D35">
      <w:pPr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 xml:space="preserve">План  работы </w:t>
      </w:r>
    </w:p>
    <w:p w:rsidR="00C31D35" w:rsidRPr="00EB264F" w:rsidRDefault="00C31D35" w:rsidP="00C31D35">
      <w:pPr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>детско-родительского  клуба  «Веселая семейка»</w:t>
      </w:r>
    </w:p>
    <w:p w:rsidR="00C31D35" w:rsidRPr="00EB264F" w:rsidRDefault="00C31D35" w:rsidP="00C31D35">
      <w:pPr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 xml:space="preserve">МБДОУ  д/с № 40 </w:t>
      </w:r>
      <w:r w:rsidR="00D5719D" w:rsidRPr="00EB264F">
        <w:rPr>
          <w:b/>
          <w:bCs/>
          <w:sz w:val="28"/>
          <w:szCs w:val="28"/>
        </w:rPr>
        <w:t xml:space="preserve"> </w:t>
      </w:r>
      <w:r w:rsidRPr="00EB264F">
        <w:rPr>
          <w:b/>
          <w:bCs/>
          <w:sz w:val="28"/>
          <w:szCs w:val="28"/>
        </w:rPr>
        <w:t>на 201</w:t>
      </w:r>
      <w:r w:rsidR="00DA560C" w:rsidRPr="00EB264F">
        <w:rPr>
          <w:b/>
          <w:bCs/>
          <w:sz w:val="28"/>
          <w:szCs w:val="28"/>
        </w:rPr>
        <w:t>7</w:t>
      </w:r>
      <w:r w:rsidRPr="00EB264F">
        <w:rPr>
          <w:b/>
          <w:bCs/>
          <w:sz w:val="28"/>
          <w:szCs w:val="28"/>
        </w:rPr>
        <w:t xml:space="preserve"> - 201</w:t>
      </w:r>
      <w:r w:rsidR="00DA560C" w:rsidRPr="00EB264F">
        <w:rPr>
          <w:b/>
          <w:bCs/>
          <w:sz w:val="28"/>
          <w:szCs w:val="28"/>
        </w:rPr>
        <w:t>8</w:t>
      </w:r>
      <w:r w:rsidRPr="00EB264F">
        <w:rPr>
          <w:b/>
          <w:bCs/>
          <w:sz w:val="28"/>
          <w:szCs w:val="28"/>
        </w:rPr>
        <w:t xml:space="preserve"> учебный год</w:t>
      </w:r>
    </w:p>
    <w:p w:rsidR="00C31D35" w:rsidRPr="00EB264F" w:rsidRDefault="00C31D35" w:rsidP="00C31D35">
      <w:pPr>
        <w:jc w:val="center"/>
        <w:rPr>
          <w:sz w:val="28"/>
          <w:szCs w:val="28"/>
        </w:rPr>
      </w:pPr>
    </w:p>
    <w:tbl>
      <w:tblPr>
        <w:tblW w:w="9639" w:type="dxa"/>
        <w:tblCellSpacing w:w="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02"/>
        <w:gridCol w:w="3294"/>
        <w:gridCol w:w="2221"/>
        <w:gridCol w:w="2722"/>
      </w:tblGrid>
      <w:tr w:rsidR="00C31D35" w:rsidRPr="00EB264F" w:rsidTr="00DB6C18">
        <w:trPr>
          <w:trHeight w:val="523"/>
          <w:tblCellSpacing w:w="0" w:type="dxa"/>
        </w:trPr>
        <w:tc>
          <w:tcPr>
            <w:tcW w:w="1354" w:type="dxa"/>
          </w:tcPr>
          <w:p w:rsidR="00C31D35" w:rsidRPr="00EB264F" w:rsidRDefault="00C31D35" w:rsidP="00C31D35">
            <w:pPr>
              <w:jc w:val="center"/>
              <w:rPr>
                <w:rFonts w:eastAsia="Calibri"/>
                <w:sz w:val="28"/>
                <w:szCs w:val="28"/>
              </w:rPr>
            </w:pPr>
            <w:r w:rsidRPr="00EB264F">
              <w:rPr>
                <w:rStyle w:val="a6"/>
                <w:rFonts w:eastAsia="Calibri"/>
                <w:i w:val="0"/>
                <w:sz w:val="28"/>
                <w:szCs w:val="28"/>
              </w:rPr>
              <w:t>Время проведения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Тема</w:t>
            </w:r>
            <w:r w:rsidRPr="00EB264F">
              <w:rPr>
                <w:sz w:val="28"/>
                <w:szCs w:val="28"/>
              </w:rPr>
              <w:br/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Участники 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Ответственные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Сентябрь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Детско-родительские досуги «Город знаний» </w:t>
            </w:r>
            <w:r w:rsidRPr="00EB264F">
              <w:rPr>
                <w:sz w:val="28"/>
                <w:szCs w:val="28"/>
              </w:rPr>
              <w:br/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Все возрастные группы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воспитатели, старший воспитатель, </w:t>
            </w:r>
            <w:r w:rsidRPr="00EB264F">
              <w:rPr>
                <w:sz w:val="28"/>
                <w:szCs w:val="28"/>
              </w:rPr>
              <w:br/>
            </w:r>
            <w:r w:rsidRPr="00EB264F">
              <w:rPr>
                <w:rStyle w:val="a6"/>
                <w:i w:val="0"/>
                <w:sz w:val="28"/>
                <w:szCs w:val="28"/>
              </w:rPr>
              <w:t>педагог-психолог</w:t>
            </w:r>
          </w:p>
        </w:tc>
      </w:tr>
      <w:tr w:rsidR="00C31D35" w:rsidRPr="00EB264F" w:rsidTr="00DB6C18">
        <w:trPr>
          <w:trHeight w:val="1039"/>
          <w:tblCellSpacing w:w="0" w:type="dxa"/>
        </w:trPr>
        <w:tc>
          <w:tcPr>
            <w:tcW w:w="1354" w:type="dxa"/>
            <w:vMerge w:val="restart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Октябрь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Семинар с элементами тренинга «Кризис 3-х лет или как устанавливать запреты»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 младшая группа</w:t>
            </w:r>
          </w:p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педагог-психолог старший воспитатель</w:t>
            </w:r>
          </w:p>
        </w:tc>
      </w:tr>
      <w:tr w:rsidR="00C31D35" w:rsidRPr="00EB264F" w:rsidTr="00DB6C18">
        <w:trPr>
          <w:trHeight w:val="1039"/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Детско-родительский досуг «Бабушки и дедушки»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музыкальный руководитель, воспитатели</w:t>
            </w:r>
          </w:p>
        </w:tc>
      </w:tr>
      <w:tr w:rsidR="00C31D35" w:rsidRPr="00EB264F" w:rsidTr="00DB6C18">
        <w:trPr>
          <w:trHeight w:val="1039"/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Семинар – практикум «У порога школы»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Подготовительная  школе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ст. воспитатель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воспитатели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педагог-психолог</w:t>
            </w:r>
          </w:p>
        </w:tc>
      </w:tr>
      <w:tr w:rsidR="00C31D35" w:rsidRPr="00EB264F" w:rsidTr="00DB6C18">
        <w:trPr>
          <w:trHeight w:val="780"/>
          <w:tblCellSpacing w:w="0" w:type="dxa"/>
        </w:trPr>
        <w:tc>
          <w:tcPr>
            <w:tcW w:w="1354" w:type="dxa"/>
            <w:vMerge w:val="restart"/>
          </w:tcPr>
          <w:p w:rsidR="00C31D35" w:rsidRPr="00EB264F" w:rsidRDefault="00C31D35" w:rsidP="00D5719D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Ноябрь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Семинар-тренинг «Играем вместе»</w:t>
            </w:r>
            <w:r w:rsidRPr="00EB264F">
              <w:rPr>
                <w:sz w:val="28"/>
                <w:szCs w:val="28"/>
              </w:rPr>
              <w:br/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 младшая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педагог-психолог</w:t>
            </w:r>
            <w:r w:rsidRPr="00EB264F">
              <w:rPr>
                <w:sz w:val="28"/>
                <w:szCs w:val="28"/>
              </w:rPr>
              <w:br/>
            </w:r>
            <w:r w:rsidRPr="00EB264F">
              <w:rPr>
                <w:sz w:val="28"/>
                <w:szCs w:val="28"/>
              </w:rPr>
              <w:br/>
            </w:r>
          </w:p>
        </w:tc>
      </w:tr>
      <w:tr w:rsidR="00C31D35" w:rsidRPr="00EB264F" w:rsidTr="00DB6C18">
        <w:trPr>
          <w:trHeight w:val="779"/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«День матери»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старшая и подготовительная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старший воспитатель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воспитатели групп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муз</w:t>
            </w:r>
            <w:proofErr w:type="gramStart"/>
            <w:r w:rsidRPr="00EB264F">
              <w:rPr>
                <w:rStyle w:val="a6"/>
                <w:i w:val="0"/>
                <w:sz w:val="28"/>
                <w:szCs w:val="28"/>
              </w:rPr>
              <w:t>.</w:t>
            </w:r>
            <w:proofErr w:type="gramEnd"/>
            <w:r w:rsidRPr="00EB264F">
              <w:rPr>
                <w:rStyle w:val="a6"/>
                <w:i w:val="0"/>
                <w:sz w:val="28"/>
                <w:szCs w:val="28"/>
              </w:rPr>
              <w:t xml:space="preserve"> </w:t>
            </w:r>
            <w:proofErr w:type="gramStart"/>
            <w:r w:rsidRPr="00EB264F">
              <w:rPr>
                <w:rStyle w:val="a6"/>
                <w:i w:val="0"/>
                <w:sz w:val="28"/>
                <w:szCs w:val="28"/>
              </w:rPr>
              <w:t>р</w:t>
            </w:r>
            <w:proofErr w:type="gramEnd"/>
            <w:r w:rsidRPr="00EB264F">
              <w:rPr>
                <w:rStyle w:val="a6"/>
                <w:i w:val="0"/>
                <w:sz w:val="28"/>
                <w:szCs w:val="28"/>
              </w:rPr>
              <w:t>уководитель</w:t>
            </w:r>
          </w:p>
        </w:tc>
      </w:tr>
      <w:tr w:rsidR="00C31D35" w:rsidRPr="00EB264F" w:rsidTr="00DB6C18">
        <w:trPr>
          <w:trHeight w:val="779"/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Психолого-педагогическая гостиная «Моя семья»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Старшая и подготовительная группы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логопед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педагог-психолог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ст. воспитатель</w:t>
            </w:r>
          </w:p>
        </w:tc>
      </w:tr>
      <w:tr w:rsidR="00C31D35" w:rsidRPr="00EB264F" w:rsidTr="00DB6C18">
        <w:trPr>
          <w:trHeight w:val="711"/>
          <w:tblCellSpacing w:w="0" w:type="dxa"/>
        </w:trPr>
        <w:tc>
          <w:tcPr>
            <w:tcW w:w="1354" w:type="dxa"/>
            <w:vMerge w:val="restart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Декабрь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Семинар-практикум «Что за прелесть эти сказки…»</w:t>
            </w:r>
            <w:r w:rsidRPr="00EB264F">
              <w:rPr>
                <w:sz w:val="28"/>
                <w:szCs w:val="28"/>
              </w:rPr>
              <w:t> 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 младшая 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старший воспитатель</w:t>
            </w:r>
          </w:p>
          <w:p w:rsidR="00C31D35" w:rsidRPr="00EB264F" w:rsidRDefault="00D5719D" w:rsidP="00D5719D">
            <w:pPr>
              <w:pStyle w:val="af1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 </w:t>
            </w:r>
            <w:r w:rsidR="00C31D35" w:rsidRPr="00EB264F">
              <w:rPr>
                <w:rStyle w:val="a6"/>
                <w:i w:val="0"/>
                <w:sz w:val="28"/>
                <w:szCs w:val="28"/>
              </w:rPr>
              <w:t>муз</w:t>
            </w:r>
            <w:proofErr w:type="gramStart"/>
            <w:r w:rsidR="00C31D35" w:rsidRPr="00EB264F">
              <w:rPr>
                <w:rStyle w:val="a6"/>
                <w:i w:val="0"/>
                <w:sz w:val="28"/>
                <w:szCs w:val="28"/>
              </w:rPr>
              <w:t>.</w:t>
            </w:r>
            <w:proofErr w:type="gramEnd"/>
            <w:r w:rsidR="00C31D35" w:rsidRPr="00EB264F">
              <w:rPr>
                <w:rStyle w:val="a6"/>
                <w:i w:val="0"/>
                <w:sz w:val="28"/>
                <w:szCs w:val="28"/>
              </w:rPr>
              <w:t xml:space="preserve"> </w:t>
            </w:r>
            <w:proofErr w:type="gramStart"/>
            <w:r w:rsidR="00C31D35" w:rsidRPr="00EB264F">
              <w:rPr>
                <w:rStyle w:val="a6"/>
                <w:i w:val="0"/>
                <w:sz w:val="28"/>
                <w:szCs w:val="28"/>
              </w:rPr>
              <w:t>р</w:t>
            </w:r>
            <w:proofErr w:type="gramEnd"/>
            <w:r w:rsidR="00C31D35" w:rsidRPr="00EB264F">
              <w:rPr>
                <w:rStyle w:val="a6"/>
                <w:i w:val="0"/>
                <w:sz w:val="28"/>
                <w:szCs w:val="28"/>
              </w:rPr>
              <w:t>уководитель </w:t>
            </w:r>
          </w:p>
        </w:tc>
      </w:tr>
      <w:tr w:rsidR="00C31D35" w:rsidRPr="00EB264F" w:rsidTr="00DB6C18">
        <w:trPr>
          <w:trHeight w:val="1092"/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Детско-родительский досуг «Здоровый ребенок – счастливый родитель»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Старший дошкольный возраст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  <w:vMerge w:val="restart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Январь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 Школа молодого родителя «Детско-родительские отношения: проблемы и их разрешение»   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 младшая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педагог-психолог воспитатели 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Психолого-педагогическая гостиная «</w:t>
            </w:r>
            <w:proofErr w:type="spellStart"/>
            <w:r w:rsidRPr="00EB264F">
              <w:rPr>
                <w:rStyle w:val="a6"/>
                <w:i w:val="0"/>
                <w:sz w:val="28"/>
                <w:szCs w:val="28"/>
              </w:rPr>
              <w:t>Игротерапия</w:t>
            </w:r>
            <w:proofErr w:type="spellEnd"/>
            <w:r w:rsidRPr="00EB264F">
              <w:rPr>
                <w:rStyle w:val="a6"/>
                <w:i w:val="0"/>
                <w:sz w:val="28"/>
                <w:szCs w:val="28"/>
              </w:rPr>
              <w:t xml:space="preserve"> дома и в детском саду»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Старшая и подготовительная группы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педагог-психолог воспитатели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  <w:vMerge w:val="restart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iCs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Тренинг </w:t>
            </w:r>
            <w:proofErr w:type="gramStart"/>
            <w:r w:rsidRPr="00EB264F">
              <w:rPr>
                <w:rStyle w:val="a6"/>
                <w:i w:val="0"/>
                <w:sz w:val="28"/>
                <w:szCs w:val="28"/>
              </w:rPr>
              <w:t>комфортного</w:t>
            </w:r>
            <w:proofErr w:type="gramEnd"/>
            <w:r w:rsidRPr="00EB264F">
              <w:rPr>
                <w:rStyle w:val="a6"/>
                <w:i w:val="0"/>
                <w:sz w:val="28"/>
                <w:szCs w:val="28"/>
              </w:rPr>
              <w:t xml:space="preserve"> </w:t>
            </w:r>
            <w:proofErr w:type="spellStart"/>
            <w:r w:rsidRPr="00EB264F">
              <w:rPr>
                <w:rStyle w:val="a6"/>
                <w:i w:val="0"/>
                <w:sz w:val="28"/>
                <w:szCs w:val="28"/>
              </w:rPr>
              <w:t>родительства</w:t>
            </w:r>
            <w:proofErr w:type="spellEnd"/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для всех желающих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ст. воспитатель</w:t>
            </w:r>
          </w:p>
          <w:p w:rsidR="00C31D35" w:rsidRPr="00EB264F" w:rsidRDefault="00C31D35" w:rsidP="00C31D35">
            <w:pPr>
              <w:pStyle w:val="af1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педагог-психолог 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Психолого-педагогическая гостиная «Мама, папа, я – дружная семья»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Старшая и подготовительная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педагог-психолог</w:t>
            </w:r>
          </w:p>
        </w:tc>
      </w:tr>
      <w:tr w:rsidR="00C31D35" w:rsidRPr="00EB264F" w:rsidTr="00DB6C18">
        <w:trPr>
          <w:trHeight w:val="403"/>
          <w:tblCellSpacing w:w="0" w:type="dxa"/>
        </w:trPr>
        <w:tc>
          <w:tcPr>
            <w:tcW w:w="1354" w:type="dxa"/>
            <w:vMerge w:val="restart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Март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Логопедический спектакль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 xml:space="preserve"> Старшая 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воспитатели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муз</w:t>
            </w:r>
            <w:proofErr w:type="gramStart"/>
            <w:r w:rsidRPr="00EB264F">
              <w:rPr>
                <w:rStyle w:val="a6"/>
                <w:i w:val="0"/>
                <w:sz w:val="28"/>
                <w:szCs w:val="28"/>
              </w:rPr>
              <w:t>.</w:t>
            </w:r>
            <w:proofErr w:type="gramEnd"/>
            <w:r w:rsidRPr="00EB264F">
              <w:rPr>
                <w:rStyle w:val="a6"/>
                <w:i w:val="0"/>
                <w:sz w:val="28"/>
                <w:szCs w:val="28"/>
              </w:rPr>
              <w:t xml:space="preserve"> </w:t>
            </w:r>
            <w:proofErr w:type="gramStart"/>
            <w:r w:rsidRPr="00EB264F">
              <w:rPr>
                <w:rStyle w:val="a6"/>
                <w:i w:val="0"/>
                <w:sz w:val="28"/>
                <w:szCs w:val="28"/>
              </w:rPr>
              <w:t>р</w:t>
            </w:r>
            <w:proofErr w:type="gramEnd"/>
            <w:r w:rsidRPr="00EB264F">
              <w:rPr>
                <w:rStyle w:val="a6"/>
                <w:i w:val="0"/>
                <w:sz w:val="28"/>
                <w:szCs w:val="28"/>
              </w:rPr>
              <w:t>уководитель</w:t>
            </w:r>
          </w:p>
          <w:p w:rsidR="00C31D35" w:rsidRPr="00EB264F" w:rsidRDefault="00C31D35" w:rsidP="00C31D35">
            <w:pPr>
              <w:pStyle w:val="af1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учитель-логопед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Психолого-педагогическая гостиная «Необычная прогулка в сказочный лес»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Подготовительная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педагог – психолог</w:t>
            </w:r>
          </w:p>
          <w:p w:rsidR="00C31D35" w:rsidRPr="00EB264F" w:rsidRDefault="00C31D35" w:rsidP="00C31D35">
            <w:pPr>
              <w:pStyle w:val="af1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воспитатели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  <w:vMerge w:val="restart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Апрель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Детско-родительский праздник «Я готов учиться в школе»</w:t>
            </w:r>
            <w:r w:rsidRPr="00EB264F">
              <w:rPr>
                <w:sz w:val="28"/>
                <w:szCs w:val="28"/>
              </w:rPr>
              <w:br/>
            </w:r>
            <w:r w:rsidRPr="00EB264F">
              <w:rPr>
                <w:rStyle w:val="a6"/>
                <w:i w:val="0"/>
                <w:sz w:val="28"/>
                <w:szCs w:val="28"/>
              </w:rPr>
              <w:t>(для детей и родителей подготовительных групп)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Подготовительная группа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старший воспитатель,   педагог-психолог, воспитатели 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  <w:vMerge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Психолого-педагогическая гостиная «Страна мягких человечков»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для всех желающих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rStyle w:val="a6"/>
                <w:i w:val="0"/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старший воспитатель,   педагог-психолог, воспитатели</w:t>
            </w:r>
          </w:p>
        </w:tc>
      </w:tr>
      <w:tr w:rsidR="00C31D35" w:rsidRPr="00EB264F" w:rsidTr="00DB6C18">
        <w:trPr>
          <w:tblCellSpacing w:w="0" w:type="dxa"/>
        </w:trPr>
        <w:tc>
          <w:tcPr>
            <w:tcW w:w="135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Май</w:t>
            </w:r>
          </w:p>
        </w:tc>
        <w:tc>
          <w:tcPr>
            <w:tcW w:w="3324" w:type="dxa"/>
          </w:tcPr>
          <w:p w:rsidR="00C31D35" w:rsidRPr="00EB264F" w:rsidRDefault="00C31D35" w:rsidP="00C31D35">
            <w:pPr>
              <w:pStyle w:val="a7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 xml:space="preserve"> </w:t>
            </w:r>
            <w:r w:rsidRPr="00EB264F">
              <w:rPr>
                <w:sz w:val="28"/>
                <w:szCs w:val="28"/>
              </w:rPr>
              <w:t xml:space="preserve">Психолого-педагогическая гостиная  </w:t>
            </w:r>
            <w:r w:rsidRPr="00EB264F">
              <w:rPr>
                <w:rStyle w:val="a6"/>
                <w:i w:val="0"/>
                <w:sz w:val="28"/>
                <w:szCs w:val="28"/>
              </w:rPr>
              <w:t>«Мы вместе»</w:t>
            </w:r>
            <w:r w:rsidRPr="00EB264F">
              <w:rPr>
                <w:sz w:val="28"/>
                <w:szCs w:val="28"/>
              </w:rPr>
              <w:br/>
            </w:r>
            <w:r w:rsidRPr="00EB264F">
              <w:rPr>
                <w:rStyle w:val="a6"/>
                <w:i w:val="0"/>
                <w:sz w:val="28"/>
                <w:szCs w:val="28"/>
              </w:rPr>
              <w:t>(для детей и родителей каждой группы)</w:t>
            </w:r>
          </w:p>
        </w:tc>
        <w:tc>
          <w:tcPr>
            <w:tcW w:w="2214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sz w:val="28"/>
                <w:szCs w:val="28"/>
              </w:rPr>
              <w:t>2 младшая-компенсирующая (</w:t>
            </w:r>
            <w:proofErr w:type="gramStart"/>
            <w:r w:rsidRPr="00EB264F">
              <w:rPr>
                <w:sz w:val="28"/>
                <w:szCs w:val="28"/>
              </w:rPr>
              <w:t>старшая</w:t>
            </w:r>
            <w:proofErr w:type="gramEnd"/>
            <w:r w:rsidRPr="00EB264F">
              <w:rPr>
                <w:sz w:val="28"/>
                <w:szCs w:val="28"/>
              </w:rPr>
              <w:t>) группы</w:t>
            </w:r>
          </w:p>
        </w:tc>
        <w:tc>
          <w:tcPr>
            <w:tcW w:w="2747" w:type="dxa"/>
          </w:tcPr>
          <w:p w:rsidR="00C31D35" w:rsidRPr="00EB264F" w:rsidRDefault="00C31D35" w:rsidP="00C31D35">
            <w:pPr>
              <w:pStyle w:val="a7"/>
              <w:jc w:val="center"/>
              <w:rPr>
                <w:sz w:val="28"/>
                <w:szCs w:val="28"/>
              </w:rPr>
            </w:pPr>
            <w:r w:rsidRPr="00EB264F">
              <w:rPr>
                <w:rStyle w:val="a6"/>
                <w:i w:val="0"/>
                <w:sz w:val="28"/>
                <w:szCs w:val="28"/>
              </w:rPr>
              <w:t>старший воспитатель,   педагог-психолог, воспитатели</w:t>
            </w:r>
          </w:p>
        </w:tc>
      </w:tr>
    </w:tbl>
    <w:p w:rsidR="00C31D35" w:rsidRPr="00EB264F" w:rsidRDefault="00C31D35" w:rsidP="00C31D35">
      <w:pPr>
        <w:rPr>
          <w:sz w:val="28"/>
          <w:szCs w:val="28"/>
        </w:rPr>
      </w:pPr>
    </w:p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Pr="00EB264F" w:rsidRDefault="002C7316" w:rsidP="00C31D35">
      <w:pPr>
        <w:jc w:val="center"/>
        <w:rPr>
          <w:sz w:val="28"/>
          <w:szCs w:val="28"/>
        </w:rPr>
      </w:pPr>
      <w:r w:rsidRPr="00EB264F">
        <w:rPr>
          <w:sz w:val="28"/>
          <w:szCs w:val="28"/>
        </w:rPr>
        <w:t xml:space="preserve">Старший воспитатель                              </w:t>
      </w:r>
      <w:proofErr w:type="spellStart"/>
      <w:r w:rsidRPr="00EB264F">
        <w:rPr>
          <w:sz w:val="28"/>
          <w:szCs w:val="28"/>
        </w:rPr>
        <w:t>Е.В.Борщенко</w:t>
      </w:r>
      <w:proofErr w:type="spellEnd"/>
    </w:p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Pr="00EB264F" w:rsidRDefault="00C31D35" w:rsidP="00C31D35">
      <w:pPr>
        <w:jc w:val="center"/>
        <w:rPr>
          <w:sz w:val="28"/>
          <w:szCs w:val="28"/>
        </w:rPr>
      </w:pPr>
    </w:p>
    <w:p w:rsidR="00C31D35" w:rsidRDefault="00C31D35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9F5419" w:rsidRPr="00EB264F" w:rsidRDefault="009F5419" w:rsidP="009F5419">
      <w:pPr>
        <w:jc w:val="right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6</w:t>
      </w:r>
    </w:p>
    <w:p w:rsidR="009F5419" w:rsidRPr="00EB264F" w:rsidRDefault="009F5419" w:rsidP="009F5419">
      <w:pPr>
        <w:jc w:val="right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t>к  годовому плану, принятому педсоветом</w:t>
      </w:r>
    </w:p>
    <w:p w:rsidR="009F5419" w:rsidRDefault="009F5419" w:rsidP="009F5419">
      <w:pPr>
        <w:jc w:val="right"/>
        <w:rPr>
          <w:bCs/>
          <w:sz w:val="28"/>
          <w:szCs w:val="28"/>
        </w:rPr>
      </w:pPr>
      <w:r w:rsidRPr="00EB264F">
        <w:rPr>
          <w:bCs/>
          <w:sz w:val="28"/>
          <w:szCs w:val="28"/>
        </w:rPr>
        <w:lastRenderedPageBreak/>
        <w:t xml:space="preserve">протокол № 1 от </w:t>
      </w:r>
      <w:r>
        <w:rPr>
          <w:bCs/>
          <w:sz w:val="28"/>
          <w:szCs w:val="28"/>
        </w:rPr>
        <w:t>31</w:t>
      </w:r>
      <w:r w:rsidRPr="00EB264F">
        <w:rPr>
          <w:bCs/>
          <w:sz w:val="28"/>
          <w:szCs w:val="28"/>
        </w:rPr>
        <w:t xml:space="preserve"> августа 2017 г.</w:t>
      </w:r>
    </w:p>
    <w:p w:rsidR="00C87D22" w:rsidRDefault="00E33117" w:rsidP="00E33117">
      <w:pPr>
        <w:jc w:val="center"/>
        <w:rPr>
          <w:b/>
          <w:bCs/>
          <w:sz w:val="28"/>
          <w:szCs w:val="28"/>
        </w:rPr>
      </w:pPr>
      <w:r w:rsidRPr="00E33117">
        <w:rPr>
          <w:b/>
          <w:sz w:val="28"/>
          <w:szCs w:val="28"/>
        </w:rPr>
        <w:t>План работы по экологическому воспитанию</w:t>
      </w:r>
      <w:r w:rsidRPr="00E33117">
        <w:rPr>
          <w:b/>
          <w:bCs/>
          <w:sz w:val="28"/>
          <w:szCs w:val="28"/>
        </w:rPr>
        <w:t xml:space="preserve"> </w:t>
      </w:r>
    </w:p>
    <w:p w:rsidR="00E33117" w:rsidRPr="00EB264F" w:rsidRDefault="00E33117" w:rsidP="00E33117">
      <w:pPr>
        <w:jc w:val="center"/>
        <w:rPr>
          <w:b/>
          <w:bCs/>
          <w:sz w:val="28"/>
          <w:szCs w:val="28"/>
        </w:rPr>
      </w:pPr>
      <w:r w:rsidRPr="00EB264F">
        <w:rPr>
          <w:b/>
          <w:bCs/>
          <w:sz w:val="28"/>
          <w:szCs w:val="28"/>
        </w:rPr>
        <w:t>МБДОУ  д/с № 40  на 2017 - 2018 учебный год</w:t>
      </w:r>
    </w:p>
    <w:p w:rsidR="00E33117" w:rsidRPr="00E33117" w:rsidRDefault="00E33117" w:rsidP="00E33117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325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57"/>
        <w:gridCol w:w="1181"/>
        <w:gridCol w:w="141"/>
        <w:gridCol w:w="284"/>
        <w:gridCol w:w="1984"/>
      </w:tblGrid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сроки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ответственный</w:t>
            </w:r>
          </w:p>
        </w:tc>
      </w:tr>
      <w:tr w:rsidR="007D23B4" w:rsidRPr="007D23B4" w:rsidTr="00E33117">
        <w:tc>
          <w:tcPr>
            <w:tcW w:w="9747" w:type="dxa"/>
            <w:gridSpan w:val="5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b/>
                <w:bCs/>
                <w:sz w:val="28"/>
                <w:szCs w:val="28"/>
              </w:rPr>
              <w:t>Организационная работа</w:t>
            </w:r>
          </w:p>
        </w:tc>
      </w:tr>
      <w:tr w:rsidR="007D23B4" w:rsidRPr="007D23B4" w:rsidTr="00E33117">
        <w:trPr>
          <w:trHeight w:val="85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1. Составление перспективных планов работы по экологическому воспитанию на год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сентябрь – октябрь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EB60FC" w:rsidP="00C87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D23B4" w:rsidRPr="007D23B4">
              <w:rPr>
                <w:sz w:val="28"/>
                <w:szCs w:val="28"/>
              </w:rPr>
              <w:t>. Конкурс на лучший природный уголок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март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EB60FC" w:rsidP="00C87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23B4" w:rsidRPr="007D23B4">
              <w:rPr>
                <w:sz w:val="28"/>
                <w:szCs w:val="28"/>
              </w:rPr>
              <w:t>. Составление экологического паспорта ДОУ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ноябрь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заведующий   Ракитянская О.А.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EB60FC" w:rsidP="00C87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D23B4" w:rsidRPr="007D23B4">
              <w:rPr>
                <w:sz w:val="28"/>
                <w:szCs w:val="28"/>
              </w:rPr>
              <w:t>. Оформление территории д/с зелеными насаждениями: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а) благоустройство цветников;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б)  посев и посадка лекарственных растений на территории ДОУ.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в) посадка саженцев деревьев по периметру дополнительного корпуса.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осень - весна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1126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6. Оборудование уголков природы: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Оформление выставки «Кубанская ярмарка»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Составление паспортов растений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Оформление коллекции минералов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ноябрь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декабрь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7. Разработка методических рекомендаций  для воспитателей по реализации эколого-краеведческого направления в работе ДОУ.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февраль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8. Организация «мини-огородов на окнах», высадка овощных и злаковых культур на огороде ДОУ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 Март - май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9. Оборудование экологической тропы на территории детского сада </w:t>
            </w:r>
          </w:p>
        </w:tc>
        <w:tc>
          <w:tcPr>
            <w:tcW w:w="1181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09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c>
          <w:tcPr>
            <w:tcW w:w="9747" w:type="dxa"/>
            <w:gridSpan w:val="5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b/>
                <w:bCs/>
                <w:sz w:val="28"/>
                <w:szCs w:val="28"/>
              </w:rPr>
              <w:t>Методическая работа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1. Консультация «Воспитание любви к родному краю, его прошлому, эмоционального восприятия окружающей природы, красоты человеческого труда»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</w:tc>
      </w:tr>
      <w:tr w:rsidR="007D23B4" w:rsidRPr="007D23B4" w:rsidTr="00E33117">
        <w:trPr>
          <w:trHeight w:val="925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2. Пополнение методического кабинета  демонстрационным материалом природоведческой направленности.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</w:tc>
      </w:tr>
      <w:tr w:rsidR="007D23B4" w:rsidRPr="007D23B4" w:rsidTr="00E33117">
        <w:trPr>
          <w:trHeight w:val="423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3. Оформление паспортов растений на всех возрастных группах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4. Контроль организации работы с детьми по </w:t>
            </w:r>
            <w:r w:rsidRPr="007D23B4">
              <w:rPr>
                <w:sz w:val="28"/>
                <w:szCs w:val="28"/>
              </w:rPr>
              <w:lastRenderedPageBreak/>
              <w:t xml:space="preserve">теме: 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Организация деятельности детей на прогулке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Организация труда в природе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Экспериментально-опытническая деятельность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>октябрь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ноябрь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>заведующий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 xml:space="preserve">  Ракитянская О.А.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>5.Оформление выставок в методическом кабинете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«Сезонные изменения в природе»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«Детские энциклопедии о природе»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апрель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</w:t>
            </w:r>
            <w:bookmarkStart w:id="4" w:name="_GoBack"/>
            <w:bookmarkEnd w:id="4"/>
            <w:r w:rsidRPr="007D23B4">
              <w:rPr>
                <w:sz w:val="28"/>
                <w:szCs w:val="28"/>
              </w:rPr>
              <w:t>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rPr>
          <w:trHeight w:val="437"/>
        </w:trPr>
        <w:tc>
          <w:tcPr>
            <w:tcW w:w="6157" w:type="dxa"/>
            <w:tcBorders>
              <w:bottom w:val="single" w:sz="4" w:space="0" w:color="auto"/>
            </w:tcBorders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6. Подбор   дидактических игр по всем группам в области “Познание ”, составление картотеки игр, каталога опытов и экспериментов для детей дошкольного возраста</w:t>
            </w:r>
          </w:p>
        </w:tc>
        <w:tc>
          <w:tcPr>
            <w:tcW w:w="1322" w:type="dxa"/>
            <w:gridSpan w:val="2"/>
            <w:tcBorders>
              <w:bottom w:val="single" w:sz="4" w:space="0" w:color="auto"/>
            </w:tcBorders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437"/>
        </w:trPr>
        <w:tc>
          <w:tcPr>
            <w:tcW w:w="6157" w:type="dxa"/>
            <w:tcBorders>
              <w:bottom w:val="single" w:sz="4" w:space="0" w:color="auto"/>
            </w:tcBorders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7. Консультация для воспитателей 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«Руководство трудом дошкольников в природе»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«Работа с семьей по   экологическому воспитанию детей»</w:t>
            </w:r>
          </w:p>
        </w:tc>
        <w:tc>
          <w:tcPr>
            <w:tcW w:w="1322" w:type="dxa"/>
            <w:gridSpan w:val="2"/>
            <w:tcBorders>
              <w:bottom w:val="single" w:sz="4" w:space="0" w:color="auto"/>
            </w:tcBorders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rPr>
          <w:trHeight w:val="138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8.Открытые просмотры занятий: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«Мы - друзья природы» - 2 младшая группа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«Лесное путешествие» -  старшая группа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«Богатство родной природы» - подготовительная  группа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январь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6E37C0" w:rsidP="00C87D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Кравец И.Н.</w:t>
            </w:r>
          </w:p>
          <w:p w:rsidR="007D23B4" w:rsidRDefault="006E37C0" w:rsidP="00C87D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Тасовая И.Ю.</w:t>
            </w:r>
          </w:p>
          <w:p w:rsidR="006E37C0" w:rsidRPr="007D23B4" w:rsidRDefault="006E37C0" w:rsidP="00C87D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Варич Т.Н.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rPr>
          <w:trHeight w:val="829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9. Просмотр презентаций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«Землетрясение»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«Берегите Землю»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rPr>
          <w:trHeight w:val="829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10. Обобщение опыта работы воспитателей по экологии: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«Исследовательская деятельность в экологическом воспитании дошкольников»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 Экспериментальная деятельность - как один из факторов развития творческой личности»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сентябрь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6E37C0" w:rsidP="00C87D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Бельман Е.Р</w:t>
            </w:r>
            <w:r w:rsidR="007D23B4" w:rsidRPr="007D23B4">
              <w:rPr>
                <w:sz w:val="28"/>
                <w:szCs w:val="28"/>
              </w:rPr>
              <w:t>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Тасовая И.Ю.</w:t>
            </w:r>
          </w:p>
        </w:tc>
      </w:tr>
      <w:tr w:rsidR="007D23B4" w:rsidRPr="007D23B4" w:rsidTr="00E33117">
        <w:trPr>
          <w:trHeight w:val="454"/>
        </w:trPr>
        <w:tc>
          <w:tcPr>
            <w:tcW w:w="974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B4" w:rsidRPr="007D23B4" w:rsidRDefault="007D23B4" w:rsidP="00C87D22">
            <w:pPr>
              <w:jc w:val="center"/>
              <w:rPr>
                <w:b/>
                <w:bCs/>
                <w:sz w:val="28"/>
                <w:szCs w:val="28"/>
              </w:rPr>
            </w:pPr>
            <w:r w:rsidRPr="007D23B4">
              <w:rPr>
                <w:b/>
                <w:bCs/>
                <w:sz w:val="28"/>
                <w:szCs w:val="28"/>
              </w:rPr>
              <w:t>Работа с детьми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i/>
                <w:iCs/>
                <w:sz w:val="28"/>
                <w:szCs w:val="28"/>
              </w:rPr>
              <w:t>Задачи</w:t>
            </w:r>
            <w:r w:rsidRPr="007D23B4">
              <w:rPr>
                <w:sz w:val="28"/>
                <w:szCs w:val="28"/>
              </w:rPr>
              <w:t>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Показать два мира природы: 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1. </w:t>
            </w:r>
            <w:proofErr w:type="gramStart"/>
            <w:r w:rsidRPr="007D23B4">
              <w:rPr>
                <w:sz w:val="28"/>
                <w:szCs w:val="28"/>
              </w:rPr>
              <w:t xml:space="preserve">Саморазвивающийся, независимый от человека и его деятельности, мир естественной (дикой) природы: леса, степи, тундра, реки, озера; </w:t>
            </w:r>
            <w:proofErr w:type="gramEnd"/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2. Мир культурной природы: поля, сады, парки.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proofErr w:type="gramStart"/>
            <w:r w:rsidRPr="007D23B4">
              <w:rPr>
                <w:sz w:val="28"/>
                <w:szCs w:val="28"/>
              </w:rPr>
              <w:t>Формировать у детей понимание: каждое живое существо (растение, животное) продолжает свою жизнь, растет, развивается, если для того имеются условия: влага, тепло, свет – для растений; корм, вода, необходимая температура, убежище – для животных.</w:t>
            </w:r>
            <w:proofErr w:type="gramEnd"/>
            <w:r w:rsidRPr="007D23B4">
              <w:rPr>
                <w:sz w:val="28"/>
                <w:szCs w:val="28"/>
              </w:rPr>
              <w:t xml:space="preserve"> Условия нарушаются – растения, животные гибнут.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Показать, как человек использует культурную природу: собирает урожай зерна, овощей, фруктов, разводит животных, цветы, для отдыха разбивает сады и скверы.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>Показать, как человек пользуется дарами дикой природы: собирает грибы, ягоды, отдыхает в лесу, купается в озере, реке, охотится на диких животных, наслаждается красотой дикой природы. Только бережное отношение сохраняет природу.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Продемонстрировать, что в природе все взаимосвязано; нарушение одного звена в цепочке может вызвать гибель всех живых существ.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>1. Целевые прогулки, экскурсии: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 2 младшая и средняя группы;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 старшая и подготовительная группы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 раз в 2 месяца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 раз в месяц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2. Игры (подвижные, дидактические, сюжетно-</w:t>
            </w:r>
            <w:r w:rsidRPr="007D23B4">
              <w:rPr>
                <w:sz w:val="28"/>
                <w:szCs w:val="28"/>
              </w:rPr>
              <w:softHyphen/>
              <w:t>ролевые, театрализованные) с экологическим содержанием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1590"/>
        </w:trPr>
        <w:tc>
          <w:tcPr>
            <w:tcW w:w="6157" w:type="dxa"/>
            <w:tcBorders>
              <w:top w:val="nil"/>
              <w:left w:val="single" w:sz="4" w:space="0" w:color="auto"/>
              <w:right w:val="nil"/>
            </w:tcBorders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3. Тематические развлечения, викторины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Кукольный театр «Колобок на новый лад»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КВН «Родной свой край люби и знай!»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Досуг «В гостях у леса»</w:t>
            </w:r>
          </w:p>
        </w:tc>
        <w:tc>
          <w:tcPr>
            <w:tcW w:w="1606" w:type="dxa"/>
            <w:gridSpan w:val="3"/>
            <w:tcBorders>
              <w:top w:val="nil"/>
              <w:left w:val="single" w:sz="4" w:space="0" w:color="auto"/>
              <w:right w:val="nil"/>
            </w:tcBorders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 раз в квартал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ноябрь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апрель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май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музыкальный руководитель, воспитатели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</w:t>
            </w:r>
          </w:p>
        </w:tc>
      </w:tr>
      <w:tr w:rsidR="007D23B4" w:rsidRPr="007D23B4" w:rsidTr="00E33117">
        <w:trPr>
          <w:trHeight w:val="1105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4. Праздники 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«В гости к осени»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«Земля наш общий дом!» 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«Весенняя капель»</w:t>
            </w:r>
          </w:p>
        </w:tc>
        <w:tc>
          <w:tcPr>
            <w:tcW w:w="1606" w:type="dxa"/>
            <w:gridSpan w:val="3"/>
          </w:tcPr>
          <w:p w:rsidR="006E37C0" w:rsidRDefault="006E37C0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ноябрь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proofErr w:type="spellStart"/>
            <w:r w:rsidRPr="007D23B4">
              <w:rPr>
                <w:sz w:val="28"/>
                <w:szCs w:val="28"/>
              </w:rPr>
              <w:t>муз</w:t>
            </w:r>
            <w:proofErr w:type="gramStart"/>
            <w:r w:rsidRPr="007D23B4">
              <w:rPr>
                <w:sz w:val="28"/>
                <w:szCs w:val="28"/>
              </w:rPr>
              <w:t>.р</w:t>
            </w:r>
            <w:proofErr w:type="gramEnd"/>
            <w:r w:rsidRPr="007D23B4">
              <w:rPr>
                <w:sz w:val="28"/>
                <w:szCs w:val="28"/>
              </w:rPr>
              <w:t>уководитель</w:t>
            </w:r>
            <w:proofErr w:type="spellEnd"/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5.  Занятия в группах:</w:t>
            </w:r>
          </w:p>
          <w:p w:rsidR="007D23B4" w:rsidRPr="007D23B4" w:rsidRDefault="007D23B4" w:rsidP="00C87D22">
            <w:pPr>
              <w:jc w:val="both"/>
              <w:rPr>
                <w:i/>
                <w:sz w:val="28"/>
                <w:szCs w:val="28"/>
              </w:rPr>
            </w:pPr>
            <w:r w:rsidRPr="007D23B4">
              <w:rPr>
                <w:i/>
                <w:sz w:val="28"/>
                <w:szCs w:val="28"/>
              </w:rPr>
              <w:t xml:space="preserve">по ознакомлению с природным миром - 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  <w:u w:val="single"/>
              </w:rPr>
            </w:pPr>
            <w:r w:rsidRPr="007D23B4">
              <w:rPr>
                <w:sz w:val="28"/>
                <w:szCs w:val="28"/>
                <w:u w:val="single"/>
              </w:rPr>
              <w:t>Средняя группа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Ознакомление с живой и неживой природой, элементарная экспериментальная деятельность, экология.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  <w:u w:val="single"/>
              </w:rPr>
            </w:pPr>
            <w:r w:rsidRPr="007D23B4">
              <w:rPr>
                <w:sz w:val="28"/>
                <w:szCs w:val="28"/>
                <w:u w:val="single"/>
              </w:rPr>
              <w:t>Старшая, подготовительная группы</w:t>
            </w:r>
          </w:p>
          <w:p w:rsidR="007D23B4" w:rsidRPr="007D23B4" w:rsidRDefault="007D23B4" w:rsidP="00C87D22">
            <w:pPr>
              <w:jc w:val="both"/>
              <w:rPr>
                <w:i/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Ознакомление с живой и неживой природой, элементарная экспериментальная деятельность,</w:t>
            </w:r>
            <w:r w:rsidR="006E37C0">
              <w:rPr>
                <w:sz w:val="28"/>
                <w:szCs w:val="28"/>
              </w:rPr>
              <w:t xml:space="preserve"> проектная деятельность,</w:t>
            </w:r>
            <w:r w:rsidRPr="007D23B4">
              <w:rPr>
                <w:sz w:val="28"/>
                <w:szCs w:val="28"/>
              </w:rPr>
              <w:t xml:space="preserve"> формирование </w:t>
            </w:r>
            <w:proofErr w:type="gramStart"/>
            <w:r w:rsidRPr="007D23B4">
              <w:rPr>
                <w:sz w:val="28"/>
                <w:szCs w:val="28"/>
              </w:rPr>
              <w:t>естественно-научных</w:t>
            </w:r>
            <w:proofErr w:type="gramEnd"/>
            <w:r w:rsidRPr="007D23B4">
              <w:rPr>
                <w:sz w:val="28"/>
                <w:szCs w:val="28"/>
              </w:rPr>
              <w:t xml:space="preserve"> представлений</w:t>
            </w:r>
            <w:r w:rsidR="006E37C0">
              <w:rPr>
                <w:sz w:val="28"/>
                <w:szCs w:val="28"/>
              </w:rPr>
              <w:t xml:space="preserve"> </w:t>
            </w:r>
            <w:r w:rsidRPr="006E37C0">
              <w:rPr>
                <w:sz w:val="28"/>
                <w:szCs w:val="28"/>
              </w:rPr>
              <w:t xml:space="preserve">по </w:t>
            </w:r>
            <w:r w:rsidR="006E37C0" w:rsidRPr="006E37C0">
              <w:rPr>
                <w:sz w:val="28"/>
                <w:szCs w:val="28"/>
              </w:rPr>
              <w:t>экологии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2 раза в месяц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ind w:hanging="61"/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ежемесячно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6. Дежурство, совместная деятельность педагога и детей  в уголке природы 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по плану воспитателей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7.  Тематические беседы 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ind w:left="-61"/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ежемесячно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8. Наблюдения за природными явлениями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ежедневно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316"/>
        </w:trPr>
        <w:tc>
          <w:tcPr>
            <w:tcW w:w="6157" w:type="dxa"/>
          </w:tcPr>
          <w:p w:rsidR="007D23B4" w:rsidRPr="007D23B4" w:rsidRDefault="006E37C0" w:rsidP="00C87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7D23B4" w:rsidRPr="007D23B4">
              <w:rPr>
                <w:sz w:val="28"/>
                <w:szCs w:val="28"/>
              </w:rPr>
              <w:t>Работа с пособиями экологического содержания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10. Работа с календарём природы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55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>11. Чтение художественной литературы  по теме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еженедельно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699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12. Чтение и заучивание стихотворений по тематике, загадывание детям загадок. 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rPr>
          <w:trHeight w:val="18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bCs/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 xml:space="preserve">13. </w:t>
            </w:r>
            <w:proofErr w:type="spellStart"/>
            <w:r w:rsidRPr="007D23B4">
              <w:rPr>
                <w:bCs/>
                <w:sz w:val="28"/>
                <w:szCs w:val="28"/>
              </w:rPr>
              <w:t>Экоакции</w:t>
            </w:r>
            <w:proofErr w:type="spellEnd"/>
            <w:r w:rsidRPr="007D23B4">
              <w:rPr>
                <w:bCs/>
                <w:sz w:val="28"/>
                <w:szCs w:val="28"/>
              </w:rPr>
              <w:t>:</w:t>
            </w:r>
          </w:p>
          <w:p w:rsidR="007D23B4" w:rsidRPr="007D23B4" w:rsidRDefault="006E37C0" w:rsidP="00C87D22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7D23B4" w:rsidRPr="007D23B4">
              <w:rPr>
                <w:bCs/>
                <w:sz w:val="28"/>
                <w:szCs w:val="28"/>
              </w:rPr>
              <w:t>«Осень без дыма!»</w:t>
            </w:r>
          </w:p>
          <w:p w:rsidR="007D23B4" w:rsidRPr="007D23B4" w:rsidRDefault="006E37C0" w:rsidP="00C87D22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7D23B4" w:rsidRPr="007D23B4">
              <w:rPr>
                <w:bCs/>
                <w:sz w:val="28"/>
                <w:szCs w:val="28"/>
              </w:rPr>
              <w:t>«Зелёная ёлочка - живая иголочка»</w:t>
            </w:r>
          </w:p>
          <w:p w:rsidR="007D23B4" w:rsidRPr="007D23B4" w:rsidRDefault="006E37C0" w:rsidP="00C87D2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7D23B4" w:rsidRPr="007D23B4">
              <w:rPr>
                <w:bCs/>
                <w:sz w:val="28"/>
                <w:szCs w:val="28"/>
              </w:rPr>
              <w:t>«Чистый дворик – чистая станица»</w:t>
            </w:r>
            <w:r w:rsidR="007D23B4" w:rsidRPr="007D23B4"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октябрь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декабрь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18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bCs/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14. Реализация экологических проектов:</w:t>
            </w:r>
          </w:p>
          <w:p w:rsidR="007D23B4" w:rsidRPr="007D23B4" w:rsidRDefault="007D23B4" w:rsidP="00C87D22">
            <w:pPr>
              <w:jc w:val="both"/>
              <w:rPr>
                <w:bCs/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«Вторая жизнь пластиковой бутылки»</w:t>
            </w:r>
          </w:p>
          <w:p w:rsidR="007D23B4" w:rsidRPr="007D23B4" w:rsidRDefault="007D23B4" w:rsidP="00C87D22">
            <w:pPr>
              <w:jc w:val="both"/>
              <w:rPr>
                <w:bCs/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«Здравствуй дерево, Клен!»</w:t>
            </w:r>
          </w:p>
        </w:tc>
        <w:tc>
          <w:tcPr>
            <w:tcW w:w="1606" w:type="dxa"/>
            <w:gridSpan w:val="3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rPr>
          <w:trHeight w:val="358"/>
        </w:trPr>
        <w:tc>
          <w:tcPr>
            <w:tcW w:w="9747" w:type="dxa"/>
            <w:gridSpan w:val="5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1. Субботник по уборке территории «Чистый дворик»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сентябрь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заведующий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Ракитянская О.А.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2. Анкетирование:</w:t>
            </w:r>
          </w:p>
          <w:p w:rsidR="007D23B4" w:rsidRPr="007D23B4" w:rsidRDefault="007D23B4" w:rsidP="00C87D22">
            <w:pPr>
              <w:jc w:val="both"/>
              <w:rPr>
                <w:bCs/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«Книга в семье»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«Экологическое воспитание детей»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сентябрь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ст. воспитатель  </w:t>
            </w:r>
            <w:proofErr w:type="spellStart"/>
            <w:r w:rsidRPr="007D23B4">
              <w:rPr>
                <w:sz w:val="28"/>
                <w:szCs w:val="28"/>
              </w:rPr>
              <w:t>Борщенко</w:t>
            </w:r>
            <w:proofErr w:type="spellEnd"/>
            <w:r w:rsidRPr="007D23B4">
              <w:rPr>
                <w:sz w:val="28"/>
                <w:szCs w:val="28"/>
              </w:rPr>
              <w:t xml:space="preserve"> Е.В.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3. Консультации: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«Влияние природы на духовное развитие ребенка»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«Экологическое воспитание – основа нравственного воспитания»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«Знает ли ваш ребенок что-нибудь об охране природы?»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«Сбережем родную природу»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 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4. Круглые столы:</w:t>
            </w:r>
          </w:p>
          <w:p w:rsidR="007D23B4" w:rsidRPr="007D23B4" w:rsidRDefault="007D23B4" w:rsidP="00C87D22">
            <w:pPr>
              <w:jc w:val="both"/>
              <w:rPr>
                <w:bCs/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«Сбережем родную природу»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«Познавательные интересы вашего ребёнка»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 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5. Разработка памяток для родителей: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«Правила поведения в лесу»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«Зеленая аптека»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bCs/>
                <w:sz w:val="28"/>
                <w:szCs w:val="28"/>
              </w:rPr>
              <w:t>«Как отвечать на детские вопросы?»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ноябрь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январь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воспитатели</w:t>
            </w:r>
          </w:p>
        </w:tc>
      </w:tr>
      <w:tr w:rsidR="007D23B4" w:rsidRPr="007D23B4" w:rsidTr="00E33117">
        <w:trPr>
          <w:trHeight w:val="69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6. </w:t>
            </w:r>
            <w:proofErr w:type="gramStart"/>
            <w:r w:rsidRPr="007D23B4">
              <w:rPr>
                <w:sz w:val="28"/>
                <w:szCs w:val="28"/>
              </w:rPr>
              <w:t>Детско-родительский</w:t>
            </w:r>
            <w:proofErr w:type="gramEnd"/>
            <w:r w:rsidRPr="007D23B4">
              <w:rPr>
                <w:sz w:val="28"/>
                <w:szCs w:val="28"/>
              </w:rPr>
              <w:t xml:space="preserve"> конкурсы:</w:t>
            </w:r>
          </w:p>
          <w:p w:rsidR="007D23B4" w:rsidRPr="007D23B4" w:rsidRDefault="006E37C0" w:rsidP="00C87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«Коллекция сказочных овощей» (</w:t>
            </w:r>
            <w:r w:rsidR="007D23B4" w:rsidRPr="007D23B4">
              <w:rPr>
                <w:sz w:val="28"/>
                <w:szCs w:val="28"/>
              </w:rPr>
              <w:t>конкурс поделок из природного материала)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«Кормушка для птиц» 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ноябрь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ст. воспитатель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воспитатели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</w:p>
        </w:tc>
      </w:tr>
      <w:tr w:rsidR="007D23B4" w:rsidRPr="007D23B4" w:rsidTr="00E33117">
        <w:trPr>
          <w:trHeight w:val="69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7. Организация ярмарок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осень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весна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ст. воспитатель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lastRenderedPageBreak/>
              <w:t>8. Изучение достижений науки и практики.</w:t>
            </w:r>
          </w:p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(Своевременное изучение методической литературы, статей из журнала «Дошкольное воспитание» по вопросам экологии)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 воспитатели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8. Оформление газет и наглядной агитации «Земля – наш общий дом»  для родителей  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апрель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 воспитатели</w:t>
            </w:r>
          </w:p>
        </w:tc>
      </w:tr>
      <w:tr w:rsidR="007D23B4" w:rsidRPr="007D23B4" w:rsidTr="00E33117">
        <w:tc>
          <w:tcPr>
            <w:tcW w:w="9747" w:type="dxa"/>
            <w:gridSpan w:val="5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b/>
                <w:bCs/>
                <w:sz w:val="28"/>
                <w:szCs w:val="28"/>
              </w:rPr>
              <w:t>Межведомственные связи</w:t>
            </w:r>
          </w:p>
        </w:tc>
      </w:tr>
      <w:tr w:rsidR="007D23B4" w:rsidRPr="007D23B4" w:rsidTr="00E33117"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1. Выступления кукольного театра «Зеленая ширма» и театра кукол «Рождественский» со спектаклями на экологические темы 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ст. воспитатель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воспитатели</w:t>
            </w:r>
          </w:p>
        </w:tc>
      </w:tr>
      <w:tr w:rsidR="007D23B4" w:rsidRPr="007D23B4" w:rsidTr="00E33117">
        <w:trPr>
          <w:trHeight w:val="470"/>
        </w:trPr>
        <w:tc>
          <w:tcPr>
            <w:tcW w:w="6157" w:type="dxa"/>
          </w:tcPr>
          <w:p w:rsidR="007D23B4" w:rsidRPr="007D23B4" w:rsidRDefault="007D23B4" w:rsidP="00C87D22">
            <w:pPr>
              <w:jc w:val="both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2. Экскурсии в музей «Истоки»</w:t>
            </w:r>
          </w:p>
        </w:tc>
        <w:tc>
          <w:tcPr>
            <w:tcW w:w="1322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по графику </w:t>
            </w:r>
          </w:p>
        </w:tc>
        <w:tc>
          <w:tcPr>
            <w:tcW w:w="2268" w:type="dxa"/>
            <w:gridSpan w:val="2"/>
          </w:tcPr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> ст. воспитатель</w:t>
            </w:r>
          </w:p>
          <w:p w:rsidR="007D23B4" w:rsidRPr="007D23B4" w:rsidRDefault="007D23B4" w:rsidP="00C87D22">
            <w:pPr>
              <w:jc w:val="center"/>
              <w:rPr>
                <w:sz w:val="28"/>
                <w:szCs w:val="28"/>
              </w:rPr>
            </w:pPr>
            <w:r w:rsidRPr="007D23B4">
              <w:rPr>
                <w:sz w:val="28"/>
                <w:szCs w:val="28"/>
              </w:rPr>
              <w:t xml:space="preserve">  воспитатели</w:t>
            </w:r>
          </w:p>
        </w:tc>
      </w:tr>
    </w:tbl>
    <w:p w:rsidR="00AC6CBE" w:rsidRDefault="00AC6CBE" w:rsidP="00C31D35">
      <w:pPr>
        <w:jc w:val="center"/>
        <w:rPr>
          <w:sz w:val="28"/>
          <w:szCs w:val="28"/>
        </w:rPr>
      </w:pPr>
    </w:p>
    <w:p w:rsidR="009F5419" w:rsidRDefault="009F5419" w:rsidP="009F5419">
      <w:pPr>
        <w:rPr>
          <w:sz w:val="28"/>
          <w:szCs w:val="28"/>
        </w:rPr>
      </w:pPr>
    </w:p>
    <w:p w:rsidR="00112128" w:rsidRDefault="00112128" w:rsidP="001121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                                 </w:t>
      </w:r>
      <w:proofErr w:type="spellStart"/>
      <w:r>
        <w:rPr>
          <w:sz w:val="28"/>
          <w:szCs w:val="28"/>
        </w:rPr>
        <w:t>Е.В.Борщенко</w:t>
      </w:r>
      <w:proofErr w:type="spellEnd"/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Default="00AC6CBE" w:rsidP="00C31D35">
      <w:pPr>
        <w:jc w:val="center"/>
        <w:rPr>
          <w:sz w:val="28"/>
          <w:szCs w:val="28"/>
        </w:rPr>
      </w:pPr>
    </w:p>
    <w:p w:rsidR="00AC6CBE" w:rsidRPr="00EB264F" w:rsidRDefault="00AC6CBE" w:rsidP="00C31D35">
      <w:pPr>
        <w:jc w:val="center"/>
        <w:rPr>
          <w:sz w:val="28"/>
          <w:szCs w:val="28"/>
        </w:rPr>
      </w:pPr>
    </w:p>
    <w:sectPr w:rsidR="00AC6CBE" w:rsidRPr="00EB264F" w:rsidSect="00933564">
      <w:footerReference w:type="default" r:id="rId10"/>
      <w:pgSz w:w="11906" w:h="16838" w:code="9"/>
      <w:pgMar w:top="1134" w:right="425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2DF" w:rsidRDefault="003612DF" w:rsidP="00800212">
      <w:r>
        <w:separator/>
      </w:r>
    </w:p>
  </w:endnote>
  <w:endnote w:type="continuationSeparator" w:id="0">
    <w:p w:rsidR="003612DF" w:rsidRDefault="003612DF" w:rsidP="008002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1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2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3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6139812"/>
      <w:docPartObj>
        <w:docPartGallery w:val="Page Numbers (Bottom of Page)"/>
        <w:docPartUnique/>
      </w:docPartObj>
    </w:sdtPr>
    <w:sdtContent>
      <w:p w:rsidR="00E33117" w:rsidRDefault="00DD54B0">
        <w:pPr>
          <w:pStyle w:val="af4"/>
          <w:jc w:val="right"/>
        </w:pPr>
        <w:r>
          <w:fldChar w:fldCharType="begin"/>
        </w:r>
        <w:r w:rsidR="00E33117">
          <w:instrText>PAGE   \* MERGEFORMAT</w:instrText>
        </w:r>
        <w:r>
          <w:fldChar w:fldCharType="separate"/>
        </w:r>
        <w:r w:rsidR="006E26BC">
          <w:rPr>
            <w:noProof/>
          </w:rPr>
          <w:t>1</w:t>
        </w:r>
        <w:r>
          <w:fldChar w:fldCharType="end"/>
        </w:r>
      </w:p>
    </w:sdtContent>
  </w:sdt>
  <w:p w:rsidR="00E33117" w:rsidRDefault="00E33117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2DF" w:rsidRDefault="003612DF" w:rsidP="00800212">
      <w:r>
        <w:separator/>
      </w:r>
    </w:p>
  </w:footnote>
  <w:footnote w:type="continuationSeparator" w:id="0">
    <w:p w:rsidR="003612DF" w:rsidRDefault="003612DF" w:rsidP="008002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72B"/>
    <w:multiLevelType w:val="multilevel"/>
    <w:tmpl w:val="B96A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8"/>
      </w:rPr>
    </w:lvl>
  </w:abstractNum>
  <w:abstractNum w:abstractNumId="1">
    <w:nsid w:val="025B005F"/>
    <w:multiLevelType w:val="hybridMultilevel"/>
    <w:tmpl w:val="E91219F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074A50D7"/>
    <w:multiLevelType w:val="hybridMultilevel"/>
    <w:tmpl w:val="058AC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E37F7"/>
    <w:multiLevelType w:val="hybridMultilevel"/>
    <w:tmpl w:val="95AA3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D31261"/>
    <w:multiLevelType w:val="hybridMultilevel"/>
    <w:tmpl w:val="AFAAB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04FD7"/>
    <w:multiLevelType w:val="hybridMultilevel"/>
    <w:tmpl w:val="DC7C2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4C0570"/>
    <w:multiLevelType w:val="multilevel"/>
    <w:tmpl w:val="763678F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7">
    <w:nsid w:val="1C785D5A"/>
    <w:multiLevelType w:val="hybridMultilevel"/>
    <w:tmpl w:val="F5765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5F4B6F"/>
    <w:multiLevelType w:val="hybridMultilevel"/>
    <w:tmpl w:val="2D2C5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92829"/>
    <w:multiLevelType w:val="hybridMultilevel"/>
    <w:tmpl w:val="95A2E1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B134C8"/>
    <w:multiLevelType w:val="hybridMultilevel"/>
    <w:tmpl w:val="46D84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757A7B"/>
    <w:multiLevelType w:val="hybridMultilevel"/>
    <w:tmpl w:val="7D54806E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BB00894"/>
    <w:multiLevelType w:val="hybridMultilevel"/>
    <w:tmpl w:val="71728786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FA01CEA"/>
    <w:multiLevelType w:val="hybridMultilevel"/>
    <w:tmpl w:val="F1A00C1C"/>
    <w:lvl w:ilvl="0" w:tplc="E078F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E263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7475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7017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1A7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404F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CC7A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E0EC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7292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9F6C6F"/>
    <w:multiLevelType w:val="hybridMultilevel"/>
    <w:tmpl w:val="59CC73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02322B"/>
    <w:multiLevelType w:val="hybridMultilevel"/>
    <w:tmpl w:val="01BCCA2A"/>
    <w:lvl w:ilvl="0" w:tplc="6FCC74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09144A"/>
    <w:multiLevelType w:val="hybridMultilevel"/>
    <w:tmpl w:val="CC381444"/>
    <w:lvl w:ilvl="0" w:tplc="34783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6A6B49"/>
    <w:multiLevelType w:val="hybridMultilevel"/>
    <w:tmpl w:val="F2B803B0"/>
    <w:lvl w:ilvl="0" w:tplc="79EE3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1427D1"/>
    <w:multiLevelType w:val="hybridMultilevel"/>
    <w:tmpl w:val="E5C0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1C3154"/>
    <w:multiLevelType w:val="hybridMultilevel"/>
    <w:tmpl w:val="5FB4E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EE26C5"/>
    <w:multiLevelType w:val="hybridMultilevel"/>
    <w:tmpl w:val="E0664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B14E6F"/>
    <w:multiLevelType w:val="hybridMultilevel"/>
    <w:tmpl w:val="FA9854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401CA9"/>
    <w:multiLevelType w:val="hybridMultilevel"/>
    <w:tmpl w:val="98DC9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DD2DC3"/>
    <w:multiLevelType w:val="hybridMultilevel"/>
    <w:tmpl w:val="B7188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144FF0"/>
    <w:multiLevelType w:val="hybridMultilevel"/>
    <w:tmpl w:val="D786D89E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5">
    <w:nsid w:val="76306C9B"/>
    <w:multiLevelType w:val="hybridMultilevel"/>
    <w:tmpl w:val="9B743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0"/>
  </w:num>
  <w:num w:numId="4">
    <w:abstractNumId w:val="21"/>
  </w:num>
  <w:num w:numId="5">
    <w:abstractNumId w:val="23"/>
  </w:num>
  <w:num w:numId="6">
    <w:abstractNumId w:val="6"/>
  </w:num>
  <w:num w:numId="7">
    <w:abstractNumId w:val="15"/>
  </w:num>
  <w:num w:numId="8">
    <w:abstractNumId w:val="18"/>
  </w:num>
  <w:num w:numId="9">
    <w:abstractNumId w:val="4"/>
  </w:num>
  <w:num w:numId="10">
    <w:abstractNumId w:val="11"/>
  </w:num>
  <w:num w:numId="11">
    <w:abstractNumId w:val="12"/>
  </w:num>
  <w:num w:numId="12">
    <w:abstractNumId w:val="9"/>
  </w:num>
  <w:num w:numId="13">
    <w:abstractNumId w:val="5"/>
  </w:num>
  <w:num w:numId="14">
    <w:abstractNumId w:val="22"/>
  </w:num>
  <w:num w:numId="15">
    <w:abstractNumId w:val="7"/>
  </w:num>
  <w:num w:numId="16">
    <w:abstractNumId w:val="25"/>
  </w:num>
  <w:num w:numId="17">
    <w:abstractNumId w:val="20"/>
  </w:num>
  <w:num w:numId="18">
    <w:abstractNumId w:val="10"/>
  </w:num>
  <w:num w:numId="19">
    <w:abstractNumId w:val="3"/>
  </w:num>
  <w:num w:numId="20">
    <w:abstractNumId w:val="8"/>
  </w:num>
  <w:num w:numId="21">
    <w:abstractNumId w:val="19"/>
  </w:num>
  <w:num w:numId="22">
    <w:abstractNumId w:val="1"/>
  </w:num>
  <w:num w:numId="23">
    <w:abstractNumId w:val="24"/>
  </w:num>
  <w:num w:numId="24">
    <w:abstractNumId w:val="16"/>
  </w:num>
  <w:num w:numId="25">
    <w:abstractNumId w:val="13"/>
  </w:num>
  <w:num w:numId="26">
    <w:abstractNumId w:val="1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F27"/>
    <w:rsid w:val="00006370"/>
    <w:rsid w:val="00014C27"/>
    <w:rsid w:val="0002179A"/>
    <w:rsid w:val="000268ED"/>
    <w:rsid w:val="00032A51"/>
    <w:rsid w:val="00036F74"/>
    <w:rsid w:val="000579E5"/>
    <w:rsid w:val="00077140"/>
    <w:rsid w:val="000B44A3"/>
    <w:rsid w:val="000C1305"/>
    <w:rsid w:val="000C3E32"/>
    <w:rsid w:val="000C4AAC"/>
    <w:rsid w:val="000C53BD"/>
    <w:rsid w:val="000C568D"/>
    <w:rsid w:val="000D2F27"/>
    <w:rsid w:val="000E4D4D"/>
    <w:rsid w:val="000F11A3"/>
    <w:rsid w:val="00112128"/>
    <w:rsid w:val="001259F8"/>
    <w:rsid w:val="00131B0A"/>
    <w:rsid w:val="0013760C"/>
    <w:rsid w:val="00140095"/>
    <w:rsid w:val="0014095E"/>
    <w:rsid w:val="00146D65"/>
    <w:rsid w:val="001477FA"/>
    <w:rsid w:val="00147C75"/>
    <w:rsid w:val="00153058"/>
    <w:rsid w:val="00154870"/>
    <w:rsid w:val="001552FC"/>
    <w:rsid w:val="00156264"/>
    <w:rsid w:val="001741A5"/>
    <w:rsid w:val="001765CF"/>
    <w:rsid w:val="00182550"/>
    <w:rsid w:val="00184983"/>
    <w:rsid w:val="00197FA1"/>
    <w:rsid w:val="001A701F"/>
    <w:rsid w:val="001B02B0"/>
    <w:rsid w:val="001B7A3B"/>
    <w:rsid w:val="001C1A87"/>
    <w:rsid w:val="001C2CB0"/>
    <w:rsid w:val="001C4A58"/>
    <w:rsid w:val="001D1754"/>
    <w:rsid w:val="001D2220"/>
    <w:rsid w:val="001D4D5F"/>
    <w:rsid w:val="001D5E5C"/>
    <w:rsid w:val="001D7425"/>
    <w:rsid w:val="001D79BE"/>
    <w:rsid w:val="001E01BA"/>
    <w:rsid w:val="001E62FF"/>
    <w:rsid w:val="001E756F"/>
    <w:rsid w:val="001F7265"/>
    <w:rsid w:val="00204415"/>
    <w:rsid w:val="002048D3"/>
    <w:rsid w:val="0021155B"/>
    <w:rsid w:val="00215412"/>
    <w:rsid w:val="00215C11"/>
    <w:rsid w:val="00222179"/>
    <w:rsid w:val="0022579F"/>
    <w:rsid w:val="00233FB3"/>
    <w:rsid w:val="00234CC8"/>
    <w:rsid w:val="002576F6"/>
    <w:rsid w:val="002629EE"/>
    <w:rsid w:val="00276E19"/>
    <w:rsid w:val="0028577F"/>
    <w:rsid w:val="00287388"/>
    <w:rsid w:val="00293A44"/>
    <w:rsid w:val="002A052F"/>
    <w:rsid w:val="002B5F67"/>
    <w:rsid w:val="002C030E"/>
    <w:rsid w:val="002C7316"/>
    <w:rsid w:val="002D4E5F"/>
    <w:rsid w:val="0030464A"/>
    <w:rsid w:val="0031067A"/>
    <w:rsid w:val="00334586"/>
    <w:rsid w:val="0034421E"/>
    <w:rsid w:val="00347FDE"/>
    <w:rsid w:val="00352AFF"/>
    <w:rsid w:val="003612DF"/>
    <w:rsid w:val="00370692"/>
    <w:rsid w:val="00370AA2"/>
    <w:rsid w:val="00370C0E"/>
    <w:rsid w:val="003B2776"/>
    <w:rsid w:val="003C41D1"/>
    <w:rsid w:val="003C4E76"/>
    <w:rsid w:val="003D2F2F"/>
    <w:rsid w:val="003D4E44"/>
    <w:rsid w:val="003E2374"/>
    <w:rsid w:val="003E52F7"/>
    <w:rsid w:val="003F0BCE"/>
    <w:rsid w:val="003F620D"/>
    <w:rsid w:val="003F7205"/>
    <w:rsid w:val="00402F42"/>
    <w:rsid w:val="00411B99"/>
    <w:rsid w:val="00413E90"/>
    <w:rsid w:val="0041518C"/>
    <w:rsid w:val="0042611C"/>
    <w:rsid w:val="004272DC"/>
    <w:rsid w:val="00427C70"/>
    <w:rsid w:val="00443D8A"/>
    <w:rsid w:val="00445AC3"/>
    <w:rsid w:val="00446AA1"/>
    <w:rsid w:val="004631B9"/>
    <w:rsid w:val="00464D10"/>
    <w:rsid w:val="00466944"/>
    <w:rsid w:val="00470BAD"/>
    <w:rsid w:val="00472DBA"/>
    <w:rsid w:val="004749B1"/>
    <w:rsid w:val="00484847"/>
    <w:rsid w:val="0049394E"/>
    <w:rsid w:val="004C22A1"/>
    <w:rsid w:val="004C3D37"/>
    <w:rsid w:val="004D1B50"/>
    <w:rsid w:val="004D4E46"/>
    <w:rsid w:val="004D7607"/>
    <w:rsid w:val="004E6E90"/>
    <w:rsid w:val="00524DCD"/>
    <w:rsid w:val="00525A3C"/>
    <w:rsid w:val="00530F7B"/>
    <w:rsid w:val="00536C86"/>
    <w:rsid w:val="0055014A"/>
    <w:rsid w:val="00557B2B"/>
    <w:rsid w:val="005646C8"/>
    <w:rsid w:val="00565111"/>
    <w:rsid w:val="0057771B"/>
    <w:rsid w:val="00580198"/>
    <w:rsid w:val="00585772"/>
    <w:rsid w:val="00585DB1"/>
    <w:rsid w:val="005A79FD"/>
    <w:rsid w:val="005B4D9A"/>
    <w:rsid w:val="005B76DA"/>
    <w:rsid w:val="005C0D93"/>
    <w:rsid w:val="005C554C"/>
    <w:rsid w:val="005C64D3"/>
    <w:rsid w:val="005C7637"/>
    <w:rsid w:val="005C76B5"/>
    <w:rsid w:val="005D24B5"/>
    <w:rsid w:val="005D6A60"/>
    <w:rsid w:val="005F4024"/>
    <w:rsid w:val="00602AFF"/>
    <w:rsid w:val="00602C2F"/>
    <w:rsid w:val="0061707D"/>
    <w:rsid w:val="00617E81"/>
    <w:rsid w:val="00623C01"/>
    <w:rsid w:val="00641C0E"/>
    <w:rsid w:val="00643343"/>
    <w:rsid w:val="00671573"/>
    <w:rsid w:val="00676711"/>
    <w:rsid w:val="00693DD2"/>
    <w:rsid w:val="006A1637"/>
    <w:rsid w:val="006A43A6"/>
    <w:rsid w:val="006D3F7F"/>
    <w:rsid w:val="006D5987"/>
    <w:rsid w:val="006E26BC"/>
    <w:rsid w:val="006E37C0"/>
    <w:rsid w:val="006E5E30"/>
    <w:rsid w:val="006E6CF5"/>
    <w:rsid w:val="006F06B5"/>
    <w:rsid w:val="006F0D54"/>
    <w:rsid w:val="006F41CE"/>
    <w:rsid w:val="006F62C4"/>
    <w:rsid w:val="007120C1"/>
    <w:rsid w:val="00712EC2"/>
    <w:rsid w:val="00735C52"/>
    <w:rsid w:val="00736200"/>
    <w:rsid w:val="00745525"/>
    <w:rsid w:val="00747477"/>
    <w:rsid w:val="00753807"/>
    <w:rsid w:val="00754D70"/>
    <w:rsid w:val="00774113"/>
    <w:rsid w:val="0077501F"/>
    <w:rsid w:val="00781A61"/>
    <w:rsid w:val="00783206"/>
    <w:rsid w:val="007A4B41"/>
    <w:rsid w:val="007B4939"/>
    <w:rsid w:val="007C3D11"/>
    <w:rsid w:val="007C40EF"/>
    <w:rsid w:val="007C729C"/>
    <w:rsid w:val="007D23B4"/>
    <w:rsid w:val="007F24C4"/>
    <w:rsid w:val="00800212"/>
    <w:rsid w:val="00814171"/>
    <w:rsid w:val="0083036C"/>
    <w:rsid w:val="00837653"/>
    <w:rsid w:val="00844A06"/>
    <w:rsid w:val="00844C00"/>
    <w:rsid w:val="00851069"/>
    <w:rsid w:val="008516F3"/>
    <w:rsid w:val="00865542"/>
    <w:rsid w:val="00870537"/>
    <w:rsid w:val="008708F0"/>
    <w:rsid w:val="00890034"/>
    <w:rsid w:val="008A344B"/>
    <w:rsid w:val="008A6115"/>
    <w:rsid w:val="008A6F00"/>
    <w:rsid w:val="008B770F"/>
    <w:rsid w:val="008C5F2E"/>
    <w:rsid w:val="008F71B1"/>
    <w:rsid w:val="00900402"/>
    <w:rsid w:val="00903829"/>
    <w:rsid w:val="00911CCE"/>
    <w:rsid w:val="00911F84"/>
    <w:rsid w:val="009217A2"/>
    <w:rsid w:val="00931FAD"/>
    <w:rsid w:val="00933564"/>
    <w:rsid w:val="00937D8F"/>
    <w:rsid w:val="009750EB"/>
    <w:rsid w:val="00990441"/>
    <w:rsid w:val="00995877"/>
    <w:rsid w:val="009A49D6"/>
    <w:rsid w:val="009A62D4"/>
    <w:rsid w:val="009B4C5D"/>
    <w:rsid w:val="009B6735"/>
    <w:rsid w:val="009E05C2"/>
    <w:rsid w:val="009F0C03"/>
    <w:rsid w:val="009F5419"/>
    <w:rsid w:val="009F5D9D"/>
    <w:rsid w:val="00A00B16"/>
    <w:rsid w:val="00A02C4A"/>
    <w:rsid w:val="00A02D80"/>
    <w:rsid w:val="00A11C96"/>
    <w:rsid w:val="00A26CE8"/>
    <w:rsid w:val="00A319CA"/>
    <w:rsid w:val="00A359EA"/>
    <w:rsid w:val="00A45A54"/>
    <w:rsid w:val="00A51A10"/>
    <w:rsid w:val="00A65C43"/>
    <w:rsid w:val="00A7088D"/>
    <w:rsid w:val="00A82396"/>
    <w:rsid w:val="00A827F3"/>
    <w:rsid w:val="00A85783"/>
    <w:rsid w:val="00A928EC"/>
    <w:rsid w:val="00A94BA2"/>
    <w:rsid w:val="00AA1EA0"/>
    <w:rsid w:val="00AA2D37"/>
    <w:rsid w:val="00AC6CBE"/>
    <w:rsid w:val="00AE3472"/>
    <w:rsid w:val="00B06C5C"/>
    <w:rsid w:val="00B2178C"/>
    <w:rsid w:val="00B227F2"/>
    <w:rsid w:val="00B24C1E"/>
    <w:rsid w:val="00B24D44"/>
    <w:rsid w:val="00B25610"/>
    <w:rsid w:val="00B325EB"/>
    <w:rsid w:val="00B423AD"/>
    <w:rsid w:val="00B54EEC"/>
    <w:rsid w:val="00B57CE0"/>
    <w:rsid w:val="00B66191"/>
    <w:rsid w:val="00B83018"/>
    <w:rsid w:val="00B86835"/>
    <w:rsid w:val="00B91A1D"/>
    <w:rsid w:val="00BA2A43"/>
    <w:rsid w:val="00BA30AE"/>
    <w:rsid w:val="00BA3105"/>
    <w:rsid w:val="00BA3BF2"/>
    <w:rsid w:val="00BB2D43"/>
    <w:rsid w:val="00BC4E86"/>
    <w:rsid w:val="00BE183A"/>
    <w:rsid w:val="00BE6C3E"/>
    <w:rsid w:val="00BF06A5"/>
    <w:rsid w:val="00BF5BA2"/>
    <w:rsid w:val="00C02D1C"/>
    <w:rsid w:val="00C032F8"/>
    <w:rsid w:val="00C03F59"/>
    <w:rsid w:val="00C04B7C"/>
    <w:rsid w:val="00C1532D"/>
    <w:rsid w:val="00C20750"/>
    <w:rsid w:val="00C2601E"/>
    <w:rsid w:val="00C31D35"/>
    <w:rsid w:val="00C554EE"/>
    <w:rsid w:val="00C6130E"/>
    <w:rsid w:val="00C63CC1"/>
    <w:rsid w:val="00C64C82"/>
    <w:rsid w:val="00C71E1D"/>
    <w:rsid w:val="00C73E42"/>
    <w:rsid w:val="00C812CC"/>
    <w:rsid w:val="00C87D22"/>
    <w:rsid w:val="00C95473"/>
    <w:rsid w:val="00CD5071"/>
    <w:rsid w:val="00CD570A"/>
    <w:rsid w:val="00CD659A"/>
    <w:rsid w:val="00CE09A6"/>
    <w:rsid w:val="00CE172F"/>
    <w:rsid w:val="00CE43AD"/>
    <w:rsid w:val="00D004E5"/>
    <w:rsid w:val="00D162CA"/>
    <w:rsid w:val="00D3163D"/>
    <w:rsid w:val="00D40F7A"/>
    <w:rsid w:val="00D41C97"/>
    <w:rsid w:val="00D5719D"/>
    <w:rsid w:val="00D622C7"/>
    <w:rsid w:val="00D64997"/>
    <w:rsid w:val="00D66ED8"/>
    <w:rsid w:val="00D77FBE"/>
    <w:rsid w:val="00D82CFC"/>
    <w:rsid w:val="00D942DC"/>
    <w:rsid w:val="00DA560C"/>
    <w:rsid w:val="00DB6C18"/>
    <w:rsid w:val="00DB7BE4"/>
    <w:rsid w:val="00DD54B0"/>
    <w:rsid w:val="00DD745B"/>
    <w:rsid w:val="00DE4DDF"/>
    <w:rsid w:val="00DF614C"/>
    <w:rsid w:val="00E102E8"/>
    <w:rsid w:val="00E1623C"/>
    <w:rsid w:val="00E315DE"/>
    <w:rsid w:val="00E33117"/>
    <w:rsid w:val="00E35295"/>
    <w:rsid w:val="00E379FB"/>
    <w:rsid w:val="00E6406D"/>
    <w:rsid w:val="00E65384"/>
    <w:rsid w:val="00E67D2A"/>
    <w:rsid w:val="00E7096A"/>
    <w:rsid w:val="00E71FA8"/>
    <w:rsid w:val="00E74A4B"/>
    <w:rsid w:val="00E81721"/>
    <w:rsid w:val="00E90490"/>
    <w:rsid w:val="00E96F93"/>
    <w:rsid w:val="00EA279D"/>
    <w:rsid w:val="00EA6020"/>
    <w:rsid w:val="00EA6791"/>
    <w:rsid w:val="00EB1310"/>
    <w:rsid w:val="00EB264F"/>
    <w:rsid w:val="00EB2BC4"/>
    <w:rsid w:val="00EB60FC"/>
    <w:rsid w:val="00EB7364"/>
    <w:rsid w:val="00EC3FAC"/>
    <w:rsid w:val="00EC6407"/>
    <w:rsid w:val="00ED04F0"/>
    <w:rsid w:val="00ED79D4"/>
    <w:rsid w:val="00EE1B3C"/>
    <w:rsid w:val="00EE4A3E"/>
    <w:rsid w:val="00EF53B5"/>
    <w:rsid w:val="00EF7F12"/>
    <w:rsid w:val="00F02584"/>
    <w:rsid w:val="00F02D7E"/>
    <w:rsid w:val="00F10C01"/>
    <w:rsid w:val="00F13A77"/>
    <w:rsid w:val="00F168CF"/>
    <w:rsid w:val="00F17A18"/>
    <w:rsid w:val="00F2109B"/>
    <w:rsid w:val="00F217DD"/>
    <w:rsid w:val="00F266C9"/>
    <w:rsid w:val="00F26FDE"/>
    <w:rsid w:val="00F36588"/>
    <w:rsid w:val="00F37986"/>
    <w:rsid w:val="00F419B8"/>
    <w:rsid w:val="00F43AED"/>
    <w:rsid w:val="00F66ED9"/>
    <w:rsid w:val="00F972DB"/>
    <w:rsid w:val="00FA2055"/>
    <w:rsid w:val="00FA5849"/>
    <w:rsid w:val="00FB2C04"/>
    <w:rsid w:val="00FC353B"/>
    <w:rsid w:val="00FC4D2B"/>
    <w:rsid w:val="00FC5CF7"/>
    <w:rsid w:val="00FE3E6B"/>
    <w:rsid w:val="00FF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2F2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nhideWhenUsed/>
    <w:qFormat/>
    <w:rsid w:val="000D2F2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nhideWhenUsed/>
    <w:qFormat/>
    <w:rsid w:val="000D2F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2F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D2F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0D2F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0D2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0D2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D2F2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qFormat/>
    <w:rsid w:val="000D2F27"/>
    <w:rPr>
      <w:rFonts w:cs="Times New Roman"/>
      <w:i/>
      <w:iCs/>
    </w:rPr>
  </w:style>
  <w:style w:type="character" w:customStyle="1" w:styleId="50">
    <w:name w:val="стиль50"/>
    <w:basedOn w:val="a0"/>
    <w:uiPriority w:val="99"/>
    <w:rsid w:val="000D2F27"/>
    <w:rPr>
      <w:rFonts w:cs="Times New Roman"/>
    </w:rPr>
  </w:style>
  <w:style w:type="paragraph" w:styleId="a7">
    <w:name w:val="Normal (Web)"/>
    <w:basedOn w:val="a"/>
    <w:uiPriority w:val="99"/>
    <w:rsid w:val="000D2F27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0D2F2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0D2F27"/>
    <w:pPr>
      <w:ind w:left="720"/>
      <w:contextualSpacing/>
    </w:pPr>
  </w:style>
  <w:style w:type="paragraph" w:styleId="a9">
    <w:name w:val="Title"/>
    <w:basedOn w:val="a"/>
    <w:link w:val="aa"/>
    <w:uiPriority w:val="10"/>
    <w:qFormat/>
    <w:rsid w:val="000D2F27"/>
    <w:pPr>
      <w:spacing w:before="100" w:beforeAutospacing="1" w:after="100" w:afterAutospacing="1"/>
    </w:pPr>
  </w:style>
  <w:style w:type="character" w:customStyle="1" w:styleId="aa">
    <w:name w:val="Название Знак"/>
    <w:basedOn w:val="a0"/>
    <w:link w:val="a9"/>
    <w:uiPriority w:val="10"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nhideWhenUsed/>
    <w:rsid w:val="000D2F27"/>
    <w:pPr>
      <w:spacing w:before="100" w:beforeAutospacing="1" w:after="100" w:afterAutospacing="1"/>
    </w:pPr>
  </w:style>
  <w:style w:type="character" w:customStyle="1" w:styleId="ac">
    <w:name w:val="Основной текст Знак"/>
    <w:basedOn w:val="a0"/>
    <w:link w:val="ab"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nhideWhenUsed/>
    <w:rsid w:val="000D2F27"/>
    <w:pPr>
      <w:spacing w:before="100" w:beforeAutospacing="1" w:after="100" w:afterAutospacing="1"/>
    </w:pPr>
  </w:style>
  <w:style w:type="character" w:customStyle="1" w:styleId="ae">
    <w:name w:val="Основной текст с отступом Знак"/>
    <w:basedOn w:val="a0"/>
    <w:link w:val="ad"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0D2F27"/>
    <w:pPr>
      <w:spacing w:before="100" w:beforeAutospacing="1" w:after="100" w:afterAutospacing="1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0D2F27"/>
    <w:pPr>
      <w:spacing w:before="100" w:beforeAutospacing="1" w:after="100" w:afterAutospacing="1"/>
    </w:pPr>
  </w:style>
  <w:style w:type="character" w:styleId="af">
    <w:name w:val="Hyperlink"/>
    <w:rsid w:val="000D2F27"/>
    <w:rPr>
      <w:color w:val="000000"/>
      <w:u w:val="single"/>
    </w:rPr>
  </w:style>
  <w:style w:type="character" w:customStyle="1" w:styleId="c3">
    <w:name w:val="c3"/>
    <w:basedOn w:val="a0"/>
    <w:rsid w:val="00851069"/>
  </w:style>
  <w:style w:type="paragraph" w:styleId="af0">
    <w:name w:val="Block Text"/>
    <w:basedOn w:val="a"/>
    <w:rsid w:val="000579E5"/>
    <w:pPr>
      <w:ind w:left="567" w:right="565"/>
      <w:jc w:val="both"/>
    </w:pPr>
    <w:rPr>
      <w:color w:val="000000"/>
      <w:szCs w:val="20"/>
    </w:rPr>
  </w:style>
  <w:style w:type="paragraph" w:customStyle="1" w:styleId="c2">
    <w:name w:val="c2"/>
    <w:basedOn w:val="a"/>
    <w:rsid w:val="00077140"/>
    <w:pPr>
      <w:spacing w:before="100" w:beforeAutospacing="1" w:after="100" w:afterAutospacing="1"/>
    </w:pPr>
  </w:style>
  <w:style w:type="character" w:customStyle="1" w:styleId="c1">
    <w:name w:val="c1"/>
    <w:basedOn w:val="a0"/>
    <w:rsid w:val="00077140"/>
  </w:style>
  <w:style w:type="character" w:customStyle="1" w:styleId="apple-converted-space">
    <w:name w:val="apple-converted-space"/>
    <w:basedOn w:val="a0"/>
    <w:rsid w:val="00077140"/>
  </w:style>
  <w:style w:type="paragraph" w:styleId="af1">
    <w:name w:val="No Spacing"/>
    <w:uiPriority w:val="1"/>
    <w:qFormat/>
    <w:rsid w:val="00FB2C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80021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002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nhideWhenUsed/>
    <w:rsid w:val="0080021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002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uiPriority w:val="22"/>
    <w:qFormat/>
    <w:rsid w:val="00B2178C"/>
    <w:rPr>
      <w:b/>
      <w:bCs/>
    </w:rPr>
  </w:style>
  <w:style w:type="paragraph" w:styleId="23">
    <w:name w:val="Body Text Indent 2"/>
    <w:basedOn w:val="a"/>
    <w:link w:val="24"/>
    <w:rsid w:val="00C31D35"/>
    <w:pPr>
      <w:ind w:firstLine="708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C31D3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page number"/>
    <w:basedOn w:val="a0"/>
    <w:rsid w:val="00C31D35"/>
  </w:style>
  <w:style w:type="paragraph" w:styleId="31">
    <w:name w:val="Body Text Indent 3"/>
    <w:basedOn w:val="a"/>
    <w:link w:val="32"/>
    <w:rsid w:val="00C31D3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31D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6">
    <w:name w:val="c6"/>
    <w:basedOn w:val="a0"/>
    <w:rsid w:val="00585772"/>
  </w:style>
  <w:style w:type="character" w:customStyle="1" w:styleId="c7">
    <w:name w:val="c7"/>
    <w:basedOn w:val="a0"/>
    <w:rsid w:val="00585772"/>
  </w:style>
  <w:style w:type="character" w:customStyle="1" w:styleId="c5">
    <w:name w:val="c5"/>
    <w:basedOn w:val="a0"/>
    <w:rsid w:val="00BE183A"/>
  </w:style>
  <w:style w:type="table" w:customStyle="1" w:styleId="12">
    <w:name w:val="Сетка таблицы1"/>
    <w:basedOn w:val="a1"/>
    <w:next w:val="a3"/>
    <w:uiPriority w:val="59"/>
    <w:rsid w:val="00C03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222179"/>
  </w:style>
  <w:style w:type="numbering" w:customStyle="1" w:styleId="110">
    <w:name w:val="Нет списка11"/>
    <w:next w:val="a2"/>
    <w:uiPriority w:val="99"/>
    <w:semiHidden/>
    <w:unhideWhenUsed/>
    <w:rsid w:val="002221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2F2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nhideWhenUsed/>
    <w:qFormat/>
    <w:rsid w:val="000D2F2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nhideWhenUsed/>
    <w:qFormat/>
    <w:rsid w:val="000D2F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2F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D2F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0D2F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0D2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0D2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D2F2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qFormat/>
    <w:rsid w:val="000D2F27"/>
    <w:rPr>
      <w:rFonts w:cs="Times New Roman"/>
      <w:i/>
      <w:iCs/>
    </w:rPr>
  </w:style>
  <w:style w:type="character" w:customStyle="1" w:styleId="50">
    <w:name w:val="стиль50"/>
    <w:basedOn w:val="a0"/>
    <w:uiPriority w:val="99"/>
    <w:rsid w:val="000D2F27"/>
    <w:rPr>
      <w:rFonts w:cs="Times New Roman"/>
    </w:rPr>
  </w:style>
  <w:style w:type="paragraph" w:styleId="a7">
    <w:name w:val="Normal (Web)"/>
    <w:basedOn w:val="a"/>
    <w:uiPriority w:val="99"/>
    <w:rsid w:val="000D2F27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0D2F2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0D2F27"/>
    <w:pPr>
      <w:ind w:left="720"/>
      <w:contextualSpacing/>
    </w:pPr>
  </w:style>
  <w:style w:type="paragraph" w:styleId="a9">
    <w:name w:val="Title"/>
    <w:basedOn w:val="a"/>
    <w:link w:val="aa"/>
    <w:uiPriority w:val="10"/>
    <w:qFormat/>
    <w:rsid w:val="000D2F27"/>
    <w:pPr>
      <w:spacing w:before="100" w:beforeAutospacing="1" w:after="100" w:afterAutospacing="1"/>
    </w:pPr>
  </w:style>
  <w:style w:type="character" w:customStyle="1" w:styleId="aa">
    <w:name w:val="Название Знак"/>
    <w:basedOn w:val="a0"/>
    <w:link w:val="a9"/>
    <w:uiPriority w:val="10"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nhideWhenUsed/>
    <w:rsid w:val="000D2F27"/>
    <w:pPr>
      <w:spacing w:before="100" w:beforeAutospacing="1" w:after="100" w:afterAutospacing="1"/>
    </w:pPr>
  </w:style>
  <w:style w:type="character" w:customStyle="1" w:styleId="ac">
    <w:name w:val="Основной текст Знак"/>
    <w:basedOn w:val="a0"/>
    <w:link w:val="ab"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nhideWhenUsed/>
    <w:rsid w:val="000D2F27"/>
    <w:pPr>
      <w:spacing w:before="100" w:beforeAutospacing="1" w:after="100" w:afterAutospacing="1"/>
    </w:pPr>
  </w:style>
  <w:style w:type="character" w:customStyle="1" w:styleId="ae">
    <w:name w:val="Основной текст с отступом Знак"/>
    <w:basedOn w:val="a0"/>
    <w:link w:val="ad"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0D2F27"/>
    <w:pPr>
      <w:spacing w:before="100" w:beforeAutospacing="1" w:after="100" w:afterAutospacing="1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D2F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0D2F27"/>
    <w:pPr>
      <w:spacing w:before="100" w:beforeAutospacing="1" w:after="100" w:afterAutospacing="1"/>
    </w:pPr>
  </w:style>
  <w:style w:type="character" w:styleId="af">
    <w:name w:val="Hyperlink"/>
    <w:rsid w:val="000D2F27"/>
    <w:rPr>
      <w:color w:val="000000"/>
      <w:u w:val="single"/>
    </w:rPr>
  </w:style>
  <w:style w:type="character" w:customStyle="1" w:styleId="c3">
    <w:name w:val="c3"/>
    <w:basedOn w:val="a0"/>
    <w:rsid w:val="00851069"/>
  </w:style>
  <w:style w:type="paragraph" w:styleId="af0">
    <w:name w:val="Block Text"/>
    <w:basedOn w:val="a"/>
    <w:rsid w:val="000579E5"/>
    <w:pPr>
      <w:ind w:left="567" w:right="565"/>
      <w:jc w:val="both"/>
    </w:pPr>
    <w:rPr>
      <w:color w:val="000000"/>
      <w:szCs w:val="20"/>
    </w:rPr>
  </w:style>
  <w:style w:type="paragraph" w:customStyle="1" w:styleId="c2">
    <w:name w:val="c2"/>
    <w:basedOn w:val="a"/>
    <w:rsid w:val="00077140"/>
    <w:pPr>
      <w:spacing w:before="100" w:beforeAutospacing="1" w:after="100" w:afterAutospacing="1"/>
    </w:pPr>
  </w:style>
  <w:style w:type="character" w:customStyle="1" w:styleId="c1">
    <w:name w:val="c1"/>
    <w:basedOn w:val="a0"/>
    <w:rsid w:val="00077140"/>
  </w:style>
  <w:style w:type="character" w:customStyle="1" w:styleId="apple-converted-space">
    <w:name w:val="apple-converted-space"/>
    <w:basedOn w:val="a0"/>
    <w:rsid w:val="00077140"/>
  </w:style>
  <w:style w:type="paragraph" w:styleId="af1">
    <w:name w:val="No Spacing"/>
    <w:uiPriority w:val="1"/>
    <w:qFormat/>
    <w:rsid w:val="00FB2C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80021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002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nhideWhenUsed/>
    <w:rsid w:val="0080021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002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uiPriority w:val="22"/>
    <w:qFormat/>
    <w:rsid w:val="00B2178C"/>
    <w:rPr>
      <w:b/>
      <w:bCs/>
    </w:rPr>
  </w:style>
  <w:style w:type="paragraph" w:styleId="23">
    <w:name w:val="Body Text Indent 2"/>
    <w:basedOn w:val="a"/>
    <w:link w:val="24"/>
    <w:rsid w:val="00C31D35"/>
    <w:pPr>
      <w:ind w:firstLine="708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C31D3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page number"/>
    <w:basedOn w:val="a0"/>
    <w:rsid w:val="00C31D35"/>
  </w:style>
  <w:style w:type="paragraph" w:styleId="31">
    <w:name w:val="Body Text Indent 3"/>
    <w:basedOn w:val="a"/>
    <w:link w:val="32"/>
    <w:rsid w:val="00C31D3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31D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6">
    <w:name w:val="c6"/>
    <w:basedOn w:val="a0"/>
    <w:rsid w:val="00585772"/>
  </w:style>
  <w:style w:type="character" w:customStyle="1" w:styleId="c7">
    <w:name w:val="c7"/>
    <w:basedOn w:val="a0"/>
    <w:rsid w:val="00585772"/>
  </w:style>
  <w:style w:type="character" w:customStyle="1" w:styleId="c5">
    <w:name w:val="c5"/>
    <w:basedOn w:val="a0"/>
    <w:rsid w:val="00BE183A"/>
  </w:style>
  <w:style w:type="table" w:customStyle="1" w:styleId="12">
    <w:name w:val="Сетка таблицы1"/>
    <w:basedOn w:val="a1"/>
    <w:next w:val="a3"/>
    <w:uiPriority w:val="59"/>
    <w:rsid w:val="00C03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222179"/>
  </w:style>
  <w:style w:type="numbering" w:customStyle="1" w:styleId="110">
    <w:name w:val="Нет списка11"/>
    <w:next w:val="a2"/>
    <w:uiPriority w:val="99"/>
    <w:semiHidden/>
    <w:unhideWhenUsed/>
    <w:rsid w:val="002221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9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etsad_40ti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8B3BD-AC10-439B-8DC2-FBC406EC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16649</Words>
  <Characters>94905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Компушечка</dc:creator>
  <cp:lastModifiedBy>оксана</cp:lastModifiedBy>
  <cp:revision>2</cp:revision>
  <cp:lastPrinted>2017-09-03T11:28:00Z</cp:lastPrinted>
  <dcterms:created xsi:type="dcterms:W3CDTF">2017-09-04T07:53:00Z</dcterms:created>
  <dcterms:modified xsi:type="dcterms:W3CDTF">2017-09-04T07:53:00Z</dcterms:modified>
</cp:coreProperties>
</file>